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A4CE" w14:textId="77777777" w:rsidR="009959D8" w:rsidRDefault="00F16E1C" w:rsidP="009959D8">
      <w:pPr>
        <w:ind w:hanging="1"/>
        <w:rPr>
          <w:b/>
          <w:bCs/>
          <w:color w:val="FFFFFF" w:themeColor="background1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FF2ED9" wp14:editId="00B521F0">
                <wp:simplePos x="0" y="0"/>
                <wp:positionH relativeFrom="column">
                  <wp:posOffset>-56515</wp:posOffset>
                </wp:positionH>
                <wp:positionV relativeFrom="paragraph">
                  <wp:posOffset>2540</wp:posOffset>
                </wp:positionV>
                <wp:extent cx="2398903" cy="1339850"/>
                <wp:effectExtent l="0" t="0" r="13335" b="19050"/>
                <wp:wrapSquare wrapText="bothSides"/>
                <wp:docPr id="2037239570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903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B96CA" w14:textId="77777777" w:rsidR="009959D8" w:rsidRDefault="00F16E1C" w:rsidP="009959D8">
                            <w:pPr>
                              <w:jc w:val="center"/>
                              <w:rPr>
                                <w:b/>
                                <w:bCs/>
                                <w:color w:val="0F4761" w:themeColor="accent1" w:themeShade="BF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4761" w:themeColor="accent1" w:themeShade="BF"/>
                                <w:rtl/>
                              </w:rPr>
                              <w:t xml:space="preserve">المقرر/ </w:t>
                            </w:r>
                            <w:r w:rsidR="0001096A">
                              <w:rPr>
                                <w:rFonts w:hint="cs"/>
                                <w:b/>
                                <w:bCs/>
                                <w:color w:val="0F4761" w:themeColor="accent1" w:themeShade="BF"/>
                                <w:rtl/>
                              </w:rPr>
                              <w:t>تخطيط الحملات التسويقية</w:t>
                            </w:r>
                          </w:p>
                          <w:p w14:paraId="25249C8D" w14:textId="77777777" w:rsidR="009959D8" w:rsidRDefault="00F16E1C" w:rsidP="009959D8">
                            <w:pPr>
                              <w:jc w:val="center"/>
                              <w:rPr>
                                <w:b/>
                                <w:bCs/>
                                <w:color w:val="0F4761" w:themeColor="accent1" w:themeShade="B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4761" w:themeColor="accent1" w:themeShade="BF"/>
                                <w:rtl/>
                              </w:rPr>
                              <w:t>الصف / الثالث عام</w:t>
                            </w:r>
                          </w:p>
                          <w:p w14:paraId="0896868C" w14:textId="77777777" w:rsidR="009959D8" w:rsidRDefault="00F16E1C" w:rsidP="009959D8">
                            <w:pPr>
                              <w:jc w:val="center"/>
                              <w:rPr>
                                <w:b/>
                                <w:bCs/>
                                <w:color w:val="0F4761" w:themeColor="accent1" w:themeShade="B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4761" w:themeColor="accent1" w:themeShade="BF"/>
                                <w:rtl/>
                              </w:rPr>
                              <w:t>عدد أوراق الأسئلة / 4 أوراق</w:t>
                            </w:r>
                          </w:p>
                          <w:p w14:paraId="11B45A9D" w14:textId="77777777" w:rsidR="009959D8" w:rsidRDefault="00F16E1C" w:rsidP="009959D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F4761" w:themeColor="accent1" w:themeShade="BF"/>
                                <w:rtl/>
                              </w:rPr>
                              <w:t xml:space="preserve">الزمن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F4761" w:themeColor="accent1" w:themeShade="BF"/>
                                <w:rtl/>
                              </w:rPr>
                              <w:t>ساع</w:t>
                            </w:r>
                            <w:r w:rsidR="00B741B7">
                              <w:rPr>
                                <w:rFonts w:hint="cs"/>
                                <w:b/>
                                <w:bCs/>
                                <w:color w:val="0F4761" w:themeColor="accent1" w:themeShade="BF"/>
                                <w:rtl/>
                              </w:rPr>
                              <w:t>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5" o:spid="_x0000_s1025" type="#_x0000_t202" style="width:188.4pt;height:105.5pt;margin-top:0.2pt;margin-left:-4.45pt;mso-height-percent:0;mso-height-relative:margin;mso-width-percent:400;mso-width-relative:margin;mso-wrap-distance-bottom:3.6pt;mso-wrap-distance-left:9pt;mso-wrap-distance-right:9pt;mso-wrap-distance-top:3.6pt;mso-wrap-style:square;position:absolute;v-text-anchor:top;visibility:visible;z-index:251666432">
                <v:textbox>
                  <w:txbxContent>
                    <w:p w:rsidR="009959D8" w:rsidP="009959D8" w14:paraId="23C9F291" w14:textId="5909FEA2">
                      <w:pPr>
                        <w:jc w:val="center"/>
                        <w:rPr>
                          <w:b/>
                          <w:bCs/>
                          <w:color w:val="0F4761" w:themeColor="accent1" w:themeShade="BF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4761" w:themeColor="accent1" w:themeShade="BF"/>
                          <w:rtl/>
                        </w:rPr>
                        <w:t xml:space="preserve">المقرر/ </w:t>
                      </w:r>
                      <w:r w:rsidR="0001096A">
                        <w:rPr>
                          <w:rFonts w:hint="cs"/>
                          <w:b/>
                          <w:bCs/>
                          <w:color w:val="0F4761" w:themeColor="accent1" w:themeShade="BF"/>
                          <w:rtl/>
                        </w:rPr>
                        <w:t>تخطيط الحملات التسويقية</w:t>
                      </w:r>
                    </w:p>
                    <w:p w:rsidR="009959D8" w:rsidP="009959D8" w14:paraId="156B7C6B" w14:textId="12CEF954">
                      <w:pPr>
                        <w:jc w:val="center"/>
                        <w:rPr>
                          <w:b/>
                          <w:bCs/>
                          <w:color w:val="0F4761" w:themeColor="accent1" w:themeShade="BF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4761" w:themeColor="accent1" w:themeShade="BF"/>
                          <w:rtl/>
                        </w:rPr>
                        <w:t>الصف / الثالث عام</w:t>
                      </w:r>
                    </w:p>
                    <w:p w:rsidR="009959D8" w:rsidP="009959D8" w14:paraId="5790E33F" w14:textId="77777777">
                      <w:pPr>
                        <w:jc w:val="center"/>
                        <w:rPr>
                          <w:b/>
                          <w:bCs/>
                          <w:color w:val="0F4761" w:themeColor="accent1" w:themeShade="BF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4761" w:themeColor="accent1" w:themeShade="BF"/>
                          <w:rtl/>
                        </w:rPr>
                        <w:t>عدد أوراق الأسئلة / 4 أوراق</w:t>
                      </w:r>
                    </w:p>
                    <w:p w:rsidR="009959D8" w:rsidP="009959D8" w14:paraId="6C6AC193" w14:textId="66B3DBC8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F4761" w:themeColor="accent1" w:themeShade="BF"/>
                          <w:rtl/>
                        </w:rPr>
                        <w:t xml:space="preserve">الزمن / </w:t>
                      </w:r>
                      <w:r>
                        <w:rPr>
                          <w:rFonts w:hint="cs"/>
                          <w:b/>
                          <w:bCs/>
                          <w:color w:val="0F4761" w:themeColor="accent1" w:themeShade="BF"/>
                          <w:rtl/>
                        </w:rPr>
                        <w:t>ساع</w:t>
                      </w:r>
                      <w:r w:rsidR="00B741B7">
                        <w:rPr>
                          <w:rFonts w:hint="cs"/>
                          <w:b/>
                          <w:bCs/>
                          <w:color w:val="0F4761" w:themeColor="accent1" w:themeShade="BF"/>
                          <w:rtl/>
                        </w:rPr>
                        <w:t>تان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E3A544" wp14:editId="1B47FA92">
                <wp:simplePos x="0" y="0"/>
                <wp:positionH relativeFrom="column">
                  <wp:posOffset>4528185</wp:posOffset>
                </wp:positionH>
                <wp:positionV relativeFrom="paragraph">
                  <wp:posOffset>8890</wp:posOffset>
                </wp:positionV>
                <wp:extent cx="2353310" cy="1358900"/>
                <wp:effectExtent l="0" t="0" r="8890" b="12700"/>
                <wp:wrapSquare wrapText="bothSides"/>
                <wp:docPr id="1898994827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7306EA" w14:textId="77777777" w:rsidR="009959D8" w:rsidRDefault="00F16E1C" w:rsidP="009959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DDD049D" w14:textId="77777777" w:rsidR="009959D8" w:rsidRDefault="00F16E1C" w:rsidP="009959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306F16C" w14:textId="77777777" w:rsidR="009959D8" w:rsidRDefault="00F16E1C" w:rsidP="009959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بمحافظة جدة</w:t>
                            </w:r>
                          </w:p>
                          <w:p w14:paraId="4C6895C6" w14:textId="77777777" w:rsidR="009959D8" w:rsidRDefault="00F16E1C" w:rsidP="009959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</w:t>
                            </w:r>
                            <w:r w:rsidR="000968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تب 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6346A917" w14:textId="77777777" w:rsidR="009959D8" w:rsidRDefault="00F16E1C" w:rsidP="009959D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الثانوية </w:t>
                            </w:r>
                            <w:r w:rsidR="00C2286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مسارات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26" type="#_x0000_t202" style="width:185.3pt;height:107pt;margin-top:0.7pt;margin-left:356.5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4384" filled="f">
                <v:textbox>
                  <w:txbxContent>
                    <w:p w:rsidR="009959D8" w:rsidP="009959D8" w14:paraId="15E62622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:rsidR="009959D8" w:rsidP="009959D8" w14:paraId="3951B3D4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9959D8" w:rsidP="009959D8" w14:paraId="0E6C9ED1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بمحافظة جدة</w:t>
                      </w:r>
                    </w:p>
                    <w:p w:rsidR="009959D8" w:rsidP="009959D8" w14:paraId="78156062" w14:textId="7A48ABF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مك</w:t>
                      </w:r>
                      <w:r w:rsidR="000968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تب تعليم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9959D8" w:rsidP="009959D8" w14:paraId="671F9319" w14:textId="3621FAEB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ثانوية </w:t>
                      </w:r>
                      <w:r w:rsidR="00C2286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مسارات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3648250" wp14:editId="4B7D89B7">
            <wp:simplePos x="0" y="0"/>
            <wp:positionH relativeFrom="column">
              <wp:posOffset>2715260</wp:posOffset>
            </wp:positionH>
            <wp:positionV relativeFrom="paragraph">
              <wp:posOffset>9525</wp:posOffset>
            </wp:positionV>
            <wp:extent cx="1400994" cy="933450"/>
            <wp:effectExtent l="0" t="0" r="8890" b="0"/>
            <wp:wrapNone/>
            <wp:docPr id="8" name="صورة 1" descr="images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1" descr="images.png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rcRect b="1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94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FFFFFF" w:themeColor="background1"/>
          <w:sz w:val="20"/>
          <w:szCs w:val="20"/>
          <w:rtl/>
        </w:rPr>
        <w:t>بثين</w:t>
      </w:r>
    </w:p>
    <w:p w14:paraId="374C3EBD" w14:textId="77777777" w:rsidR="009959D8" w:rsidRDefault="009959D8" w:rsidP="009959D8">
      <w:pPr>
        <w:ind w:hanging="1"/>
        <w:rPr>
          <w:b/>
          <w:bCs/>
          <w:color w:val="FFFFFF" w:themeColor="background1"/>
          <w:sz w:val="20"/>
          <w:szCs w:val="20"/>
          <w:rtl/>
        </w:rPr>
      </w:pPr>
    </w:p>
    <w:p w14:paraId="030FB294" w14:textId="77777777" w:rsidR="009959D8" w:rsidRDefault="009959D8" w:rsidP="009959D8">
      <w:pPr>
        <w:ind w:hanging="1"/>
        <w:rPr>
          <w:b/>
          <w:bCs/>
          <w:color w:val="FFFFFF" w:themeColor="background1"/>
          <w:sz w:val="20"/>
          <w:szCs w:val="20"/>
          <w:rtl/>
        </w:rPr>
      </w:pPr>
    </w:p>
    <w:p w14:paraId="0C428A0C" w14:textId="77777777" w:rsidR="009959D8" w:rsidRDefault="00F16E1C" w:rsidP="009959D8">
      <w:pPr>
        <w:ind w:hanging="1"/>
        <w:rPr>
          <w:b/>
          <w:bCs/>
          <w:color w:val="FFFFFF" w:themeColor="background1"/>
          <w:sz w:val="20"/>
          <w:szCs w:val="20"/>
          <w:rtl/>
        </w:rPr>
      </w:pPr>
      <w:r>
        <w:rPr>
          <w:b/>
          <w:bCs/>
          <w:color w:val="FFFFFF" w:themeColor="background1"/>
          <w:sz w:val="20"/>
          <w:szCs w:val="20"/>
          <w:rtl/>
        </w:rPr>
        <w:t>ة</w:t>
      </w:r>
    </w:p>
    <w:p w14:paraId="6FB69D44" w14:textId="77777777" w:rsidR="00772006" w:rsidRDefault="00772006" w:rsidP="009959D8">
      <w:pPr>
        <w:ind w:left="-908" w:hanging="1"/>
        <w:jc w:val="center"/>
        <w:rPr>
          <w:rFonts w:ascii="Bodoni MT Black" w:hAnsi="Bodoni MT Black"/>
          <w:b/>
          <w:bCs/>
          <w:color w:val="0F4761" w:themeColor="accent1" w:themeShade="BF"/>
          <w:sz w:val="36"/>
          <w:szCs w:val="36"/>
          <w:rtl/>
        </w:rPr>
      </w:pPr>
    </w:p>
    <w:p w14:paraId="4BBC1F4C" w14:textId="77777777" w:rsidR="00772006" w:rsidRPr="00FF2FDF" w:rsidRDefault="00772006" w:rsidP="009959D8">
      <w:pPr>
        <w:ind w:left="-908" w:hanging="1"/>
        <w:jc w:val="center"/>
        <w:rPr>
          <w:rFonts w:ascii="Bodoni MT Black" w:hAnsi="Bodoni MT Black"/>
          <w:b/>
          <w:bCs/>
          <w:color w:val="0F4761" w:themeColor="accent1" w:themeShade="BF"/>
          <w:sz w:val="2"/>
          <w:szCs w:val="2"/>
          <w:rtl/>
        </w:rPr>
      </w:pPr>
    </w:p>
    <w:p w14:paraId="0B097CDB" w14:textId="77777777" w:rsidR="009959D8" w:rsidRPr="00C13B26" w:rsidRDefault="00F16E1C" w:rsidP="009959D8">
      <w:pPr>
        <w:ind w:left="-908" w:hanging="1"/>
        <w:jc w:val="center"/>
        <w:rPr>
          <w:b/>
          <w:bCs/>
          <w:color w:val="0F4761" w:themeColor="accent1" w:themeShade="BF"/>
          <w:sz w:val="28"/>
          <w:szCs w:val="28"/>
        </w:rPr>
      </w:pPr>
      <w:r w:rsidRPr="00C13B26">
        <w:rPr>
          <w:rFonts w:ascii="Bodoni MT Black" w:hAnsi="Bodoni MT Black" w:hint="cs"/>
          <w:b/>
          <w:bCs/>
          <w:color w:val="0F4761" w:themeColor="accent1" w:themeShade="BF"/>
          <w:sz w:val="36"/>
          <w:szCs w:val="36"/>
          <w:rtl/>
        </w:rPr>
        <w:t>أسئلة</w:t>
      </w:r>
      <w:r w:rsidRPr="00C13B26">
        <w:rPr>
          <w:rFonts w:ascii="Bodoni MT Black" w:hAnsi="Bodoni MT Black" w:cs="Times New Roman"/>
          <w:b/>
          <w:bCs/>
          <w:color w:val="0F4761" w:themeColor="accent1" w:themeShade="BF"/>
          <w:sz w:val="36"/>
          <w:szCs w:val="36"/>
          <w:rtl/>
        </w:rPr>
        <w:t xml:space="preserve"> </w:t>
      </w:r>
      <w:r w:rsidRPr="00C13B26">
        <w:rPr>
          <w:rFonts w:ascii="Bodoni MT Black" w:hAnsi="Bodoni MT Black" w:hint="cs"/>
          <w:b/>
          <w:bCs/>
          <w:color w:val="0F4761" w:themeColor="accent1" w:themeShade="BF"/>
          <w:sz w:val="36"/>
          <w:szCs w:val="36"/>
          <w:rtl/>
        </w:rPr>
        <w:t>اختبار مقرر</w:t>
      </w:r>
      <w:r>
        <w:rPr>
          <w:rFonts w:ascii="Bodoni MT Black" w:hAnsi="Bodoni MT Black" w:hint="cs"/>
          <w:b/>
          <w:bCs/>
          <w:color w:val="0F4761" w:themeColor="accent1" w:themeShade="BF"/>
          <w:sz w:val="36"/>
          <w:szCs w:val="36"/>
          <w:rtl/>
        </w:rPr>
        <w:t xml:space="preserve"> </w:t>
      </w:r>
      <w:r w:rsidR="0046024E">
        <w:rPr>
          <w:rFonts w:ascii="Bodoni MT Black" w:hAnsi="Bodoni MT Black" w:hint="cs"/>
          <w:b/>
          <w:bCs/>
          <w:color w:val="0F4761" w:themeColor="accent1" w:themeShade="BF"/>
          <w:sz w:val="36"/>
          <w:szCs w:val="36"/>
          <w:rtl/>
        </w:rPr>
        <w:t>تخطيط الحملات التسويقية</w:t>
      </w:r>
      <w:r>
        <w:rPr>
          <w:rFonts w:ascii="Bodoni MT Black" w:hAnsi="Bodoni MT Black" w:hint="cs"/>
          <w:b/>
          <w:bCs/>
          <w:color w:val="0F4761" w:themeColor="accent1" w:themeShade="BF"/>
          <w:sz w:val="36"/>
          <w:szCs w:val="36"/>
          <w:rtl/>
        </w:rPr>
        <w:t xml:space="preserve"> -</w:t>
      </w:r>
      <w:r w:rsidRPr="00C13B26">
        <w:rPr>
          <w:rFonts w:ascii="Bodoni MT Black" w:hAnsi="Bodoni MT Black" w:hint="cs"/>
          <w:b/>
          <w:bCs/>
          <w:color w:val="0F4761" w:themeColor="accent1" w:themeShade="BF"/>
          <w:sz w:val="36"/>
          <w:szCs w:val="36"/>
          <w:rtl/>
        </w:rPr>
        <w:t>الدور</w:t>
      </w:r>
      <w:r w:rsidR="00FF2FDF">
        <w:rPr>
          <w:rFonts w:ascii="Bodoni MT Black" w:hAnsi="Bodoni MT Black" w:hint="cs"/>
          <w:b/>
          <w:bCs/>
          <w:color w:val="0F4761" w:themeColor="accent1" w:themeShade="BF"/>
          <w:sz w:val="36"/>
          <w:szCs w:val="36"/>
          <w:rtl/>
        </w:rPr>
        <w:t xml:space="preserve"> </w:t>
      </w:r>
      <w:r w:rsidRPr="00C13B26">
        <w:rPr>
          <w:rFonts w:ascii="Bodoni MT Black" w:hAnsi="Bodoni MT Black" w:hint="cs"/>
          <w:b/>
          <w:bCs/>
          <w:color w:val="0F4761" w:themeColor="accent1" w:themeShade="BF"/>
          <w:sz w:val="36"/>
          <w:szCs w:val="36"/>
          <w:rtl/>
        </w:rPr>
        <w:t>الأول</w:t>
      </w:r>
      <w:r w:rsidRPr="00C13B26">
        <w:rPr>
          <w:rFonts w:ascii="Bodoni MT Black" w:hAnsi="Bodoni MT Black" w:hint="cs"/>
          <w:b/>
          <w:bCs/>
          <w:color w:val="0F4761" w:themeColor="accent1" w:themeShade="BF"/>
          <w:sz w:val="28"/>
          <w:szCs w:val="28"/>
          <w:rtl/>
        </w:rPr>
        <w:t xml:space="preserve"> - الفصل</w:t>
      </w:r>
      <w:r w:rsidRPr="00C13B26">
        <w:rPr>
          <w:rFonts w:ascii="Bodoni MT Black" w:hAnsi="Bodoni MT Black" w:cs="Times New Roman"/>
          <w:b/>
          <w:bCs/>
          <w:color w:val="0F4761" w:themeColor="accent1" w:themeShade="BF"/>
          <w:sz w:val="28"/>
          <w:szCs w:val="28"/>
          <w:rtl/>
        </w:rPr>
        <w:t xml:space="preserve"> </w:t>
      </w:r>
      <w:r w:rsidRPr="006D4B4E">
        <w:rPr>
          <w:rFonts w:ascii="Bodoni MT Black" w:hAnsi="Bodoni MT Black" w:hint="cs"/>
          <w:b/>
          <w:bCs/>
          <w:color w:val="0F4761" w:themeColor="accent1" w:themeShade="BF"/>
          <w:sz w:val="32"/>
          <w:szCs w:val="32"/>
          <w:rtl/>
        </w:rPr>
        <w:t xml:space="preserve">الدراسي </w:t>
      </w:r>
      <w:r>
        <w:rPr>
          <w:rFonts w:ascii="Bodoni MT Black" w:hAnsi="Bodoni MT Black" w:hint="cs"/>
          <w:b/>
          <w:bCs/>
          <w:color w:val="0F4761" w:themeColor="accent1" w:themeShade="BF"/>
          <w:sz w:val="32"/>
          <w:szCs w:val="32"/>
          <w:rtl/>
        </w:rPr>
        <w:t>ال</w:t>
      </w:r>
      <w:r w:rsidR="0046024E">
        <w:rPr>
          <w:rFonts w:ascii="Bodoni MT Black" w:hAnsi="Bodoni MT Black" w:hint="cs"/>
          <w:b/>
          <w:bCs/>
          <w:color w:val="0F4761" w:themeColor="accent1" w:themeShade="BF"/>
          <w:sz w:val="32"/>
          <w:szCs w:val="32"/>
          <w:rtl/>
        </w:rPr>
        <w:t>ثاني</w:t>
      </w:r>
      <w:r>
        <w:rPr>
          <w:rFonts w:ascii="Bodoni MT Black" w:hAnsi="Bodoni MT Black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Pr="006D4B4E">
        <w:rPr>
          <w:rFonts w:ascii="Bodoni MT Black" w:hAnsi="Bodoni MT Black" w:hint="cs"/>
          <w:b/>
          <w:bCs/>
          <w:color w:val="0F4761" w:themeColor="accent1" w:themeShade="BF"/>
          <w:sz w:val="32"/>
          <w:szCs w:val="32"/>
          <w:rtl/>
        </w:rPr>
        <w:t xml:space="preserve"> لعام  </w:t>
      </w:r>
      <w:r w:rsidR="00E93419">
        <w:rPr>
          <w:rFonts w:ascii="Bodoni MT Black" w:hAnsi="Bodoni MT Black" w:hint="cs"/>
          <w:b/>
          <w:bCs/>
          <w:color w:val="0F4761" w:themeColor="accent1" w:themeShade="BF"/>
          <w:sz w:val="32"/>
          <w:szCs w:val="32"/>
          <w:rtl/>
        </w:rPr>
        <w:t>1446</w:t>
      </w:r>
      <w:r w:rsidRPr="006D4B4E">
        <w:rPr>
          <w:rFonts w:ascii="Bodoni MT Black" w:hAnsi="Bodoni MT Black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Pr="006D4B4E">
        <w:rPr>
          <w:rFonts w:ascii="Bodoni MT Black" w:hAnsi="Bodoni MT Black" w:cs="Times New Roman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Pr="006D4B4E">
        <w:rPr>
          <w:rFonts w:ascii="Bodoni MT Black" w:hAnsi="Bodoni MT Black" w:hint="cs"/>
          <w:b/>
          <w:bCs/>
          <w:color w:val="0F4761" w:themeColor="accent1" w:themeShade="BF"/>
          <w:sz w:val="32"/>
          <w:szCs w:val="32"/>
          <w:rtl/>
        </w:rPr>
        <w:t>هـ</w:t>
      </w:r>
    </w:p>
    <w:p w14:paraId="060793A9" w14:textId="77777777" w:rsidR="009959D8" w:rsidRDefault="00F16E1C" w:rsidP="009959D8">
      <w:pPr>
        <w:ind w:hanging="1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DFF3F4" wp14:editId="3D9E9768">
                <wp:simplePos x="0" y="0"/>
                <wp:positionH relativeFrom="column">
                  <wp:posOffset>-152400</wp:posOffset>
                </wp:positionH>
                <wp:positionV relativeFrom="paragraph">
                  <wp:posOffset>104775</wp:posOffset>
                </wp:positionV>
                <wp:extent cx="3185160" cy="1928114"/>
                <wp:effectExtent l="6350" t="6350" r="8890" b="5715"/>
                <wp:wrapSquare wrapText="bothSides"/>
                <wp:docPr id="1874678181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928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C12A" w14:textId="77777777" w:rsidR="009959D8" w:rsidRPr="005026F6" w:rsidRDefault="00F16E1C" w:rsidP="009959D8">
                            <w:pPr>
                              <w:ind w:hanging="8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026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عزيزتي الطالبة:</w:t>
                            </w:r>
                          </w:p>
                          <w:p w14:paraId="0F751BBD" w14:textId="77777777" w:rsidR="009959D8" w:rsidRPr="005026F6" w:rsidRDefault="00F16E1C" w:rsidP="009959D8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ind w:left="386" w:hanging="284"/>
                              <w:rPr>
                                <w:rtl/>
                              </w:rPr>
                            </w:pPr>
                            <w:r w:rsidRPr="005026F6">
                              <w:rPr>
                                <w:rFonts w:hint="cs"/>
                                <w:rtl/>
                              </w:rPr>
                              <w:t>اذكري الله قبل البدء بالإجابة .</w:t>
                            </w:r>
                          </w:p>
                          <w:p w14:paraId="1AB5CCF9" w14:textId="77777777" w:rsidR="009959D8" w:rsidRPr="005026F6" w:rsidRDefault="00F16E1C" w:rsidP="009959D8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ind w:left="386" w:hanging="284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026F6">
                              <w:rPr>
                                <w:rFonts w:hint="cs"/>
                                <w:rtl/>
                              </w:rPr>
                              <w:t>اقرئي السؤال جيدا قبل الإجابة للتأكد من المطلوب</w:t>
                            </w:r>
                            <w:r w:rsidRPr="005026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.</w:t>
                            </w:r>
                          </w:p>
                          <w:p w14:paraId="4B851F7C" w14:textId="77777777" w:rsidR="009959D8" w:rsidRPr="005026F6" w:rsidRDefault="00F16E1C" w:rsidP="009959D8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626"/>
                              </w:tabs>
                              <w:spacing w:after="200" w:line="276" w:lineRule="auto"/>
                              <w:ind w:left="386" w:hanging="284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026F6">
                              <w:rPr>
                                <w:rFonts w:hint="cs"/>
                                <w:b/>
                                <w:bCs/>
                                <w:u w:val="dotDotDash"/>
                                <w:rtl/>
                              </w:rPr>
                              <w:t>تجنبي الغش</w:t>
                            </w:r>
                            <w:r w:rsidRPr="005026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لأنه ظلمة من ظلمات</w:t>
                            </w:r>
                            <w:r w:rsidRPr="005026F6">
                              <w:rPr>
                                <w:rFonts w:hint="cs"/>
                                <w:rtl/>
                              </w:rPr>
                              <w:t xml:space="preserve"> يوم القيامة .</w:t>
                            </w:r>
                          </w:p>
                          <w:p w14:paraId="4D15A646" w14:textId="77777777" w:rsidR="009959D8" w:rsidRPr="005026F6" w:rsidRDefault="00F16E1C" w:rsidP="009959D8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ind w:left="386" w:right="-426" w:hanging="284"/>
                              <w:rPr>
                                <w:rtl/>
                              </w:rPr>
                            </w:pPr>
                            <w:r w:rsidRPr="005026F6">
                              <w:rPr>
                                <w:rFonts w:hint="cs"/>
                                <w:rtl/>
                              </w:rPr>
                              <w:t xml:space="preserve">المراجعة النهائية  ضرورية جدا </w:t>
                            </w:r>
                            <w:r w:rsidRPr="005026F6">
                              <w:rPr>
                                <w:rFonts w:hint="cs"/>
                                <w:rtl/>
                              </w:rPr>
                              <w:t>والتأكد من حل جميع الأسئلة.</w:t>
                            </w:r>
                          </w:p>
                          <w:p w14:paraId="5298972E" w14:textId="77777777" w:rsidR="009959D8" w:rsidRPr="005026F6" w:rsidRDefault="00F16E1C" w:rsidP="009959D8">
                            <w:pPr>
                              <w:pStyle w:val="a6"/>
                              <w:ind w:left="386" w:right="-426"/>
                            </w:pPr>
                            <w:r w:rsidRPr="005026F6">
                              <w:rPr>
                                <w:rFonts w:hint="cs"/>
                                <w:rtl/>
                              </w:rPr>
                              <w:t>والتظليل بقلم الرصاص في المكان الصحيح للسؤال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2" o:spid="_x0000_s1027" type="#_x0000_t202" style="width:250.8pt;height:115.3pt;margin-top:8.25pt;margin-left:-12pt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670528">
                <v:textbox style="mso-fit-shape-to-text:t">
                  <w:txbxContent>
                    <w:p w:rsidR="009959D8" w:rsidRPr="005026F6" w:rsidP="009959D8" w14:paraId="6E67E6FA" w14:textId="77777777">
                      <w:pPr>
                        <w:ind w:hanging="83"/>
                        <w:jc w:val="center"/>
                        <w:rPr>
                          <w:b/>
                          <w:bCs/>
                        </w:rPr>
                      </w:pPr>
                      <w:r w:rsidRPr="005026F6">
                        <w:rPr>
                          <w:rFonts w:hint="cs"/>
                          <w:b/>
                          <w:bCs/>
                          <w:rtl/>
                        </w:rPr>
                        <w:t>عزيزتي الطالبة:</w:t>
                      </w:r>
                    </w:p>
                    <w:p w:rsidR="009959D8" w:rsidRPr="005026F6" w:rsidP="009959D8" w14:paraId="2314E914" w14:textId="77777777">
                      <w:pPr>
                        <w:numPr>
                          <w:ilvl w:val="0"/>
                          <w:numId w:val="11"/>
                        </w:numPr>
                        <w:spacing w:after="200" w:line="276" w:lineRule="auto"/>
                        <w:ind w:left="386" w:hanging="284"/>
                        <w:rPr>
                          <w:rtl/>
                        </w:rPr>
                      </w:pPr>
                      <w:r w:rsidRPr="005026F6">
                        <w:rPr>
                          <w:rFonts w:hint="cs"/>
                          <w:rtl/>
                        </w:rPr>
                        <w:t>اذكري الله قبل البدء بالإجابة .</w:t>
                      </w:r>
                    </w:p>
                    <w:p w:rsidR="009959D8" w:rsidRPr="005026F6" w:rsidP="009959D8" w14:paraId="743E593D" w14:textId="77777777">
                      <w:pPr>
                        <w:numPr>
                          <w:ilvl w:val="0"/>
                          <w:numId w:val="11"/>
                        </w:numPr>
                        <w:spacing w:after="200" w:line="276" w:lineRule="auto"/>
                        <w:ind w:left="386" w:hanging="284"/>
                        <w:rPr>
                          <w:b/>
                          <w:bCs/>
                          <w:rtl/>
                        </w:rPr>
                      </w:pPr>
                      <w:r w:rsidRPr="005026F6">
                        <w:rPr>
                          <w:rFonts w:hint="cs"/>
                          <w:rtl/>
                        </w:rPr>
                        <w:t>اقرئي السؤال جيدا قبل الإجابة للتأكد من المطلوب</w:t>
                      </w:r>
                      <w:r w:rsidRPr="005026F6">
                        <w:rPr>
                          <w:rFonts w:hint="cs"/>
                          <w:b/>
                          <w:bCs/>
                          <w:rtl/>
                        </w:rPr>
                        <w:t xml:space="preserve">  .</w:t>
                      </w:r>
                    </w:p>
                    <w:p w:rsidR="009959D8" w:rsidRPr="005026F6" w:rsidP="009959D8" w14:paraId="16F2631D" w14:textId="77777777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626"/>
                        </w:tabs>
                        <w:spacing w:after="200" w:line="276" w:lineRule="auto"/>
                        <w:ind w:left="386" w:hanging="284"/>
                        <w:rPr>
                          <w:b/>
                          <w:bCs/>
                          <w:rtl/>
                        </w:rPr>
                      </w:pPr>
                      <w:r w:rsidRPr="005026F6">
                        <w:rPr>
                          <w:rFonts w:hint="cs"/>
                          <w:b/>
                          <w:bCs/>
                          <w:u w:val="dotDotDash"/>
                          <w:rtl/>
                        </w:rPr>
                        <w:t>تجنبي الغش</w:t>
                      </w:r>
                      <w:r w:rsidRPr="005026F6">
                        <w:rPr>
                          <w:rFonts w:hint="cs"/>
                          <w:b/>
                          <w:bCs/>
                          <w:rtl/>
                        </w:rPr>
                        <w:t xml:space="preserve"> لأنه ظلمة من ظلمات</w:t>
                      </w:r>
                      <w:r w:rsidRPr="005026F6">
                        <w:rPr>
                          <w:rFonts w:hint="cs"/>
                          <w:rtl/>
                        </w:rPr>
                        <w:t xml:space="preserve"> يوم القيامة .</w:t>
                      </w:r>
                    </w:p>
                    <w:p w:rsidR="009959D8" w:rsidRPr="005026F6" w:rsidP="009959D8" w14:paraId="6BD0FD04" w14:textId="77777777">
                      <w:pPr>
                        <w:numPr>
                          <w:ilvl w:val="0"/>
                          <w:numId w:val="11"/>
                        </w:numPr>
                        <w:spacing w:after="200" w:line="276" w:lineRule="auto"/>
                        <w:ind w:left="386" w:right="-426" w:hanging="284"/>
                        <w:rPr>
                          <w:rtl/>
                        </w:rPr>
                      </w:pPr>
                      <w:r w:rsidRPr="005026F6">
                        <w:rPr>
                          <w:rFonts w:hint="cs"/>
                          <w:rtl/>
                        </w:rPr>
                        <w:t>المراجعة النهائية  ضرورية جدا والتأكد من حل جميع الأسئلة.</w:t>
                      </w:r>
                    </w:p>
                    <w:p w:rsidR="009959D8" w:rsidRPr="005026F6" w:rsidP="009959D8" w14:paraId="4B87661B" w14:textId="77777777">
                      <w:pPr>
                        <w:ind w:left="386" w:right="-426"/>
                      </w:pPr>
                      <w:r w:rsidRPr="005026F6">
                        <w:rPr>
                          <w:rFonts w:hint="cs"/>
                          <w:rtl/>
                        </w:rPr>
                        <w:t>والتظليل بقلم الرصاص في المكان الصحيح للسؤال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233A5D" wp14:editId="4A82C37F">
                <wp:simplePos x="0" y="0"/>
                <wp:positionH relativeFrom="column">
                  <wp:posOffset>3173730</wp:posOffset>
                </wp:positionH>
                <wp:positionV relativeFrom="paragraph">
                  <wp:posOffset>67310</wp:posOffset>
                </wp:positionV>
                <wp:extent cx="3451225" cy="1501775"/>
                <wp:effectExtent l="12700" t="12700" r="15875" b="9525"/>
                <wp:wrapNone/>
                <wp:docPr id="7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51225" cy="1501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777D9C" w14:textId="77777777" w:rsidR="009959D8" w:rsidRPr="005026F6" w:rsidRDefault="009959D8" w:rsidP="009959D8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C1A77D4" w14:textId="77777777" w:rsidR="009959D8" w:rsidRDefault="00F16E1C" w:rsidP="009959D8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(كاملا) .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</w:t>
                            </w:r>
                          </w:p>
                          <w:p w14:paraId="5E73D5A8" w14:textId="77777777" w:rsidR="009959D8" w:rsidRDefault="00F16E1C" w:rsidP="009959D8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رقم الجلوس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:-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</w:t>
                            </w:r>
                          </w:p>
                          <w:p w14:paraId="1CD87F7A" w14:textId="77777777" w:rsidR="009959D8" w:rsidRDefault="00F16E1C" w:rsidP="009959D8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الصف : الثالث </w:t>
                            </w:r>
                            <w:r w:rsidR="005520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إداري </w:t>
                            </w:r>
                          </w:p>
                          <w:p w14:paraId="389F1EF2" w14:textId="77777777" w:rsidR="009959D8" w:rsidRDefault="00F16E1C" w:rsidP="009959D8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التاريخ:-     </w:t>
                            </w:r>
                            <w:r w:rsidRPr="00F6792C">
                              <w:rPr>
                                <w:rFonts w:hint="cs"/>
                                <w:rtl/>
                              </w:rPr>
                              <w:t xml:space="preserve"> /</w:t>
                            </w:r>
                            <w:r w:rsidR="00574478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F6792C">
                              <w:rPr>
                                <w:rFonts w:hint="cs"/>
                                <w:rtl/>
                              </w:rPr>
                              <w:t>/ 1445هـ</w:t>
                            </w:r>
                          </w:p>
                          <w:p w14:paraId="4B730986" w14:textId="77777777" w:rsidR="009959D8" w:rsidRDefault="00F16E1C" w:rsidP="009959D8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3" o:spid="_x0000_s1028" type="#_x0000_t202" style="width:271.75pt;height:118.25pt;margin-top:5.3pt;margin-left:249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8480" filled="f" strokecolor="#c00000" strokeweight="1.5pt">
                <v:shadow color="#868686"/>
                <v:path arrowok="t" textboxrect="0,0,21600,21600"/>
                <v:textbox>
                  <w:txbxContent>
                    <w:p w:rsidR="009959D8" w:rsidRPr="005026F6" w:rsidP="009959D8" w14:paraId="5F969EAD" w14:textId="77777777">
                      <w:pPr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:rsidR="009959D8" w:rsidP="009959D8" w14:paraId="30522D70" w14:textId="77777777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اسم الطالبة</w:t>
                      </w:r>
                      <w:r>
                        <w:rPr>
                          <w:rFonts w:hint="cs"/>
                          <w:rtl/>
                        </w:rPr>
                        <w:t>(كاملا) .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......................................................................</w:t>
                      </w:r>
                    </w:p>
                    <w:p w:rsidR="009959D8" w:rsidP="009959D8" w14:paraId="5BA5EC51" w14:textId="77777777">
                      <w:pPr>
                        <w:spacing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رقم الجلوس  </w:t>
                      </w:r>
                      <w:r>
                        <w:rPr>
                          <w:rFonts w:hint="cs"/>
                          <w:rtl/>
                        </w:rPr>
                        <w:t>:-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.................................................................</w:t>
                      </w:r>
                    </w:p>
                    <w:p w:rsidR="009959D8" w:rsidP="009959D8" w14:paraId="0767B5F9" w14:textId="2208E212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الصف : الثالث </w:t>
                      </w:r>
                      <w:r w:rsidR="0055207B">
                        <w:rPr>
                          <w:rFonts w:hint="cs"/>
                          <w:b/>
                          <w:bCs/>
                          <w:rtl/>
                        </w:rPr>
                        <w:t xml:space="preserve">إداري </w:t>
                      </w:r>
                    </w:p>
                    <w:p w:rsidR="009959D8" w:rsidP="009959D8" w14:paraId="30BCBD11" w14:textId="4B93204F">
                      <w:pPr>
                        <w:spacing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التاريخ:-     </w:t>
                      </w:r>
                      <w:r w:rsidRPr="00F6792C">
                        <w:rPr>
                          <w:rFonts w:hint="cs"/>
                          <w:rtl/>
                        </w:rPr>
                        <w:t xml:space="preserve"> /</w:t>
                      </w:r>
                      <w:r w:rsidR="00574478"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F6792C">
                        <w:rPr>
                          <w:rFonts w:hint="cs"/>
                          <w:rtl/>
                        </w:rPr>
                        <w:t>/ 1445هـ</w:t>
                      </w:r>
                    </w:p>
                    <w:p w:rsidR="009959D8" w:rsidP="009959D8" w14:paraId="53AE0413" w14:textId="77777777">
                      <w:pPr>
                        <w:spacing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</w:t>
                      </w:r>
                    </w:p>
                  </w:txbxContent>
                </v:textbox>
              </v:shape>
            </w:pict>
          </mc:Fallback>
        </mc:AlternateContent>
      </w:r>
    </w:p>
    <w:p w14:paraId="6BB8736A" w14:textId="77777777" w:rsidR="009959D8" w:rsidRDefault="009959D8" w:rsidP="009959D8">
      <w:pPr>
        <w:ind w:hanging="1"/>
        <w:rPr>
          <w:b/>
          <w:bCs/>
          <w:rtl/>
        </w:rPr>
      </w:pPr>
    </w:p>
    <w:p w14:paraId="1E308C1E" w14:textId="77777777" w:rsidR="009959D8" w:rsidRDefault="009959D8" w:rsidP="009959D8">
      <w:pPr>
        <w:ind w:hanging="1"/>
        <w:rPr>
          <w:b/>
          <w:bCs/>
          <w:rtl/>
        </w:rPr>
      </w:pPr>
    </w:p>
    <w:p w14:paraId="477C0FDF" w14:textId="77777777" w:rsidR="009959D8" w:rsidRPr="005026F6" w:rsidRDefault="009959D8" w:rsidP="009959D8">
      <w:pPr>
        <w:ind w:hanging="1"/>
        <w:rPr>
          <w:b/>
          <w:bCs/>
          <w:color w:val="FFFFFF" w:themeColor="background1"/>
          <w:sz w:val="20"/>
          <w:szCs w:val="20"/>
          <w:rtl/>
        </w:rPr>
      </w:pPr>
    </w:p>
    <w:p w14:paraId="7D79C7F5" w14:textId="77777777" w:rsidR="009959D8" w:rsidRDefault="009959D8" w:rsidP="009959D8">
      <w:pPr>
        <w:ind w:hanging="1"/>
        <w:rPr>
          <w:b/>
          <w:bCs/>
          <w:color w:val="FFFFFF" w:themeColor="background1"/>
          <w:sz w:val="20"/>
          <w:szCs w:val="20"/>
          <w:rtl/>
        </w:rPr>
      </w:pPr>
    </w:p>
    <w:p w14:paraId="43F8FC10" w14:textId="77777777" w:rsidR="009959D8" w:rsidRPr="005026F6" w:rsidRDefault="009959D8" w:rsidP="009959D8">
      <w:pPr>
        <w:ind w:hanging="1"/>
        <w:rPr>
          <w:b/>
          <w:bCs/>
          <w:color w:val="FFFFFF" w:themeColor="background1"/>
          <w:sz w:val="20"/>
          <w:szCs w:val="20"/>
          <w:rtl/>
        </w:rPr>
      </w:pPr>
    </w:p>
    <w:p w14:paraId="41EAC79B" w14:textId="77777777" w:rsidR="009959D8" w:rsidRPr="009959D8" w:rsidRDefault="009959D8" w:rsidP="009959D8">
      <w:pPr>
        <w:ind w:hanging="1"/>
        <w:rPr>
          <w:sz w:val="8"/>
          <w:szCs w:val="8"/>
          <w:rtl/>
        </w:rPr>
      </w:pPr>
    </w:p>
    <w:tbl>
      <w:tblPr>
        <w:bidiVisual/>
        <w:tblW w:w="10759" w:type="dxa"/>
        <w:tblInd w:w="-1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21"/>
        <w:gridCol w:w="4253"/>
        <w:gridCol w:w="1414"/>
        <w:gridCol w:w="1224"/>
        <w:gridCol w:w="1048"/>
      </w:tblGrid>
      <w:tr w:rsidR="00817604" w14:paraId="62BECB9F" w14:textId="77777777" w:rsidTr="00B1212A">
        <w:trPr>
          <w:cantSplit/>
          <w:trHeight w:val="350"/>
        </w:trPr>
        <w:tc>
          <w:tcPr>
            <w:tcW w:w="899" w:type="dxa"/>
            <w:vMerge w:val="restart"/>
          </w:tcPr>
          <w:p w14:paraId="66F85E52" w14:textId="77777777" w:rsidR="009959D8" w:rsidRPr="00CC67B3" w:rsidRDefault="00F16E1C" w:rsidP="00B1212A">
            <w:pPr>
              <w:ind w:hanging="1"/>
              <w:rPr>
                <w:rFonts w:ascii="Wide Latin" w:hAnsi="Wide Latin"/>
                <w:color w:val="0F4761" w:themeColor="accent1" w:themeShade="BF"/>
                <w:sz w:val="24"/>
                <w:szCs w:val="24"/>
                <w:rtl/>
                <w:lang w:eastAsia="ar-SA"/>
              </w:rPr>
            </w:pPr>
            <w:r w:rsidRPr="00CC67B3">
              <w:rPr>
                <w:rFonts w:ascii="Wide Latin" w:hAnsi="Wide Latin"/>
                <w:color w:val="0F4761" w:themeColor="accent1" w:themeShade="BF"/>
                <w:sz w:val="4"/>
                <w:szCs w:val="4"/>
                <w:rtl/>
              </w:rPr>
              <w:t xml:space="preserve">  </w:t>
            </w:r>
            <w:r>
              <w:rPr>
                <w:rFonts w:ascii="Wide Latin" w:hAnsi="Wide Latin" w:hint="cs"/>
                <w:color w:val="0F4761" w:themeColor="accent1" w:themeShade="BF"/>
                <w:sz w:val="24"/>
                <w:szCs w:val="24"/>
                <w:rtl/>
              </w:rPr>
              <w:t>ر</w:t>
            </w:r>
            <w:r w:rsidRPr="00CC67B3">
              <w:rPr>
                <w:rFonts w:ascii="Wide Latin" w:hAnsi="Wide Latin"/>
                <w:color w:val="0F4761" w:themeColor="accent1" w:themeShade="BF"/>
                <w:sz w:val="24"/>
                <w:szCs w:val="24"/>
                <w:rtl/>
              </w:rPr>
              <w:t xml:space="preserve">قــــــــم </w:t>
            </w:r>
          </w:p>
          <w:p w14:paraId="614767E6" w14:textId="77777777" w:rsidR="009959D8" w:rsidRPr="00CC67B3" w:rsidRDefault="00F16E1C" w:rsidP="00B1212A">
            <w:pPr>
              <w:ind w:hanging="1"/>
              <w:rPr>
                <w:rFonts w:ascii="Wide Latin" w:hAnsi="Wide Latin"/>
                <w:color w:val="0F4761" w:themeColor="accent1" w:themeShade="BF"/>
                <w:sz w:val="24"/>
                <w:szCs w:val="24"/>
                <w:lang w:eastAsia="ar-SA"/>
              </w:rPr>
            </w:pPr>
            <w:r w:rsidRPr="00CC67B3">
              <w:rPr>
                <w:rFonts w:ascii="Wide Latin" w:hAnsi="Wide Latin"/>
                <w:color w:val="0F4761" w:themeColor="accent1" w:themeShade="BF"/>
                <w:sz w:val="24"/>
                <w:szCs w:val="24"/>
                <w:rtl/>
              </w:rPr>
              <w:t xml:space="preserve"> السـؤال      </w:t>
            </w:r>
          </w:p>
        </w:tc>
        <w:tc>
          <w:tcPr>
            <w:tcW w:w="6174" w:type="dxa"/>
            <w:gridSpan w:val="2"/>
          </w:tcPr>
          <w:p w14:paraId="0B69C2EA" w14:textId="77777777" w:rsidR="009959D8" w:rsidRPr="00CC67B3" w:rsidRDefault="00F16E1C" w:rsidP="00B1212A">
            <w:pPr>
              <w:ind w:hanging="1"/>
              <w:jc w:val="center"/>
              <w:rPr>
                <w:rFonts w:ascii="Wide Latin" w:hAnsi="Wide Latin"/>
                <w:color w:val="0F4761" w:themeColor="accent1" w:themeShade="BF"/>
                <w:sz w:val="24"/>
                <w:szCs w:val="24"/>
                <w:lang w:eastAsia="ar-SA"/>
              </w:rPr>
            </w:pPr>
            <w:r w:rsidRPr="00CC67B3">
              <w:rPr>
                <w:rFonts w:ascii="Wide Latin" w:hAnsi="Wide Latin"/>
                <w:color w:val="0F4761" w:themeColor="accent1" w:themeShade="BF"/>
                <w:sz w:val="24"/>
                <w:szCs w:val="24"/>
                <w:rtl/>
              </w:rPr>
              <w:t>الدرجـــــــــــــــــــــــــــــــة</w:t>
            </w:r>
          </w:p>
        </w:tc>
        <w:tc>
          <w:tcPr>
            <w:tcW w:w="1414" w:type="dxa"/>
            <w:vMerge w:val="restart"/>
            <w:vAlign w:val="center"/>
          </w:tcPr>
          <w:p w14:paraId="7367551C" w14:textId="77777777" w:rsidR="009959D8" w:rsidRPr="00CC67B3" w:rsidRDefault="00F16E1C" w:rsidP="00B1212A">
            <w:pPr>
              <w:pStyle w:val="3"/>
              <w:ind w:hanging="1"/>
              <w:jc w:val="center"/>
              <w:rPr>
                <w:rFonts w:ascii="Wide Latin" w:hAnsi="Wide Latin"/>
                <w:b/>
                <w:bCs/>
                <w:rtl/>
              </w:rPr>
            </w:pPr>
            <w:r w:rsidRPr="00CC67B3">
              <w:rPr>
                <w:rFonts w:ascii="Wide Latin" w:hAnsi="Wide Latin"/>
                <w:rtl/>
              </w:rPr>
              <w:t>اسم</w:t>
            </w:r>
            <w:r w:rsidRPr="00CC67B3">
              <w:rPr>
                <w:rFonts w:ascii="Wide Latin" w:hAnsi="Wide Latin" w:hint="cs"/>
                <w:rtl/>
              </w:rPr>
              <w:t xml:space="preserve"> </w:t>
            </w:r>
            <w:r w:rsidRPr="00CC67B3">
              <w:rPr>
                <w:rFonts w:ascii="Wide Latin" w:hAnsi="Wide Latin"/>
                <w:rtl/>
              </w:rPr>
              <w:t>المصححة</w:t>
            </w:r>
          </w:p>
          <w:p w14:paraId="5E3905A9" w14:textId="77777777" w:rsidR="009959D8" w:rsidRPr="00CC67B3" w:rsidRDefault="00F16E1C" w:rsidP="00B1212A">
            <w:pPr>
              <w:ind w:hanging="1"/>
              <w:jc w:val="center"/>
              <w:rPr>
                <w:rFonts w:ascii="Wide Latin" w:hAnsi="Wide Latin"/>
                <w:color w:val="0F4761" w:themeColor="accent1" w:themeShade="BF"/>
                <w:sz w:val="24"/>
                <w:szCs w:val="24"/>
                <w:lang w:eastAsia="ar-SA"/>
              </w:rPr>
            </w:pPr>
            <w:r w:rsidRPr="00CC67B3">
              <w:rPr>
                <w:rFonts w:ascii="Wide Latin" w:hAnsi="Wide Latin"/>
                <w:color w:val="0F4761" w:themeColor="accent1" w:themeShade="BF"/>
                <w:sz w:val="24"/>
                <w:szCs w:val="24"/>
                <w:rtl/>
              </w:rPr>
              <w:t>و</w:t>
            </w:r>
            <w:r w:rsidRPr="00CC67B3">
              <w:rPr>
                <w:rFonts w:ascii="Wide Latin" w:hAnsi="Wide Latin" w:hint="cs"/>
                <w:color w:val="0F4761" w:themeColor="accent1" w:themeShade="BF"/>
                <w:sz w:val="24"/>
                <w:szCs w:val="24"/>
                <w:rtl/>
              </w:rPr>
              <w:t>ال</w:t>
            </w:r>
            <w:r w:rsidRPr="00CC67B3">
              <w:rPr>
                <w:rFonts w:ascii="Wide Latin" w:hAnsi="Wide Latin"/>
                <w:color w:val="0F4761" w:themeColor="accent1" w:themeShade="BF"/>
                <w:sz w:val="24"/>
                <w:szCs w:val="24"/>
                <w:rtl/>
              </w:rPr>
              <w:t>توقيع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4C9B1337" w14:textId="77777777" w:rsidR="009959D8" w:rsidRPr="00CC67B3" w:rsidRDefault="00F16E1C" w:rsidP="00B1212A">
            <w:pPr>
              <w:ind w:hanging="1"/>
              <w:jc w:val="center"/>
              <w:rPr>
                <w:rFonts w:ascii="Wide Latin" w:hAnsi="Wide Latin"/>
                <w:color w:val="0F4761" w:themeColor="accent1" w:themeShade="BF"/>
                <w:sz w:val="24"/>
                <w:szCs w:val="24"/>
                <w:rtl/>
                <w:lang w:eastAsia="ar-SA"/>
              </w:rPr>
            </w:pPr>
            <w:r w:rsidRPr="00CC67B3">
              <w:rPr>
                <w:rFonts w:ascii="Wide Latin" w:hAnsi="Wide Latin"/>
                <w:color w:val="0F4761" w:themeColor="accent1" w:themeShade="BF"/>
                <w:sz w:val="24"/>
                <w:szCs w:val="24"/>
                <w:rtl/>
              </w:rPr>
              <w:t>اسم المراجعة</w:t>
            </w:r>
          </w:p>
          <w:p w14:paraId="743CF141" w14:textId="77777777" w:rsidR="009959D8" w:rsidRPr="00CC67B3" w:rsidRDefault="00F16E1C" w:rsidP="00B1212A">
            <w:pPr>
              <w:ind w:hanging="1"/>
              <w:jc w:val="center"/>
              <w:rPr>
                <w:rFonts w:ascii="Wide Latin" w:hAnsi="Wide Latin"/>
                <w:color w:val="0F4761" w:themeColor="accent1" w:themeShade="BF"/>
                <w:sz w:val="24"/>
                <w:szCs w:val="24"/>
                <w:lang w:eastAsia="ar-SA"/>
              </w:rPr>
            </w:pPr>
            <w:r w:rsidRPr="00CC67B3">
              <w:rPr>
                <w:rFonts w:ascii="Wide Latin" w:hAnsi="Wide Latin"/>
                <w:color w:val="0F4761" w:themeColor="accent1" w:themeShade="BF"/>
                <w:sz w:val="24"/>
                <w:szCs w:val="24"/>
                <w:rtl/>
              </w:rPr>
              <w:t>و</w:t>
            </w:r>
            <w:r w:rsidRPr="00CC67B3">
              <w:rPr>
                <w:rFonts w:ascii="Wide Latin" w:hAnsi="Wide Latin" w:hint="cs"/>
                <w:color w:val="0F4761" w:themeColor="accent1" w:themeShade="BF"/>
                <w:sz w:val="24"/>
                <w:szCs w:val="24"/>
                <w:rtl/>
              </w:rPr>
              <w:t>التوقيع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14:paraId="6100475E" w14:textId="77777777" w:rsidR="009959D8" w:rsidRPr="00CC67B3" w:rsidRDefault="00F16E1C" w:rsidP="00B1212A">
            <w:pPr>
              <w:ind w:hanging="1"/>
              <w:jc w:val="center"/>
              <w:rPr>
                <w:rFonts w:ascii="Wide Latin" w:hAnsi="Wide Latin"/>
                <w:color w:val="0F4761" w:themeColor="accent1" w:themeShade="BF"/>
                <w:sz w:val="24"/>
                <w:szCs w:val="24"/>
                <w:lang w:eastAsia="ar-SA"/>
              </w:rPr>
            </w:pPr>
            <w:r>
              <w:rPr>
                <w:rFonts w:ascii="Wide Latin" w:hAnsi="Wide Latin" w:hint="cs"/>
                <w:color w:val="0F4761" w:themeColor="accent1" w:themeShade="BF"/>
                <w:sz w:val="24"/>
                <w:szCs w:val="24"/>
                <w:rtl/>
                <w:lang w:eastAsia="ar-SA"/>
              </w:rPr>
              <w:t xml:space="preserve">اسم </w:t>
            </w:r>
            <w:r w:rsidRPr="00CC67B3">
              <w:rPr>
                <w:rFonts w:ascii="Wide Latin" w:hAnsi="Wide Latin" w:hint="cs"/>
                <w:color w:val="0F4761" w:themeColor="accent1" w:themeShade="BF"/>
                <w:sz w:val="24"/>
                <w:szCs w:val="24"/>
                <w:rtl/>
                <w:lang w:eastAsia="ar-SA"/>
              </w:rPr>
              <w:t>المدققة</w:t>
            </w:r>
            <w:r>
              <w:rPr>
                <w:rFonts w:ascii="Wide Latin" w:hAnsi="Wide Latin" w:hint="cs"/>
                <w:color w:val="0F4761" w:themeColor="accent1" w:themeShade="BF"/>
                <w:sz w:val="24"/>
                <w:szCs w:val="24"/>
                <w:rtl/>
                <w:lang w:eastAsia="ar-SA"/>
              </w:rPr>
              <w:t xml:space="preserve"> والتوقيع</w:t>
            </w:r>
          </w:p>
        </w:tc>
      </w:tr>
      <w:tr w:rsidR="00817604" w14:paraId="6A618C29" w14:textId="77777777" w:rsidTr="00B1212A">
        <w:trPr>
          <w:cantSplit/>
          <w:trHeight w:val="494"/>
        </w:trPr>
        <w:tc>
          <w:tcPr>
            <w:tcW w:w="899" w:type="dxa"/>
            <w:vMerge/>
            <w:vAlign w:val="center"/>
          </w:tcPr>
          <w:p w14:paraId="4C9670DF" w14:textId="77777777" w:rsidR="009959D8" w:rsidRPr="00CC67B3" w:rsidRDefault="009959D8" w:rsidP="00B1212A">
            <w:pPr>
              <w:bidi w:val="0"/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921" w:type="dxa"/>
            <w:shd w:val="clear" w:color="auto" w:fill="FAE2D5" w:themeFill="accent2" w:themeFillTint="33"/>
          </w:tcPr>
          <w:p w14:paraId="4274FA3F" w14:textId="77777777" w:rsidR="009959D8" w:rsidRPr="00CC67B3" w:rsidRDefault="00F16E1C" w:rsidP="00B1212A">
            <w:pPr>
              <w:ind w:hanging="1"/>
              <w:jc w:val="center"/>
              <w:rPr>
                <w:rFonts w:ascii="Wide Latin" w:hAnsi="Wide Latin"/>
                <w:color w:val="0F4761" w:themeColor="accent1" w:themeShade="BF"/>
                <w:sz w:val="24"/>
                <w:szCs w:val="24"/>
                <w:lang w:eastAsia="ar-SA"/>
              </w:rPr>
            </w:pPr>
            <w:r w:rsidRPr="00CC67B3">
              <w:rPr>
                <w:rFonts w:ascii="Wide Latin" w:hAnsi="Wide Latin"/>
                <w:color w:val="0F4761" w:themeColor="accent1" w:themeShade="BF"/>
                <w:sz w:val="24"/>
                <w:szCs w:val="24"/>
                <w:rtl/>
              </w:rPr>
              <w:t>رقما</w:t>
            </w:r>
          </w:p>
        </w:tc>
        <w:tc>
          <w:tcPr>
            <w:tcW w:w="4253" w:type="dxa"/>
            <w:shd w:val="clear" w:color="auto" w:fill="FAE2D5" w:themeFill="accent2" w:themeFillTint="33"/>
          </w:tcPr>
          <w:p w14:paraId="1CB1178F" w14:textId="77777777" w:rsidR="009959D8" w:rsidRPr="00CC67B3" w:rsidRDefault="00F16E1C" w:rsidP="00B1212A">
            <w:pPr>
              <w:ind w:hanging="1"/>
              <w:jc w:val="center"/>
              <w:rPr>
                <w:rFonts w:ascii="Wide Latin" w:hAnsi="Wide Latin"/>
                <w:color w:val="0F4761" w:themeColor="accent1" w:themeShade="BF"/>
                <w:sz w:val="24"/>
                <w:szCs w:val="24"/>
                <w:lang w:eastAsia="ar-SA"/>
              </w:rPr>
            </w:pPr>
            <w:r w:rsidRPr="00CC67B3">
              <w:rPr>
                <w:rFonts w:ascii="Wide Latin" w:hAnsi="Wide Latin"/>
                <w:color w:val="0F4761" w:themeColor="accent1" w:themeShade="BF"/>
                <w:sz w:val="24"/>
                <w:szCs w:val="24"/>
                <w:rtl/>
              </w:rPr>
              <w:t>كتابـــــــــــــــــــــة</w:t>
            </w:r>
          </w:p>
        </w:tc>
        <w:tc>
          <w:tcPr>
            <w:tcW w:w="1414" w:type="dxa"/>
            <w:vMerge/>
          </w:tcPr>
          <w:p w14:paraId="50E1862A" w14:textId="77777777" w:rsidR="009959D8" w:rsidRPr="00CC67B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14:paraId="76E4E274" w14:textId="77777777" w:rsidR="009959D8" w:rsidRPr="00CC67B3" w:rsidRDefault="009959D8" w:rsidP="00B1212A">
            <w:pPr>
              <w:ind w:hanging="1"/>
              <w:jc w:val="lowKashida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048" w:type="dxa"/>
            <w:vMerge/>
            <w:shd w:val="clear" w:color="auto" w:fill="auto"/>
          </w:tcPr>
          <w:p w14:paraId="45D07D3E" w14:textId="77777777" w:rsidR="009959D8" w:rsidRPr="00CC67B3" w:rsidRDefault="009959D8" w:rsidP="00B1212A">
            <w:pPr>
              <w:ind w:hanging="1"/>
              <w:jc w:val="lowKashida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</w:tr>
      <w:tr w:rsidR="00817604" w14:paraId="0731C727" w14:textId="77777777" w:rsidTr="00B1212A">
        <w:trPr>
          <w:cantSplit/>
          <w:trHeight w:val="500"/>
        </w:trPr>
        <w:tc>
          <w:tcPr>
            <w:tcW w:w="899" w:type="dxa"/>
            <w:vAlign w:val="center"/>
          </w:tcPr>
          <w:p w14:paraId="3B4AFC87" w14:textId="77777777" w:rsidR="009959D8" w:rsidRPr="00C04E62" w:rsidRDefault="00F16E1C" w:rsidP="00B1212A">
            <w:pPr>
              <w:jc w:val="center"/>
              <w:rPr>
                <w:rFonts w:ascii="Wide Latin" w:hAnsi="Wide Latin"/>
                <w:b/>
                <w:bCs/>
                <w:color w:val="0F4761" w:themeColor="accent1" w:themeShade="BF"/>
                <w:sz w:val="16"/>
                <w:szCs w:val="16"/>
              </w:rPr>
            </w:pPr>
            <w:r w:rsidRPr="00D2667B">
              <w:rPr>
                <w:rFonts w:ascii="Wide Latin" w:hAnsi="Wide Latin" w:hint="cs"/>
                <w:b/>
                <w:bCs/>
                <w:color w:val="0F4761" w:themeColor="accent1" w:themeShade="BF"/>
                <w:sz w:val="24"/>
                <w:szCs w:val="24"/>
                <w:rtl/>
              </w:rPr>
              <w:t>س1</w:t>
            </w:r>
          </w:p>
        </w:tc>
        <w:tc>
          <w:tcPr>
            <w:tcW w:w="1921" w:type="dxa"/>
          </w:tcPr>
          <w:p w14:paraId="46C695A5" w14:textId="77777777" w:rsidR="009959D8" w:rsidRPr="004F424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4B67A32C" w14:textId="77777777" w:rsidR="009959D8" w:rsidRPr="00CC67B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61EBACB8" w14:textId="77777777" w:rsidR="008F265C" w:rsidRPr="00CC67B3" w:rsidRDefault="00F16E1C" w:rsidP="003D028A">
            <w:pPr>
              <w:ind w:hanging="1"/>
              <w:jc w:val="center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  <w:r>
              <w:rPr>
                <w:rFonts w:ascii="Wide Latin" w:hAnsi="Wide Latin" w:hint="cs"/>
                <w:b/>
                <w:bCs/>
                <w:color w:val="0F4761" w:themeColor="accent1" w:themeShade="BF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224" w:type="dxa"/>
            <w:vMerge w:val="restart"/>
          </w:tcPr>
          <w:p w14:paraId="294DF19A" w14:textId="77777777" w:rsidR="009959D8" w:rsidRPr="00CC67B3" w:rsidRDefault="00F16E1C" w:rsidP="00B1212A">
            <w:pPr>
              <w:ind w:hanging="1"/>
              <w:jc w:val="center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  <w:r w:rsidRPr="00CC67B3"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rtl/>
              </w:rPr>
              <w:t xml:space="preserve">  </w:t>
            </w:r>
          </w:p>
          <w:p w14:paraId="2E3A63DC" w14:textId="77777777" w:rsidR="009959D8" w:rsidRPr="00CC67B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1115AA45" w14:textId="77777777" w:rsidR="009959D8" w:rsidRPr="00CC67B3" w:rsidRDefault="009959D8" w:rsidP="00B1212A">
            <w:pPr>
              <w:ind w:left="720" w:hanging="1"/>
              <w:jc w:val="center"/>
              <w:rPr>
                <w:rFonts w:ascii="Wide Latin" w:hAnsi="Wide Lati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</w:p>
        </w:tc>
      </w:tr>
      <w:tr w:rsidR="00817604" w14:paraId="3B3C3758" w14:textId="77777777" w:rsidTr="00B1212A">
        <w:trPr>
          <w:cantSplit/>
          <w:trHeight w:val="468"/>
        </w:trPr>
        <w:tc>
          <w:tcPr>
            <w:tcW w:w="899" w:type="dxa"/>
            <w:vAlign w:val="center"/>
          </w:tcPr>
          <w:p w14:paraId="1BB1CB7B" w14:textId="77777777" w:rsidR="009959D8" w:rsidRPr="004F4243" w:rsidRDefault="00F16E1C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4F4243"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rtl/>
              </w:rPr>
              <w:t xml:space="preserve">  س2</w:t>
            </w:r>
          </w:p>
        </w:tc>
        <w:tc>
          <w:tcPr>
            <w:tcW w:w="1921" w:type="dxa"/>
          </w:tcPr>
          <w:p w14:paraId="0ED7FCE3" w14:textId="77777777" w:rsidR="009959D8" w:rsidRPr="004F424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0F0D43B8" w14:textId="77777777" w:rsidR="009959D8" w:rsidRPr="00CC67B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/>
          </w:tcPr>
          <w:p w14:paraId="0AEBA69D" w14:textId="77777777" w:rsidR="009959D8" w:rsidRPr="00CC67B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vMerge/>
          </w:tcPr>
          <w:p w14:paraId="0D63946E" w14:textId="77777777" w:rsidR="009959D8" w:rsidRPr="00CC67B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048" w:type="dxa"/>
            <w:vMerge/>
            <w:textDirection w:val="btLr"/>
            <w:vAlign w:val="center"/>
          </w:tcPr>
          <w:p w14:paraId="4041E6B3" w14:textId="77777777" w:rsidR="009959D8" w:rsidRPr="00CC67B3" w:rsidRDefault="009959D8" w:rsidP="00B1212A">
            <w:pPr>
              <w:ind w:left="113" w:right="113" w:hanging="1"/>
              <w:jc w:val="center"/>
              <w:rPr>
                <w:rFonts w:ascii="Wide Latin" w:hAnsi="Wide Lati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817604" w14:paraId="012AC43C" w14:textId="77777777" w:rsidTr="00B1212A">
        <w:trPr>
          <w:trHeight w:val="542"/>
        </w:trPr>
        <w:tc>
          <w:tcPr>
            <w:tcW w:w="899" w:type="dxa"/>
            <w:vAlign w:val="center"/>
          </w:tcPr>
          <w:p w14:paraId="10240E67" w14:textId="77777777" w:rsidR="009959D8" w:rsidRPr="004F4243" w:rsidRDefault="00F16E1C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4F4243"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rtl/>
              </w:rPr>
              <w:t xml:space="preserve">  س3</w:t>
            </w:r>
          </w:p>
        </w:tc>
        <w:tc>
          <w:tcPr>
            <w:tcW w:w="1921" w:type="dxa"/>
          </w:tcPr>
          <w:p w14:paraId="52493A51" w14:textId="77777777" w:rsidR="009959D8" w:rsidRPr="004F4243" w:rsidRDefault="009959D8" w:rsidP="00B1212A">
            <w:pPr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5E4F1868" w14:textId="77777777" w:rsidR="009959D8" w:rsidRPr="00CC67B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/>
          </w:tcPr>
          <w:p w14:paraId="1B68259A" w14:textId="77777777" w:rsidR="009959D8" w:rsidRPr="00CC67B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vMerge/>
          </w:tcPr>
          <w:p w14:paraId="057733EE" w14:textId="77777777" w:rsidR="009959D8" w:rsidRPr="00CC67B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048" w:type="dxa"/>
            <w:vMerge/>
            <w:vAlign w:val="center"/>
          </w:tcPr>
          <w:p w14:paraId="490FE0AA" w14:textId="77777777" w:rsidR="009959D8" w:rsidRPr="00CC67B3" w:rsidRDefault="009959D8" w:rsidP="00B1212A">
            <w:pPr>
              <w:ind w:hanging="1"/>
              <w:jc w:val="center"/>
              <w:rPr>
                <w:rFonts w:ascii="Wide Latin" w:hAnsi="Wide Lati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817604" w14:paraId="7B15CC57" w14:textId="77777777" w:rsidTr="00B1212A">
        <w:trPr>
          <w:trHeight w:val="584"/>
        </w:trPr>
        <w:tc>
          <w:tcPr>
            <w:tcW w:w="899" w:type="dxa"/>
            <w:vAlign w:val="center"/>
          </w:tcPr>
          <w:p w14:paraId="60B6E98B" w14:textId="77777777" w:rsidR="009959D8" w:rsidRPr="004F4243" w:rsidRDefault="00F16E1C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rtl/>
                <w:lang w:eastAsia="ar-SA"/>
              </w:rPr>
            </w:pPr>
            <w:r>
              <w:rPr>
                <w:rFonts w:ascii="Wide Latin" w:hAnsi="Wide Latin" w:hint="cs"/>
                <w:b/>
                <w:bCs/>
                <w:color w:val="0F4761" w:themeColor="accent1" w:themeShade="BF"/>
                <w:sz w:val="24"/>
                <w:szCs w:val="24"/>
                <w:rtl/>
                <w:lang w:eastAsia="ar-SA"/>
              </w:rPr>
              <w:t>س4</w:t>
            </w:r>
          </w:p>
        </w:tc>
        <w:tc>
          <w:tcPr>
            <w:tcW w:w="1921" w:type="dxa"/>
          </w:tcPr>
          <w:p w14:paraId="642A58BB" w14:textId="77777777" w:rsidR="009959D8" w:rsidRPr="004F4243" w:rsidRDefault="009959D8" w:rsidP="00B1212A">
            <w:pPr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479ADE11" w14:textId="77777777" w:rsidR="009959D8" w:rsidRPr="00CC67B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/>
          </w:tcPr>
          <w:p w14:paraId="1B460DBE" w14:textId="77777777" w:rsidR="009959D8" w:rsidRPr="00CC67B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vMerge/>
          </w:tcPr>
          <w:p w14:paraId="6989E426" w14:textId="77777777" w:rsidR="009959D8" w:rsidRPr="00CC67B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048" w:type="dxa"/>
            <w:vMerge/>
            <w:vAlign w:val="center"/>
          </w:tcPr>
          <w:p w14:paraId="6A02737F" w14:textId="77777777" w:rsidR="009959D8" w:rsidRPr="00CC67B3" w:rsidRDefault="009959D8" w:rsidP="00B1212A">
            <w:pPr>
              <w:ind w:hanging="1"/>
              <w:jc w:val="center"/>
              <w:rPr>
                <w:rFonts w:ascii="Wide Latin" w:hAnsi="Wide Lati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817604" w14:paraId="0DC3039F" w14:textId="77777777" w:rsidTr="00B1212A">
        <w:trPr>
          <w:cantSplit/>
          <w:trHeight w:val="476"/>
        </w:trPr>
        <w:tc>
          <w:tcPr>
            <w:tcW w:w="899" w:type="dxa"/>
            <w:vMerge w:val="restart"/>
          </w:tcPr>
          <w:p w14:paraId="0E4D1374" w14:textId="77777777" w:rsidR="009959D8" w:rsidRPr="004F424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rtl/>
                <w:lang w:eastAsia="ar-SA"/>
              </w:rPr>
            </w:pPr>
          </w:p>
          <w:p w14:paraId="3DF0078E" w14:textId="77777777" w:rsidR="009959D8" w:rsidRPr="004F4243" w:rsidRDefault="00F16E1C" w:rsidP="00B1212A">
            <w:pPr>
              <w:ind w:hanging="1"/>
              <w:jc w:val="center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rtl/>
              </w:rPr>
            </w:pPr>
            <w:r w:rsidRPr="004F4243"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rtl/>
              </w:rPr>
              <w:t>المجموع</w:t>
            </w:r>
          </w:p>
          <w:p w14:paraId="3C5EB830" w14:textId="77777777" w:rsidR="009959D8" w:rsidRPr="004F4243" w:rsidRDefault="009959D8" w:rsidP="00B1212A">
            <w:pPr>
              <w:ind w:hanging="1"/>
              <w:jc w:val="center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1921" w:type="dxa"/>
          </w:tcPr>
          <w:p w14:paraId="18CCEEF8" w14:textId="77777777" w:rsidR="009959D8" w:rsidRPr="004F424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lang w:eastAsia="ar-SA"/>
              </w:rPr>
            </w:pPr>
          </w:p>
        </w:tc>
        <w:tc>
          <w:tcPr>
            <w:tcW w:w="7939" w:type="dxa"/>
            <w:gridSpan w:val="4"/>
            <w:vMerge w:val="restart"/>
            <w:vAlign w:val="bottom"/>
          </w:tcPr>
          <w:p w14:paraId="08F8584B" w14:textId="77777777" w:rsidR="009959D8" w:rsidRPr="002E7DA3" w:rsidRDefault="00F16E1C" w:rsidP="00B1212A">
            <w:pPr>
              <w:ind w:hanging="1"/>
              <w:jc w:val="right"/>
              <w:rPr>
                <w:rFonts w:ascii="Wide Latin" w:hAnsi="Wide Latin"/>
                <w:b/>
                <w:bCs/>
                <w:color w:val="E97132" w:themeColor="accent2"/>
                <w:sz w:val="24"/>
                <w:szCs w:val="24"/>
                <w:rtl/>
                <w:lang w:eastAsia="ar-SA"/>
              </w:rPr>
            </w:pPr>
            <w:r w:rsidRPr="002E7DA3">
              <w:rPr>
                <w:rFonts w:ascii="Wide Latin" w:hAnsi="Wide Latin" w:hint="cs"/>
                <w:b/>
                <w:bCs/>
                <w:color w:val="E97132" w:themeColor="accent2"/>
                <w:sz w:val="24"/>
                <w:szCs w:val="24"/>
                <w:rtl/>
                <w:lang w:eastAsia="ar-SA"/>
              </w:rPr>
              <w:t xml:space="preserve">     </w:t>
            </w:r>
            <w:r w:rsidR="008F265C" w:rsidRPr="002E7DA3">
              <w:rPr>
                <w:rFonts w:ascii="Wide Latin" w:hAnsi="Wide Latin" w:hint="cs"/>
                <w:b/>
                <w:bCs/>
                <w:color w:val="E97132" w:themeColor="accent2"/>
                <w:sz w:val="24"/>
                <w:szCs w:val="24"/>
                <w:rtl/>
                <w:lang w:eastAsia="ar-SA"/>
              </w:rPr>
              <w:t xml:space="preserve"> </w:t>
            </w:r>
            <w:r w:rsidRPr="002E7DA3">
              <w:rPr>
                <w:rFonts w:ascii="Wide Latin" w:hAnsi="Wide Latin" w:hint="cs"/>
                <w:b/>
                <w:bCs/>
                <w:color w:val="E97132" w:themeColor="accent2"/>
                <w:sz w:val="24"/>
                <w:szCs w:val="24"/>
                <w:rtl/>
                <w:lang w:eastAsia="ar-SA"/>
              </w:rPr>
              <w:t xml:space="preserve"> </w:t>
            </w:r>
          </w:p>
          <w:p w14:paraId="3A5FF190" w14:textId="77777777" w:rsidR="009959D8" w:rsidRPr="00CC67B3" w:rsidRDefault="009959D8" w:rsidP="00B1212A">
            <w:pPr>
              <w:ind w:hanging="1"/>
              <w:jc w:val="right"/>
              <w:rPr>
                <w:rFonts w:ascii="Wide Latin" w:hAnsi="Wide Lati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817604" w14:paraId="5CEF1B3C" w14:textId="77777777" w:rsidTr="00B1212A">
        <w:trPr>
          <w:cantSplit/>
          <w:trHeight w:val="401"/>
        </w:trPr>
        <w:tc>
          <w:tcPr>
            <w:tcW w:w="899" w:type="dxa"/>
            <w:vMerge/>
          </w:tcPr>
          <w:p w14:paraId="0D6EAA3B" w14:textId="77777777" w:rsidR="009959D8" w:rsidRPr="004F4243" w:rsidRDefault="009959D8" w:rsidP="00B1212A">
            <w:pPr>
              <w:ind w:hanging="1"/>
              <w:rPr>
                <w:rFonts w:ascii="Wide Latin" w:hAnsi="Wide Latin"/>
                <w:b/>
                <w:bCs/>
                <w:color w:val="0F4761" w:themeColor="accent1" w:themeShade="B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21" w:type="dxa"/>
            <w:vAlign w:val="bottom"/>
          </w:tcPr>
          <w:p w14:paraId="69854723" w14:textId="77777777" w:rsidR="009959D8" w:rsidRPr="00282258" w:rsidRDefault="00F16E1C" w:rsidP="00B1212A">
            <w:pPr>
              <w:ind w:hanging="1"/>
              <w:jc w:val="center"/>
              <w:rPr>
                <w:rFonts w:ascii="Wide Latin" w:hAnsi="Wide Latin"/>
                <w:color w:val="0F4761" w:themeColor="accent1" w:themeShade="BF"/>
                <w:sz w:val="24"/>
                <w:szCs w:val="24"/>
                <w:rtl/>
                <w:lang w:eastAsia="ar-SA"/>
              </w:rPr>
            </w:pPr>
            <w:r w:rsidRPr="00282258">
              <w:rPr>
                <w:rFonts w:ascii="Wide Latin" w:hAnsi="Wide Latin"/>
                <w:color w:val="0F4761" w:themeColor="accent1" w:themeShade="BF"/>
                <w:lang w:eastAsia="ar-SA"/>
              </w:rPr>
              <w:t>40</w:t>
            </w:r>
          </w:p>
        </w:tc>
        <w:tc>
          <w:tcPr>
            <w:tcW w:w="7939" w:type="dxa"/>
            <w:gridSpan w:val="4"/>
            <w:vMerge/>
          </w:tcPr>
          <w:p w14:paraId="39070246" w14:textId="77777777" w:rsidR="009959D8" w:rsidRPr="00CC67B3" w:rsidRDefault="009959D8" w:rsidP="00B1212A">
            <w:pPr>
              <w:ind w:hanging="1"/>
              <w:rPr>
                <w:rFonts w:ascii="Wide Latin" w:hAnsi="Wide Lati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5BF4A489" w14:textId="77777777" w:rsidR="009959D8" w:rsidRPr="009959D8" w:rsidRDefault="00F16E1C" w:rsidP="009959D8">
      <w:pPr>
        <w:tabs>
          <w:tab w:val="left" w:pos="2507"/>
        </w:tabs>
      </w:pPr>
      <w:r>
        <w:rPr>
          <w:noProof/>
          <w:sz w:val="14"/>
          <w:szCs w:val="14"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92C471" wp14:editId="3A86ECB5">
                <wp:simplePos x="0" y="0"/>
                <wp:positionH relativeFrom="column">
                  <wp:posOffset>-150495</wp:posOffset>
                </wp:positionH>
                <wp:positionV relativeFrom="paragraph">
                  <wp:posOffset>43815</wp:posOffset>
                </wp:positionV>
                <wp:extent cx="746760" cy="491490"/>
                <wp:effectExtent l="0" t="0" r="15240" b="16510"/>
                <wp:wrapNone/>
                <wp:docPr id="794256963" name="مخطط انسيابي: رابط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6760" cy="491490"/>
                        </a:xfrm>
                        <a:prstGeom prst="flowChartConnec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4D5FE" w14:textId="77777777" w:rsidR="003D0CEF" w:rsidRDefault="003D0CEF" w:rsidP="003D0C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21" o:spid="_x0000_s1029" type="#_x0000_t120" style="width:58.8pt;height:38.7pt;margin-top:3.45pt;margin-left:-11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4624" fillcolor="#f09f76" strokecolor="#e97132" strokeweight="0.5pt">
                <v:fill color2="#ed8b59" rotate="t" colors="0 #f5b8a4;0.5 #f2ab96;1 #f59e81" focus="100%" type="gradient">
                  <o:fill v:ext="view" type="gradientUnscaled"/>
                </v:fill>
                <v:stroke joinstyle="miter"/>
                <o:lock v:ext="edit" aspectratio="t"/>
                <v:textbox>
                  <w:txbxContent>
                    <w:p w:rsidR="003D0CEF" w:rsidP="003D0CEF" w14:paraId="4276393F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p w14:paraId="53591082" w14:textId="77777777" w:rsidR="009959D8" w:rsidRDefault="00F16E1C" w:rsidP="009959D8">
      <w:pPr>
        <w:ind w:left="-384" w:hanging="1"/>
        <w:rPr>
          <w:sz w:val="28"/>
          <w:szCs w:val="28"/>
          <w:rtl/>
        </w:rPr>
      </w:pPr>
      <w:r w:rsidRPr="00EB0177">
        <w:rPr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6533A46F" wp14:editId="76E7C5E5">
            <wp:simplePos x="0" y="0"/>
            <wp:positionH relativeFrom="column">
              <wp:posOffset>-196215</wp:posOffset>
            </wp:positionH>
            <wp:positionV relativeFrom="paragraph">
              <wp:posOffset>2639060</wp:posOffset>
            </wp:positionV>
            <wp:extent cx="971550" cy="320040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EAA041" wp14:editId="0F12C924">
                <wp:simplePos x="0" y="0"/>
                <wp:positionH relativeFrom="column">
                  <wp:posOffset>7620</wp:posOffset>
                </wp:positionH>
                <wp:positionV relativeFrom="paragraph">
                  <wp:posOffset>50165</wp:posOffset>
                </wp:positionV>
                <wp:extent cx="441960" cy="232410"/>
                <wp:effectExtent l="635" t="3810" r="0" b="1905"/>
                <wp:wrapNone/>
                <wp:docPr id="1753187327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DCDAD" w14:textId="77777777" w:rsidR="009959D8" w:rsidRDefault="00F16E1C" w:rsidP="009959D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1</w:t>
                            </w:r>
                            <w:r w:rsidR="000B252E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0" o:spid="_x0000_s1030" type="#_x0000_t202" style="width:34.8pt;height:18.3pt;margin-top:3.95pt;margin-left:0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4864" filled="f" stroked="f">
                <v:textbox>
                  <w:txbxContent>
                    <w:p w:rsidR="009959D8" w:rsidP="009959D8" w14:paraId="5342522E" w14:textId="52003F87">
                      <w:pPr>
                        <w:jc w:val="center"/>
                        <w:rPr>
                          <w:rtl/>
                        </w:rPr>
                      </w:pPr>
                      <w:r>
                        <w:t>1</w:t>
                      </w:r>
                      <w:r w:rsidR="000B252E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BB104A" wp14:editId="496CD926">
                <wp:simplePos x="0" y="0"/>
                <wp:positionH relativeFrom="column">
                  <wp:posOffset>-95885</wp:posOffset>
                </wp:positionH>
                <wp:positionV relativeFrom="paragraph">
                  <wp:posOffset>50165</wp:posOffset>
                </wp:positionV>
                <wp:extent cx="571500" cy="3810"/>
                <wp:effectExtent l="0" t="0" r="12700" b="21590"/>
                <wp:wrapNone/>
                <wp:docPr id="1477481961" name="رابط كسهم مستقي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81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9" o:spid="_x0000_s1031" type="#_x0000_t32" style="width:45pt;height:0.3pt;margin-top:3.95pt;margin-left:-7.55pt;flip:y;mso-height-percent:0;mso-height-relative:page;mso-width-percent:0;mso-width-relative:page;mso-wrap-distance-bottom:0;mso-wrap-distance-left:9pt;mso-wrap-distance-right:9pt;mso-wrap-distance-top:0;mso-wrap-style:square;position:absolute;visibility:visible;z-index:251682816" strokecolor="#e97132" strokeweight="1pt">
                <v:stroke joinstyle="miter"/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360B7" wp14:editId="1B324B7D">
                <wp:simplePos x="0" y="0"/>
                <wp:positionH relativeFrom="column">
                  <wp:posOffset>742950</wp:posOffset>
                </wp:positionH>
                <wp:positionV relativeFrom="paragraph">
                  <wp:posOffset>9877425</wp:posOffset>
                </wp:positionV>
                <wp:extent cx="962025" cy="357505"/>
                <wp:effectExtent l="0" t="0" r="9525" b="4445"/>
                <wp:wrapNone/>
                <wp:docPr id="498265896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E0210" w14:textId="77777777" w:rsidR="009959D8" w:rsidRPr="00EE21BD" w:rsidRDefault="00F16E1C" w:rsidP="009959D8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E21B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32" type="#_x0000_t202" style="width:75.75pt;height:28.15pt;margin-top:777.75pt;margin-left:58.5pt;mso-height-percent:0;mso-height-relative:margin;mso-width-percent:0;mso-width-relative:page;mso-wrap-distance-bottom:0;mso-wrap-distance-left:9pt;mso-wrap-distance-right:9pt;mso-wrap-distance-top:0;mso-wrap-style:square;position:absolute;v-text-anchor:top;visibility:visible;z-index:251662336" fillcolor="white" stroked="f" strokeweight="0.5pt">
                <v:textbox>
                  <w:txbxContent>
                    <w:p w:rsidR="009959D8" w:rsidRPr="00EE21BD" w:rsidP="009959D8" w14:paraId="61BFAAAC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EE21BD">
                        <w:rPr>
                          <w:rFonts w:hint="cs"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6A963" wp14:editId="101D36E6">
                <wp:simplePos x="0" y="0"/>
                <wp:positionH relativeFrom="column">
                  <wp:posOffset>-416560</wp:posOffset>
                </wp:positionH>
                <wp:positionV relativeFrom="paragraph">
                  <wp:posOffset>8907780</wp:posOffset>
                </wp:positionV>
                <wp:extent cx="962025" cy="357505"/>
                <wp:effectExtent l="0" t="0" r="9525" b="4445"/>
                <wp:wrapNone/>
                <wp:docPr id="1099673952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DB9821" w14:textId="77777777" w:rsidR="009959D8" w:rsidRPr="00EE21BD" w:rsidRDefault="00F16E1C" w:rsidP="009959D8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E21B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3" type="#_x0000_t202" style="width:75.75pt;height:28.15pt;margin-top:701.4pt;margin-left:-32.8pt;mso-height-percent:0;mso-height-relative:margin;mso-width-percent:0;mso-width-relative:page;mso-wrap-distance-bottom:0;mso-wrap-distance-left:9pt;mso-wrap-distance-right:9pt;mso-wrap-distance-top:0;mso-wrap-style:square;position:absolute;v-text-anchor:top;visibility:visible;z-index:251660288" fillcolor="white" stroked="f" strokeweight="0.5pt">
                <v:textbox>
                  <w:txbxContent>
                    <w:p w:rsidR="009959D8" w:rsidRPr="00EE21BD" w:rsidP="009959D8" w14:paraId="4A69D59E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EE21BD">
                        <w:rPr>
                          <w:rFonts w:hint="cs"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EB0177">
        <w:rPr>
          <w:rFonts w:hint="cs"/>
          <w:b/>
          <w:bCs/>
          <w:sz w:val="28"/>
          <w:szCs w:val="28"/>
          <w:rtl/>
        </w:rPr>
        <w:t>ا</w:t>
      </w:r>
      <w:bookmarkStart w:id="0" w:name="_Hlk118672464"/>
      <w:r w:rsidRPr="00EB0177">
        <w:rPr>
          <w:rFonts w:hint="cs"/>
          <w:b/>
          <w:bCs/>
          <w:sz w:val="28"/>
          <w:szCs w:val="28"/>
          <w:rtl/>
        </w:rPr>
        <w:t xml:space="preserve">لسؤال الأول:اختاري الإجابة الصحيحة </w:t>
      </w:r>
      <w:bookmarkStart w:id="1" w:name="_Hlk118672436"/>
      <w:r w:rsidRPr="00EB0177">
        <w:rPr>
          <w:rFonts w:hint="cs"/>
          <w:b/>
          <w:bCs/>
          <w:sz w:val="28"/>
          <w:szCs w:val="28"/>
          <w:rtl/>
        </w:rPr>
        <w:t xml:space="preserve">ممايلي </w:t>
      </w:r>
      <w:bookmarkEnd w:id="1"/>
      <w:r w:rsidRPr="00EB0177">
        <w:rPr>
          <w:rFonts w:hint="cs"/>
          <w:b/>
          <w:bCs/>
          <w:sz w:val="28"/>
          <w:szCs w:val="28"/>
          <w:rtl/>
        </w:rPr>
        <w:t>ثم ضللي في ورقة التصحيح الآلي:</w:t>
      </w:r>
      <w:r w:rsidRPr="00477615">
        <w:rPr>
          <w:rFonts w:hint="cs"/>
          <w:sz w:val="28"/>
          <w:szCs w:val="28"/>
          <w:rtl/>
        </w:rPr>
        <w:t xml:space="preserve">( درجة لكل فقرة) </w:t>
      </w:r>
    </w:p>
    <w:tbl>
      <w:tblPr>
        <w:tblStyle w:val="aa"/>
        <w:bidiVisual/>
        <w:tblW w:w="5016" w:type="pct"/>
        <w:jc w:val="center"/>
        <w:tblLook w:val="04A0" w:firstRow="1" w:lastRow="0" w:firstColumn="1" w:lastColumn="0" w:noHBand="0" w:noVBand="1"/>
      </w:tblPr>
      <w:tblGrid>
        <w:gridCol w:w="433"/>
        <w:gridCol w:w="1960"/>
        <w:gridCol w:w="448"/>
        <w:gridCol w:w="1953"/>
        <w:gridCol w:w="458"/>
        <w:gridCol w:w="1945"/>
        <w:gridCol w:w="465"/>
        <w:gridCol w:w="1835"/>
      </w:tblGrid>
      <w:tr w:rsidR="00817604" w14:paraId="64240F1B" w14:textId="77777777" w:rsidTr="00D22290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</w:tcPr>
          <w:p w14:paraId="1ADB24EB" w14:textId="77777777" w:rsidR="00143EF4" w:rsidRPr="0080421A" w:rsidRDefault="00F16E1C" w:rsidP="009959D8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FB5F91">
              <w:rPr>
                <w:rFonts w:cs="mohammad bold art" w:hint="cs"/>
                <w:sz w:val="24"/>
                <w:szCs w:val="24"/>
                <w:rtl/>
              </w:rPr>
              <w:t xml:space="preserve">هو نوع من الاتصالات الشخصية التي تدفع الشركات أموالاً لتنفيذها ، ويهدف إلى إعلام العملاء </w:t>
            </w:r>
            <w:r w:rsidRPr="00FB5F91">
              <w:rPr>
                <w:rFonts w:cs="mohammad bold art" w:hint="cs"/>
                <w:sz w:val="24"/>
                <w:szCs w:val="24"/>
                <w:rtl/>
              </w:rPr>
              <w:t>وإقناعهم بشراء المنتجات في عملية تبادلية.</w:t>
            </w:r>
          </w:p>
        </w:tc>
      </w:tr>
      <w:tr w:rsidR="00817604" w14:paraId="455D6190" w14:textId="77777777" w:rsidTr="00D22290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6646070" w14:textId="77777777" w:rsidR="00D0691A" w:rsidRPr="0080421A" w:rsidRDefault="00F16E1C" w:rsidP="001F487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</w:tcPr>
          <w:p w14:paraId="63D49C86" w14:textId="77777777" w:rsidR="00143EF4" w:rsidRDefault="00F16E1C" w:rsidP="00B1212A">
            <w:pPr>
              <w:spacing w:line="276" w:lineRule="auto"/>
              <w:rPr>
                <w:rFonts w:cs="mohammad bold art"/>
                <w:sz w:val="24"/>
                <w:szCs w:val="24"/>
              </w:rPr>
            </w:pPr>
            <w:r>
              <w:rPr>
                <w:rFonts w:cs="mohammad bold art" w:hint="cs"/>
                <w:sz w:val="24"/>
                <w:szCs w:val="24"/>
                <w:rtl/>
              </w:rPr>
              <w:t xml:space="preserve">البيع الشخصي </w:t>
            </w:r>
          </w:p>
          <w:p w14:paraId="6E85B9D6" w14:textId="77777777" w:rsidR="001F4878" w:rsidRPr="001F4878" w:rsidRDefault="001F4878" w:rsidP="00B1212A">
            <w:pPr>
              <w:spacing w:line="276" w:lineRule="auto"/>
              <w:rPr>
                <w:rFonts w:cs="Times New Roman"/>
                <w:sz w:val="26"/>
                <w:szCs w:val="26"/>
                <w:lang w:val="en-GB"/>
              </w:rPr>
            </w:pPr>
          </w:p>
        </w:tc>
        <w:tc>
          <w:tcPr>
            <w:tcW w:w="236" w:type="pct"/>
            <w:tcBorders>
              <w:bottom w:val="single" w:sz="12" w:space="0" w:color="auto"/>
            </w:tcBorders>
            <w:shd w:val="clear" w:color="auto" w:fill="auto"/>
          </w:tcPr>
          <w:p w14:paraId="1B373BEF" w14:textId="77777777" w:rsidR="00443A5F" w:rsidRDefault="00443A5F" w:rsidP="00C944B4">
            <w:pPr>
              <w:spacing w:line="276" w:lineRule="auto"/>
              <w:rPr>
                <w:rFonts w:cs="mohammad bold art"/>
                <w:sz w:val="24"/>
                <w:szCs w:val="24"/>
                <w:rtl/>
              </w:rPr>
            </w:pPr>
          </w:p>
          <w:p w14:paraId="3102F699" w14:textId="77777777" w:rsidR="004A3DCD" w:rsidRPr="001F4878" w:rsidRDefault="00F16E1C" w:rsidP="00C944B4">
            <w:pPr>
              <w:spacing w:line="276" w:lineRule="auto"/>
              <w:rPr>
                <w:rFonts w:cs="mohammad bold art"/>
                <w:sz w:val="24"/>
                <w:szCs w:val="24"/>
                <w:rtl/>
              </w:rPr>
            </w:pPr>
            <w:r>
              <w:rPr>
                <w:rFonts w:cs="mohammad bold art" w:hint="cs"/>
                <w:sz w:val="24"/>
                <w:szCs w:val="24"/>
                <w:rtl/>
              </w:rPr>
              <w:t>ب</w:t>
            </w:r>
          </w:p>
        </w:tc>
        <w:tc>
          <w:tcPr>
            <w:tcW w:w="102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BB1CF4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الإعلان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52A084" w14:textId="77777777" w:rsidR="00143EF4" w:rsidRPr="0080421A" w:rsidRDefault="00F16E1C" w:rsidP="00F62499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4ED06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العلاقات العامة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65EFCC" w14:textId="77777777" w:rsidR="00143EF4" w:rsidRPr="0080421A" w:rsidRDefault="00F16E1C" w:rsidP="00B1212A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D3F2C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ترويج المبيعات </w:t>
            </w:r>
          </w:p>
        </w:tc>
      </w:tr>
      <w:tr w:rsidR="00817604" w14:paraId="56EB3EF4" w14:textId="77777777" w:rsidTr="00D22290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</w:tcPr>
          <w:p w14:paraId="2A749E57" w14:textId="77777777" w:rsidR="00143EF4" w:rsidRPr="0080421A" w:rsidRDefault="00F16E1C" w:rsidP="009959D8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FB5F91">
              <w:rPr>
                <w:rFonts w:cs="mohammad bold art" w:hint="cs"/>
                <w:sz w:val="24"/>
                <w:szCs w:val="24"/>
                <w:rtl/>
              </w:rPr>
              <w:t>يروج للصور والأفكار المؤسسية  الأساسية والقضايا العامة هو:</w:t>
            </w:r>
          </w:p>
        </w:tc>
      </w:tr>
      <w:tr w:rsidR="00817604" w14:paraId="4BEFC63D" w14:textId="77777777" w:rsidTr="00D22290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9DAFE32" w14:textId="77777777" w:rsidR="00143EF4" w:rsidRPr="0080421A" w:rsidRDefault="00F16E1C" w:rsidP="00B1212A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mohammad bold art" w:hint="cs"/>
                <w:sz w:val="24"/>
                <w:szCs w:val="24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</w:tcPr>
          <w:p w14:paraId="015678B1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الإعلان ا</w:t>
            </w:r>
            <w:r w:rsidR="002840B2">
              <w:rPr>
                <w:rFonts w:cs="Times New Roman" w:hint="cs"/>
                <w:sz w:val="26"/>
                <w:szCs w:val="26"/>
                <w:rtl/>
              </w:rPr>
              <w:t xml:space="preserve">لمؤسسي </w:t>
            </w:r>
            <w:r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6" w:type="pct"/>
            <w:tcBorders>
              <w:bottom w:val="single" w:sz="12" w:space="0" w:color="auto"/>
            </w:tcBorders>
            <w:shd w:val="clear" w:color="auto" w:fill="auto"/>
          </w:tcPr>
          <w:p w14:paraId="6D60DE70" w14:textId="77777777" w:rsidR="00143EF4" w:rsidRPr="0080421A" w:rsidRDefault="00F16E1C" w:rsidP="00B1212A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425B1C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الإعلان عن منتج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AE201B" w14:textId="77777777" w:rsidR="00143EF4" w:rsidRPr="0080421A" w:rsidRDefault="00F16E1C" w:rsidP="00B1212A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128AF9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الإعلان المحلي 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6A19CB" w14:textId="77777777" w:rsidR="00143EF4" w:rsidRPr="0080421A" w:rsidRDefault="00F16E1C" w:rsidP="00B1212A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C6873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الإعلان التنافسي </w:t>
            </w:r>
          </w:p>
        </w:tc>
      </w:tr>
      <w:tr w:rsidR="00817604" w14:paraId="14D8260B" w14:textId="77777777" w:rsidTr="00D22290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E2D5" w:themeFill="accent2" w:themeFillTint="33"/>
          </w:tcPr>
          <w:p w14:paraId="4894F06B" w14:textId="77777777" w:rsidR="00143EF4" w:rsidRPr="0080421A" w:rsidRDefault="00F16E1C" w:rsidP="009959D8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FB5F91">
              <w:rPr>
                <w:rFonts w:cs="mohammad bold art" w:hint="cs"/>
                <w:sz w:val="24"/>
                <w:szCs w:val="24"/>
                <w:rtl/>
              </w:rPr>
              <w:t xml:space="preserve"> من اشكال الإعلان التنافسي يخبر بأن العلامة التجارية مازالت قائمة وتقدم خصائص واستخدامات ومميزات معينة  :</w:t>
            </w:r>
          </w:p>
        </w:tc>
      </w:tr>
      <w:tr w:rsidR="00817604" w14:paraId="26919A33" w14:textId="77777777" w:rsidTr="00D22290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38406C" w14:textId="77777777" w:rsidR="00143EF4" w:rsidRPr="0080421A" w:rsidRDefault="00F16E1C" w:rsidP="00B1212A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</w:tcPr>
          <w:p w14:paraId="600C5390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الإعلان التذكيري </w:t>
            </w:r>
          </w:p>
        </w:tc>
        <w:tc>
          <w:tcPr>
            <w:tcW w:w="236" w:type="pct"/>
            <w:tcBorders>
              <w:bottom w:val="single" w:sz="12" w:space="0" w:color="auto"/>
            </w:tcBorders>
            <w:shd w:val="clear" w:color="auto" w:fill="auto"/>
          </w:tcPr>
          <w:p w14:paraId="53EE9D78" w14:textId="77777777" w:rsidR="00143EF4" w:rsidRPr="0080421A" w:rsidRDefault="00F16E1C" w:rsidP="00053BFD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1BDC7D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الإعلان المقارن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E65D5C" w14:textId="77777777" w:rsidR="00143EF4" w:rsidRPr="0080421A" w:rsidRDefault="00F16E1C" w:rsidP="00B1212A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9863DF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الإعلان التعزيزي 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3C267F" w14:textId="77777777" w:rsidR="00143EF4" w:rsidRPr="0080421A" w:rsidRDefault="00F16E1C" w:rsidP="00B1212A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DB0B9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جميع ماسبق </w:t>
            </w:r>
          </w:p>
        </w:tc>
      </w:tr>
      <w:tr w:rsidR="00817604" w14:paraId="28C61D83" w14:textId="77777777" w:rsidTr="00D22290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</w:tcPr>
          <w:p w14:paraId="3AD56D12" w14:textId="77777777" w:rsidR="00143EF4" w:rsidRPr="0080421A" w:rsidRDefault="00F16E1C" w:rsidP="009959D8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FB5F91">
              <w:rPr>
                <w:rFonts w:cs="mohammad bold art" w:hint="cs"/>
                <w:sz w:val="24"/>
                <w:szCs w:val="24"/>
                <w:rtl/>
              </w:rPr>
              <w:lastRenderedPageBreak/>
              <w:t xml:space="preserve"> اعلان يركز على تحفيز الطلب على فئة منتج بإخبار المستهلكين المحتملين عن مزايا المنتج واستخداماته ومنافعه هو</w:t>
            </w:r>
            <w:r w:rsidRPr="00FB5F91">
              <w:rPr>
                <w:rFonts w:cs="mohammad bold art"/>
                <w:sz w:val="24"/>
                <w:szCs w:val="24"/>
                <w:rtl/>
              </w:rPr>
              <w:t>:</w:t>
            </w:r>
          </w:p>
        </w:tc>
      </w:tr>
      <w:tr w:rsidR="00817604" w14:paraId="44D44F1F" w14:textId="77777777" w:rsidTr="00D22290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</w:tcPr>
          <w:p w14:paraId="5366F97D" w14:textId="77777777" w:rsidR="00143EF4" w:rsidRPr="0080421A" w:rsidRDefault="00F16E1C" w:rsidP="00B1212A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mohammad bold art" w:hint="cs"/>
                <w:sz w:val="24"/>
                <w:szCs w:val="24"/>
                <w:rtl/>
              </w:rPr>
              <w:t>أ</w:t>
            </w:r>
            <w:r w:rsidRPr="00FB5F91">
              <w:rPr>
                <w:rFonts w:cs="mohammad bold art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32" w:type="pct"/>
            <w:shd w:val="clear" w:color="auto" w:fill="auto"/>
          </w:tcPr>
          <w:p w14:paraId="307E1484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الإعلان التنافسي </w:t>
            </w:r>
          </w:p>
        </w:tc>
        <w:tc>
          <w:tcPr>
            <w:tcW w:w="236" w:type="pct"/>
            <w:shd w:val="clear" w:color="auto" w:fill="auto"/>
          </w:tcPr>
          <w:p w14:paraId="6FE5D934" w14:textId="77777777" w:rsidR="00143EF4" w:rsidRPr="0080421A" w:rsidRDefault="00F16E1C" w:rsidP="00053BFD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FCA8425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  <w:r w:rsidR="00F37DAD">
              <w:rPr>
                <w:rFonts w:cs="Times New Roman" w:hint="cs"/>
                <w:sz w:val="26"/>
                <w:szCs w:val="26"/>
                <w:rtl/>
              </w:rPr>
              <w:t xml:space="preserve">الإعلان الرائد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73C5AA0" w14:textId="77777777" w:rsidR="00143EF4" w:rsidRPr="0080421A" w:rsidRDefault="00F16E1C" w:rsidP="00B1212A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16DAE80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الإعلان المناصر للقضايا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7CC4070" w14:textId="77777777" w:rsidR="00143EF4" w:rsidRPr="0080421A" w:rsidRDefault="00F16E1C" w:rsidP="00B1212A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D0DDA9" w14:textId="77777777" w:rsidR="00143EF4" w:rsidRPr="0080421A" w:rsidRDefault="00F16E1C" w:rsidP="00B1212A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الإعلان المحلي </w:t>
            </w:r>
          </w:p>
        </w:tc>
      </w:tr>
      <w:tr w:rsidR="00817604" w14:paraId="431FDA0F" w14:textId="77777777" w:rsidTr="00D22290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</w:tcPr>
          <w:p w14:paraId="1FEC30FB" w14:textId="77777777" w:rsidR="00143EF4" w:rsidRPr="009959D8" w:rsidRDefault="00F16E1C" w:rsidP="009959D8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FB5F91">
              <w:rPr>
                <w:rFonts w:cs="mohammad bold art" w:hint="cs"/>
                <w:sz w:val="24"/>
                <w:szCs w:val="24"/>
                <w:rtl/>
              </w:rPr>
              <w:t xml:space="preserve">سلسلة من الإعلانات ذات صفات بصرية وذوق وموضوع </w:t>
            </w:r>
            <w:r w:rsidRPr="00FB5F91">
              <w:rPr>
                <w:rFonts w:cs="mohammad bold art" w:hint="cs"/>
                <w:sz w:val="24"/>
                <w:szCs w:val="24"/>
                <w:rtl/>
              </w:rPr>
              <w:t>متشابهين هي</w:t>
            </w:r>
            <w:r w:rsidRPr="00FB5F91">
              <w:rPr>
                <w:rFonts w:cs="mohammad bold art"/>
                <w:sz w:val="24"/>
                <w:szCs w:val="24"/>
                <w:rtl/>
              </w:rPr>
              <w:t>:</w:t>
            </w:r>
          </w:p>
        </w:tc>
      </w:tr>
      <w:tr w:rsidR="00817604" w14:paraId="3216845C" w14:textId="77777777" w:rsidTr="00D22290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</w:tcPr>
          <w:p w14:paraId="37FD593A" w14:textId="77777777" w:rsidR="00143EF4" w:rsidRPr="0080421A" w:rsidRDefault="00F16E1C" w:rsidP="002D776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 أ</w:t>
            </w:r>
          </w:p>
        </w:tc>
        <w:tc>
          <w:tcPr>
            <w:tcW w:w="1032" w:type="pct"/>
            <w:shd w:val="clear" w:color="auto" w:fill="auto"/>
          </w:tcPr>
          <w:p w14:paraId="0D54CF81" w14:textId="77777777" w:rsidR="002A1096" w:rsidRPr="0080421A" w:rsidRDefault="00F16E1C" w:rsidP="002A1096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خطة الإعلان            </w:t>
            </w:r>
          </w:p>
        </w:tc>
        <w:tc>
          <w:tcPr>
            <w:tcW w:w="236" w:type="pct"/>
            <w:shd w:val="clear" w:color="auto" w:fill="auto"/>
          </w:tcPr>
          <w:p w14:paraId="09A93BA4" w14:textId="77777777" w:rsidR="00143EF4" w:rsidRPr="0080421A" w:rsidRDefault="00143EF4" w:rsidP="00B8136D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14:paraId="3C61C9C3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الحملات الإعلانية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E8606C0" w14:textId="77777777" w:rsidR="00143EF4" w:rsidRPr="0080421A" w:rsidRDefault="00F16E1C" w:rsidP="009959D8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46BD9D1C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الموارد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3411F33" w14:textId="77777777" w:rsidR="00143EF4" w:rsidRPr="0080421A" w:rsidRDefault="00F16E1C" w:rsidP="009959D8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56D42D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الإنتاج</w:t>
            </w:r>
          </w:p>
        </w:tc>
      </w:tr>
      <w:tr w:rsidR="00817604" w14:paraId="573D1554" w14:textId="77777777" w:rsidTr="00D22290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</w:tcPr>
          <w:p w14:paraId="24E0983D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٦-</w:t>
            </w:r>
            <w:r w:rsidRPr="00FB5F91">
              <w:rPr>
                <w:rFonts w:hint="cs"/>
                <w:sz w:val="24"/>
                <w:szCs w:val="24"/>
                <w:rtl/>
              </w:rPr>
              <w:t>هو مجموعة من الناس تستهدفهم الإعلانات :</w:t>
            </w:r>
          </w:p>
        </w:tc>
      </w:tr>
      <w:tr w:rsidR="00817604" w14:paraId="4CFFDD49" w14:textId="77777777" w:rsidTr="00D22290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</w:tcPr>
          <w:p w14:paraId="5D68280E" w14:textId="77777777" w:rsidR="00143EF4" w:rsidRPr="0080421A" w:rsidRDefault="00F16E1C" w:rsidP="001317E6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</w:tcPr>
          <w:p w14:paraId="7FD59A8B" w14:textId="77777777" w:rsidR="00143EF4" w:rsidRPr="0080421A" w:rsidRDefault="00F16E1C" w:rsidP="001317E6">
            <w:pPr>
              <w:spacing w:line="276" w:lineRule="auto"/>
              <w:rPr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تقييم الإعلان </w:t>
            </w:r>
          </w:p>
        </w:tc>
        <w:tc>
          <w:tcPr>
            <w:tcW w:w="236" w:type="pct"/>
            <w:shd w:val="clear" w:color="auto" w:fill="auto"/>
          </w:tcPr>
          <w:p w14:paraId="4096B132" w14:textId="77777777" w:rsidR="00143EF4" w:rsidRPr="0080421A" w:rsidRDefault="00F16E1C" w:rsidP="001317E6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mohammad bold art" w:hint="cs"/>
                <w:sz w:val="24"/>
                <w:szCs w:val="24"/>
                <w:rtl/>
              </w:rPr>
              <w:t>ب</w:t>
            </w:r>
            <w:r w:rsidRPr="00FB5F91">
              <w:rPr>
                <w:rFonts w:cs="mohammad bold ar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701897D0" w14:textId="77777777" w:rsidR="00143EF4" w:rsidRPr="0080421A" w:rsidRDefault="00F16E1C" w:rsidP="001317E6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الجمهور المستهدف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A84FFCB" w14:textId="77777777" w:rsidR="00143EF4" w:rsidRPr="0080421A" w:rsidRDefault="00F16E1C" w:rsidP="001317E6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5B560AE7" w14:textId="77777777" w:rsidR="00143EF4" w:rsidRPr="0080421A" w:rsidRDefault="00F16E1C" w:rsidP="001317E6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تحديد الأهداف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EED1903" w14:textId="77777777" w:rsidR="00143EF4" w:rsidRPr="0080421A" w:rsidRDefault="00F16E1C" w:rsidP="001317E6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E53A71" w14:textId="77777777" w:rsidR="00143EF4" w:rsidRPr="0080421A" w:rsidRDefault="00F16E1C" w:rsidP="001317E6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تطوير الإعلان</w:t>
            </w:r>
          </w:p>
        </w:tc>
      </w:tr>
      <w:tr w:rsidR="00817604" w14:paraId="3C3AFA64" w14:textId="77777777" w:rsidTr="00D22290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</w:tcPr>
          <w:p w14:paraId="0ED92A5D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٧-</w:t>
            </w:r>
            <w:r w:rsidRPr="00FB5F91">
              <w:rPr>
                <w:rFonts w:hint="cs"/>
                <w:sz w:val="24"/>
                <w:szCs w:val="24"/>
                <w:rtl/>
              </w:rPr>
              <w:t xml:space="preserve">هي الجزء الشفهي او المكتوب من الإعلان ويشمل عناوين </w:t>
            </w:r>
            <w:r w:rsidRPr="00FB5F91">
              <w:rPr>
                <w:rFonts w:hint="cs"/>
                <w:sz w:val="24"/>
                <w:szCs w:val="24"/>
                <w:rtl/>
              </w:rPr>
              <w:t>رئيسية وعناوين فردية :</w:t>
            </w:r>
          </w:p>
        </w:tc>
      </w:tr>
      <w:tr w:rsidR="00817604" w14:paraId="34899639" w14:textId="77777777" w:rsidTr="00D22290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</w:tcPr>
          <w:p w14:paraId="3DA4A88B" w14:textId="77777777" w:rsidR="00143EF4" w:rsidRPr="0080421A" w:rsidRDefault="00F16E1C" w:rsidP="009560A7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mohammad bold art" w:hint="cs"/>
                <w:sz w:val="24"/>
                <w:szCs w:val="24"/>
                <w:rtl/>
              </w:rPr>
              <w:t xml:space="preserve">  أ</w:t>
            </w:r>
            <w:r w:rsidRPr="00FB5F91">
              <w:rPr>
                <w:rFonts w:cs="mohammad bold ar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32" w:type="pct"/>
            <w:shd w:val="clear" w:color="auto" w:fill="auto"/>
          </w:tcPr>
          <w:p w14:paraId="70E2AAA5" w14:textId="77777777" w:rsidR="00143EF4" w:rsidRPr="0080421A" w:rsidRDefault="00F16E1C" w:rsidP="001317E6">
            <w:pPr>
              <w:spacing w:line="276" w:lineRule="auto"/>
              <w:rPr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العمل الفني </w:t>
            </w:r>
          </w:p>
        </w:tc>
        <w:tc>
          <w:tcPr>
            <w:tcW w:w="236" w:type="pct"/>
            <w:shd w:val="clear" w:color="auto" w:fill="auto"/>
          </w:tcPr>
          <w:p w14:paraId="42B96717" w14:textId="77777777" w:rsidR="00143EF4" w:rsidRPr="0080421A" w:rsidRDefault="00F16E1C" w:rsidP="001317E6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DB4AD74" w14:textId="77777777" w:rsidR="00143EF4" w:rsidRPr="0080421A" w:rsidRDefault="00F16E1C" w:rsidP="001317E6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النسخة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76F1BA5" w14:textId="77777777" w:rsidR="00143EF4" w:rsidRPr="0080421A" w:rsidRDefault="00F16E1C" w:rsidP="001317E6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7C848758" w14:textId="77777777" w:rsidR="00143EF4" w:rsidRPr="0080421A" w:rsidRDefault="00F16E1C" w:rsidP="001317E6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الرسالة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349254C" w14:textId="77777777" w:rsidR="00143EF4" w:rsidRPr="0080421A" w:rsidRDefault="00F16E1C" w:rsidP="001317E6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287E7F" w14:textId="77777777" w:rsidR="00143EF4" w:rsidRPr="0080421A" w:rsidRDefault="00F16E1C" w:rsidP="001317E6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الاتصال </w:t>
            </w:r>
          </w:p>
        </w:tc>
      </w:tr>
      <w:tr w:rsidR="00817604" w14:paraId="58B5725F" w14:textId="77777777" w:rsidTr="00D22290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</w:tcPr>
          <w:p w14:paraId="1D54C926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٨-</w:t>
            </w:r>
            <w:r w:rsidR="00093EEB">
              <w:rPr>
                <w:rFonts w:cs="Times New Roman" w:hint="cs"/>
                <w:sz w:val="26"/>
                <w:szCs w:val="26"/>
                <w:rtl/>
              </w:rPr>
              <w:t xml:space="preserve"> هي تقنية لترويج مبيعات المستهلك الأكثر استخدامًا </w:t>
            </w:r>
            <w:r w:rsidR="00D91B38">
              <w:rPr>
                <w:rFonts w:cs="Times New Roman" w:hint="cs"/>
                <w:sz w:val="26"/>
                <w:szCs w:val="26"/>
                <w:rtl/>
              </w:rPr>
              <w:t xml:space="preserve"> علے مستوى العالم حيث توفر قوة شرائية كبيرة .</w:t>
            </w:r>
          </w:p>
        </w:tc>
      </w:tr>
      <w:tr w:rsidR="00817604" w14:paraId="6411399C" w14:textId="77777777" w:rsidTr="00D22290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</w:tcPr>
          <w:p w14:paraId="43F18FDC" w14:textId="77777777" w:rsidR="00143EF4" w:rsidRPr="0080421A" w:rsidRDefault="00F16E1C" w:rsidP="009959D8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</w:tcPr>
          <w:p w14:paraId="2528D399" w14:textId="77777777" w:rsidR="00143EF4" w:rsidRPr="0080421A" w:rsidRDefault="00F16E1C" w:rsidP="009959D8">
            <w:pPr>
              <w:spacing w:line="276" w:lineRule="auto"/>
              <w:rPr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العروض </w:t>
            </w:r>
          </w:p>
        </w:tc>
        <w:tc>
          <w:tcPr>
            <w:tcW w:w="236" w:type="pct"/>
            <w:shd w:val="clear" w:color="auto" w:fill="auto"/>
          </w:tcPr>
          <w:p w14:paraId="2A4A64E8" w14:textId="77777777" w:rsidR="00143EF4" w:rsidRPr="0080421A" w:rsidRDefault="00F16E1C" w:rsidP="009959D8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30DE756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ا</w:t>
            </w:r>
            <w:r w:rsidR="009F421C">
              <w:rPr>
                <w:rFonts w:cs="Times New Roman" w:hint="cs"/>
                <w:sz w:val="26"/>
                <w:szCs w:val="26"/>
                <w:rtl/>
              </w:rPr>
              <w:t>لقسائم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770738E" w14:textId="77777777" w:rsidR="00143EF4" w:rsidRPr="0080421A" w:rsidRDefault="00F16E1C" w:rsidP="009959D8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400DF9F6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ال</w:t>
            </w:r>
            <w:r w:rsidR="009F421C">
              <w:rPr>
                <w:rFonts w:cs="Times New Roman" w:hint="cs"/>
                <w:sz w:val="26"/>
                <w:szCs w:val="26"/>
                <w:rtl/>
              </w:rPr>
              <w:t>سحوبات</w:t>
            </w:r>
            <w:r w:rsidR="00FB2C81">
              <w:rPr>
                <w:rFonts w:cs="Times New Roman" w:hint="cs"/>
                <w:sz w:val="26"/>
                <w:szCs w:val="26"/>
                <w:rtl/>
              </w:rPr>
              <w:t>ة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33B2802" w14:textId="77777777" w:rsidR="00143EF4" w:rsidRPr="0080421A" w:rsidRDefault="00F16E1C" w:rsidP="009959D8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7AC62B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التقسيط </w:t>
            </w:r>
          </w:p>
        </w:tc>
      </w:tr>
      <w:tr w:rsidR="00817604" w14:paraId="285D9C4E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03DBF549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٩-</w:t>
            </w:r>
            <w:r w:rsidR="003A7C38">
              <w:rPr>
                <w:rFonts w:cs="Times New Roman" w:hint="cs"/>
                <w:sz w:val="26"/>
                <w:szCs w:val="26"/>
                <w:rtl/>
              </w:rPr>
              <w:t xml:space="preserve">قدرة المسوقين </w:t>
            </w:r>
            <w:r w:rsidR="0021116B">
              <w:rPr>
                <w:rFonts w:cs="Times New Roman" w:hint="cs"/>
                <w:sz w:val="26"/>
                <w:szCs w:val="26"/>
                <w:rtl/>
              </w:rPr>
              <w:t>على الحصول على المعلومات الرقمية .</w:t>
            </w:r>
          </w:p>
        </w:tc>
      </w:tr>
      <w:tr w:rsidR="00817604" w14:paraId="5B6BA60A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422B50" w14:textId="77777777" w:rsidR="00143EF4" w:rsidRPr="0080421A" w:rsidRDefault="00F16E1C" w:rsidP="00166B98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78460C6" w14:textId="77777777" w:rsidR="00143EF4" w:rsidRPr="0080421A" w:rsidRDefault="00F16E1C" w:rsidP="00166B98">
            <w:pPr>
              <w:spacing w:line="276" w:lineRule="auto"/>
              <w:rPr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>التفاعل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3C81550F" w14:textId="77777777" w:rsidR="00143EF4" w:rsidRPr="0080421A" w:rsidRDefault="00F16E1C" w:rsidP="00166B98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8A90514" w14:textId="77777777" w:rsidR="00143EF4" w:rsidRPr="0080421A" w:rsidRDefault="00F16E1C" w:rsidP="00166B9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الاتصال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734A7EF" w14:textId="77777777" w:rsidR="00143EF4" w:rsidRPr="0080421A" w:rsidRDefault="00F16E1C" w:rsidP="00166B98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5A1B433B" w14:textId="77777777" w:rsidR="00143EF4" w:rsidRPr="0080421A" w:rsidRDefault="00F16E1C" w:rsidP="00166B9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ا</w:t>
            </w:r>
            <w:r w:rsidR="0044159E">
              <w:rPr>
                <w:rFonts w:cs="Times New Roman" w:hint="cs"/>
                <w:sz w:val="26"/>
                <w:szCs w:val="26"/>
                <w:rtl/>
              </w:rPr>
              <w:t xml:space="preserve">لوصول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2EF0C3E" w14:textId="77777777" w:rsidR="00143EF4" w:rsidRPr="0080421A" w:rsidRDefault="00F16E1C" w:rsidP="00166B98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rtl/>
              </w:rPr>
            </w:pPr>
            <w:r w:rsidRPr="0080421A">
              <w:rPr>
                <w:rFonts w:cstheme="minorHAnsi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B59040" w14:textId="77777777" w:rsidR="00143EF4" w:rsidRPr="0080421A" w:rsidRDefault="00F16E1C" w:rsidP="00166B9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التكليف</w:t>
            </w:r>
          </w:p>
        </w:tc>
      </w:tr>
      <w:tr w:rsidR="00817604" w14:paraId="2CDAD068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4BCDAFB7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١٠-</w:t>
            </w:r>
            <w:r w:rsidR="00554AAA">
              <w:rPr>
                <w:rFonts w:cs="Times New Roman" w:hint="cs"/>
                <w:sz w:val="26"/>
                <w:szCs w:val="26"/>
                <w:rtl/>
              </w:rPr>
              <w:t xml:space="preserve">تطبيقات مشاركة الصور هي نوع من أنواع </w:t>
            </w:r>
            <w:r w:rsidR="00B11821">
              <w:rPr>
                <w:rFonts w:cs="Times New Roman" w:hint="cs"/>
                <w:sz w:val="26"/>
                <w:szCs w:val="26"/>
                <w:rtl/>
              </w:rPr>
              <w:t xml:space="preserve">التطبيقات التي تمكن المستخدمين </w:t>
            </w:r>
            <w:r w:rsidR="00D01B56">
              <w:rPr>
                <w:rFonts w:cs="Times New Roman" w:hint="cs"/>
                <w:sz w:val="26"/>
                <w:szCs w:val="26"/>
                <w:rtl/>
              </w:rPr>
              <w:t xml:space="preserve">من تحميل صورهم ومشارتها مع العالم </w:t>
            </w:r>
            <w:r w:rsidR="00B0070F">
              <w:rPr>
                <w:rFonts w:cs="Times New Roman" w:hint="cs"/>
                <w:sz w:val="26"/>
                <w:szCs w:val="26"/>
                <w:rtl/>
              </w:rPr>
              <w:t xml:space="preserve">هي تطبيقات </w:t>
            </w:r>
          </w:p>
        </w:tc>
      </w:tr>
      <w:tr w:rsidR="00817604" w14:paraId="70DD1523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79DFD9" w14:textId="77777777" w:rsidR="00143EF4" w:rsidRPr="003462B8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B8D7F45" w14:textId="77777777" w:rsidR="00143EF4" w:rsidRPr="0080421A" w:rsidRDefault="00F16E1C" w:rsidP="009959D8">
            <w:pPr>
              <w:spacing w:line="276" w:lineRule="auto"/>
              <w:rPr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الدردشة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E584213" w14:textId="77777777" w:rsidR="00143EF4" w:rsidRPr="003462B8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AEB9BBC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  <w:r w:rsidR="00B0070F">
              <w:rPr>
                <w:rFonts w:cs="Times New Roman" w:hint="cs"/>
                <w:sz w:val="26"/>
                <w:szCs w:val="26"/>
                <w:rtl/>
              </w:rPr>
              <w:t>مشاركة ا</w:t>
            </w:r>
            <w:r w:rsidR="00A8565C">
              <w:rPr>
                <w:rFonts w:cs="Times New Roman" w:hint="cs"/>
                <w:sz w:val="26"/>
                <w:szCs w:val="26"/>
                <w:rtl/>
              </w:rPr>
              <w:t xml:space="preserve">لفيديو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BC2440D" w14:textId="77777777" w:rsidR="00143EF4" w:rsidRPr="003462B8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6B98EDF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مشاركة ال</w:t>
            </w:r>
            <w:r w:rsidR="00A8565C">
              <w:rPr>
                <w:rFonts w:cs="Times New Roman" w:hint="cs"/>
                <w:sz w:val="26"/>
                <w:szCs w:val="26"/>
                <w:rtl/>
              </w:rPr>
              <w:t xml:space="preserve">صور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7AAED48" w14:textId="77777777" w:rsidR="00143EF4" w:rsidRPr="003462B8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5DCF0D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مشاركة المشتريات</w:t>
            </w:r>
          </w:p>
        </w:tc>
      </w:tr>
      <w:tr w:rsidR="00817604" w14:paraId="27B08565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6C80E3D0" w14:textId="77777777" w:rsidR="00143EF4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١١-</w:t>
            </w:r>
            <w:r w:rsidR="008250DF">
              <w:rPr>
                <w:rFonts w:cs="Times New Roman" w:hint="cs"/>
                <w:sz w:val="26"/>
                <w:szCs w:val="26"/>
                <w:rtl/>
              </w:rPr>
              <w:t xml:space="preserve">هي برمجيات صغيرة </w:t>
            </w:r>
            <w:r w:rsidR="0057069A">
              <w:rPr>
                <w:rFonts w:cs="Times New Roman" w:hint="cs"/>
                <w:sz w:val="26"/>
                <w:szCs w:val="26"/>
                <w:rtl/>
              </w:rPr>
              <w:t>في موقع الكترونيأوسطح المكتب والتي تؤدي إلى مهمة بسيط</w:t>
            </w:r>
            <w:r w:rsidR="004A5D19">
              <w:rPr>
                <w:rFonts w:cs="Times New Roman" w:hint="cs"/>
                <w:sz w:val="26"/>
                <w:szCs w:val="26"/>
                <w:rtl/>
              </w:rPr>
              <w:t>ة مثل عرض أسعار الأسهم</w:t>
            </w:r>
            <w:r w:rsidR="002167E1">
              <w:rPr>
                <w:rFonts w:cs="Times New Roman" w:hint="cs"/>
                <w:sz w:val="26"/>
                <w:szCs w:val="26"/>
                <w:rtl/>
              </w:rPr>
              <w:t xml:space="preserve"> أو تحديثات المدونات </w:t>
            </w:r>
            <w:r w:rsidR="004A5D19"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</w:p>
        </w:tc>
      </w:tr>
      <w:tr w:rsidR="00817604" w14:paraId="5539F9D1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FA3DA5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01BC77F" w14:textId="77777777" w:rsidR="00A8565C" w:rsidRPr="0080421A" w:rsidRDefault="00F16E1C" w:rsidP="009959D8">
            <w:pPr>
              <w:spacing w:line="276" w:lineRule="auto"/>
              <w:rPr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>الرسائل النصية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4C123D5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0889446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التسويق الرقمي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2ACF880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20C633BF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عناصر الواجهة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EBBF9C8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6A4DDD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مواقع الويب </w:t>
            </w:r>
          </w:p>
        </w:tc>
      </w:tr>
      <w:tr w:rsidR="00817604" w14:paraId="061F7A52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2C319B4C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١٢-يتضمن إقامة روابط ذات نفع متبادل طويلة الأجل مع عميل عبر التواصل المنتظم عبر قنوات زمنية ممتدة هو </w:t>
            </w:r>
          </w:p>
        </w:tc>
      </w:tr>
      <w:tr w:rsidR="00817604" w14:paraId="4071E277" w14:textId="77777777" w:rsidTr="00910661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A448C0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987A0A1" w14:textId="77777777" w:rsidR="00A8565C" w:rsidRPr="0080421A" w:rsidRDefault="00F16E1C" w:rsidP="009959D8">
            <w:pPr>
              <w:spacing w:line="276" w:lineRule="auto"/>
              <w:rPr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>البيع بالجملة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32A00C8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D6CB1C1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البيع بالأجل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DEBFC52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113BD35F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البيع الشخصي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F28A779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AD9D22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البيع بالعلاقات </w:t>
            </w:r>
          </w:p>
        </w:tc>
      </w:tr>
      <w:tr w:rsidR="00817604" w14:paraId="4D90736D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6C09C326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١٣- يتغير البيع اليوم نتيجة لإدخال :</w:t>
            </w:r>
          </w:p>
        </w:tc>
      </w:tr>
      <w:tr w:rsidR="00817604" w14:paraId="2B3B75C8" w14:textId="77777777" w:rsidTr="00C8557B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A908B8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4C058CE" w14:textId="77777777" w:rsidR="00A8565C" w:rsidRPr="0080421A" w:rsidRDefault="00F16E1C" w:rsidP="009959D8">
            <w:pPr>
              <w:spacing w:line="276" w:lineRule="auto"/>
              <w:rPr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المال 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021BA823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7A0DFD42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المنافسين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B9D62D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455A36DE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العلاقات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0F7B72B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3AC244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التقنية</w:t>
            </w:r>
          </w:p>
        </w:tc>
      </w:tr>
      <w:tr w:rsidR="00817604" w14:paraId="76EFC08C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232253A6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١٤- من الاعتبارات الي يجب الأخذ بها في التسويق الرقمي </w:t>
            </w:r>
          </w:p>
        </w:tc>
      </w:tr>
      <w:tr w:rsidR="00817604" w14:paraId="50D775DC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BAB25E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59B590" w14:textId="77777777" w:rsidR="00A8565C" w:rsidRPr="0080421A" w:rsidRDefault="00F16E1C" w:rsidP="009959D8">
            <w:pPr>
              <w:spacing w:line="276" w:lineRule="auto"/>
              <w:rPr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اعتبارات المنتج </w:t>
            </w:r>
          </w:p>
        </w:tc>
        <w:tc>
          <w:tcPr>
            <w:tcW w:w="23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9720FD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D97549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اعتبارات التسعير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75302A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C5690B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اعتبارات المكان 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5B7DCC" w14:textId="77777777" w:rsidR="00A8565C" w:rsidRPr="006808D3" w:rsidRDefault="00F16E1C" w:rsidP="009959D8">
            <w:pPr>
              <w:spacing w:line="276" w:lineRule="auto"/>
              <w:jc w:val="center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5DACA" w14:textId="77777777" w:rsidR="00A8565C" w:rsidRPr="0080421A" w:rsidRDefault="00F16E1C" w:rsidP="009959D8">
            <w:p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جميع ماسبق </w:t>
            </w:r>
          </w:p>
        </w:tc>
      </w:tr>
    </w:tbl>
    <w:p w14:paraId="74D16A23" w14:textId="77777777" w:rsidR="009959D8" w:rsidRPr="00A15CC8" w:rsidRDefault="009959D8" w:rsidP="00A15CC8">
      <w:pPr>
        <w:rPr>
          <w:sz w:val="6"/>
          <w:szCs w:val="6"/>
          <w:rtl/>
        </w:rPr>
      </w:pPr>
    </w:p>
    <w:bookmarkEnd w:id="0"/>
    <w:p w14:paraId="20E1AC2A" w14:textId="77777777" w:rsidR="009959D8" w:rsidRPr="00001D27" w:rsidRDefault="00F16E1C" w:rsidP="009959D8">
      <w:pPr>
        <w:ind w:hanging="1"/>
        <w:jc w:val="right"/>
        <w:rPr>
          <w:rFonts w:asciiTheme="minorBidi" w:hAnsiTheme="minorBidi"/>
          <w:sz w:val="12"/>
          <w:szCs w:val="12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CFD9AA" wp14:editId="7FDE2CDD">
                <wp:simplePos x="0" y="0"/>
                <wp:positionH relativeFrom="column">
                  <wp:posOffset>106680</wp:posOffset>
                </wp:positionH>
                <wp:positionV relativeFrom="paragraph">
                  <wp:posOffset>192463</wp:posOffset>
                </wp:positionV>
                <wp:extent cx="746760" cy="491490"/>
                <wp:effectExtent l="0" t="0" r="15240" b="16510"/>
                <wp:wrapNone/>
                <wp:docPr id="753345686" name="مخطط انسيابي: رابط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6760" cy="491490"/>
                        </a:xfrm>
                        <a:prstGeom prst="flowChartConnec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رابط 16" o:spid="_x0000_s1034" type="#_x0000_t120" style="width:58.8pt;height:38.7pt;margin-top:15.15pt;margin-left:8.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6672" fillcolor="#f09f76" strokecolor="#e97132" strokeweight="0.5pt">
                <v:fill color2="#ed8b59" rotate="t" colors="0 #f5b8a4;0.5 #f2ab96;1 #f59e81" focus="100%" type="gradient">
                  <o:fill v:ext="view" type="gradientUnscaled"/>
                </v:fill>
                <v:stroke joinstyle="miter"/>
                <o:lock v:ext="edit" aspectratio="t"/>
              </v:shape>
            </w:pict>
          </mc:Fallback>
        </mc:AlternateContent>
      </w:r>
      <w:r w:rsidRPr="00701318">
        <w:rPr>
          <w:b/>
          <w:bCs/>
          <w:noProof/>
        </w:rPr>
        <w:drawing>
          <wp:anchor distT="0" distB="0" distL="114300" distR="114300" simplePos="0" relativeHeight="251672576" behindDoc="1" locked="0" layoutInCell="1" allowOverlap="1" wp14:anchorId="096C1FE3" wp14:editId="1DA8FC67">
            <wp:simplePos x="0" y="0"/>
            <wp:positionH relativeFrom="column">
              <wp:posOffset>250825</wp:posOffset>
            </wp:positionH>
            <wp:positionV relativeFrom="paragraph">
              <wp:posOffset>196215</wp:posOffset>
            </wp:positionV>
            <wp:extent cx="971550" cy="320040"/>
            <wp:effectExtent l="0" t="0" r="0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68CDF" w14:textId="77777777" w:rsidR="00440729" w:rsidRDefault="00F16E1C" w:rsidP="009959D8">
      <w:pPr>
        <w:ind w:left="-625" w:hanging="1"/>
        <w:rPr>
          <w:rFonts w:ascii="Arial" w:hAnsi="Arial" w:cs="Arial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574A04" wp14:editId="06BF6089">
                <wp:simplePos x="0" y="0"/>
                <wp:positionH relativeFrom="column">
                  <wp:posOffset>275590</wp:posOffset>
                </wp:positionH>
                <wp:positionV relativeFrom="paragraph">
                  <wp:posOffset>211455</wp:posOffset>
                </wp:positionV>
                <wp:extent cx="441960" cy="232410"/>
                <wp:effectExtent l="1905" t="0" r="3810" b="0"/>
                <wp:wrapNone/>
                <wp:docPr id="1946971023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BA146" w14:textId="77777777" w:rsidR="009959D8" w:rsidRDefault="00F16E1C" w:rsidP="009959D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35" type="#_x0000_t202" style="width:34.8pt;height:18.3pt;margin-top:16.65pt;margin-left:21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8720" filled="f" stroked="f">
                <v:textbox>
                  <w:txbxContent>
                    <w:p w:rsidR="009959D8" w:rsidP="009959D8" w14:paraId="5CC708F4" w14:textId="30317A04">
                      <w:pPr>
                        <w:jc w:val="center"/>
                        <w:rPr>
                          <w:rtl/>
                        </w:rPr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E71C84" wp14:editId="1B3DEF5D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543560" cy="3810"/>
                <wp:effectExtent l="12065" t="6985" r="6350" b="8255"/>
                <wp:wrapNone/>
                <wp:docPr id="38829758" name="رابط كسهم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56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4" o:spid="_x0000_s1036" type="#_x0000_t32" style="width:42.8pt;height:0.3pt;margin-top:15pt;margin-left:18pt;flip:y;mso-height-percent:0;mso-height-relative:page;mso-width-percent:0;mso-width-relative:page;mso-wrap-distance-bottom:0;mso-wrap-distance-left:9pt;mso-wrap-distance-right:9pt;mso-wrap-distance-top:0;mso-wrap-style:square;position:absolute;visibility:visible;z-index:251680768"/>
            </w:pict>
          </mc:Fallback>
        </mc:AlternateContent>
      </w:r>
      <w:r w:rsidRPr="009D361A">
        <w:rPr>
          <w:rFonts w:hint="cs"/>
          <w:b/>
          <w:bCs/>
          <w:sz w:val="28"/>
          <w:szCs w:val="28"/>
          <w:rtl/>
        </w:rPr>
        <w:t>السؤال الثاني :</w:t>
      </w:r>
      <w:r w:rsidRPr="00EC13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934B8">
        <w:rPr>
          <w:rFonts w:ascii="Arial" w:hAnsi="Arial" w:cs="Arial" w:hint="cs"/>
          <w:b/>
          <w:bCs/>
          <w:sz w:val="28"/>
          <w:szCs w:val="28"/>
          <w:rtl/>
        </w:rPr>
        <w:t xml:space="preserve">ضعي علامة  ( </w:t>
      </w:r>
      <w:r w:rsidR="001934B8">
        <w:rPr>
          <w:rFonts w:ascii="Arial" w:hAnsi="Arial" w:cs="Apple Color Emoji" w:hint="cs"/>
          <w:b/>
          <w:bCs/>
          <w:sz w:val="28"/>
          <w:szCs w:val="28"/>
          <w:rtl/>
        </w:rPr>
        <w:t>✔️</w:t>
      </w:r>
      <w:r w:rsidRPr="00EC1353">
        <w:rPr>
          <w:rFonts w:ascii="Arial" w:hAnsi="Arial" w:cs="Arial" w:hint="cs"/>
          <w:b/>
          <w:bCs/>
          <w:sz w:val="28"/>
          <w:szCs w:val="28"/>
          <w:rtl/>
        </w:rPr>
        <w:t xml:space="preserve">) </w:t>
      </w:r>
      <w:r w:rsidR="00483599">
        <w:rPr>
          <w:rFonts w:ascii="Arial" w:hAnsi="Arial" w:cs="Arial" w:hint="cs"/>
          <w:b/>
          <w:bCs/>
          <w:sz w:val="28"/>
          <w:szCs w:val="28"/>
          <w:rtl/>
        </w:rPr>
        <w:t>أمام</w:t>
      </w:r>
      <w:r w:rsidRPr="00EC1353">
        <w:rPr>
          <w:rFonts w:ascii="Arial" w:hAnsi="Arial" w:cs="Arial" w:hint="cs"/>
          <w:b/>
          <w:bCs/>
          <w:sz w:val="28"/>
          <w:szCs w:val="28"/>
          <w:rtl/>
        </w:rPr>
        <w:t xml:space="preserve"> العبارة الصحيحة و </w:t>
      </w:r>
      <w:r w:rsidR="001934B8">
        <w:rPr>
          <w:rFonts w:ascii="Arial" w:hAnsi="Arial" w:cs="Arial" w:hint="cs"/>
          <w:b/>
          <w:bCs/>
          <w:sz w:val="28"/>
          <w:szCs w:val="28"/>
          <w:rtl/>
        </w:rPr>
        <w:t xml:space="preserve">علامة </w:t>
      </w:r>
      <w:r w:rsidRPr="00EC13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="001934B8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934B8">
        <w:rPr>
          <w:rFonts w:ascii="Arial" w:hAnsi="Arial" w:cs="Apple Color Emoji" w:hint="cs"/>
          <w:b/>
          <w:bCs/>
          <w:sz w:val="28"/>
          <w:szCs w:val="28"/>
          <w:rtl/>
        </w:rPr>
        <w:t>✖️</w:t>
      </w:r>
      <w:r w:rsidRPr="00EC1353">
        <w:rPr>
          <w:rFonts w:ascii="Arial" w:hAnsi="Arial" w:cs="Arial" w:hint="cs"/>
          <w:b/>
          <w:bCs/>
          <w:sz w:val="28"/>
          <w:szCs w:val="28"/>
          <w:rtl/>
        </w:rPr>
        <w:t xml:space="preserve">) </w:t>
      </w:r>
      <w:r w:rsidR="004A65AE">
        <w:rPr>
          <w:rFonts w:ascii="Arial" w:hAnsi="Arial" w:cs="Arial" w:hint="cs"/>
          <w:b/>
          <w:bCs/>
          <w:sz w:val="28"/>
          <w:szCs w:val="28"/>
          <w:rtl/>
        </w:rPr>
        <w:t>أمام</w:t>
      </w:r>
      <w:r w:rsidR="004A65AE">
        <w:rPr>
          <w:rFonts w:ascii="Arial" w:hAnsi="Arial" w:cs="Arial"/>
          <w:b/>
          <w:bCs/>
          <w:sz w:val="28"/>
          <w:szCs w:val="28"/>
          <w:rtl/>
        </w:rPr>
        <w:tab/>
      </w:r>
    </w:p>
    <w:p w14:paraId="06A6F0AD" w14:textId="77777777" w:rsidR="009959D8" w:rsidRPr="00477615" w:rsidRDefault="00F16E1C" w:rsidP="009959D8">
      <w:pPr>
        <w:ind w:left="-625" w:hanging="1"/>
        <w:rPr>
          <w:sz w:val="28"/>
          <w:szCs w:val="28"/>
          <w:rtl/>
        </w:rPr>
      </w:pPr>
      <w:r w:rsidRPr="00EC1353">
        <w:rPr>
          <w:rFonts w:ascii="Arial" w:hAnsi="Arial" w:cs="Arial" w:hint="cs"/>
          <w:b/>
          <w:bCs/>
          <w:sz w:val="28"/>
          <w:szCs w:val="28"/>
          <w:rtl/>
        </w:rPr>
        <w:t xml:space="preserve"> العبارة الخاطئة فيما يلي ، ثم ضللي  في ورقة التصحيح الالي  </w:t>
      </w:r>
      <w:r w:rsidRPr="00EC1353">
        <w:rPr>
          <w:rFonts w:hint="cs"/>
          <w:sz w:val="28"/>
          <w:szCs w:val="28"/>
          <w:rtl/>
        </w:rPr>
        <w:t xml:space="preserve"> ( درجة لكل فقرة)</w:t>
      </w:r>
    </w:p>
    <w:tbl>
      <w:tblPr>
        <w:tblStyle w:val="aa"/>
        <w:bidiVisual/>
        <w:tblW w:w="10789" w:type="dxa"/>
        <w:tblInd w:w="-824" w:type="dxa"/>
        <w:tblLook w:val="04A0" w:firstRow="1" w:lastRow="0" w:firstColumn="1" w:lastColumn="0" w:noHBand="0" w:noVBand="1"/>
      </w:tblPr>
      <w:tblGrid>
        <w:gridCol w:w="511"/>
        <w:gridCol w:w="8101"/>
        <w:gridCol w:w="816"/>
        <w:gridCol w:w="658"/>
        <w:gridCol w:w="703"/>
      </w:tblGrid>
      <w:tr w:rsidR="00817604" w14:paraId="1F40E46A" w14:textId="77777777" w:rsidTr="00897E9A">
        <w:trPr>
          <w:trHeight w:val="328"/>
        </w:trPr>
        <w:tc>
          <w:tcPr>
            <w:tcW w:w="511" w:type="dxa"/>
            <w:shd w:val="clear" w:color="auto" w:fill="FAE2D5" w:themeFill="accent2" w:themeFillTint="33"/>
          </w:tcPr>
          <w:p w14:paraId="4D6BD006" w14:textId="77777777" w:rsidR="00BB6EBF" w:rsidRPr="00E6568C" w:rsidRDefault="00F16E1C" w:rsidP="00B1212A">
            <w:pPr>
              <w:ind w:hanging="1"/>
              <w:rPr>
                <w:b/>
                <w:bCs/>
                <w:sz w:val="28"/>
                <w:szCs w:val="28"/>
                <w:rtl/>
              </w:rPr>
            </w:pPr>
            <w:r w:rsidRPr="00E6568C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101" w:type="dxa"/>
            <w:shd w:val="clear" w:color="auto" w:fill="FAE2D5" w:themeFill="accent2" w:themeFillTint="33"/>
          </w:tcPr>
          <w:p w14:paraId="3C185258" w14:textId="77777777" w:rsidR="00BB6EBF" w:rsidRPr="00E6568C" w:rsidRDefault="00F16E1C" w:rsidP="00B1212A">
            <w:pPr>
              <w:ind w:hanging="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6568C">
              <w:rPr>
                <w:rFonts w:hint="cs"/>
                <w:b/>
                <w:bCs/>
                <w:sz w:val="28"/>
                <w:szCs w:val="28"/>
                <w:rtl/>
              </w:rPr>
              <w:t>( الفقرات)</w:t>
            </w:r>
          </w:p>
        </w:tc>
        <w:tc>
          <w:tcPr>
            <w:tcW w:w="2177" w:type="dxa"/>
            <w:gridSpan w:val="3"/>
            <w:shd w:val="clear" w:color="auto" w:fill="FAE2D5" w:themeFill="accent2" w:themeFillTint="33"/>
          </w:tcPr>
          <w:p w14:paraId="0C1BBD7C" w14:textId="77777777" w:rsidR="00BB6EBF" w:rsidRPr="00E6568C" w:rsidRDefault="00F16E1C" w:rsidP="00BB6EBF">
            <w:pPr>
              <w:ind w:hanging="1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817604" w14:paraId="2F06396F" w14:textId="77777777" w:rsidTr="00965DBB">
        <w:trPr>
          <w:trHeight w:val="328"/>
        </w:trPr>
        <w:tc>
          <w:tcPr>
            <w:tcW w:w="511" w:type="dxa"/>
          </w:tcPr>
          <w:p w14:paraId="178769FD" w14:textId="77777777" w:rsidR="00BB6422" w:rsidRPr="00477615" w:rsidRDefault="00F16E1C" w:rsidP="00BB6422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8917" w:type="dxa"/>
            <w:gridSpan w:val="2"/>
            <w:vAlign w:val="center"/>
          </w:tcPr>
          <w:p w14:paraId="40F9BA38" w14:textId="77777777" w:rsidR="00BB6422" w:rsidRPr="00616517" w:rsidRDefault="00F16E1C" w:rsidP="00BB6422">
            <w:pPr>
              <w:ind w:hanging="1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يشمل التسويق بالمؤثرين أشخاصًا مشهورين </w:t>
            </w:r>
            <w:r w:rsidR="00CA4841">
              <w:rPr>
                <w:rFonts w:cs="Times New Roman" w:hint="cs"/>
                <w:sz w:val="26"/>
                <w:szCs w:val="26"/>
                <w:rtl/>
              </w:rPr>
              <w:t xml:space="preserve">يستخدمون أو يعرضون منتجات أو خدمات عبر الإنترنت من إنشائهم </w:t>
            </w:r>
          </w:p>
        </w:tc>
        <w:tc>
          <w:tcPr>
            <w:tcW w:w="658" w:type="dxa"/>
            <w:vAlign w:val="center"/>
          </w:tcPr>
          <w:p w14:paraId="4769CFBC" w14:textId="77777777" w:rsidR="00BB6422" w:rsidRDefault="00BB6422" w:rsidP="00BB6422">
            <w:pPr>
              <w:ind w:hanging="1"/>
              <w:rPr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1532D86" w14:textId="77777777" w:rsidR="00BB6422" w:rsidRPr="003A06D1" w:rsidRDefault="00BB6422" w:rsidP="00BB6422">
            <w:pPr>
              <w:ind w:hanging="1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17604" w14:paraId="38FEB4CC" w14:textId="77777777" w:rsidTr="00965DBB">
        <w:trPr>
          <w:trHeight w:val="560"/>
        </w:trPr>
        <w:tc>
          <w:tcPr>
            <w:tcW w:w="511" w:type="dxa"/>
          </w:tcPr>
          <w:p w14:paraId="1CD6234E" w14:textId="77777777" w:rsidR="00BB6422" w:rsidRPr="00477615" w:rsidRDefault="00F16E1C" w:rsidP="00BB6422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8917" w:type="dxa"/>
            <w:gridSpan w:val="2"/>
            <w:vAlign w:val="center"/>
          </w:tcPr>
          <w:p w14:paraId="5E1521DA" w14:textId="77777777" w:rsidR="00BB6422" w:rsidRPr="00616517" w:rsidRDefault="00F16E1C" w:rsidP="00BB6422">
            <w:pPr>
              <w:ind w:hanging="1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إعلانات جوجل هي اللاعب المهيمن في سوق الإعلان على الإنترنت أو مايعرف </w:t>
            </w:r>
            <w:r w:rsidR="0075464E">
              <w:rPr>
                <w:rFonts w:cs="Times New Roman" w:hint="cs"/>
                <w:sz w:val="26"/>
                <w:szCs w:val="26"/>
                <w:rtl/>
              </w:rPr>
              <w:t xml:space="preserve">بالدفع مقابل النقر </w:t>
            </w:r>
          </w:p>
        </w:tc>
        <w:tc>
          <w:tcPr>
            <w:tcW w:w="658" w:type="dxa"/>
            <w:vAlign w:val="center"/>
          </w:tcPr>
          <w:p w14:paraId="6BC0A313" w14:textId="77777777" w:rsidR="00BB6422" w:rsidRDefault="00BB6422" w:rsidP="00BB6422">
            <w:pPr>
              <w:ind w:hanging="1"/>
              <w:rPr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583D0BE8" w14:textId="77777777" w:rsidR="00BB6422" w:rsidRPr="00D40D98" w:rsidRDefault="00BB6422" w:rsidP="001E2010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17604" w14:paraId="24C2C524" w14:textId="77777777" w:rsidTr="00965DBB">
        <w:trPr>
          <w:trHeight w:val="494"/>
        </w:trPr>
        <w:tc>
          <w:tcPr>
            <w:tcW w:w="511" w:type="dxa"/>
          </w:tcPr>
          <w:p w14:paraId="1E6AD712" w14:textId="77777777" w:rsidR="00BB6422" w:rsidRPr="00477615" w:rsidRDefault="00F16E1C" w:rsidP="00BB6422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8917" w:type="dxa"/>
            <w:gridSpan w:val="2"/>
            <w:vAlign w:val="center"/>
          </w:tcPr>
          <w:p w14:paraId="03C982AB" w14:textId="77777777" w:rsidR="00BB6422" w:rsidRPr="00616517" w:rsidRDefault="00F16E1C" w:rsidP="00BB6422">
            <w:pPr>
              <w:ind w:hanging="1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يتعلق التسعير بتصورات رقمية وهو العنصر الأكثر مرونة في المزيج التسويقي </w:t>
            </w:r>
          </w:p>
        </w:tc>
        <w:tc>
          <w:tcPr>
            <w:tcW w:w="658" w:type="dxa"/>
            <w:vAlign w:val="center"/>
          </w:tcPr>
          <w:p w14:paraId="64A68547" w14:textId="77777777" w:rsidR="00BB6422" w:rsidRDefault="00BB6422" w:rsidP="00BB6422">
            <w:pPr>
              <w:ind w:hanging="1"/>
              <w:rPr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6353E69B" w14:textId="77777777" w:rsidR="00BB6422" w:rsidRPr="00D40D98" w:rsidRDefault="00BB6422" w:rsidP="001E2010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17604" w14:paraId="4300077E" w14:textId="77777777" w:rsidTr="00965DBB">
        <w:trPr>
          <w:trHeight w:val="565"/>
        </w:trPr>
        <w:tc>
          <w:tcPr>
            <w:tcW w:w="511" w:type="dxa"/>
          </w:tcPr>
          <w:p w14:paraId="5F11C114" w14:textId="77777777" w:rsidR="00BB6422" w:rsidRPr="00477615" w:rsidRDefault="00F16E1C" w:rsidP="00BB6422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8917" w:type="dxa"/>
            <w:gridSpan w:val="2"/>
            <w:vAlign w:val="center"/>
          </w:tcPr>
          <w:p w14:paraId="472915A6" w14:textId="77777777" w:rsidR="00BB6422" w:rsidRPr="00616517" w:rsidRDefault="00F16E1C" w:rsidP="00BB6422">
            <w:pPr>
              <w:ind w:hanging="1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الخطة الأخيرة من خطوات التخطيط </w:t>
            </w:r>
            <w:r w:rsidR="005F135A">
              <w:rPr>
                <w:rFonts w:cs="Times New Roman" w:hint="cs"/>
                <w:sz w:val="26"/>
                <w:szCs w:val="26"/>
                <w:rtl/>
              </w:rPr>
              <w:t xml:space="preserve"> الترويجي هي اختيار السوق المستهدفة </w:t>
            </w:r>
          </w:p>
        </w:tc>
        <w:tc>
          <w:tcPr>
            <w:tcW w:w="658" w:type="dxa"/>
            <w:vAlign w:val="center"/>
          </w:tcPr>
          <w:p w14:paraId="0E30650A" w14:textId="77777777" w:rsidR="00BB6422" w:rsidRPr="00AD1B05" w:rsidRDefault="00BB6422" w:rsidP="00BB6422">
            <w:pPr>
              <w:ind w:hanging="1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1A0DB0A" w14:textId="77777777" w:rsidR="00BB6422" w:rsidRPr="00D40D98" w:rsidRDefault="00BB6422" w:rsidP="001E2010">
            <w:pPr>
              <w:rPr>
                <w:rFonts w:asciiTheme="minorBidi" w:hAnsiTheme="minorBidi" w:cs="Times New Roman"/>
                <w:sz w:val="28"/>
                <w:szCs w:val="28"/>
                <w:rtl/>
              </w:rPr>
            </w:pPr>
          </w:p>
        </w:tc>
      </w:tr>
      <w:tr w:rsidR="00817604" w14:paraId="2A3E13A9" w14:textId="77777777" w:rsidTr="00897E9A">
        <w:trPr>
          <w:trHeight w:val="434"/>
        </w:trPr>
        <w:tc>
          <w:tcPr>
            <w:tcW w:w="511" w:type="dxa"/>
          </w:tcPr>
          <w:p w14:paraId="732C4629" w14:textId="77777777" w:rsidR="009446F1" w:rsidRPr="00477615" w:rsidRDefault="00F16E1C" w:rsidP="009446F1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8917" w:type="dxa"/>
            <w:gridSpan w:val="2"/>
          </w:tcPr>
          <w:p w14:paraId="048C877D" w14:textId="77777777" w:rsidR="009446F1" w:rsidRPr="00616517" w:rsidRDefault="00F16E1C" w:rsidP="009446F1">
            <w:pPr>
              <w:ind w:hanging="1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لا تسمح </w:t>
            </w:r>
            <w:r w:rsidR="00925D03">
              <w:rPr>
                <w:rFonts w:cs="Times New Roman" w:hint="cs"/>
                <w:sz w:val="26"/>
                <w:szCs w:val="26"/>
                <w:rtl/>
              </w:rPr>
              <w:t>منصات التواصل الاجتماعي للمسوقين بالتفاعل مع الترويج بطرائق جديدة مبتكرة</w:t>
            </w:r>
          </w:p>
        </w:tc>
        <w:tc>
          <w:tcPr>
            <w:tcW w:w="658" w:type="dxa"/>
            <w:vAlign w:val="center"/>
          </w:tcPr>
          <w:p w14:paraId="1E366BCD" w14:textId="77777777" w:rsidR="009446F1" w:rsidRPr="00AD1B05" w:rsidRDefault="009446F1" w:rsidP="009446F1">
            <w:pPr>
              <w:ind w:hanging="1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8D26374" w14:textId="77777777" w:rsidR="009446F1" w:rsidRPr="00D40D98" w:rsidRDefault="009446F1" w:rsidP="001E2010">
            <w:pPr>
              <w:rPr>
                <w:rFonts w:asciiTheme="minorBidi" w:hAnsiTheme="minorBidi" w:cs="Times New Roman"/>
                <w:sz w:val="28"/>
                <w:szCs w:val="28"/>
                <w:rtl/>
              </w:rPr>
            </w:pPr>
          </w:p>
        </w:tc>
      </w:tr>
      <w:tr w:rsidR="00817604" w14:paraId="51023C7C" w14:textId="77777777" w:rsidTr="00897E9A">
        <w:trPr>
          <w:trHeight w:val="527"/>
        </w:trPr>
        <w:tc>
          <w:tcPr>
            <w:tcW w:w="511" w:type="dxa"/>
          </w:tcPr>
          <w:p w14:paraId="2A850EEA" w14:textId="77777777" w:rsidR="009446F1" w:rsidRPr="00477615" w:rsidRDefault="00F16E1C" w:rsidP="009446F1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8917" w:type="dxa"/>
            <w:gridSpan w:val="2"/>
          </w:tcPr>
          <w:p w14:paraId="4D99FCA6" w14:textId="77777777" w:rsidR="009446F1" w:rsidRPr="00616517" w:rsidRDefault="00F16E1C" w:rsidP="009446F1">
            <w:pPr>
              <w:ind w:hanging="1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استراتيجية الدفع تروج الشركة منتجاتها مباشرة للمستهلك </w:t>
            </w:r>
            <w:r w:rsidR="000F7D95">
              <w:rPr>
                <w:rFonts w:cs="Times New Roman" w:hint="cs"/>
                <w:sz w:val="26"/>
                <w:szCs w:val="26"/>
                <w:rtl/>
              </w:rPr>
              <w:t xml:space="preserve">لتطوير طلب استهلاكي </w:t>
            </w:r>
          </w:p>
        </w:tc>
        <w:tc>
          <w:tcPr>
            <w:tcW w:w="658" w:type="dxa"/>
            <w:vAlign w:val="center"/>
          </w:tcPr>
          <w:p w14:paraId="277E5DBF" w14:textId="77777777" w:rsidR="009446F1" w:rsidRDefault="009446F1" w:rsidP="009446F1">
            <w:pPr>
              <w:ind w:hanging="1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35DF4260" w14:textId="77777777" w:rsidR="009446F1" w:rsidRPr="00D40D98" w:rsidRDefault="009446F1" w:rsidP="001E2010">
            <w:pPr>
              <w:rPr>
                <w:rFonts w:asciiTheme="minorBidi" w:hAnsiTheme="minorBidi" w:cs="Times New Roman"/>
                <w:sz w:val="28"/>
                <w:szCs w:val="28"/>
                <w:rtl/>
              </w:rPr>
            </w:pPr>
          </w:p>
        </w:tc>
      </w:tr>
      <w:tr w:rsidR="00817604" w14:paraId="6ABB2037" w14:textId="77777777" w:rsidTr="00897E9A">
        <w:trPr>
          <w:trHeight w:val="470"/>
        </w:trPr>
        <w:tc>
          <w:tcPr>
            <w:tcW w:w="511" w:type="dxa"/>
          </w:tcPr>
          <w:p w14:paraId="5DD73231" w14:textId="77777777" w:rsidR="009446F1" w:rsidRPr="00477615" w:rsidRDefault="00F16E1C" w:rsidP="009446F1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8917" w:type="dxa"/>
            <w:gridSpan w:val="2"/>
          </w:tcPr>
          <w:p w14:paraId="23AD7724" w14:textId="77777777" w:rsidR="009446F1" w:rsidRPr="00616517" w:rsidRDefault="00F16E1C" w:rsidP="009446F1">
            <w:pPr>
              <w:ind w:hanging="1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أي نشاط أو مادة </w:t>
            </w:r>
            <w:r w:rsidR="00D91775">
              <w:rPr>
                <w:rFonts w:cs="Times New Roman" w:hint="cs"/>
                <w:sz w:val="26"/>
                <w:szCs w:val="26"/>
                <w:rtl/>
              </w:rPr>
              <w:t xml:space="preserve">تمنح المستهلكين حافزًا مباشرًا للشراء هي شكل من أشكال ترويج المبيعات </w:t>
            </w:r>
          </w:p>
        </w:tc>
        <w:tc>
          <w:tcPr>
            <w:tcW w:w="658" w:type="dxa"/>
            <w:vAlign w:val="center"/>
          </w:tcPr>
          <w:p w14:paraId="50C064C9" w14:textId="77777777" w:rsidR="009446F1" w:rsidRPr="00AD1B05" w:rsidRDefault="009446F1" w:rsidP="009446F1">
            <w:pPr>
              <w:ind w:hanging="1"/>
              <w:rPr>
                <w:rFonts w:asciiTheme="minorBidi" w:hAnsi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FE76282" w14:textId="77777777" w:rsidR="009446F1" w:rsidRPr="00D40D98" w:rsidRDefault="009446F1" w:rsidP="001E2010">
            <w:pPr>
              <w:rPr>
                <w:rFonts w:asciiTheme="minorBidi" w:hAnsiTheme="minorBidi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817604" w14:paraId="4F38ED9B" w14:textId="77777777" w:rsidTr="003B5F7A">
        <w:trPr>
          <w:trHeight w:val="565"/>
        </w:trPr>
        <w:tc>
          <w:tcPr>
            <w:tcW w:w="511" w:type="dxa"/>
          </w:tcPr>
          <w:p w14:paraId="27CFDC16" w14:textId="77777777" w:rsidR="00CE744B" w:rsidRPr="00477615" w:rsidRDefault="00F16E1C" w:rsidP="00CE744B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8917" w:type="dxa"/>
            <w:gridSpan w:val="2"/>
            <w:vAlign w:val="center"/>
          </w:tcPr>
          <w:p w14:paraId="6C3B065D" w14:textId="77777777" w:rsidR="00F5146F" w:rsidRPr="00616517" w:rsidRDefault="00F16E1C" w:rsidP="00F5146F">
            <w:pPr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تؤثر سمات الناس في الجمه</w:t>
            </w:r>
            <w:r w:rsidR="00D65220">
              <w:rPr>
                <w:rFonts w:cs="Times New Roman" w:hint="cs"/>
                <w:sz w:val="26"/>
                <w:szCs w:val="26"/>
                <w:rtl/>
              </w:rPr>
              <w:t xml:space="preserve">ور المستهدف مثل الجنس والعمر والتعليم </w:t>
            </w:r>
          </w:p>
        </w:tc>
        <w:tc>
          <w:tcPr>
            <w:tcW w:w="658" w:type="dxa"/>
            <w:vAlign w:val="center"/>
          </w:tcPr>
          <w:p w14:paraId="2F701DD7" w14:textId="77777777" w:rsidR="00CE744B" w:rsidRPr="00AD1B05" w:rsidRDefault="00CE744B" w:rsidP="00CE744B">
            <w:pPr>
              <w:ind w:hanging="1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B3584EA" w14:textId="77777777" w:rsidR="00CE744B" w:rsidRPr="00D40D98" w:rsidRDefault="00F16E1C" w:rsidP="001E2010">
            <w:pPr>
              <w:rPr>
                <w:rFonts w:asciiTheme="minorBidi" w:hAnsiTheme="minorBidi" w:cs="Times New Roman"/>
                <w:sz w:val="28"/>
                <w:szCs w:val="28"/>
                <w:rtl/>
              </w:rPr>
            </w:pPr>
            <w:r w:rsidRPr="00701318">
              <w:rPr>
                <w:b/>
                <w:bCs/>
                <w:noProof/>
              </w:rPr>
              <w:drawing>
                <wp:anchor distT="0" distB="0" distL="114300" distR="114300" simplePos="0" relativeHeight="251693056" behindDoc="1" locked="0" layoutInCell="1" allowOverlap="1" wp14:anchorId="32147C8E" wp14:editId="56FB2F26">
                  <wp:simplePos x="0" y="0"/>
                  <wp:positionH relativeFrom="margin">
                    <wp:posOffset>220980</wp:posOffset>
                  </wp:positionH>
                  <wp:positionV relativeFrom="paragraph">
                    <wp:posOffset>133985</wp:posOffset>
                  </wp:positionV>
                  <wp:extent cx="971550" cy="821690"/>
                  <wp:effectExtent l="0" t="0" r="6350" b="3810"/>
                  <wp:wrapNone/>
                  <wp:docPr id="705966883" name="صورة 705966883" descr="صورة تحتوي على رمز, الخط, قصاصة فنية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966883" name="Picture 1" descr="صورة تحتوي على رمز, الخط, قصاصة فنية, الرسومات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21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7604" w14:paraId="3FD91C78" w14:textId="77777777" w:rsidTr="008A166A">
        <w:trPr>
          <w:trHeight w:val="560"/>
        </w:trPr>
        <w:tc>
          <w:tcPr>
            <w:tcW w:w="511" w:type="dxa"/>
          </w:tcPr>
          <w:p w14:paraId="56004307" w14:textId="77777777" w:rsidR="00F8151A" w:rsidRPr="00477615" w:rsidRDefault="00F16E1C" w:rsidP="00F8151A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8917" w:type="dxa"/>
            <w:gridSpan w:val="2"/>
          </w:tcPr>
          <w:p w14:paraId="631836B6" w14:textId="77777777" w:rsidR="00F8151A" w:rsidRPr="00616517" w:rsidRDefault="00F16E1C" w:rsidP="00F8151A">
            <w:pPr>
              <w:ind w:hanging="1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من أهداف الترويج إيجاد الوعي </w:t>
            </w:r>
          </w:p>
        </w:tc>
        <w:tc>
          <w:tcPr>
            <w:tcW w:w="658" w:type="dxa"/>
            <w:vAlign w:val="center"/>
          </w:tcPr>
          <w:p w14:paraId="32F7D5C9" w14:textId="77777777" w:rsidR="00F8151A" w:rsidRPr="00F053D8" w:rsidRDefault="00F8151A" w:rsidP="00F8151A">
            <w:pPr>
              <w:ind w:hanging="1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68D1488C" w14:textId="77777777" w:rsidR="00F8151A" w:rsidRPr="00D40D98" w:rsidRDefault="00F8151A" w:rsidP="001E2010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17604" w14:paraId="70DA2B0C" w14:textId="77777777" w:rsidTr="003B5F7A">
        <w:trPr>
          <w:trHeight w:val="508"/>
        </w:trPr>
        <w:tc>
          <w:tcPr>
            <w:tcW w:w="511" w:type="dxa"/>
          </w:tcPr>
          <w:p w14:paraId="0725F9DE" w14:textId="77777777" w:rsidR="00F8151A" w:rsidRDefault="00F16E1C" w:rsidP="00F8151A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8917" w:type="dxa"/>
            <w:gridSpan w:val="2"/>
            <w:vAlign w:val="center"/>
          </w:tcPr>
          <w:p w14:paraId="56EF7E0F" w14:textId="77777777" w:rsidR="00F8151A" w:rsidRPr="00616517" w:rsidRDefault="00F16E1C" w:rsidP="00F8151A">
            <w:pPr>
              <w:ind w:hanging="1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يساهم في تنفيذ الحملة الإعلانية العديد من الأشخاص والشركات مثل شركات الإنتاج </w:t>
            </w:r>
          </w:p>
        </w:tc>
        <w:tc>
          <w:tcPr>
            <w:tcW w:w="658" w:type="dxa"/>
            <w:vAlign w:val="center"/>
          </w:tcPr>
          <w:p w14:paraId="3CC3D912" w14:textId="77777777" w:rsidR="00F8151A" w:rsidRPr="00F053D8" w:rsidRDefault="00F8151A" w:rsidP="00F8151A">
            <w:pPr>
              <w:ind w:hanging="1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06B564A" w14:textId="77777777" w:rsidR="00F8151A" w:rsidRPr="00D40D98" w:rsidRDefault="00F8151A" w:rsidP="001E2010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17604" w14:paraId="6266FDF3" w14:textId="77777777" w:rsidTr="003B5F7A">
        <w:trPr>
          <w:trHeight w:val="508"/>
        </w:trPr>
        <w:tc>
          <w:tcPr>
            <w:tcW w:w="511" w:type="dxa"/>
          </w:tcPr>
          <w:p w14:paraId="7CB26736" w14:textId="77777777" w:rsidR="00F8151A" w:rsidRDefault="00F16E1C" w:rsidP="00F8151A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8917" w:type="dxa"/>
            <w:gridSpan w:val="2"/>
            <w:vAlign w:val="center"/>
          </w:tcPr>
          <w:p w14:paraId="632E8C8F" w14:textId="77777777" w:rsidR="00F8151A" w:rsidRPr="00616517" w:rsidRDefault="00F16E1C" w:rsidP="00F8151A">
            <w:pPr>
              <w:ind w:hanging="1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قد </w:t>
            </w:r>
            <w:r w:rsidR="00D378D5">
              <w:rPr>
                <w:rFonts w:cs="Times New Roman" w:hint="cs"/>
                <w:sz w:val="26"/>
                <w:szCs w:val="26"/>
                <w:rtl/>
              </w:rPr>
              <w:t xml:space="preserve">تكون التغذية الراجعة </w:t>
            </w:r>
            <w:r w:rsidR="00F937FA">
              <w:rPr>
                <w:rFonts w:cs="Times New Roman" w:hint="cs"/>
                <w:sz w:val="26"/>
                <w:szCs w:val="26"/>
                <w:rtl/>
              </w:rPr>
              <w:t>للمرسل في صورة عدد القسائم التي استخدمها المستهلكون</w:t>
            </w:r>
          </w:p>
        </w:tc>
        <w:tc>
          <w:tcPr>
            <w:tcW w:w="658" w:type="dxa"/>
            <w:vAlign w:val="center"/>
          </w:tcPr>
          <w:p w14:paraId="0BD3333A" w14:textId="77777777" w:rsidR="00F8151A" w:rsidRPr="00F053D8" w:rsidRDefault="00F8151A" w:rsidP="00F8151A">
            <w:pPr>
              <w:ind w:hanging="1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060F36A" w14:textId="77777777" w:rsidR="00F8151A" w:rsidRPr="00AA4A45" w:rsidRDefault="00F8151A" w:rsidP="001E2010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17604" w14:paraId="1FEA9923" w14:textId="77777777" w:rsidTr="003B5F7A">
        <w:trPr>
          <w:trHeight w:val="508"/>
        </w:trPr>
        <w:tc>
          <w:tcPr>
            <w:tcW w:w="511" w:type="dxa"/>
          </w:tcPr>
          <w:p w14:paraId="24294851" w14:textId="77777777" w:rsidR="00F8151A" w:rsidRDefault="00F16E1C" w:rsidP="00F8151A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8917" w:type="dxa"/>
            <w:gridSpan w:val="2"/>
            <w:vAlign w:val="center"/>
          </w:tcPr>
          <w:p w14:paraId="5EC81AA0" w14:textId="77777777" w:rsidR="00F8151A" w:rsidRPr="00616517" w:rsidRDefault="00F16E1C" w:rsidP="00F8151A">
            <w:pPr>
              <w:ind w:hanging="1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يطلق على التقييم قبل بدء الحملة الإعلانية الاختبار اللاحق </w:t>
            </w:r>
          </w:p>
        </w:tc>
        <w:tc>
          <w:tcPr>
            <w:tcW w:w="658" w:type="dxa"/>
            <w:vAlign w:val="center"/>
          </w:tcPr>
          <w:p w14:paraId="3DB245BD" w14:textId="77777777" w:rsidR="00F8151A" w:rsidRPr="00F053D8" w:rsidRDefault="00F8151A" w:rsidP="00F8151A">
            <w:pPr>
              <w:ind w:hanging="1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B2A46C9" w14:textId="77777777" w:rsidR="00F8151A" w:rsidRPr="00AA4A45" w:rsidRDefault="00F8151A" w:rsidP="001E2010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17604" w14:paraId="16781CE7" w14:textId="77777777" w:rsidTr="00897E9A">
        <w:trPr>
          <w:trHeight w:val="508"/>
        </w:trPr>
        <w:tc>
          <w:tcPr>
            <w:tcW w:w="511" w:type="dxa"/>
          </w:tcPr>
          <w:p w14:paraId="0601A0D2" w14:textId="77777777" w:rsidR="00F8151A" w:rsidRDefault="00F16E1C" w:rsidP="00F8151A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8917" w:type="dxa"/>
            <w:gridSpan w:val="2"/>
          </w:tcPr>
          <w:p w14:paraId="0783483F" w14:textId="77777777" w:rsidR="00F8151A" w:rsidRPr="00616517" w:rsidRDefault="00F16E1C" w:rsidP="00F8151A">
            <w:pPr>
              <w:ind w:hanging="1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التسوق المرتبط بقضية هو بيع المنتجات للمستهلكين بطريقة متعددة الأبعاد </w:t>
            </w:r>
            <w:r w:rsidR="004E1415">
              <w:rPr>
                <w:rFonts w:cs="Times New Roman" w:hint="cs"/>
                <w:sz w:val="26"/>
                <w:szCs w:val="26"/>
                <w:rtl/>
              </w:rPr>
              <w:t xml:space="preserve">ويتطلب نهجًا تسويقيا متنوعا </w:t>
            </w:r>
          </w:p>
        </w:tc>
        <w:tc>
          <w:tcPr>
            <w:tcW w:w="658" w:type="dxa"/>
            <w:vAlign w:val="center"/>
          </w:tcPr>
          <w:p w14:paraId="527755F4" w14:textId="77777777" w:rsidR="00F8151A" w:rsidRPr="00F053D8" w:rsidRDefault="00F8151A" w:rsidP="00F8151A">
            <w:pPr>
              <w:ind w:hanging="1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7294CE7" w14:textId="77777777" w:rsidR="00F8151A" w:rsidRPr="00AA4A45" w:rsidRDefault="00F8151A" w:rsidP="00F8151A">
            <w:pPr>
              <w:ind w:hanging="1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17604" w14:paraId="09A09A32" w14:textId="77777777" w:rsidTr="00897E9A">
        <w:trPr>
          <w:trHeight w:val="508"/>
        </w:trPr>
        <w:tc>
          <w:tcPr>
            <w:tcW w:w="511" w:type="dxa"/>
          </w:tcPr>
          <w:p w14:paraId="18F97B60" w14:textId="77777777" w:rsidR="00F8151A" w:rsidRDefault="00F16E1C" w:rsidP="00F8151A">
            <w:pPr>
              <w:ind w:hanging="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8917" w:type="dxa"/>
            <w:gridSpan w:val="2"/>
          </w:tcPr>
          <w:p w14:paraId="35FEC0DB" w14:textId="77777777" w:rsidR="00F8151A" w:rsidRPr="00616517" w:rsidRDefault="00F16E1C" w:rsidP="00F8151A">
            <w:pPr>
              <w:ind w:hanging="1"/>
              <w:rPr>
                <w:rFonts w:cs="Times New Roman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الاتصال الجماهيري يقصد به </w:t>
            </w:r>
            <w:r w:rsidR="00E83FEA">
              <w:rPr>
                <w:rFonts w:cs="Times New Roman" w:hint="cs"/>
                <w:sz w:val="26"/>
                <w:szCs w:val="26"/>
                <w:rtl/>
              </w:rPr>
              <w:t xml:space="preserve">أي مشاركة شخصية للمعلومات </w:t>
            </w:r>
          </w:p>
        </w:tc>
        <w:tc>
          <w:tcPr>
            <w:tcW w:w="658" w:type="dxa"/>
            <w:vAlign w:val="center"/>
          </w:tcPr>
          <w:p w14:paraId="09396721" w14:textId="77777777" w:rsidR="00F8151A" w:rsidRPr="00F053D8" w:rsidRDefault="00F8151A" w:rsidP="00F8151A">
            <w:pPr>
              <w:ind w:hanging="1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A362118" w14:textId="77777777" w:rsidR="00F8151A" w:rsidRPr="00AA4A45" w:rsidRDefault="00F8151A" w:rsidP="001E2010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71482908" w14:textId="77777777" w:rsidR="009959D8" w:rsidRPr="00A6396C" w:rsidRDefault="00F16E1C" w:rsidP="009959D8">
      <w:pPr>
        <w:rPr>
          <w:sz w:val="2"/>
          <w:szCs w:val="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C9D4B" wp14:editId="7F3B33F0">
                <wp:simplePos x="0" y="0"/>
                <wp:positionH relativeFrom="column">
                  <wp:posOffset>-75565</wp:posOffset>
                </wp:positionH>
                <wp:positionV relativeFrom="paragraph">
                  <wp:posOffset>153035</wp:posOffset>
                </wp:positionV>
                <wp:extent cx="746760" cy="632460"/>
                <wp:effectExtent l="0" t="0" r="15240" b="15240"/>
                <wp:wrapNone/>
                <wp:docPr id="1727037372" name="مخطط انسيابي: رابط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6760" cy="632460"/>
                        </a:xfrm>
                        <a:prstGeom prst="flowChartConnec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رابط 13" o:spid="_x0000_s1037" type="#_x0000_t120" style="width:58.8pt;height:49.8pt;margin-top:12.05pt;margin-left:-5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6912" fillcolor="#f09f76" strokecolor="#e97132" strokeweight="0.5pt">
                <v:fill color2="#ed8b59" rotate="t" colors="0 #f5b8a4;0.5 #f2ab96;1 #f59e81" focus="100%" type="gradient">
                  <o:fill v:ext="view" type="gradientUnscaled"/>
                </v:fill>
                <v:stroke joinstyle="miter"/>
                <o:lock v:ext="edit" aspectratio="t"/>
              </v:shape>
            </w:pict>
          </mc:Fallback>
        </mc:AlternateContent>
      </w:r>
    </w:p>
    <w:p w14:paraId="785B12EF" w14:textId="77777777" w:rsidR="009959D8" w:rsidRDefault="00F16E1C" w:rsidP="009959D8">
      <w:pPr>
        <w:ind w:left="-483" w:hanging="1"/>
        <w:rPr>
          <w:b/>
          <w:bCs/>
          <w:sz w:val="32"/>
          <w:szCs w:val="32"/>
          <w:rtl/>
        </w:rPr>
      </w:pPr>
      <w:r w:rsidRPr="00EC1353">
        <w:rPr>
          <w:rFonts w:hint="cs"/>
          <w:b/>
          <w:bCs/>
          <w:sz w:val="32"/>
          <w:szCs w:val="32"/>
          <w:rtl/>
        </w:rPr>
        <w:t>السؤال الثالث:</w:t>
      </w:r>
      <w:r>
        <w:rPr>
          <w:rFonts w:hint="cs"/>
          <w:b/>
          <w:bCs/>
          <w:sz w:val="32"/>
          <w:szCs w:val="32"/>
          <w:rtl/>
        </w:rPr>
        <w:t xml:space="preserve"> اختاري من العمود أ مايناسبه من العمود ب ثم ظللي في ورقة </w:t>
      </w:r>
    </w:p>
    <w:p w14:paraId="58F264C4" w14:textId="77777777" w:rsidR="009959D8" w:rsidRPr="006B51F1" w:rsidRDefault="00F16E1C" w:rsidP="009959D8">
      <w:pPr>
        <w:ind w:left="-483" w:hanging="1"/>
        <w:rPr>
          <w:sz w:val="28"/>
          <w:szCs w:val="28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447B65" wp14:editId="673E993F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543560" cy="3810"/>
                <wp:effectExtent l="8255" t="13335" r="10160" b="11430"/>
                <wp:wrapNone/>
                <wp:docPr id="1935933155" name="رابط كسهم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56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38" type="#_x0000_t32" style="width:42.8pt;height:0.3pt;margin-top:2.9pt;margin-left:0.45pt;flip:y;mso-height-percent:0;mso-height-relative:page;mso-width-percent:0;mso-width-relative:page;mso-wrap-distance-bottom:0;mso-wrap-distance-left:9pt;mso-wrap-distance-right:9pt;mso-wrap-distance-top:0;mso-wrap-style:square;position:absolute;visibility:visible;z-index:251691008"/>
            </w:pict>
          </mc:Fallback>
        </mc:AlternateContent>
      </w: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89F1A2" wp14:editId="3207B556">
                <wp:simplePos x="0" y="0"/>
                <wp:positionH relativeFrom="column">
                  <wp:posOffset>82550</wp:posOffset>
                </wp:positionH>
                <wp:positionV relativeFrom="paragraph">
                  <wp:posOffset>36830</wp:posOffset>
                </wp:positionV>
                <wp:extent cx="441960" cy="247015"/>
                <wp:effectExtent l="0" t="3810" r="0" b="0"/>
                <wp:wrapNone/>
                <wp:docPr id="963042064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D0235" w14:textId="77777777" w:rsidR="009959D8" w:rsidRDefault="00F16E1C" w:rsidP="009959D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1" o:spid="_x0000_s1039" type="#_x0000_t202" style="width:34.8pt;height:19.45pt;margin-top:2.9pt;margin-left:6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8960" filled="f" stroked="f">
                <v:textbox>
                  <w:txbxContent>
                    <w:p w:rsidR="009959D8" w:rsidP="009959D8" w14:paraId="14497B5B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>التصحيح الآلي :</w:t>
      </w:r>
      <w:r>
        <w:rPr>
          <w:rFonts w:hint="cs"/>
          <w:sz w:val="28"/>
          <w:szCs w:val="28"/>
          <w:rtl/>
        </w:rPr>
        <w:t>(درجة لكل فقرة)</w:t>
      </w:r>
    </w:p>
    <w:tbl>
      <w:tblPr>
        <w:tblStyle w:val="aa"/>
        <w:bidiVisual/>
        <w:tblW w:w="0" w:type="auto"/>
        <w:tblInd w:w="-483" w:type="dxa"/>
        <w:tblLook w:val="04A0" w:firstRow="1" w:lastRow="0" w:firstColumn="1" w:lastColumn="0" w:noHBand="0" w:noVBand="1"/>
      </w:tblPr>
      <w:tblGrid>
        <w:gridCol w:w="2406"/>
        <w:gridCol w:w="1273"/>
        <w:gridCol w:w="607"/>
        <w:gridCol w:w="909"/>
        <w:gridCol w:w="4775"/>
      </w:tblGrid>
      <w:tr w:rsidR="00817604" w14:paraId="6D0672EA" w14:textId="77777777" w:rsidTr="00644875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  <w:shd w:val="clear" w:color="auto" w:fill="FAE2D5" w:themeFill="accent2" w:themeFillTint="33"/>
          </w:tcPr>
          <w:p w14:paraId="66109C7A" w14:textId="77777777" w:rsidR="009959D8" w:rsidRDefault="00F16E1C" w:rsidP="00B121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العمود 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64FD607" w14:textId="77777777" w:rsidR="009959D8" w:rsidRDefault="00F16E1C" w:rsidP="00B121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29EFC" w14:textId="77777777" w:rsidR="009959D8" w:rsidRDefault="009959D8" w:rsidP="00B1212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E2A1E96" w14:textId="77777777" w:rsidR="009959D8" w:rsidRDefault="00F16E1C" w:rsidP="00B121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الحرف</w:t>
            </w:r>
          </w:p>
        </w:tc>
        <w:tc>
          <w:tcPr>
            <w:tcW w:w="4775" w:type="dxa"/>
            <w:tcBorders>
              <w:left w:val="single" w:sz="4" w:space="0" w:color="auto"/>
            </w:tcBorders>
            <w:shd w:val="clear" w:color="auto" w:fill="FAE2D5" w:themeFill="accent2" w:themeFillTint="33"/>
          </w:tcPr>
          <w:p w14:paraId="20E42FB2" w14:textId="77777777" w:rsidR="009959D8" w:rsidRDefault="00F16E1C" w:rsidP="00B121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العمود ب</w:t>
            </w:r>
          </w:p>
        </w:tc>
      </w:tr>
      <w:tr w:rsidR="00817604" w14:paraId="26181DAB" w14:textId="77777777" w:rsidTr="0072797B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2B735E24" w14:textId="77777777" w:rsidR="0072797B" w:rsidRPr="00B24D59" w:rsidRDefault="00F16E1C" w:rsidP="0072797B">
            <w:pPr>
              <w:pStyle w:val="a6"/>
              <w:numPr>
                <w:ilvl w:val="0"/>
                <w:numId w:val="19"/>
              </w:numPr>
              <w:ind w:left="36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i/>
                <w:iCs/>
                <w:sz w:val="32"/>
                <w:szCs w:val="32"/>
                <w:rtl/>
              </w:rPr>
              <w:t xml:space="preserve">سياسة السحب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4A8C" w14:textId="77777777" w:rsidR="0072797B" w:rsidRDefault="00F16E1C" w:rsidP="007279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B8A92" w14:textId="77777777" w:rsidR="0072797B" w:rsidRDefault="0072797B" w:rsidP="0072797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AEDF" w14:textId="77777777" w:rsidR="0072797B" w:rsidRDefault="00F16E1C" w:rsidP="007279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4775" w:type="dxa"/>
            <w:tcBorders>
              <w:left w:val="single" w:sz="4" w:space="0" w:color="auto"/>
            </w:tcBorders>
            <w:vAlign w:val="center"/>
          </w:tcPr>
          <w:p w14:paraId="197484D2" w14:textId="77777777" w:rsidR="0072797B" w:rsidRPr="0009795A" w:rsidRDefault="00F16E1C" w:rsidP="0072797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يضم موظفي المبيعات </w:t>
            </w:r>
            <w:r w:rsidR="00826E32">
              <w:rPr>
                <w:rFonts w:asciiTheme="minorBidi" w:hAnsiTheme="minorBidi" w:hint="cs"/>
                <w:sz w:val="28"/>
                <w:szCs w:val="28"/>
                <w:rtl/>
              </w:rPr>
              <w:t xml:space="preserve">مع موظفين من الإدارة المالية والهندسية والإدارات الأخرى </w:t>
            </w:r>
          </w:p>
        </w:tc>
      </w:tr>
      <w:tr w:rsidR="00817604" w14:paraId="388F3E02" w14:textId="77777777" w:rsidTr="006A5740">
        <w:trPr>
          <w:trHeight w:val="291"/>
        </w:trPr>
        <w:tc>
          <w:tcPr>
            <w:tcW w:w="2406" w:type="dxa"/>
            <w:tcBorders>
              <w:right w:val="single" w:sz="4" w:space="0" w:color="auto"/>
            </w:tcBorders>
          </w:tcPr>
          <w:p w14:paraId="0636F780" w14:textId="77777777" w:rsidR="005E59A6" w:rsidRPr="00325772" w:rsidRDefault="00F16E1C" w:rsidP="005E59A6">
            <w:pPr>
              <w:rPr>
                <w:i/>
                <w:i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="0032577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25772">
              <w:rPr>
                <w:rFonts w:hint="cs"/>
                <w:i/>
                <w:iCs/>
                <w:sz w:val="32"/>
                <w:szCs w:val="32"/>
                <w:rtl/>
              </w:rPr>
              <w:t>سعة القناة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CD4" w14:textId="77777777" w:rsidR="005E59A6" w:rsidRDefault="00F16E1C" w:rsidP="005E59A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AB5CD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A34C0" w14:textId="77777777" w:rsidR="005E59A6" w:rsidRDefault="005E59A6" w:rsidP="005E59A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B61" w14:textId="77777777" w:rsidR="005E59A6" w:rsidRDefault="00F16E1C" w:rsidP="005E59A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775" w:type="dxa"/>
            <w:tcBorders>
              <w:left w:val="single" w:sz="4" w:space="0" w:color="auto"/>
            </w:tcBorders>
            <w:vAlign w:val="center"/>
          </w:tcPr>
          <w:p w14:paraId="490DFC27" w14:textId="77777777" w:rsidR="005E59A6" w:rsidRPr="00826E32" w:rsidRDefault="00F16E1C" w:rsidP="005E59A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الأدوات والطرائق </w:t>
            </w:r>
            <w:r w:rsidR="006B1E4F">
              <w:rPr>
                <w:rFonts w:asciiTheme="minorBidi" w:hAnsiTheme="minorBidi" w:hint="cs"/>
                <w:sz w:val="28"/>
                <w:szCs w:val="28"/>
                <w:rtl/>
              </w:rPr>
              <w:t>لقياس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كفاءة أنشطة التسويق وتفسيرها </w:t>
            </w:r>
          </w:p>
        </w:tc>
      </w:tr>
      <w:tr w:rsidR="00817604" w14:paraId="633BB670" w14:textId="77777777" w:rsidTr="006A5740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6A4AA465" w14:textId="77777777" w:rsidR="005E59A6" w:rsidRPr="00325772" w:rsidRDefault="00F16E1C" w:rsidP="005E59A6">
            <w:pPr>
              <w:rPr>
                <w:i/>
                <w:i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3- </w:t>
            </w:r>
            <w:r w:rsidR="00325772">
              <w:rPr>
                <w:rFonts w:hint="cs"/>
                <w:i/>
                <w:iCs/>
                <w:sz w:val="32"/>
                <w:szCs w:val="32"/>
                <w:rtl/>
              </w:rPr>
              <w:t>عينة مجانية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B672" w14:textId="77777777" w:rsidR="005E59A6" w:rsidRDefault="00F16E1C" w:rsidP="005E59A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101A5" w14:textId="77777777" w:rsidR="005E59A6" w:rsidRDefault="005E59A6" w:rsidP="005E59A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BC54" w14:textId="77777777" w:rsidR="005E59A6" w:rsidRDefault="00F16E1C" w:rsidP="005E59A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4775" w:type="dxa"/>
            <w:tcBorders>
              <w:left w:val="single" w:sz="4" w:space="0" w:color="auto"/>
            </w:tcBorders>
            <w:vAlign w:val="center"/>
          </w:tcPr>
          <w:p w14:paraId="12DDD4DC" w14:textId="77777777" w:rsidR="005E59A6" w:rsidRPr="003502F3" w:rsidRDefault="00F16E1C" w:rsidP="005E59A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إنشاء ملفات صوتية أو مرئية </w:t>
            </w:r>
            <w:r w:rsidR="00904785">
              <w:rPr>
                <w:rFonts w:asciiTheme="minorBidi" w:hAnsiTheme="minorBidi" w:hint="cs"/>
                <w:sz w:val="28"/>
                <w:szCs w:val="28"/>
                <w:rtl/>
              </w:rPr>
              <w:t xml:space="preserve">يمكن تنزيلها من الإنترنت ويمكن للمستخدمين الاستماع إليها في أي وقت وأي مكان </w:t>
            </w:r>
          </w:p>
        </w:tc>
      </w:tr>
      <w:tr w:rsidR="00817604" w14:paraId="74C97798" w14:textId="77777777" w:rsidTr="006A5740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04D2E193" w14:textId="77777777" w:rsidR="005E59A6" w:rsidRPr="00325772" w:rsidRDefault="00F16E1C" w:rsidP="005E59A6">
            <w:pPr>
              <w:rPr>
                <w:i/>
                <w:i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  <w:r w:rsidR="00BB589B">
              <w:rPr>
                <w:rFonts w:hint="cs"/>
                <w:i/>
                <w:iCs/>
                <w:sz w:val="32"/>
                <w:szCs w:val="32"/>
                <w:rtl/>
              </w:rPr>
              <w:t xml:space="preserve">البيع بالعلاقات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73AF" w14:textId="77777777" w:rsidR="005E59A6" w:rsidRDefault="00F16E1C" w:rsidP="005E59A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6CBA6" w14:textId="77777777" w:rsidR="005E59A6" w:rsidRDefault="005E59A6" w:rsidP="005E59A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FA8" w14:textId="77777777" w:rsidR="005E59A6" w:rsidRDefault="00F16E1C" w:rsidP="005E59A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775" w:type="dxa"/>
            <w:tcBorders>
              <w:left w:val="single" w:sz="4" w:space="0" w:color="auto"/>
            </w:tcBorders>
            <w:vAlign w:val="center"/>
          </w:tcPr>
          <w:p w14:paraId="434CCFB7" w14:textId="77777777" w:rsidR="005E59A6" w:rsidRPr="00407077" w:rsidRDefault="00F16E1C" w:rsidP="00407077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بيانات أو إحصاءات يمكن للشركات استخدامها لمراقبة أو تقييم أدائها </w:t>
            </w:r>
          </w:p>
        </w:tc>
      </w:tr>
      <w:tr w:rsidR="00817604" w14:paraId="0F02CF2B" w14:textId="77777777" w:rsidTr="006A5740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6FFDF36F" w14:textId="77777777" w:rsidR="005E59A6" w:rsidRPr="00BB589B" w:rsidRDefault="00F16E1C" w:rsidP="005E59A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</w:t>
            </w:r>
            <w:r w:rsidR="00BB589B">
              <w:rPr>
                <w:rFonts w:hint="cs"/>
                <w:sz w:val="32"/>
                <w:szCs w:val="32"/>
                <w:rtl/>
              </w:rPr>
              <w:t>المقاييس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4D8" w14:textId="77777777" w:rsidR="005E59A6" w:rsidRDefault="00F16E1C" w:rsidP="005E59A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2557D" w14:textId="77777777" w:rsidR="005E59A6" w:rsidRDefault="005E59A6" w:rsidP="005E59A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48FE" w14:textId="77777777" w:rsidR="005E59A6" w:rsidRDefault="00F16E1C" w:rsidP="005E59A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4775" w:type="dxa"/>
            <w:tcBorders>
              <w:left w:val="single" w:sz="4" w:space="0" w:color="auto"/>
            </w:tcBorders>
            <w:vAlign w:val="center"/>
          </w:tcPr>
          <w:p w14:paraId="291B1509" w14:textId="77777777" w:rsidR="005E59A6" w:rsidRPr="00BD7295" w:rsidRDefault="00F16E1C" w:rsidP="005E59A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أو مايسمى بالبيع الاستشاري </w:t>
            </w:r>
          </w:p>
        </w:tc>
      </w:tr>
      <w:tr w:rsidR="00817604" w14:paraId="39EF44FE" w14:textId="77777777" w:rsidTr="0072797B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79D25060" w14:textId="77777777" w:rsidR="0072797B" w:rsidRPr="00BB589B" w:rsidRDefault="00F16E1C" w:rsidP="0072797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</w:t>
            </w:r>
            <w:r w:rsidR="00BB589B">
              <w:rPr>
                <w:rFonts w:hint="cs"/>
                <w:sz w:val="32"/>
                <w:szCs w:val="32"/>
                <w:rtl/>
              </w:rPr>
              <w:t xml:space="preserve">التدوين الصوتي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614" w14:textId="77777777" w:rsidR="0072797B" w:rsidRDefault="00F16E1C" w:rsidP="007279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892D7" w14:textId="77777777" w:rsidR="0072797B" w:rsidRDefault="0072797B" w:rsidP="0072797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714" w14:textId="77777777" w:rsidR="0072797B" w:rsidRDefault="00F16E1C" w:rsidP="007279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</w:p>
        </w:tc>
        <w:tc>
          <w:tcPr>
            <w:tcW w:w="4775" w:type="dxa"/>
            <w:tcBorders>
              <w:left w:val="single" w:sz="4" w:space="0" w:color="auto"/>
            </w:tcBorders>
          </w:tcPr>
          <w:p w14:paraId="61B00CFE" w14:textId="77777777" w:rsidR="0072797B" w:rsidRPr="00FE7BDE" w:rsidRDefault="00F16E1C" w:rsidP="0072797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منتج تمنحه الشركات للمستهلكين </w:t>
            </w:r>
            <w:r w:rsidR="00251189">
              <w:rPr>
                <w:rFonts w:asciiTheme="minorBidi" w:hAnsiTheme="minorBidi" w:hint="cs"/>
                <w:sz w:val="28"/>
                <w:szCs w:val="28"/>
                <w:rtl/>
              </w:rPr>
              <w:t xml:space="preserve">مجانًا لدفعهم لتجربته وزيادة حجم المبيعات </w:t>
            </w:r>
          </w:p>
        </w:tc>
      </w:tr>
      <w:tr w:rsidR="00817604" w14:paraId="55202B72" w14:textId="77777777" w:rsidTr="0072797B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2B36859D" w14:textId="77777777" w:rsidR="0072797B" w:rsidRPr="00BB589B" w:rsidRDefault="00F16E1C" w:rsidP="0072797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</w:t>
            </w:r>
            <w:r w:rsidR="007A3D7F">
              <w:rPr>
                <w:rFonts w:hint="cs"/>
                <w:sz w:val="32"/>
                <w:szCs w:val="32"/>
                <w:rtl/>
              </w:rPr>
              <w:t xml:space="preserve">تحليلات السوق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A7F" w14:textId="77777777" w:rsidR="0072797B" w:rsidRDefault="00F16E1C" w:rsidP="007279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3D866" w14:textId="77777777" w:rsidR="0072797B" w:rsidRDefault="0072797B" w:rsidP="0072797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87DC" w14:textId="77777777" w:rsidR="0072797B" w:rsidRDefault="00F16E1C" w:rsidP="007279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ز</w:t>
            </w:r>
          </w:p>
        </w:tc>
        <w:tc>
          <w:tcPr>
            <w:tcW w:w="4775" w:type="dxa"/>
            <w:tcBorders>
              <w:left w:val="single" w:sz="4" w:space="0" w:color="auto"/>
            </w:tcBorders>
          </w:tcPr>
          <w:p w14:paraId="7435F5B6" w14:textId="77777777" w:rsidR="0072797B" w:rsidRPr="00A53C95" w:rsidRDefault="00F16E1C" w:rsidP="0072797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حجم المعلومات التي يمكن لكل قناة اتصال </w:t>
            </w:r>
            <w:r w:rsidR="00C14B6E">
              <w:rPr>
                <w:rFonts w:asciiTheme="minorBidi" w:hAnsiTheme="minorBidi" w:hint="cs"/>
                <w:sz w:val="28"/>
                <w:szCs w:val="28"/>
                <w:rtl/>
              </w:rPr>
              <w:t xml:space="preserve">معالجته بإتقان وكفاءة </w:t>
            </w:r>
          </w:p>
        </w:tc>
      </w:tr>
      <w:tr w:rsidR="00817604" w14:paraId="09C5A8B5" w14:textId="77777777" w:rsidTr="0072797B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4E2F96A5" w14:textId="77777777" w:rsidR="0072797B" w:rsidRPr="007A3D7F" w:rsidRDefault="00F16E1C" w:rsidP="0072797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</w:t>
            </w:r>
            <w:r w:rsidR="007A3D7F">
              <w:rPr>
                <w:rFonts w:hint="cs"/>
                <w:sz w:val="32"/>
                <w:szCs w:val="32"/>
                <w:rtl/>
              </w:rPr>
              <w:t xml:space="preserve">فريق البيع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16CE" w14:textId="77777777" w:rsidR="0072797B" w:rsidRDefault="0072797B" w:rsidP="002A095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E8EA9" w14:textId="77777777" w:rsidR="0072797B" w:rsidRDefault="0072797B" w:rsidP="0072797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194" w14:textId="77777777" w:rsidR="0072797B" w:rsidRDefault="00F16E1C" w:rsidP="007279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</w:t>
            </w:r>
          </w:p>
        </w:tc>
        <w:tc>
          <w:tcPr>
            <w:tcW w:w="4775" w:type="dxa"/>
            <w:tcBorders>
              <w:left w:val="single" w:sz="4" w:space="0" w:color="auto"/>
            </w:tcBorders>
          </w:tcPr>
          <w:p w14:paraId="7E61D217" w14:textId="77777777" w:rsidR="0072797B" w:rsidRPr="003F4360" w:rsidRDefault="00F16E1C" w:rsidP="0072797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موقف تروج فيه الشركة </w:t>
            </w:r>
            <w:r w:rsidR="00766BF4">
              <w:rPr>
                <w:rFonts w:asciiTheme="minorBidi" w:hAnsiTheme="minorBidi" w:hint="cs"/>
                <w:sz w:val="28"/>
                <w:szCs w:val="28"/>
                <w:rtl/>
              </w:rPr>
              <w:t xml:space="preserve">منتجاتها مباشرة إلى المستهلكين </w:t>
            </w:r>
            <w:r w:rsidR="00936556">
              <w:rPr>
                <w:rFonts w:asciiTheme="minorBidi" w:hAnsiTheme="minorBidi" w:hint="cs"/>
                <w:sz w:val="28"/>
                <w:szCs w:val="28"/>
                <w:rtl/>
              </w:rPr>
              <w:t xml:space="preserve">لتطوير طلب استهلاكي قوي عليها </w:t>
            </w:r>
          </w:p>
        </w:tc>
      </w:tr>
      <w:tr w:rsidR="00817604" w14:paraId="4B26B947" w14:textId="77777777" w:rsidTr="0072797B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7EE5CDE4" w14:textId="77777777" w:rsidR="0072797B" w:rsidRDefault="0072797B" w:rsidP="0072797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F20" w14:textId="77777777" w:rsidR="0072797B" w:rsidRDefault="0072797B" w:rsidP="0072797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79CA9" w14:textId="77777777" w:rsidR="0072797B" w:rsidRDefault="0072797B" w:rsidP="0072797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D7AA" w14:textId="77777777" w:rsidR="0072797B" w:rsidRDefault="00F16E1C" w:rsidP="007279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</w:t>
            </w:r>
          </w:p>
        </w:tc>
        <w:tc>
          <w:tcPr>
            <w:tcW w:w="4775" w:type="dxa"/>
            <w:tcBorders>
              <w:left w:val="single" w:sz="4" w:space="0" w:color="auto"/>
            </w:tcBorders>
          </w:tcPr>
          <w:p w14:paraId="263B4730" w14:textId="77777777" w:rsidR="0072797B" w:rsidRPr="00317263" w:rsidRDefault="00F16E1C" w:rsidP="0072797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تحويل </w:t>
            </w:r>
            <w:r w:rsidR="00955864"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المعنى إلى سلسلة من المعاني الواضحة والمفهومة </w:t>
            </w:r>
          </w:p>
        </w:tc>
      </w:tr>
    </w:tbl>
    <w:p w14:paraId="279EC584" w14:textId="77777777" w:rsidR="009E16CE" w:rsidRDefault="009E16CE" w:rsidP="009E16CE">
      <w:pPr>
        <w:rPr>
          <w:b/>
          <w:bCs/>
          <w:sz w:val="32"/>
          <w:szCs w:val="32"/>
          <w:rtl/>
        </w:rPr>
      </w:pPr>
    </w:p>
    <w:p w14:paraId="110C21F0" w14:textId="77777777" w:rsidR="00F8176F" w:rsidRDefault="00F8176F" w:rsidP="009E16CE">
      <w:pPr>
        <w:rPr>
          <w:b/>
          <w:bCs/>
          <w:sz w:val="32"/>
          <w:szCs w:val="32"/>
          <w:rtl/>
        </w:rPr>
      </w:pPr>
    </w:p>
    <w:p w14:paraId="197EA485" w14:textId="77777777" w:rsidR="00F8176F" w:rsidRDefault="00F8176F" w:rsidP="009E16CE">
      <w:pPr>
        <w:rPr>
          <w:b/>
          <w:bCs/>
          <w:sz w:val="32"/>
          <w:szCs w:val="32"/>
          <w:rtl/>
        </w:rPr>
      </w:pPr>
    </w:p>
    <w:p w14:paraId="2A7A3BDD" w14:textId="77777777" w:rsidR="00F8176F" w:rsidRDefault="00F8176F" w:rsidP="009E16CE">
      <w:pPr>
        <w:rPr>
          <w:b/>
          <w:bCs/>
          <w:sz w:val="32"/>
          <w:szCs w:val="32"/>
          <w:rtl/>
        </w:rPr>
      </w:pPr>
    </w:p>
    <w:p w14:paraId="2E5753F2" w14:textId="77777777" w:rsidR="00F8176F" w:rsidRDefault="00F8176F" w:rsidP="009E16CE">
      <w:pPr>
        <w:rPr>
          <w:b/>
          <w:bCs/>
          <w:sz w:val="32"/>
          <w:szCs w:val="32"/>
          <w:rtl/>
        </w:rPr>
      </w:pPr>
    </w:p>
    <w:p w14:paraId="673C2967" w14:textId="77777777" w:rsidR="002D51E0" w:rsidRDefault="002D51E0" w:rsidP="009E16CE">
      <w:pPr>
        <w:rPr>
          <w:b/>
          <w:bCs/>
          <w:sz w:val="32"/>
          <w:szCs w:val="32"/>
          <w:rtl/>
        </w:rPr>
      </w:pPr>
    </w:p>
    <w:p w14:paraId="0A0D40FE" w14:textId="77777777" w:rsidR="002D51E0" w:rsidRDefault="002D51E0" w:rsidP="009E16CE">
      <w:pPr>
        <w:rPr>
          <w:b/>
          <w:bCs/>
          <w:sz w:val="32"/>
          <w:szCs w:val="32"/>
          <w:rtl/>
        </w:rPr>
      </w:pPr>
    </w:p>
    <w:p w14:paraId="39830B51" w14:textId="77777777" w:rsidR="002D51E0" w:rsidRDefault="002D51E0" w:rsidP="009E16CE">
      <w:pPr>
        <w:rPr>
          <w:b/>
          <w:bCs/>
          <w:sz w:val="32"/>
          <w:szCs w:val="32"/>
          <w:rtl/>
        </w:rPr>
      </w:pPr>
    </w:p>
    <w:p w14:paraId="7356015B" w14:textId="77777777" w:rsidR="00F9798D" w:rsidRDefault="00F16E1C" w:rsidP="00F9798D">
      <w:pPr>
        <w:ind w:left="-483" w:hanging="1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  <w:rtl/>
          <w:lang w:val="ar-SA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C463C7" wp14:editId="4534CAB2">
                <wp:simplePos x="0" y="0"/>
                <wp:positionH relativeFrom="column">
                  <wp:posOffset>-367665</wp:posOffset>
                </wp:positionH>
                <wp:positionV relativeFrom="paragraph">
                  <wp:posOffset>-261620</wp:posOffset>
                </wp:positionV>
                <wp:extent cx="817880" cy="720090"/>
                <wp:effectExtent l="0" t="0" r="7620" b="1651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72009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84749" w14:textId="77777777" w:rsidR="001B5EEC" w:rsidRDefault="00F16E1C" w:rsidP="001B5EE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……</w:t>
                            </w:r>
                          </w:p>
                          <w:p w14:paraId="1003B6C8" w14:textId="77777777" w:rsidR="001B5EEC" w:rsidRPr="0031307E" w:rsidRDefault="00F16E1C" w:rsidP="0031307E">
                            <w:pPr>
                              <w:bidi w:val="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40" style="width:64.4pt;height:56.7pt;margin-top:-20.6pt;margin-left:-28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1248" fillcolor="#f09f76" strokecolor="#e97132" strokeweight="0.5pt">
                <v:fill color2="#ed8b59" rotate="t" colors="0 #f5b8a4;0.5 #f2ab96;1 #f59e81" focus="100%" type="gradient">
                  <o:fill v:ext="view" type="gradientUnscaled"/>
                </v:fill>
                <v:stroke joinstyle="miter"/>
                <v:textbox>
                  <w:txbxContent>
                    <w:p w:rsidR="001B5EEC" w:rsidP="001B5EEC" w14:paraId="0022D05F" w14:textId="2A96550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……</w:t>
                      </w:r>
                    </w:p>
                    <w:p w:rsidR="001B5EEC" w:rsidRPr="0031307E" w:rsidP="0031307E" w14:paraId="7D1AD65F" w14:textId="1022F987">
                      <w:pPr>
                        <w:bidi w:val="0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A15CC8">
        <w:rPr>
          <w:noProof/>
          <w:sz w:val="14"/>
          <w:szCs w:val="1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50DCD1" wp14:editId="5A3402B5">
                <wp:simplePos x="0" y="0"/>
                <wp:positionH relativeFrom="column">
                  <wp:posOffset>2604135</wp:posOffset>
                </wp:positionH>
                <wp:positionV relativeFrom="paragraph">
                  <wp:posOffset>157480</wp:posOffset>
                </wp:positionV>
                <wp:extent cx="476250" cy="12700"/>
                <wp:effectExtent l="0" t="0" r="19050" b="25400"/>
                <wp:wrapNone/>
                <wp:docPr id="685956618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6" o:spid="_x0000_s1041" style="flip:y;mso-wrap-distance-bottom:0;mso-wrap-distance-left:9pt;mso-wrap-distance-right:9pt;mso-wrap-distance-top:0;mso-wrap-style:square;position:absolute;visibility:visible;z-index:251697152" from="205.05pt,12.4pt" to="242.55pt,13.4pt" strokecolor="black" strokeweight="0.5pt">
                <v:stroke joinstyle="miter"/>
              </v:line>
            </w:pict>
          </mc:Fallback>
        </mc:AlternateContent>
      </w:r>
      <w:r w:rsidR="00A15CC8"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58D038" wp14:editId="2238AE7E">
                <wp:simplePos x="0" y="0"/>
                <wp:positionH relativeFrom="column">
                  <wp:posOffset>2645410</wp:posOffset>
                </wp:positionH>
                <wp:positionV relativeFrom="paragraph">
                  <wp:posOffset>160655</wp:posOffset>
                </wp:positionV>
                <wp:extent cx="441960" cy="247015"/>
                <wp:effectExtent l="0" t="0" r="0" b="0"/>
                <wp:wrapNone/>
                <wp:docPr id="1481009164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A3958" w14:textId="77777777" w:rsidR="00A15CC8" w:rsidRDefault="00A15CC8" w:rsidP="0031307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width:34.8pt;height:19.45pt;margin-top:12.65pt;margin-left:208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5104" filled="f" stroked="f">
                <v:textbox>
                  <w:txbxContent>
                    <w:p w:rsidR="00A15CC8" w:rsidP="0031307E" w14:paraId="18372DD1" w14:textId="2E16B331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59D8">
        <w:rPr>
          <w:rFonts w:hint="cs"/>
          <w:b/>
          <w:bCs/>
          <w:sz w:val="32"/>
          <w:szCs w:val="32"/>
          <w:rtl/>
        </w:rPr>
        <w:t>السؤال الرابع :</w:t>
      </w:r>
      <w:r w:rsidR="009959D8" w:rsidRPr="00EC1353">
        <w:rPr>
          <w:rFonts w:hint="cs"/>
          <w:b/>
          <w:bCs/>
          <w:sz w:val="32"/>
          <w:szCs w:val="32"/>
          <w:rtl/>
        </w:rPr>
        <w:t xml:space="preserve"> أجيبي على الأسئلة التالية </w:t>
      </w:r>
      <w:r w:rsidR="00F9798D">
        <w:rPr>
          <w:b/>
          <w:bCs/>
          <w:sz w:val="28"/>
          <w:szCs w:val="28"/>
        </w:rPr>
        <w:t xml:space="preserve">     </w:t>
      </w:r>
    </w:p>
    <w:p w14:paraId="457F0595" w14:textId="77777777" w:rsidR="007E61EE" w:rsidRPr="007E61EE" w:rsidRDefault="00F16E1C" w:rsidP="007E61EE">
      <w:pPr>
        <w:pStyle w:val="a6"/>
        <w:numPr>
          <w:ilvl w:val="0"/>
          <w:numId w:val="27"/>
        </w:numPr>
        <w:rPr>
          <w:b/>
          <w:bCs/>
          <w:sz w:val="28"/>
          <w:szCs w:val="28"/>
          <w:rtl/>
        </w:rPr>
      </w:pPr>
      <w:r w:rsidRPr="00F9798D">
        <w:rPr>
          <w:rFonts w:hint="cs"/>
          <w:noProof/>
          <w:sz w:val="32"/>
          <w:szCs w:val="32"/>
          <w:rtl/>
        </w:rPr>
        <w:t>هناك ثلاثة أغراض محتملة للاتصال</w:t>
      </w:r>
      <w:r w:rsidR="002A4F1F" w:rsidRPr="00F9798D">
        <w:rPr>
          <w:rFonts w:hint="cs"/>
          <w:noProof/>
          <w:sz w:val="32"/>
          <w:szCs w:val="32"/>
          <w:rtl/>
        </w:rPr>
        <w:t xml:space="preserve"> تستخدم للترويج لمنتج أو خدمة </w:t>
      </w:r>
      <w:r w:rsidR="001B492F" w:rsidRPr="00F9798D">
        <w:rPr>
          <w:rFonts w:hint="cs"/>
          <w:noProof/>
          <w:sz w:val="32"/>
          <w:szCs w:val="32"/>
          <w:rtl/>
        </w:rPr>
        <w:t>أو نشاط تجاري … اذكري</w:t>
      </w:r>
      <w:r w:rsidR="00AC1831" w:rsidRPr="00F9798D">
        <w:rPr>
          <w:rFonts w:hint="cs"/>
          <w:noProof/>
          <w:sz w:val="32"/>
          <w:szCs w:val="32"/>
          <w:rtl/>
        </w:rPr>
        <w:t xml:space="preserve"> ا</w:t>
      </w:r>
      <w:r w:rsidR="008070D8" w:rsidRPr="00F9798D">
        <w:rPr>
          <w:rFonts w:hint="cs"/>
          <w:noProof/>
          <w:sz w:val="32"/>
          <w:szCs w:val="32"/>
          <w:rtl/>
        </w:rPr>
        <w:t xml:space="preserve">ثنين منها </w:t>
      </w:r>
      <w:r w:rsidR="001B492F" w:rsidRPr="00F9798D">
        <w:rPr>
          <w:rFonts w:hint="cs"/>
          <w:noProof/>
          <w:sz w:val="32"/>
          <w:szCs w:val="32"/>
          <w:rtl/>
        </w:rPr>
        <w:t xml:space="preserve"> </w:t>
      </w:r>
      <w:r w:rsidR="00FF4FDD" w:rsidRPr="00F9798D">
        <w:rPr>
          <w:rFonts w:hint="cs"/>
          <w:b/>
          <w:bCs/>
          <w:noProof/>
          <w:sz w:val="28"/>
          <w:szCs w:val="28"/>
          <w:rtl/>
        </w:rPr>
        <w:t>؟</w:t>
      </w:r>
      <w:r w:rsidR="00440729" w:rsidRPr="00F9798D">
        <w:rPr>
          <w:rFonts w:hint="cs"/>
          <w:b/>
          <w:bCs/>
          <w:sz w:val="32"/>
          <w:szCs w:val="32"/>
          <w:rtl/>
        </w:rPr>
        <w:t xml:space="preserve"> </w:t>
      </w:r>
      <w:r w:rsidR="00440729" w:rsidRPr="00F9798D">
        <w:rPr>
          <w:rFonts w:hint="cs"/>
          <w:sz w:val="24"/>
          <w:szCs w:val="24"/>
          <w:rtl/>
        </w:rPr>
        <w:t>(درجة واحدة</w:t>
      </w:r>
      <w:r w:rsidR="00AF394F" w:rsidRPr="00F9798D">
        <w:rPr>
          <w:rFonts w:hint="cs"/>
          <w:sz w:val="24"/>
          <w:szCs w:val="24"/>
          <w:rtl/>
        </w:rPr>
        <w:t xml:space="preserve"> </w:t>
      </w:r>
      <w:r w:rsidR="00440729" w:rsidRPr="00F9798D">
        <w:rPr>
          <w:rFonts w:hint="cs"/>
          <w:sz w:val="24"/>
          <w:szCs w:val="24"/>
          <w:rtl/>
        </w:rPr>
        <w:t xml:space="preserve"> فقط )</w:t>
      </w:r>
    </w:p>
    <w:p w14:paraId="3505F2D5" w14:textId="77777777" w:rsidR="008070D8" w:rsidRPr="00A12C14" w:rsidRDefault="00F16E1C" w:rsidP="008070D8">
      <w:pPr>
        <w:pStyle w:val="a6"/>
        <w:pBdr>
          <w:bottom w:val="single" w:sz="4" w:space="1" w:color="auto"/>
        </w:pBdr>
        <w:ind w:left="-284" w:hanging="1"/>
        <w:rPr>
          <w:b/>
          <w:bCs/>
          <w:color w:val="E97132" w:themeColor="accent2"/>
          <w:sz w:val="28"/>
          <w:szCs w:val="28"/>
          <w:rtl/>
        </w:rPr>
      </w:pPr>
      <w:r w:rsidRPr="00A12C14">
        <w:rPr>
          <w:rFonts w:hint="cs"/>
          <w:color w:val="E97132" w:themeColor="accent2"/>
          <w:sz w:val="28"/>
          <w:szCs w:val="28"/>
          <w:rtl/>
        </w:rPr>
        <w:t xml:space="preserve">               </w:t>
      </w:r>
      <w:r w:rsidRPr="00A12C14">
        <w:rPr>
          <w:rFonts w:hint="cs"/>
          <w:b/>
          <w:bCs/>
          <w:color w:val="E97132" w:themeColor="accent2"/>
          <w:sz w:val="28"/>
          <w:szCs w:val="28"/>
          <w:rtl/>
        </w:rPr>
        <w:t xml:space="preserve"> </w:t>
      </w:r>
    </w:p>
    <w:p w14:paraId="404196B7" w14:textId="77777777" w:rsidR="001B663B" w:rsidRPr="001B663B" w:rsidRDefault="001B663B" w:rsidP="009959D8">
      <w:pPr>
        <w:pStyle w:val="a6"/>
        <w:pBdr>
          <w:bottom w:val="single" w:sz="4" w:space="1" w:color="auto"/>
        </w:pBdr>
        <w:ind w:left="-284" w:hanging="1"/>
        <w:rPr>
          <w:sz w:val="24"/>
          <w:szCs w:val="24"/>
          <w:rtl/>
        </w:rPr>
      </w:pPr>
    </w:p>
    <w:p w14:paraId="2F3FD34E" w14:textId="77777777" w:rsidR="004311C6" w:rsidRPr="00160234" w:rsidRDefault="00F16E1C" w:rsidP="009959D8">
      <w:pPr>
        <w:pStyle w:val="a6"/>
        <w:pBdr>
          <w:bottom w:val="single" w:sz="4" w:space="1" w:color="auto"/>
        </w:pBdr>
        <w:ind w:left="-284" w:hanging="1"/>
        <w:rPr>
          <w:sz w:val="28"/>
          <w:szCs w:val="28"/>
          <w:rtl/>
        </w:rPr>
      </w:pPr>
      <w:r w:rsidRPr="00701318">
        <w:rPr>
          <w:b/>
          <w:bCs/>
          <w:noProof/>
        </w:rPr>
        <w:drawing>
          <wp:anchor distT="0" distB="0" distL="114300" distR="114300" simplePos="0" relativeHeight="251692032" behindDoc="1" locked="0" layoutInCell="1" allowOverlap="1" wp14:anchorId="738AC973" wp14:editId="2A190A32">
            <wp:simplePos x="0" y="0"/>
            <wp:positionH relativeFrom="margin">
              <wp:posOffset>417195</wp:posOffset>
            </wp:positionH>
            <wp:positionV relativeFrom="paragraph">
              <wp:posOffset>525145</wp:posOffset>
            </wp:positionV>
            <wp:extent cx="971550" cy="361950"/>
            <wp:effectExtent l="0" t="0" r="0" b="0"/>
            <wp:wrapNone/>
            <wp:docPr id="1" name="Picture 1" descr="صورة تحتوي على رمز, الخط, قصاصة فنية, الرسومات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صورة تحتوي على رمز, الخط, قصاصة فنية, الرسومات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A3599" w14:textId="77777777" w:rsidR="00A15CC8" w:rsidRDefault="00A15CC8" w:rsidP="00A15CC8">
      <w:pPr>
        <w:spacing w:line="276" w:lineRule="auto"/>
        <w:jc w:val="right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D06F564" w14:textId="77777777" w:rsidR="004311C6" w:rsidRDefault="004311C6" w:rsidP="00A15CC8">
      <w:pPr>
        <w:spacing w:line="276" w:lineRule="auto"/>
        <w:jc w:val="right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</w:rPr>
      </w:pPr>
    </w:p>
    <w:p w14:paraId="4F00C9C1" w14:textId="77777777" w:rsidR="00CA7844" w:rsidRPr="00CA7844" w:rsidRDefault="00F16E1C" w:rsidP="00CA7844">
      <w:pPr>
        <w:pStyle w:val="a6"/>
        <w:numPr>
          <w:ilvl w:val="0"/>
          <w:numId w:val="19"/>
        </w:numPr>
        <w:spacing w:line="276" w:lineRule="auto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Segoe UI Emoji" w:eastAsia="Segoe UI Emoji" w:hAnsi="Segoe UI Emoji" w:cs="Arial"/>
          <w:b/>
          <w:bCs/>
          <w:color w:val="000000" w:themeColor="text1"/>
          <w:sz w:val="28"/>
          <w:szCs w:val="28"/>
        </w:rPr>
        <w:t xml:space="preserve">  </w:t>
      </w:r>
      <w:r w:rsidR="00A44F2D">
        <w:rPr>
          <w:rFonts w:ascii="Segoe UI Emoji" w:eastAsia="Segoe UI Emoji" w:hAnsi="Segoe UI Emoji" w:cs="Arial" w:hint="cs"/>
          <w:color w:val="000000" w:themeColor="text1"/>
          <w:sz w:val="32"/>
          <w:szCs w:val="32"/>
          <w:rtl/>
        </w:rPr>
        <w:t xml:space="preserve">اكملي الفراغات التالية </w:t>
      </w:r>
      <w:r w:rsidR="00930137">
        <w:rPr>
          <w:rFonts w:ascii="Segoe UI Emoji" w:eastAsia="Segoe UI Emoji" w:hAnsi="Segoe UI Emoji" w:cs="Arial" w:hint="cs"/>
          <w:color w:val="000000" w:themeColor="text1"/>
          <w:sz w:val="32"/>
          <w:szCs w:val="32"/>
          <w:rtl/>
        </w:rPr>
        <w:t xml:space="preserve">: </w:t>
      </w:r>
      <w:r w:rsidR="009959D8" w:rsidRPr="00F9798D">
        <w:rPr>
          <w:rFonts w:ascii="Segoe UI Emoji" w:eastAsia="Segoe UI Emoji" w:hAnsi="Segoe UI Emoji" w:cs="Arial" w:hint="cs"/>
          <w:b/>
          <w:bCs/>
          <w:color w:val="000000" w:themeColor="text1"/>
          <w:sz w:val="28"/>
          <w:szCs w:val="28"/>
          <w:rtl/>
        </w:rPr>
        <w:t xml:space="preserve"> (</w:t>
      </w:r>
      <w:r w:rsidR="00930137">
        <w:rPr>
          <w:rFonts w:ascii="Segoe UI Emoji" w:eastAsia="Segoe UI Emoji" w:hAnsi="Segoe UI Emoji" w:cs="Arial" w:hint="cs"/>
          <w:sz w:val="28"/>
          <w:szCs w:val="28"/>
          <w:rtl/>
        </w:rPr>
        <w:t xml:space="preserve"> ثلاث درجات </w:t>
      </w:r>
      <w:r w:rsidR="009959D8" w:rsidRPr="00F9798D">
        <w:rPr>
          <w:rFonts w:ascii="Segoe UI Emoji" w:eastAsia="Segoe UI Emoji" w:hAnsi="Segoe UI Emoji" w:cs="Arial" w:hint="cs"/>
          <w:sz w:val="28"/>
          <w:szCs w:val="28"/>
          <w:rtl/>
        </w:rPr>
        <w:t>)</w:t>
      </w:r>
    </w:p>
    <w:p w14:paraId="6C48D571" w14:textId="77777777" w:rsidR="009959D8" w:rsidRPr="00CA7844" w:rsidRDefault="00F16E1C" w:rsidP="00CA7844">
      <w:pPr>
        <w:pStyle w:val="a6"/>
        <w:spacing w:line="276" w:lineRule="auto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</w:rPr>
      </w:pPr>
      <w:r w:rsidRPr="00CA7844">
        <w:rPr>
          <w:rFonts w:hint="cs"/>
          <w:color w:val="000000" w:themeColor="text1"/>
          <w:sz w:val="28"/>
          <w:szCs w:val="28"/>
          <w:rtl/>
        </w:rPr>
        <w:t xml:space="preserve">               * من أدوات التسويق عبر الجوال </w:t>
      </w:r>
      <w:r w:rsidR="006652DD" w:rsidRPr="00CA7844">
        <w:rPr>
          <w:rFonts w:hint="cs"/>
          <w:color w:val="000000" w:themeColor="text1"/>
          <w:sz w:val="28"/>
          <w:szCs w:val="28"/>
          <w:rtl/>
        </w:rPr>
        <w:t xml:space="preserve">الأكثر شيوعا </w:t>
      </w:r>
      <w:r w:rsidR="00CA7844">
        <w:rPr>
          <w:color w:val="000000" w:themeColor="text1"/>
          <w:sz w:val="28"/>
          <w:szCs w:val="28"/>
        </w:rPr>
        <w:t xml:space="preserve">               </w:t>
      </w:r>
      <w:r w:rsidR="006652DD" w:rsidRPr="00CA7844">
        <w:rPr>
          <w:rFonts w:hint="cs"/>
          <w:color w:val="000000" w:themeColor="text1"/>
          <w:sz w:val="28"/>
          <w:szCs w:val="28"/>
          <w:rtl/>
        </w:rPr>
        <w:t>……………</w:t>
      </w:r>
      <w:r w:rsidR="005F233B" w:rsidRPr="00CA7844">
        <w:rPr>
          <w:rFonts w:hint="cs"/>
          <w:color w:val="000000" w:themeColor="text1"/>
          <w:sz w:val="28"/>
          <w:szCs w:val="28"/>
          <w:rtl/>
        </w:rPr>
        <w:t>…………</w:t>
      </w:r>
      <w:r w:rsidR="006652DD" w:rsidRPr="00CA7844">
        <w:rPr>
          <w:rFonts w:hint="cs"/>
          <w:color w:val="000000" w:themeColor="text1"/>
          <w:sz w:val="28"/>
          <w:szCs w:val="28"/>
          <w:rtl/>
        </w:rPr>
        <w:t>و</w:t>
      </w:r>
      <w:r w:rsidR="005F233B" w:rsidRPr="00CA7844">
        <w:rPr>
          <w:rFonts w:hint="cs"/>
          <w:color w:val="000000" w:themeColor="text1"/>
          <w:sz w:val="28"/>
          <w:szCs w:val="28"/>
          <w:rtl/>
        </w:rPr>
        <w:t>…………………</w:t>
      </w:r>
    </w:p>
    <w:p w14:paraId="41313235" w14:textId="77777777" w:rsidR="005F233B" w:rsidRDefault="00F16E1C" w:rsidP="009959D8">
      <w:pPr>
        <w:pStyle w:val="a6"/>
        <w:pBdr>
          <w:bottom w:val="single" w:sz="4" w:space="1" w:color="auto"/>
        </w:pBdr>
        <w:ind w:left="-709" w:hanging="1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               </w:t>
      </w:r>
    </w:p>
    <w:p w14:paraId="175FF326" w14:textId="77777777" w:rsidR="005F233B" w:rsidRDefault="005F233B" w:rsidP="009959D8">
      <w:pPr>
        <w:pStyle w:val="a6"/>
        <w:pBdr>
          <w:bottom w:val="single" w:sz="4" w:space="1" w:color="auto"/>
        </w:pBdr>
        <w:ind w:left="-709" w:hanging="1"/>
        <w:rPr>
          <w:color w:val="000000" w:themeColor="text1"/>
          <w:sz w:val="28"/>
          <w:szCs w:val="28"/>
          <w:rtl/>
        </w:rPr>
      </w:pPr>
    </w:p>
    <w:p w14:paraId="56FFAEC1" w14:textId="77777777" w:rsidR="009959D8" w:rsidRPr="001A7B90" w:rsidRDefault="00F16E1C" w:rsidP="00A12C14">
      <w:pPr>
        <w:pStyle w:val="a6"/>
        <w:pBdr>
          <w:bottom w:val="single" w:sz="4" w:space="1" w:color="auto"/>
        </w:pBdr>
        <w:ind w:left="-709" w:hanging="1"/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              *</w:t>
      </w:r>
      <w:r w:rsidR="00032204">
        <w:rPr>
          <w:rFonts w:hint="cs"/>
          <w:color w:val="000000" w:themeColor="text1"/>
          <w:sz w:val="28"/>
          <w:szCs w:val="28"/>
          <w:rtl/>
        </w:rPr>
        <w:t>* الخطوات العامة في البيع الشخصي</w:t>
      </w:r>
      <w:r w:rsidR="00032204" w:rsidRPr="001A7B90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A12C14" w:rsidRPr="001A7B90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2D3789" w:rsidRPr="001A7B90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="00B4631F" w:rsidRPr="001A7B90">
        <w:rPr>
          <w:rFonts w:hint="cs"/>
          <w:color w:val="000000" w:themeColor="text1"/>
          <w:sz w:val="28"/>
          <w:szCs w:val="28"/>
          <w:rtl/>
        </w:rPr>
        <w:t>١</w:t>
      </w:r>
      <w:r w:rsidR="002D3789" w:rsidRPr="001A7B90">
        <w:rPr>
          <w:rFonts w:hint="cs"/>
          <w:color w:val="000000" w:themeColor="text1"/>
          <w:sz w:val="28"/>
          <w:szCs w:val="28"/>
          <w:rtl/>
        </w:rPr>
        <w:t xml:space="preserve">……………….. </w:t>
      </w:r>
      <w:r w:rsidR="00B4631F" w:rsidRPr="001A7B90">
        <w:rPr>
          <w:rFonts w:hint="cs"/>
          <w:color w:val="000000" w:themeColor="text1"/>
          <w:sz w:val="28"/>
          <w:szCs w:val="28"/>
          <w:rtl/>
        </w:rPr>
        <w:t>٢………………………………٣……………………………..</w:t>
      </w:r>
    </w:p>
    <w:p w14:paraId="29DFF390" w14:textId="77777777" w:rsidR="00E821CA" w:rsidRPr="00670C2F" w:rsidRDefault="00E821CA" w:rsidP="00670C2F">
      <w:pPr>
        <w:pStyle w:val="a6"/>
        <w:pBdr>
          <w:bottom w:val="single" w:sz="4" w:space="1" w:color="auto"/>
        </w:pBdr>
        <w:ind w:left="-709" w:hanging="1"/>
        <w:rPr>
          <w:color w:val="000000" w:themeColor="text1"/>
          <w:sz w:val="28"/>
          <w:szCs w:val="28"/>
          <w:rtl/>
        </w:rPr>
      </w:pPr>
    </w:p>
    <w:p w14:paraId="0F8F9FCD" w14:textId="77777777" w:rsidR="009959D8" w:rsidRPr="00F50527" w:rsidRDefault="00F16E1C" w:rsidP="00050AA3">
      <w:pPr>
        <w:rPr>
          <w:color w:val="E97132" w:themeColor="accent2"/>
          <w:sz w:val="24"/>
          <w:szCs w:val="24"/>
          <w:rtl/>
        </w:rPr>
      </w:pPr>
      <w:r w:rsidRPr="00F50527">
        <w:rPr>
          <w:color w:val="E97132" w:themeColor="accent2"/>
          <w:sz w:val="24"/>
          <w:szCs w:val="24"/>
        </w:rPr>
        <w:t xml:space="preserve">           </w:t>
      </w:r>
      <w:r w:rsidRPr="00F50527">
        <w:rPr>
          <w:color w:val="E97132" w:themeColor="accent2"/>
          <w:sz w:val="24"/>
          <w:szCs w:val="24"/>
          <w:rtl/>
        </w:rPr>
        <w:t xml:space="preserve">          </w:t>
      </w:r>
      <w:r w:rsidR="000E58A4" w:rsidRPr="00F50527">
        <w:rPr>
          <w:color w:val="E97132" w:themeColor="accent2"/>
          <w:sz w:val="24"/>
          <w:szCs w:val="24"/>
          <w:rtl/>
        </w:rPr>
        <w:t xml:space="preserve">             </w:t>
      </w:r>
      <w:r w:rsidRPr="00F50527">
        <w:rPr>
          <w:color w:val="E97132" w:themeColor="accent2"/>
          <w:sz w:val="24"/>
          <w:szCs w:val="24"/>
          <w:rtl/>
        </w:rPr>
        <w:t xml:space="preserve">    الطموح هو المحرك الأساسي </w:t>
      </w:r>
      <w:r w:rsidR="000E58A4" w:rsidRPr="00F50527">
        <w:rPr>
          <w:color w:val="E97132" w:themeColor="accent2"/>
          <w:sz w:val="24"/>
          <w:szCs w:val="24"/>
          <w:rtl/>
        </w:rPr>
        <w:t>لنجاح الإنسان .؛ فلتطمحي .</w:t>
      </w:r>
    </w:p>
    <w:p w14:paraId="13F22FB3" w14:textId="77777777" w:rsidR="009959D8" w:rsidRPr="00FD0303" w:rsidRDefault="009959D8" w:rsidP="009959D8">
      <w:pPr>
        <w:tabs>
          <w:tab w:val="left" w:pos="797"/>
        </w:tabs>
        <w:rPr>
          <w:sz w:val="14"/>
          <w:szCs w:val="14"/>
          <w:rtl/>
        </w:rPr>
      </w:pPr>
    </w:p>
    <w:p w14:paraId="4D1CB0A8" w14:textId="77777777" w:rsidR="009959D8" w:rsidRPr="00E54585" w:rsidRDefault="00F16E1C" w:rsidP="00E54585">
      <w:pPr>
        <w:jc w:val="center"/>
        <w:rPr>
          <w:rFonts w:ascii="Arial" w:hAnsi="Arial" w:cs="Farsi Simple Bold"/>
          <w:noProof/>
          <w:sz w:val="28"/>
          <w:szCs w:val="28"/>
          <w:rtl/>
          <w:lang w:val="ar-SA"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انتهت الاسئلة</w:t>
      </w:r>
    </w:p>
    <w:p w14:paraId="60B1F392" w14:textId="77777777" w:rsidR="009959D8" w:rsidRPr="009D361A" w:rsidRDefault="00F16E1C" w:rsidP="009959D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="Akhbar MT" w:hint="cs"/>
          <w:b/>
          <w:bCs/>
          <w:noProof/>
          <w:sz w:val="28"/>
          <w:szCs w:val="28"/>
          <w:rtl/>
          <w:lang w:val="ar-SA"/>
        </w:rPr>
        <w:t xml:space="preserve">                                                                   </w:t>
      </w:r>
    </w:p>
    <w:p w14:paraId="25DA2060" w14:textId="77777777" w:rsidR="005102E9" w:rsidRDefault="005102E9">
      <w:pPr>
        <w:sectPr w:rsidR="005102E9" w:rsidSect="009959D8">
          <w:footerReference w:type="default" r:id="rId10"/>
          <w:pgSz w:w="11906" w:h="16838"/>
          <w:pgMar w:top="426" w:right="1700" w:bottom="1135" w:left="709" w:header="708" w:footer="300" w:gutter="0"/>
          <w:cols w:space="708"/>
          <w:bidi/>
          <w:rtlGutter/>
          <w:docGrid w:linePitch="360"/>
        </w:sectPr>
      </w:pPr>
    </w:p>
    <w:p w14:paraId="3C18D1C6" w14:textId="77777777" w:rsidR="00AD31D4" w:rsidRDefault="00F16E1C">
      <w:pPr>
        <w:rPr>
          <w:rFonts w:ascii="Calibri" w:eastAsia="Calibri" w:hAnsi="Calibri" w:cs="Arial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274C0" wp14:editId="3D45AEFC">
                <wp:simplePos x="0" y="0"/>
                <wp:positionH relativeFrom="column">
                  <wp:posOffset>450850</wp:posOffset>
                </wp:positionH>
                <wp:positionV relativeFrom="paragraph">
                  <wp:posOffset>1924050</wp:posOffset>
                </wp:positionV>
                <wp:extent cx="4203700" cy="895350"/>
                <wp:effectExtent l="0" t="0" r="25400" b="19050"/>
                <wp:wrapNone/>
                <wp:docPr id="674658325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700" cy="895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43" style="width:331pt;height:70.5pt;margin-top:151.5pt;margin-left:35.5pt;mso-wrap-distance-bottom:0;mso-wrap-distance-left:9pt;mso-wrap-distance-right:9pt;mso-wrap-distance-top:0;position:absolute;v-text-anchor:middle;z-index:251699200" arcsize="10923f" filled="f" fillcolor="this" stroked="t" strokecolor="#042433" strokeweight="1pt"/>
            </w:pict>
          </mc:Fallback>
        </mc:AlternateContent>
      </w:r>
      <w:r w:rsidR="003979B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56CD18" wp14:editId="5E06D980">
                <wp:simplePos x="0" y="0"/>
                <wp:positionH relativeFrom="column">
                  <wp:posOffset>228600</wp:posOffset>
                </wp:positionH>
                <wp:positionV relativeFrom="paragraph">
                  <wp:posOffset>2063750</wp:posOffset>
                </wp:positionV>
                <wp:extent cx="4705350" cy="755650"/>
                <wp:effectExtent l="0" t="0" r="0" b="6350"/>
                <wp:wrapNone/>
                <wp:docPr id="1518878386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35940" w14:textId="77777777" w:rsidR="003979B1" w:rsidRPr="003979B1" w:rsidRDefault="00F16E1C" w:rsidP="003979B1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rtl/>
                              </w:rPr>
                            </w:pPr>
                            <w:r w:rsidRPr="003979B1">
                              <w:rPr>
                                <w:rFonts w:ascii="Calibri" w:eastAsia="Calibri" w:hAnsi="Calibri" w:cs="Calibri"/>
                                <w:rtl/>
                              </w:rPr>
                              <w:t xml:space="preserve">أسم الطالبة: </w:t>
                            </w:r>
                            <w:r w:rsidRPr="003979B1">
                              <w:rPr>
                                <w:rFonts w:ascii="Calibri" w:eastAsia="Calibri" w:hAnsi="Calibri" w:cs="Calibri"/>
                                <w:rtl/>
                              </w:rPr>
                              <w:t>................................................................</w:t>
                            </w:r>
                          </w:p>
                          <w:p w14:paraId="4353C557" w14:textId="77777777" w:rsidR="003979B1" w:rsidRPr="003979B1" w:rsidRDefault="00F16E1C" w:rsidP="003979B1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3979B1">
                              <w:rPr>
                                <w:rFonts w:ascii="Calibri" w:eastAsia="Calibri" w:hAnsi="Calibri" w:cs="Calibri"/>
                                <w:rtl/>
                              </w:rPr>
                              <w:t>رقم الجلوس: 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44" type="#_x0000_t202" style="width:370.5pt;height:59.5pt;margin-top:162.5pt;margin-left:18pt;mso-height-percent:0;mso-height-relative:margin;mso-wrap-distance-bottom:0;mso-wrap-distance-left:9pt;mso-wrap-distance-right:9pt;mso-wrap-distance-top:0;position:absolute;v-text-anchor:top;z-index:251714560" filled="f" fillcolor="this" stroked="f" strokeweight="0.5pt">
                <v:textbox>
                  <w:txbxContent>
                    <w:p w:rsidR="003979B1" w:rsidRPr="003979B1" w:rsidP="003979B1" w14:paraId="69F1CB4E" w14:textId="057150D2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imes New Roman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979B1">
                        <w:rPr>
                          <w:rFonts w:ascii="Calibri" w:eastAsia="Calibri" w:hAnsi="Calibri" w:cs="Calibr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أسم الطالبة: ................................................................</w:t>
                      </w:r>
                    </w:p>
                    <w:p w:rsidR="003979B1" w:rsidRPr="003979B1" w:rsidP="003979B1" w14:paraId="08E07B24" w14:textId="1C340AE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3979B1">
                        <w:rPr>
                          <w:rFonts w:ascii="Calibri" w:eastAsia="Calibri" w:hAnsi="Calibri" w:cs="Calibr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رقم الجلوس: 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D2DDCA" wp14:editId="7F93637F">
                <wp:simplePos x="0" y="0"/>
                <wp:positionH relativeFrom="column">
                  <wp:posOffset>-666750</wp:posOffset>
                </wp:positionH>
                <wp:positionV relativeFrom="paragraph">
                  <wp:posOffset>1092200</wp:posOffset>
                </wp:positionV>
                <wp:extent cx="6623050" cy="546100"/>
                <wp:effectExtent l="0" t="0" r="0" b="6350"/>
                <wp:wrapNone/>
                <wp:docPr id="62694178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2ED06" w14:textId="77777777" w:rsidR="008F318B" w:rsidRPr="003979B1" w:rsidRDefault="00F16E1C" w:rsidP="003979B1">
                            <w:pPr>
                              <w:jc w:val="center"/>
                              <w:rPr>
                                <w:rFonts w:ascii="Calibri" w:eastAsia="Calibri" w:hAnsi="Calibri" w:cs="Akhbar MT"/>
                                <w:sz w:val="36"/>
                                <w:szCs w:val="36"/>
                                <w:rtl/>
                              </w:rPr>
                            </w:pPr>
                            <w:r w:rsidRPr="003979B1">
                              <w:rPr>
                                <w:rFonts w:ascii="Calibri" w:eastAsia="Calibri" w:hAnsi="Calibri" w:cs="Akhbar MT" w:hint="cs"/>
                                <w:sz w:val="36"/>
                                <w:szCs w:val="36"/>
                                <w:rtl/>
                              </w:rPr>
                              <w:t xml:space="preserve">الاختبار النهائي </w:t>
                            </w:r>
                            <w:r w:rsidR="003979B1" w:rsidRPr="003979B1">
                              <w:rPr>
                                <w:rFonts w:ascii="Calibri" w:eastAsia="Calibri" w:hAnsi="Calibri" w:cs="Akhbar MT" w:hint="cs"/>
                                <w:sz w:val="36"/>
                                <w:szCs w:val="36"/>
                                <w:rtl/>
                              </w:rPr>
                              <w:t xml:space="preserve">لمادة </w:t>
                            </w:r>
                            <w:r w:rsidR="003979B1" w:rsidRPr="003979B1">
                              <w:rPr>
                                <w:rFonts w:ascii="Calibri" w:eastAsia="Calibri" w:hAnsi="Calibri" w:cs="Akhbar MT"/>
                                <w:sz w:val="36"/>
                                <w:szCs w:val="36"/>
                                <w:rtl/>
                              </w:rPr>
                              <w:t>(</w:t>
                            </w:r>
                            <w:r w:rsidR="007865CB" w:rsidRPr="007865CB">
                              <w:rPr>
                                <w:rFonts w:ascii="Calibri" w:eastAsia="Calibri" w:hAnsi="Calibri" w:cs="Akhbar MT"/>
                                <w:sz w:val="36"/>
                                <w:szCs w:val="36"/>
                                <w:rtl/>
                              </w:rPr>
                              <w:t>تخطيط الحملات التسويقية</w:t>
                            </w:r>
                            <w:r w:rsidR="003979B1" w:rsidRPr="003979B1">
                              <w:rPr>
                                <w:rFonts w:ascii="Calibri" w:eastAsia="Calibri" w:hAnsi="Calibri" w:cs="Akhbar MT" w:hint="cs"/>
                                <w:sz w:val="36"/>
                                <w:szCs w:val="36"/>
                                <w:rtl/>
                              </w:rPr>
                              <w:t>) الفص</w:t>
                            </w:r>
                            <w:r w:rsidR="003979B1" w:rsidRPr="003979B1">
                              <w:rPr>
                                <w:rFonts w:ascii="Calibri" w:eastAsia="Calibri" w:hAnsi="Calibri" w:cs="Akhbar MT" w:hint="eastAsia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="003979B1" w:rsidRPr="003979B1">
                              <w:rPr>
                                <w:rFonts w:ascii="Calibri" w:eastAsia="Calibri" w:hAnsi="Calibri" w:cs="Akhbar MT" w:hint="cs"/>
                                <w:sz w:val="36"/>
                                <w:szCs w:val="36"/>
                                <w:rtl/>
                              </w:rPr>
                              <w:t xml:space="preserve"> الدراسي الثاني الدور الأول للعام الدراسي </w:t>
                            </w:r>
                            <w:r w:rsidR="00FA08C8">
                              <w:rPr>
                                <w:rFonts w:ascii="Calibri" w:eastAsia="Calibri" w:hAnsi="Calibri" w:cs="Akhbar MT" w:hint="cs"/>
                                <w:sz w:val="36"/>
                                <w:szCs w:val="36"/>
                                <w:rtl/>
                              </w:rPr>
                              <w:t>1446هـ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5" type="#_x0000_t202" style="width:521.5pt;height:43pt;margin-top:86pt;margin-left:-52.5pt;mso-height-percent:0;mso-height-relative:margin;mso-width-percent:0;mso-width-relative:margin;mso-wrap-distance-bottom:0;mso-wrap-distance-left:9pt;mso-wrap-distance-right:9pt;mso-wrap-distance-top:0;position:absolute;v-text-anchor:top;z-index:251712512" filled="f" fillcolor="this" stroked="f" strokeweight="0.5pt">
                <v:textbox>
                  <w:txbxContent>
                    <w:p w:rsidR="008F318B" w:rsidRPr="003979B1" w:rsidP="003979B1" w14:paraId="7A68C80C" w14:textId="2E72720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khbar MT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979B1">
                        <w:rPr>
                          <w:rFonts w:ascii="Calibri" w:eastAsia="Calibri" w:hAnsi="Calibri" w:cs="Akhbar MT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الاختبار النهائي </w:t>
                      </w:r>
                      <w:r w:rsidRPr="003979B1" w:rsidR="003979B1">
                        <w:rPr>
                          <w:rFonts w:ascii="Calibri" w:eastAsia="Calibri" w:hAnsi="Calibri" w:cs="Akhbar MT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لمادة </w:t>
                      </w:r>
                      <w:r w:rsidRPr="003979B1" w:rsidR="003979B1">
                        <w:rPr>
                          <w:rFonts w:ascii="Calibri" w:eastAsia="Calibri" w:hAnsi="Calibri" w:cs="Akhbar MT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(</w:t>
                      </w:r>
                      <w:r w:rsidRPr="007865CB" w:rsidR="007865CB">
                        <w:rPr>
                          <w:rFonts w:ascii="Calibri" w:eastAsia="Calibri" w:hAnsi="Calibri" w:cs="Akhbar MT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تخطيط الحملات التسويقية</w:t>
                      </w:r>
                      <w:r w:rsidRPr="003979B1" w:rsidR="003979B1">
                        <w:rPr>
                          <w:rFonts w:ascii="Calibri" w:eastAsia="Calibri" w:hAnsi="Calibri" w:cs="Akhbar MT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) الفص</w:t>
                      </w:r>
                      <w:r w:rsidRPr="003979B1" w:rsidR="003979B1">
                        <w:rPr>
                          <w:rFonts w:ascii="Calibri" w:eastAsia="Calibri" w:hAnsi="Calibri" w:cs="Akhbar MT" w:hint="eastAsia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ل</w:t>
                      </w:r>
                      <w:r w:rsidRPr="003979B1" w:rsidR="003979B1">
                        <w:rPr>
                          <w:rFonts w:ascii="Calibri" w:eastAsia="Calibri" w:hAnsi="Calibri" w:cs="Akhbar MT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 الدراسي الثاني الدور الأول للعام الدراسي </w:t>
                      </w:r>
                      <w:r w:rsidR="00FA08C8">
                        <w:rPr>
                          <w:rFonts w:ascii="Calibri" w:eastAsia="Calibri" w:hAnsi="Calibri" w:cs="Akhbar MT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1446هـ</w:t>
                      </w:r>
                    </w:p>
                  </w:txbxContent>
                </v:textbox>
              </v:shape>
            </w:pict>
          </mc:Fallback>
        </mc:AlternateContent>
      </w:r>
      <w:r w:rsidR="003979B1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45D0C87" wp14:editId="10B66798">
                <wp:simplePos x="0" y="0"/>
                <wp:positionH relativeFrom="column">
                  <wp:posOffset>1593850</wp:posOffset>
                </wp:positionH>
                <wp:positionV relativeFrom="paragraph">
                  <wp:posOffset>-412750</wp:posOffset>
                </wp:positionV>
                <wp:extent cx="2216150" cy="723900"/>
                <wp:effectExtent l="0" t="0" r="12700" b="19050"/>
                <wp:wrapNone/>
                <wp:docPr id="622635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86BEBC" w14:textId="77777777" w:rsidR="003626E5" w:rsidRPr="003979B1" w:rsidRDefault="00F16E1C" w:rsidP="00CE05FE">
                            <w:pPr>
                              <w:jc w:val="center"/>
                              <w:rPr>
                                <w:rFonts w:ascii="Calibri" w:eastAsia="Calibri" w:hAnsi="Calibri" w:cs="Mudir M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3979B1">
                              <w:rPr>
                                <w:rFonts w:ascii="Calibri" w:eastAsia="Calibri" w:hAnsi="Calibri" w:cs="Mudir M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width:174.5pt;height:57pt;margin-top:-32.5pt;margin-left:125.5pt;mso-height-percent:0;mso-height-relative:margin;mso-width-percent:0;mso-width-relative:margin;mso-wrap-distance-bottom:0;mso-wrap-distance-left:9pt;mso-wrap-distance-right:9pt;mso-wrap-distance-top:0;position:absolute;v-text-anchor:top;z-index:-251612160" fillcolor="white" stroked="t" strokecolor="white" strokeweight="0.5pt">
                <v:textbox>
                  <w:txbxContent>
                    <w:p w:rsidR="003626E5" w:rsidRPr="003979B1" w:rsidP="00CE05FE" w14:paraId="1F00A3F1" w14:textId="0EF082B8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Mudir MT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979B1">
                        <w:rPr>
                          <w:rFonts w:ascii="Calibri" w:eastAsia="Calibri" w:hAnsi="Calibri" w:cs="Mudir MT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 w:rsidR="003979B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B0EFCF" wp14:editId="0C1A98B5">
                <wp:simplePos x="0" y="0"/>
                <wp:positionH relativeFrom="column">
                  <wp:posOffset>1962150</wp:posOffset>
                </wp:positionH>
                <wp:positionV relativeFrom="paragraph">
                  <wp:posOffset>82550</wp:posOffset>
                </wp:positionV>
                <wp:extent cx="1536700" cy="1079500"/>
                <wp:effectExtent l="0" t="0" r="0" b="0"/>
                <wp:wrapNone/>
                <wp:docPr id="1050363551" name="مستطيل: زاوية واحدة مستديرة 4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1079500"/>
                        </a:xfrm>
                        <a:prstGeom prst="round1Rect">
                          <a:avLst/>
                        </a:prstGeom>
                        <a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3A990" id="مستطيل: زاوية واحدة مستديرة 4" o:spid="_x0000_s1026" style="position:absolute;left:0;text-align:left;margin-left:154.5pt;margin-top:6.5pt;width:121pt;height: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36700,107950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" o:button="t" path="m,l1356780,v99367,,179920,80553,179920,179920l1536700,1079500,,1079500,,xe" stroked="f" strokeweight="1pt">
                <v:fill r:id="rId13" o:title="" recolor="t" rotate="t" o:detectmouseclick="t" type="frame"/>
                <v:stroke joinstyle="miter"/>
                <v:path arrowok="t" o:connecttype="custom" o:connectlocs="0,0;1356780,0;1536700,179920;1536700,1079500;0,1079500;0,0" o:connectangles="0,0,0,0,0,0"/>
              </v:shape>
            </w:pict>
          </mc:Fallback>
        </mc:AlternateContent>
      </w:r>
      <w:r w:rsidR="003979B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3D26DF" wp14:editId="34091374">
                <wp:simplePos x="0" y="0"/>
                <wp:positionH relativeFrom="column">
                  <wp:posOffset>-215900</wp:posOffset>
                </wp:positionH>
                <wp:positionV relativeFrom="paragraph">
                  <wp:posOffset>1479550</wp:posOffset>
                </wp:positionV>
                <wp:extent cx="5842000" cy="0"/>
                <wp:effectExtent l="95250" t="38100" r="6350" b="114300"/>
                <wp:wrapNone/>
                <wp:docPr id="721942800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48" style="flip:x;mso-wrap-distance-bottom:0;mso-wrap-distance-left:9pt;mso-wrap-distance-right:9pt;mso-wrap-distance-top:0;position:absolute;v-text-anchor:top;z-index:251710464" from="-17pt,116.5pt" to="443pt,116.5pt" fillcolor="this" stroked="t" strokecolor="black" strokeweight="0.5pt">
                <v:shadow on="t" type="perspective" color="black" opacity="26214f" origin="0.5,-0.5" offset="-2.12pt,2.12pt"/>
              </v:line>
            </w:pict>
          </mc:Fallback>
        </mc:AlternateContent>
      </w:r>
      <w:r w:rsidR="0028347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3C05D5" wp14:editId="28B89B2A">
                <wp:simplePos x="0" y="0"/>
                <wp:positionH relativeFrom="column">
                  <wp:posOffset>-749300</wp:posOffset>
                </wp:positionH>
                <wp:positionV relativeFrom="paragraph">
                  <wp:posOffset>-133350</wp:posOffset>
                </wp:positionV>
                <wp:extent cx="2044700" cy="1822450"/>
                <wp:effectExtent l="0" t="0" r="12700" b="25400"/>
                <wp:wrapNone/>
                <wp:docPr id="61117064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AA490B" w14:textId="77777777" w:rsidR="008F318B" w:rsidRPr="003979B1" w:rsidRDefault="00F16E1C" w:rsidP="00CE05FE">
                            <w:pPr>
                              <w:jc w:val="center"/>
                              <w:rPr>
                                <w:rFonts w:ascii="Calibri Light" w:eastAsia="Calibri" w:hAnsi="Calibri Light" w:cs="Times New Roman"/>
                                <w:rtl/>
                              </w:rPr>
                            </w:pPr>
                            <w:bookmarkStart w:id="2" w:name="_Hlk157448573"/>
                            <w:r>
                              <w:rPr>
                                <w:rFonts w:ascii="Calibri Light" w:eastAsia="Calibri" w:hAnsi="Calibri Light" w:cs="Calibri Light" w:hint="cs"/>
                                <w:rtl/>
                              </w:rPr>
                              <w:t>تخطيط الحملات التسويقية</w:t>
                            </w:r>
                            <w:bookmarkEnd w:id="2"/>
                            <w:r w:rsidRPr="003979B1">
                              <w:rPr>
                                <w:rFonts w:ascii="Calibri Light" w:eastAsia="Calibri" w:hAnsi="Calibri Light" w:cs="Calibri Light"/>
                                <w:rtl/>
                              </w:rPr>
                              <w:t>.</w:t>
                            </w:r>
                          </w:p>
                          <w:p w14:paraId="0FC0F81A" w14:textId="77777777" w:rsidR="00AD0158" w:rsidRPr="003979B1" w:rsidRDefault="00F16E1C" w:rsidP="00CE05FE">
                            <w:pPr>
                              <w:jc w:val="center"/>
                              <w:rPr>
                                <w:rFonts w:ascii="Calibri Light" w:eastAsia="Calibri" w:hAnsi="Calibri Light" w:cs="Times New Roman"/>
                                <w:rtl/>
                              </w:rPr>
                            </w:pPr>
                            <w:r w:rsidRPr="003979B1">
                              <w:rPr>
                                <w:rFonts w:ascii="Calibri Light" w:eastAsia="Calibri" w:hAnsi="Calibri Light" w:cs="Calibri Light"/>
                                <w:rtl/>
                              </w:rPr>
                              <w:t>الزمن: ساعتين.</w:t>
                            </w:r>
                          </w:p>
                          <w:p w14:paraId="78FAAD65" w14:textId="77777777" w:rsidR="00CE05FE" w:rsidRPr="003979B1" w:rsidRDefault="00F16E1C" w:rsidP="00CE05FE">
                            <w:pPr>
                              <w:jc w:val="center"/>
                              <w:rPr>
                                <w:rFonts w:ascii="Calibri Light" w:eastAsia="Calibri" w:hAnsi="Calibri Light" w:cs="Times New Roman"/>
                                <w:rtl/>
                              </w:rPr>
                            </w:pPr>
                            <w:r w:rsidRPr="003979B1">
                              <w:rPr>
                                <w:rFonts w:ascii="Calibri Light" w:eastAsia="Calibri" w:hAnsi="Calibri Light" w:cs="Calibri Light"/>
                                <w:rtl/>
                              </w:rPr>
                              <w:t>عدد الأوراق:</w:t>
                            </w:r>
                            <w:r w:rsidR="008F318B" w:rsidRPr="003979B1">
                              <w:rPr>
                                <w:rFonts w:ascii="Calibri Light" w:eastAsia="Calibri" w:hAnsi="Calibri Light" w:cs="Calibri Light"/>
                                <w:rtl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9" type="#_x0000_t202" style="width:161pt;height:143.5pt;margin-top:-10.5pt;margin-left:-59pt;mso-height-percent:0;mso-height-relative:margin;mso-width-percent:0;mso-width-relative:margin;mso-wrap-distance-bottom:0;mso-wrap-distance-left:9pt;mso-wrap-distance-right:9pt;mso-wrap-distance-top:0;position:absolute;v-text-anchor:top;z-index:251706368" fillcolor="white" stroked="t" strokecolor="white" strokeweight="0.5pt">
                <v:textbox>
                  <w:txbxContent>
                    <w:p w:rsidR="008F318B" w:rsidRPr="003979B1" w:rsidP="00CE05FE" w14:paraId="28C1F0AA" w14:textId="37AC01DB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 Light" w:eastAsia="Calibri" w:hAnsi="Calibri Light" w:cs="Times New Roman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 Light" w:eastAsia="Calibri" w:hAnsi="Calibri Light" w:cs="Calibri Light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تخطيط الحملات التسويقية</w:t>
                      </w:r>
                      <w:r w:rsidRPr="003979B1">
                        <w:rPr>
                          <w:rFonts w:ascii="Calibri Light" w:eastAsia="Calibri" w:hAnsi="Calibri Light" w:cs="Calibri Light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</w:p>
                    <w:p w:rsidR="00AD0158" w:rsidRPr="003979B1" w:rsidP="00CE05FE" w14:paraId="43D32D33" w14:textId="68D75AC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 Light" w:eastAsia="Calibri" w:hAnsi="Calibri Light" w:cs="Times New Roman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979B1">
                        <w:rPr>
                          <w:rFonts w:ascii="Calibri Light" w:eastAsia="Calibri" w:hAnsi="Calibri Light" w:cs="Calibri Light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الزمن: ساعتين</w:t>
                      </w:r>
                      <w:r w:rsidRPr="003979B1">
                        <w:rPr>
                          <w:rFonts w:ascii="Calibri Light" w:eastAsia="Calibri" w:hAnsi="Calibri Light" w:cs="Calibri Light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</w:p>
                    <w:p w:rsidR="00CE05FE" w:rsidRPr="003979B1" w:rsidP="00CE05FE" w14:paraId="0DE53ADB" w14:textId="09E3115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 Light" w:eastAsia="Calibri" w:hAnsi="Calibri Light" w:cs="Times New Roman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979B1">
                        <w:rPr>
                          <w:rFonts w:ascii="Calibri Light" w:eastAsia="Calibri" w:hAnsi="Calibri Light" w:cs="Calibri Light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عدد الأوراق:</w:t>
                      </w:r>
                      <w:r w:rsidRPr="003979B1" w:rsidR="008F318B">
                        <w:rPr>
                          <w:rFonts w:ascii="Calibri Light" w:eastAsia="Calibri" w:hAnsi="Calibri Light" w:cs="Calibri Light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140D7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256B7B" wp14:editId="2F9923A1">
                <wp:simplePos x="0" y="0"/>
                <wp:positionH relativeFrom="column">
                  <wp:posOffset>4559300</wp:posOffset>
                </wp:positionH>
                <wp:positionV relativeFrom="paragraph">
                  <wp:posOffset>-222250</wp:posOffset>
                </wp:positionV>
                <wp:extent cx="1530350" cy="1143000"/>
                <wp:effectExtent l="0" t="0" r="12700" b="19050"/>
                <wp:wrapNone/>
                <wp:docPr id="160013323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6E4162" w14:textId="77777777" w:rsidR="00D31EA9" w:rsidRPr="003979B1" w:rsidRDefault="00F16E1C" w:rsidP="003626E5">
                            <w:pPr>
                              <w:jc w:val="center"/>
                              <w:rPr>
                                <w:rFonts w:ascii="Calibri Light" w:eastAsia="Calibri" w:hAnsi="Calibri Light" w:cs="Times New Roman"/>
                                <w:rtl/>
                              </w:rPr>
                            </w:pPr>
                            <w:r w:rsidRPr="003979B1">
                              <w:rPr>
                                <w:rFonts w:ascii="Calibri Light" w:eastAsia="Calibri" w:hAnsi="Calibri Light" w:cs="Calibri Light"/>
                                <w:rtl/>
                              </w:rPr>
                              <w:t>المملكة العربية السعودية.</w:t>
                            </w:r>
                          </w:p>
                          <w:p w14:paraId="54CF368D" w14:textId="77777777" w:rsidR="004E318F" w:rsidRPr="003979B1" w:rsidRDefault="00F16E1C" w:rsidP="003626E5">
                            <w:pPr>
                              <w:jc w:val="center"/>
                              <w:rPr>
                                <w:rFonts w:ascii="Calibri Light" w:eastAsia="Calibri" w:hAnsi="Calibri Light" w:cs="Times New Roman"/>
                                <w:rtl/>
                              </w:rPr>
                            </w:pPr>
                            <w:r w:rsidRPr="003979B1">
                              <w:rPr>
                                <w:rFonts w:ascii="Calibri Light" w:eastAsia="Calibri" w:hAnsi="Calibri Light" w:cs="Calibri Light"/>
                                <w:rtl/>
                              </w:rPr>
                              <w:t>وزارة التعليم.</w:t>
                            </w:r>
                          </w:p>
                          <w:p w14:paraId="2C6C92EB" w14:textId="77777777" w:rsidR="004E318F" w:rsidRPr="003979B1" w:rsidRDefault="004E318F" w:rsidP="003626E5">
                            <w:pPr>
                              <w:jc w:val="center"/>
                              <w:rPr>
                                <w:rFonts w:ascii="Calibri Light" w:eastAsia="Calibri" w:hAnsi="Calibri Light" w:cs="Calibri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50" type="#_x0000_t202" style="width:120.5pt;height:90pt;margin-top:-17.5pt;margin-left:359pt;mso-wrap-distance-bottom:0;mso-wrap-distance-left:9pt;mso-wrap-distance-right:9pt;mso-wrap-distance-top:0;position:absolute;v-text-anchor:top;z-index:251702272" fillcolor="white" stroked="t" strokecolor="white" strokeweight="0.5pt">
                <v:textbox>
                  <w:txbxContent>
                    <w:p w:rsidR="00D31EA9" w:rsidRPr="003979B1" w:rsidP="003626E5" w14:paraId="190DD74E" w14:textId="7687BF03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 Light" w:eastAsia="Calibri" w:hAnsi="Calibri Light" w:cs="Times New Roman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979B1">
                        <w:rPr>
                          <w:rFonts w:ascii="Calibri Light" w:eastAsia="Calibri" w:hAnsi="Calibri Light" w:cs="Calibri Light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السعودية.</w:t>
                      </w:r>
                    </w:p>
                    <w:p w:rsidR="004E318F" w:rsidRPr="003979B1" w:rsidP="003626E5" w14:paraId="36461CC6" w14:textId="39FAFD13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 Light" w:eastAsia="Calibri" w:hAnsi="Calibri Light" w:cs="Times New Roman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979B1">
                        <w:rPr>
                          <w:rFonts w:ascii="Calibri Light" w:eastAsia="Calibri" w:hAnsi="Calibri Light" w:cs="Calibri Light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وزارة التعليم.</w:t>
                      </w:r>
                    </w:p>
                    <w:p w:rsidR="004E318F" w:rsidRPr="003979B1" w:rsidP="003626E5" w14:paraId="237F2ADE" w14:textId="57A7E24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 Light" w:eastAsia="Calibri" w:hAnsi="Calibri Light" w:cs="Calibri Light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347D09" w14:textId="77777777" w:rsidR="004E1170" w:rsidRPr="004E1170" w:rsidRDefault="004E1170" w:rsidP="004E1170">
      <w:pPr>
        <w:rPr>
          <w:rFonts w:ascii="Calibri" w:eastAsia="Calibri" w:hAnsi="Calibri" w:cs="Arial"/>
        </w:rPr>
      </w:pPr>
    </w:p>
    <w:p w14:paraId="3BAD8F85" w14:textId="77777777" w:rsidR="004E1170" w:rsidRPr="004E1170" w:rsidRDefault="004E1170" w:rsidP="004E1170">
      <w:pPr>
        <w:rPr>
          <w:rFonts w:ascii="Calibri" w:eastAsia="Calibri" w:hAnsi="Calibri" w:cs="Arial"/>
        </w:rPr>
      </w:pPr>
    </w:p>
    <w:p w14:paraId="0C67C593" w14:textId="77777777" w:rsidR="004E1170" w:rsidRPr="004E1170" w:rsidRDefault="004E1170" w:rsidP="004E1170">
      <w:pPr>
        <w:rPr>
          <w:rFonts w:ascii="Calibri" w:eastAsia="Calibri" w:hAnsi="Calibri" w:cs="Arial"/>
        </w:rPr>
      </w:pPr>
    </w:p>
    <w:p w14:paraId="04134D3B" w14:textId="77777777" w:rsidR="004E1170" w:rsidRPr="004E1170" w:rsidRDefault="004E1170" w:rsidP="004E1170">
      <w:pPr>
        <w:rPr>
          <w:rFonts w:ascii="Calibri" w:eastAsia="Calibri" w:hAnsi="Calibri" w:cs="Arial"/>
        </w:rPr>
      </w:pPr>
    </w:p>
    <w:p w14:paraId="73868614" w14:textId="77777777" w:rsidR="004E1170" w:rsidRPr="004E1170" w:rsidRDefault="004E1170" w:rsidP="004E1170">
      <w:pPr>
        <w:rPr>
          <w:rFonts w:ascii="Calibri" w:eastAsia="Calibri" w:hAnsi="Calibri" w:cs="Arial"/>
        </w:rPr>
      </w:pPr>
    </w:p>
    <w:p w14:paraId="0AD2AF92" w14:textId="77777777" w:rsidR="004E1170" w:rsidRPr="004E1170" w:rsidRDefault="004E1170" w:rsidP="004E1170">
      <w:pPr>
        <w:rPr>
          <w:rFonts w:ascii="Calibri" w:eastAsia="Calibri" w:hAnsi="Calibri" w:cs="Arial"/>
        </w:rPr>
      </w:pPr>
    </w:p>
    <w:p w14:paraId="4FA622B8" w14:textId="77777777" w:rsidR="004E1170" w:rsidRPr="004E1170" w:rsidRDefault="004E1170" w:rsidP="004E1170">
      <w:pPr>
        <w:rPr>
          <w:rFonts w:ascii="Calibri" w:eastAsia="Calibri" w:hAnsi="Calibri" w:cs="Arial"/>
        </w:rPr>
      </w:pPr>
    </w:p>
    <w:p w14:paraId="338ECCE7" w14:textId="77777777" w:rsidR="004E1170" w:rsidRPr="004E1170" w:rsidRDefault="004E1170" w:rsidP="004E1170">
      <w:pPr>
        <w:rPr>
          <w:rFonts w:ascii="Calibri" w:eastAsia="Calibri" w:hAnsi="Calibri" w:cs="Arial"/>
        </w:rPr>
      </w:pPr>
    </w:p>
    <w:p w14:paraId="08578E84" w14:textId="77777777" w:rsidR="004E1170" w:rsidRPr="004E1170" w:rsidRDefault="004E1170" w:rsidP="004E1170">
      <w:pPr>
        <w:rPr>
          <w:rFonts w:ascii="Calibri" w:eastAsia="Calibri" w:hAnsi="Calibri" w:cs="Arial"/>
        </w:rPr>
      </w:pPr>
    </w:p>
    <w:p w14:paraId="22031434" w14:textId="77777777" w:rsidR="004E1170" w:rsidRDefault="004E1170" w:rsidP="004E1170">
      <w:pPr>
        <w:rPr>
          <w:rFonts w:ascii="Calibri" w:eastAsia="Calibri" w:hAnsi="Calibri" w:cs="Arial"/>
        </w:rPr>
      </w:pPr>
    </w:p>
    <w:tbl>
      <w:tblPr>
        <w:tblStyle w:val="TableGrid0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922"/>
        <w:gridCol w:w="1655"/>
        <w:gridCol w:w="1344"/>
        <w:gridCol w:w="1433"/>
        <w:gridCol w:w="1551"/>
      </w:tblGrid>
      <w:tr w:rsidR="00817604" w14:paraId="55E4C756" w14:textId="77777777" w:rsidTr="003D4016">
        <w:trPr>
          <w:trHeight w:val="882"/>
        </w:trPr>
        <w:tc>
          <w:tcPr>
            <w:tcW w:w="828" w:type="pct"/>
          </w:tcPr>
          <w:p w14:paraId="6B2AD5D8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  <w:p w14:paraId="655AC032" w14:textId="77777777" w:rsidR="00A82314" w:rsidRPr="00A657CE" w:rsidRDefault="00F16E1C" w:rsidP="004E1170">
            <w:pPr>
              <w:jc w:val="center"/>
              <w:rPr>
                <w:rFonts w:cs="Times New Roman"/>
                <w:rtl/>
              </w:rPr>
            </w:pPr>
            <w:r w:rsidRPr="00A657CE">
              <w:rPr>
                <w:rFonts w:cs="Calibri"/>
                <w:rtl/>
              </w:rPr>
              <w:t>السؤال</w:t>
            </w:r>
          </w:p>
        </w:tc>
        <w:tc>
          <w:tcPr>
            <w:tcW w:w="557" w:type="pct"/>
          </w:tcPr>
          <w:p w14:paraId="658C1A40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  <w:p w14:paraId="4AD7EC28" w14:textId="77777777" w:rsidR="00A82314" w:rsidRPr="00A657CE" w:rsidRDefault="00F16E1C" w:rsidP="004E1170">
            <w:pPr>
              <w:jc w:val="center"/>
              <w:rPr>
                <w:rFonts w:cs="Times New Roman"/>
                <w:rtl/>
              </w:rPr>
            </w:pPr>
            <w:r w:rsidRPr="00A657CE">
              <w:rPr>
                <w:rFonts w:cs="Calibri"/>
                <w:rtl/>
              </w:rPr>
              <w:t>الدرجة</w:t>
            </w:r>
          </w:p>
        </w:tc>
        <w:tc>
          <w:tcPr>
            <w:tcW w:w="1000" w:type="pct"/>
          </w:tcPr>
          <w:p w14:paraId="588B8B61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  <w:p w14:paraId="7C6EE1B3" w14:textId="77777777" w:rsidR="00A82314" w:rsidRPr="00A657CE" w:rsidRDefault="00F16E1C" w:rsidP="004E1170">
            <w:pPr>
              <w:jc w:val="center"/>
              <w:rPr>
                <w:rFonts w:cs="Times New Roman"/>
                <w:rtl/>
              </w:rPr>
            </w:pPr>
            <w:r w:rsidRPr="00A657CE">
              <w:rPr>
                <w:rFonts w:cs="Calibri"/>
                <w:rtl/>
              </w:rPr>
              <w:t>الدر</w:t>
            </w:r>
            <w:r w:rsidR="00C429C6" w:rsidRPr="00A657CE">
              <w:rPr>
                <w:rFonts w:cs="Calibri"/>
                <w:rtl/>
              </w:rPr>
              <w:t>جة المستحقة</w:t>
            </w:r>
          </w:p>
        </w:tc>
        <w:tc>
          <w:tcPr>
            <w:tcW w:w="812" w:type="pct"/>
          </w:tcPr>
          <w:p w14:paraId="44D58B96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  <w:p w14:paraId="4F58C133" w14:textId="77777777" w:rsidR="00A82314" w:rsidRPr="00A657CE" w:rsidRDefault="00F16E1C" w:rsidP="004E1170">
            <w:pPr>
              <w:jc w:val="center"/>
              <w:rPr>
                <w:rFonts w:cs="Times New Roman"/>
                <w:rtl/>
              </w:rPr>
            </w:pPr>
            <w:r w:rsidRPr="00A657CE">
              <w:rPr>
                <w:rFonts w:cs="Calibri"/>
                <w:rtl/>
              </w:rPr>
              <w:t>أسم المصححة</w:t>
            </w:r>
          </w:p>
        </w:tc>
        <w:tc>
          <w:tcPr>
            <w:tcW w:w="866" w:type="pct"/>
          </w:tcPr>
          <w:p w14:paraId="1AF894DA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  <w:p w14:paraId="4D732212" w14:textId="77777777" w:rsidR="00A82314" w:rsidRPr="00A657CE" w:rsidRDefault="00F16E1C" w:rsidP="004E1170">
            <w:pPr>
              <w:jc w:val="center"/>
              <w:rPr>
                <w:rFonts w:cs="Times New Roman"/>
                <w:rtl/>
              </w:rPr>
            </w:pPr>
            <w:r w:rsidRPr="00A657CE">
              <w:rPr>
                <w:rFonts w:cs="Calibri"/>
                <w:rtl/>
              </w:rPr>
              <w:t xml:space="preserve">أسم </w:t>
            </w:r>
            <w:r w:rsidRPr="00A657CE">
              <w:rPr>
                <w:rFonts w:cs="Calibri"/>
                <w:rtl/>
              </w:rPr>
              <w:t>المراجعة</w:t>
            </w:r>
          </w:p>
        </w:tc>
        <w:tc>
          <w:tcPr>
            <w:tcW w:w="937" w:type="pct"/>
          </w:tcPr>
          <w:p w14:paraId="54EEF331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  <w:p w14:paraId="6DF472CB" w14:textId="77777777" w:rsidR="00A82314" w:rsidRPr="00A657CE" w:rsidRDefault="00F16E1C" w:rsidP="004E1170">
            <w:pPr>
              <w:jc w:val="center"/>
              <w:rPr>
                <w:rFonts w:cs="Times New Roman"/>
                <w:rtl/>
              </w:rPr>
            </w:pPr>
            <w:r w:rsidRPr="00A657CE">
              <w:rPr>
                <w:rFonts w:cs="Calibri"/>
                <w:rtl/>
              </w:rPr>
              <w:t>أسم المدققة</w:t>
            </w:r>
          </w:p>
        </w:tc>
      </w:tr>
      <w:tr w:rsidR="00817604" w14:paraId="05A34C1C" w14:textId="77777777" w:rsidTr="003D4016">
        <w:trPr>
          <w:trHeight w:val="917"/>
        </w:trPr>
        <w:tc>
          <w:tcPr>
            <w:tcW w:w="828" w:type="pct"/>
          </w:tcPr>
          <w:p w14:paraId="44C0162B" w14:textId="77777777" w:rsidR="00C429C6" w:rsidRPr="001C3AD3" w:rsidRDefault="00C429C6" w:rsidP="00A82314">
            <w:pPr>
              <w:jc w:val="center"/>
              <w:rPr>
                <w:rFonts w:cs="Times New Roman"/>
                <w:b/>
                <w:bCs/>
                <w:rtl/>
              </w:rPr>
            </w:pPr>
          </w:p>
          <w:p w14:paraId="181F46FE" w14:textId="77777777" w:rsidR="00C429C6" w:rsidRPr="001C3AD3" w:rsidRDefault="00F16E1C" w:rsidP="00A82314">
            <w:pPr>
              <w:jc w:val="center"/>
              <w:rPr>
                <w:rFonts w:cs="Times New Roman"/>
                <w:rtl/>
              </w:rPr>
            </w:pPr>
            <w:r w:rsidRPr="001C3AD3">
              <w:rPr>
                <w:rFonts w:cs="Calibri"/>
                <w:rtl/>
              </w:rPr>
              <w:t>الأول</w:t>
            </w:r>
          </w:p>
        </w:tc>
        <w:tc>
          <w:tcPr>
            <w:tcW w:w="557" w:type="pct"/>
          </w:tcPr>
          <w:p w14:paraId="02F329D0" w14:textId="77777777" w:rsidR="00C429C6" w:rsidRPr="001C3AD3" w:rsidRDefault="00C429C6" w:rsidP="004E1170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000" w:type="pct"/>
          </w:tcPr>
          <w:p w14:paraId="4597B221" w14:textId="77777777" w:rsidR="00C429C6" w:rsidRPr="001C3AD3" w:rsidRDefault="00C429C6" w:rsidP="004E1170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812" w:type="pct"/>
            <w:vMerge w:val="restart"/>
          </w:tcPr>
          <w:p w14:paraId="67998437" w14:textId="77777777" w:rsidR="00C429C6" w:rsidRPr="001C3AD3" w:rsidRDefault="00C429C6" w:rsidP="004E1170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866" w:type="pct"/>
            <w:vMerge w:val="restart"/>
          </w:tcPr>
          <w:p w14:paraId="077215DD" w14:textId="77777777" w:rsidR="00C429C6" w:rsidRPr="001C3AD3" w:rsidRDefault="00C429C6" w:rsidP="004E1170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937" w:type="pct"/>
            <w:vMerge w:val="restart"/>
          </w:tcPr>
          <w:p w14:paraId="3EBD77A2" w14:textId="77777777" w:rsidR="00C429C6" w:rsidRPr="001C3AD3" w:rsidRDefault="00C429C6" w:rsidP="004E1170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</w:tr>
      <w:tr w:rsidR="00817604" w14:paraId="5335F0AA" w14:textId="77777777" w:rsidTr="003D4016">
        <w:trPr>
          <w:trHeight w:val="882"/>
        </w:trPr>
        <w:tc>
          <w:tcPr>
            <w:tcW w:w="828" w:type="pct"/>
          </w:tcPr>
          <w:p w14:paraId="64AB81DF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  <w:p w14:paraId="22A22E97" w14:textId="77777777" w:rsidR="00C429C6" w:rsidRPr="00A657CE" w:rsidRDefault="00F16E1C" w:rsidP="004E1170">
            <w:pPr>
              <w:jc w:val="center"/>
              <w:rPr>
                <w:rFonts w:cs="Times New Roman"/>
                <w:rtl/>
              </w:rPr>
            </w:pPr>
            <w:r w:rsidRPr="00A657CE">
              <w:rPr>
                <w:rFonts w:cs="Calibri"/>
                <w:rtl/>
              </w:rPr>
              <w:t>الثاني</w:t>
            </w:r>
          </w:p>
        </w:tc>
        <w:tc>
          <w:tcPr>
            <w:tcW w:w="557" w:type="pct"/>
          </w:tcPr>
          <w:p w14:paraId="42E223E2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000" w:type="pct"/>
          </w:tcPr>
          <w:p w14:paraId="78876473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812" w:type="pct"/>
            <w:vMerge/>
          </w:tcPr>
          <w:p w14:paraId="7D257753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866" w:type="pct"/>
            <w:vMerge/>
          </w:tcPr>
          <w:p w14:paraId="215FAC68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937" w:type="pct"/>
            <w:vMerge/>
          </w:tcPr>
          <w:p w14:paraId="6E65D1FE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</w:tc>
      </w:tr>
      <w:tr w:rsidR="00817604" w14:paraId="703A9EB8" w14:textId="77777777" w:rsidTr="003D4016">
        <w:trPr>
          <w:trHeight w:val="882"/>
        </w:trPr>
        <w:tc>
          <w:tcPr>
            <w:tcW w:w="828" w:type="pct"/>
          </w:tcPr>
          <w:p w14:paraId="575E791B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  <w:p w14:paraId="5E58E85C" w14:textId="77777777" w:rsidR="00C429C6" w:rsidRPr="00A657CE" w:rsidRDefault="00F16E1C" w:rsidP="004E1170">
            <w:pPr>
              <w:jc w:val="center"/>
              <w:rPr>
                <w:rFonts w:cs="Times New Roman"/>
                <w:rtl/>
              </w:rPr>
            </w:pPr>
            <w:r w:rsidRPr="00A657CE">
              <w:rPr>
                <w:rFonts w:cs="Calibri"/>
                <w:rtl/>
              </w:rPr>
              <w:t>الثالث</w:t>
            </w:r>
          </w:p>
        </w:tc>
        <w:tc>
          <w:tcPr>
            <w:tcW w:w="557" w:type="pct"/>
          </w:tcPr>
          <w:p w14:paraId="13D6EC50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000" w:type="pct"/>
          </w:tcPr>
          <w:p w14:paraId="37347934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812" w:type="pct"/>
            <w:vMerge/>
          </w:tcPr>
          <w:p w14:paraId="731A85F2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866" w:type="pct"/>
            <w:vMerge/>
          </w:tcPr>
          <w:p w14:paraId="5B918EBF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937" w:type="pct"/>
            <w:vMerge/>
          </w:tcPr>
          <w:p w14:paraId="7A1E1C8F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</w:tc>
      </w:tr>
      <w:tr w:rsidR="00817604" w14:paraId="43A446B7" w14:textId="77777777" w:rsidTr="001C3AD3">
        <w:trPr>
          <w:trHeight w:val="882"/>
        </w:trPr>
        <w:tc>
          <w:tcPr>
            <w:tcW w:w="828" w:type="pct"/>
          </w:tcPr>
          <w:p w14:paraId="13E7F3F4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  <w:p w14:paraId="44869BE6" w14:textId="77777777" w:rsidR="00C429C6" w:rsidRPr="00A657CE" w:rsidRDefault="00F16E1C" w:rsidP="004E1170">
            <w:pPr>
              <w:jc w:val="center"/>
              <w:rPr>
                <w:rFonts w:cs="Times New Roman"/>
                <w:rtl/>
              </w:rPr>
            </w:pPr>
            <w:r w:rsidRPr="00A657CE">
              <w:rPr>
                <w:rFonts w:cs="Calibri"/>
                <w:rtl/>
              </w:rPr>
              <w:t>المجموع</w:t>
            </w:r>
          </w:p>
        </w:tc>
        <w:tc>
          <w:tcPr>
            <w:tcW w:w="557" w:type="pct"/>
          </w:tcPr>
          <w:p w14:paraId="7B17B299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000" w:type="pct"/>
          </w:tcPr>
          <w:p w14:paraId="572B94F0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2615" w:type="pct"/>
            <w:gridSpan w:val="3"/>
          </w:tcPr>
          <w:p w14:paraId="3DFD90AE" w14:textId="77777777" w:rsidR="00C429C6" w:rsidRPr="00A657CE" w:rsidRDefault="00C429C6" w:rsidP="004E1170">
            <w:pPr>
              <w:jc w:val="center"/>
              <w:rPr>
                <w:rFonts w:cs="Times New Roman"/>
                <w:rtl/>
              </w:rPr>
            </w:pPr>
          </w:p>
        </w:tc>
      </w:tr>
    </w:tbl>
    <w:p w14:paraId="1039BCB7" w14:textId="77777777" w:rsidR="003D4016" w:rsidRDefault="003D4016" w:rsidP="004E1170">
      <w:pPr>
        <w:jc w:val="center"/>
        <w:rPr>
          <w:rFonts w:ascii="Calibri" w:eastAsia="Calibri" w:hAnsi="Calibri" w:cs="Calibri"/>
        </w:rPr>
      </w:pPr>
    </w:p>
    <w:p w14:paraId="120970FB" w14:textId="77777777" w:rsidR="004E1170" w:rsidRDefault="00F16E1C" w:rsidP="004E1170">
      <w:pPr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F89814" wp14:editId="7BEF00C4">
                <wp:simplePos x="0" y="0"/>
                <wp:positionH relativeFrom="column">
                  <wp:posOffset>273050</wp:posOffset>
                </wp:positionH>
                <wp:positionV relativeFrom="paragraph">
                  <wp:posOffset>567690</wp:posOffset>
                </wp:positionV>
                <wp:extent cx="4705350" cy="755650"/>
                <wp:effectExtent l="0" t="0" r="0" b="6350"/>
                <wp:wrapNone/>
                <wp:docPr id="83494198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B9F68" w14:textId="77777777" w:rsidR="001C3AD3" w:rsidRPr="003979B1" w:rsidRDefault="00F16E1C" w:rsidP="001C3AD3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 xml:space="preserve">معلمة </w:t>
                            </w:r>
                            <w:r w:rsidR="003D4016"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>المادة:.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51" type="#_x0000_t202" style="width:370.5pt;height:59.5pt;margin-top:44.7pt;margin-left:21.5pt;mso-height-percent:0;mso-height-relative:margin;mso-wrap-distance-bottom:0;mso-wrap-distance-left:9pt;mso-wrap-distance-right:9pt;mso-wrap-distance-top:0;position:absolute;v-text-anchor:top;z-index:251716608" filled="f" fillcolor="this" stroked="f" strokeweight="0.5pt">
                <v:textbox>
                  <w:txbxContent>
                    <w:p w:rsidR="001C3AD3" w:rsidRPr="003979B1" w:rsidP="001C3AD3" w14:paraId="61C8A9D0" w14:textId="07988C5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معلمة </w:t>
                      </w:r>
                      <w:r w:rsidR="003D4016">
                        <w:rPr>
                          <w:rFonts w:ascii="Calibri" w:eastAsia="Calibri" w:hAnsi="Calibri" w:cs="Calibr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المادة:.</w:t>
                      </w:r>
                    </w:p>
                  </w:txbxContent>
                </v:textbox>
              </v:shape>
            </w:pict>
          </mc:Fallback>
        </mc:AlternateContent>
      </w:r>
    </w:p>
    <w:p w14:paraId="0F3FFF04" w14:textId="77777777" w:rsidR="003D4016" w:rsidRPr="003D4016" w:rsidRDefault="003D4016" w:rsidP="003D4016">
      <w:pPr>
        <w:rPr>
          <w:rFonts w:ascii="Calibri" w:eastAsia="Calibri" w:hAnsi="Calibri" w:cs="Calibri"/>
        </w:rPr>
      </w:pPr>
    </w:p>
    <w:p w14:paraId="2526E7EA" w14:textId="77777777" w:rsidR="003D4016" w:rsidRPr="003D4016" w:rsidRDefault="003D4016" w:rsidP="003D4016">
      <w:pPr>
        <w:rPr>
          <w:rFonts w:ascii="Calibri" w:eastAsia="Calibri" w:hAnsi="Calibri" w:cs="Calibri"/>
        </w:rPr>
      </w:pPr>
    </w:p>
    <w:p w14:paraId="609BBCF8" w14:textId="77777777" w:rsidR="003D4016" w:rsidRPr="003D4016" w:rsidRDefault="003D4016" w:rsidP="003D4016">
      <w:pPr>
        <w:rPr>
          <w:rFonts w:ascii="Calibri" w:eastAsia="Calibri" w:hAnsi="Calibri" w:cs="Calibri"/>
        </w:rPr>
      </w:pPr>
    </w:p>
    <w:p w14:paraId="51AD6270" w14:textId="77777777" w:rsidR="003D4016" w:rsidRPr="003D4016" w:rsidRDefault="003D4016" w:rsidP="003D4016">
      <w:pPr>
        <w:rPr>
          <w:rFonts w:ascii="Calibri" w:eastAsia="Calibri" w:hAnsi="Calibri" w:cs="Calibri"/>
        </w:rPr>
      </w:pPr>
    </w:p>
    <w:p w14:paraId="03A6558E" w14:textId="77777777" w:rsidR="003D4016" w:rsidRPr="003D4016" w:rsidRDefault="003D4016" w:rsidP="003D4016">
      <w:pPr>
        <w:rPr>
          <w:rFonts w:ascii="Calibri" w:eastAsia="Calibri" w:hAnsi="Calibri" w:cs="Calibri"/>
        </w:rPr>
      </w:pPr>
    </w:p>
    <w:p w14:paraId="1F2CED86" w14:textId="77777777" w:rsidR="003D4016" w:rsidRPr="003D4016" w:rsidRDefault="003D4016" w:rsidP="003D4016">
      <w:pPr>
        <w:rPr>
          <w:rFonts w:ascii="Calibri" w:eastAsia="Calibri" w:hAnsi="Calibri" w:cs="Calibri"/>
        </w:rPr>
      </w:pPr>
    </w:p>
    <w:p w14:paraId="19A0E55B" w14:textId="77777777" w:rsidR="003D4016" w:rsidRDefault="003D4016" w:rsidP="003D4016">
      <w:pPr>
        <w:jc w:val="center"/>
        <w:rPr>
          <w:rFonts w:ascii="Calibri" w:eastAsia="Calibri" w:hAnsi="Calibri" w:cs="Times New Roman"/>
          <w:rtl/>
        </w:rPr>
      </w:pPr>
    </w:p>
    <w:p w14:paraId="4C8B85F6" w14:textId="77777777" w:rsidR="003D4016" w:rsidRDefault="003D4016" w:rsidP="003D4016">
      <w:pPr>
        <w:jc w:val="center"/>
        <w:rPr>
          <w:rFonts w:ascii="Calibri" w:eastAsia="Calibri" w:hAnsi="Calibri" w:cs="Times New Roman"/>
          <w:rtl/>
        </w:rPr>
      </w:pPr>
    </w:p>
    <w:p w14:paraId="1F9F0729" w14:textId="77777777" w:rsidR="003D4016" w:rsidRDefault="00F16E1C" w:rsidP="003D4016">
      <w:pPr>
        <w:jc w:val="center"/>
        <w:rPr>
          <w:rFonts w:ascii="Calibri" w:eastAsia="Calibri" w:hAnsi="Calibri" w:cs="Times New Roman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FD66AD" wp14:editId="0658BDEA">
                <wp:simplePos x="0" y="0"/>
                <wp:positionH relativeFrom="column">
                  <wp:posOffset>-146050</wp:posOffset>
                </wp:positionH>
                <wp:positionV relativeFrom="paragraph">
                  <wp:posOffset>469900</wp:posOffset>
                </wp:positionV>
                <wp:extent cx="5524500" cy="311150"/>
                <wp:effectExtent l="0" t="0" r="0" b="0"/>
                <wp:wrapNone/>
                <wp:docPr id="1889287655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DB881" w14:textId="77777777" w:rsidR="00216036" w:rsidRPr="004B7EDC" w:rsidRDefault="00F16E1C" w:rsidP="00216036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4B7EDC"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>(ابنتي ال</w:t>
                            </w:r>
                            <w:r w:rsidR="004B7EDC" w:rsidRPr="004B7EDC"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>حبيبة استعيني بالله وتوكلي عليه فبسم الله)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52" type="#_x0000_t202" style="width:435pt;height:24.5pt;margin-top:37pt;margin-left:-11.5pt;mso-height-percent:0;mso-height-relative:margin;mso-width-percent:0;mso-width-relative:margin;mso-wrap-distance-bottom:0;mso-wrap-distance-left:9pt;mso-wrap-distance-right:9pt;mso-wrap-distance-top:0;position:absolute;v-text-anchor:top;z-index:251722752" filled="f" fillcolor="this" stroked="f" strokeweight="0.5pt">
                <v:textbox>
                  <w:txbxContent>
                    <w:p w:rsidR="00216036" w:rsidRPr="004B7EDC" w:rsidP="00216036" w14:paraId="7210B796" w14:textId="75903C58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B7EDC">
                        <w:rPr>
                          <w:rFonts w:ascii="Calibri" w:eastAsia="Calibri" w:hAnsi="Calibri" w:cs="Calibr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(ابنتي ال</w:t>
                      </w:r>
                      <w:r w:rsidRPr="004B7EDC" w:rsidR="004B7EDC">
                        <w:rPr>
                          <w:rFonts w:ascii="Calibri" w:eastAsia="Calibri" w:hAnsi="Calibri" w:cs="Calibr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حبيبة استعيني بالله وتوكلي عليه فبسم الله)</w:t>
                      </w:r>
                    </w:p>
                  </w:txbxContent>
                </v:textbox>
              </v:shape>
            </w:pict>
          </mc:Fallback>
        </mc:AlternateContent>
      </w:r>
      <w:r w:rsidR="00CE590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7A5CED" wp14:editId="124BBC4E">
                <wp:simplePos x="0" y="0"/>
                <wp:positionH relativeFrom="column">
                  <wp:posOffset>-146050</wp:posOffset>
                </wp:positionH>
                <wp:positionV relativeFrom="paragraph">
                  <wp:posOffset>-114300</wp:posOffset>
                </wp:positionV>
                <wp:extent cx="5524500" cy="755650"/>
                <wp:effectExtent l="0" t="0" r="0" b="6350"/>
                <wp:wrapNone/>
                <wp:docPr id="186410358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56E25" w14:textId="77777777" w:rsidR="00CE5906" w:rsidRPr="003979B1" w:rsidRDefault="00F16E1C" w:rsidP="00CE5906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 xml:space="preserve">أسم الطالبة: </w:t>
                            </w:r>
                            <w:r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216036"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 xml:space="preserve"> الصف: ..............</w:t>
                            </w:r>
                            <w:r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 xml:space="preserve">  رقم الجلوس: 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53" type="#_x0000_t202" style="width:435pt;height:59.5pt;margin-top:-9pt;margin-left:-11.5pt;mso-height-percent:0;mso-height-relative:margin;mso-width-percent:0;mso-width-relative:margin;mso-wrap-distance-bottom:0;mso-wrap-distance-left:9pt;mso-wrap-distance-right:9pt;mso-wrap-distance-top:0;position:absolute;v-text-anchor:top;z-index:251720704" filled="f" fillcolor="this" stroked="f" strokeweight="0.5pt">
                <v:textbox>
                  <w:txbxContent>
                    <w:p w:rsidR="00CE5906" w:rsidRPr="003979B1" w:rsidP="00CE5906" w14:paraId="33BFC82F" w14:textId="74987DA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أسم الطالبة: .............................................................</w:t>
                      </w:r>
                      <w:r>
                        <w:rPr>
                          <w:rFonts w:ascii="Calibri" w:eastAsia="Calibri" w:hAnsi="Calibri" w:cs="Calibr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="Calibri" w:eastAsia="Calibri" w:hAnsi="Calibri" w:cs="Calibr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216036">
                        <w:rPr>
                          <w:rFonts w:ascii="Calibri" w:eastAsia="Calibri" w:hAnsi="Calibri" w:cs="Calibr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الصف: ..............</w:t>
                      </w:r>
                      <w:r>
                        <w:rPr>
                          <w:rFonts w:ascii="Calibri" w:eastAsia="Calibri" w:hAnsi="Calibri" w:cs="Calibr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رقم الجلوس: .................</w:t>
                      </w:r>
                      <w:r>
                        <w:rPr>
                          <w:rFonts w:ascii="Calibri" w:eastAsia="Calibri" w:hAnsi="Calibri" w:cs="Calibr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83A565" wp14:editId="1B6D0237">
                <wp:simplePos x="0" y="0"/>
                <wp:positionH relativeFrom="column">
                  <wp:posOffset>-19050</wp:posOffset>
                </wp:positionH>
                <wp:positionV relativeFrom="paragraph">
                  <wp:posOffset>-298450</wp:posOffset>
                </wp:positionV>
                <wp:extent cx="5232400" cy="635000"/>
                <wp:effectExtent l="0" t="0" r="25400" b="12700"/>
                <wp:wrapNone/>
                <wp:docPr id="1682946533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635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54" style="width:412pt;height:50pt;margin-top:-23.5pt;margin-left:-1.5pt;mso-height-percent:0;mso-height-relative:margin;mso-width-percent:0;mso-width-relative:margin;mso-wrap-distance-bottom:0;mso-wrap-distance-left:9pt;mso-wrap-distance-right:9pt;mso-wrap-distance-top:0;position:absolute;v-text-anchor:middle;z-index:251718656" arcsize="10923f" filled="f" fillcolor="this" stroked="t" strokecolor="#042433" strokeweight="1pt"/>
            </w:pict>
          </mc:Fallback>
        </mc:AlternateContent>
      </w:r>
    </w:p>
    <w:p w14:paraId="32E26CBD" w14:textId="77777777" w:rsidR="001113C9" w:rsidRPr="001113C9" w:rsidRDefault="001113C9" w:rsidP="001113C9">
      <w:pPr>
        <w:rPr>
          <w:rFonts w:ascii="Calibri" w:eastAsia="Calibri" w:hAnsi="Calibri" w:cs="Calibri"/>
        </w:rPr>
      </w:pPr>
    </w:p>
    <w:p w14:paraId="33725505" w14:textId="77777777" w:rsidR="001113C9" w:rsidRDefault="001113C9" w:rsidP="00C46CBA">
      <w:pPr>
        <w:rPr>
          <w:rFonts w:ascii="Calibri" w:eastAsia="Calibri" w:hAnsi="Calibri" w:cs="Calibri"/>
        </w:rPr>
      </w:pPr>
    </w:p>
    <w:tbl>
      <w:tblPr>
        <w:tblStyle w:val="TableGrid0"/>
        <w:tblpPr w:leftFromText="180" w:rightFromText="180" w:vertAnchor="page" w:horzAnchor="margin" w:tblpXSpec="center" w:tblpY="2831"/>
        <w:bidiVisual/>
        <w:tblW w:w="102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62"/>
        <w:gridCol w:w="26"/>
        <w:gridCol w:w="1860"/>
        <w:gridCol w:w="125"/>
        <w:gridCol w:w="276"/>
        <w:gridCol w:w="113"/>
        <w:gridCol w:w="1981"/>
        <w:gridCol w:w="272"/>
        <w:gridCol w:w="127"/>
        <w:gridCol w:w="221"/>
        <w:gridCol w:w="1857"/>
        <w:gridCol w:w="120"/>
        <w:gridCol w:w="239"/>
        <w:gridCol w:w="111"/>
        <w:gridCol w:w="1055"/>
        <w:gridCol w:w="994"/>
      </w:tblGrid>
      <w:tr w:rsidR="00817604" w14:paraId="010BD163" w14:textId="77777777" w:rsidTr="001216BD">
        <w:trPr>
          <w:trHeight w:val="397"/>
        </w:trPr>
        <w:tc>
          <w:tcPr>
            <w:tcW w:w="9229" w:type="dxa"/>
            <w:gridSpan w:val="16"/>
            <w:vAlign w:val="center"/>
          </w:tcPr>
          <w:p w14:paraId="443469CC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bookmarkStart w:id="3" w:name="_Hlk157359057"/>
            <w:r w:rsidRPr="007F3510">
              <w:rPr>
                <w:rFonts w:cs="Calibri"/>
                <w:rtl/>
              </w:rPr>
              <w:t xml:space="preserve">السؤال </w:t>
            </w:r>
            <w:r w:rsidRPr="007F3510">
              <w:rPr>
                <w:rFonts w:cs="Calibri" w:hint="cs"/>
                <w:rtl/>
              </w:rPr>
              <w:t>الأول: اختاري</w:t>
            </w:r>
            <w:r w:rsidRPr="007F3510">
              <w:rPr>
                <w:rFonts w:cs="Calibri"/>
                <w:rtl/>
              </w:rPr>
              <w:t xml:space="preserve"> الإجابة الصحيحة من الخيارات التالية</w:t>
            </w:r>
            <w:r w:rsidR="009E604D"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994" w:type="dxa"/>
            <w:vAlign w:val="center"/>
          </w:tcPr>
          <w:p w14:paraId="29CB8DCE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22 درجة</w:t>
            </w:r>
          </w:p>
        </w:tc>
      </w:tr>
      <w:tr w:rsidR="00817604" w14:paraId="7054200C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3D6C6342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١</w:t>
            </w:r>
          </w:p>
        </w:tc>
        <w:tc>
          <w:tcPr>
            <w:tcW w:w="9638" w:type="dxa"/>
            <w:gridSpan w:val="16"/>
            <w:vAlign w:val="center"/>
          </w:tcPr>
          <w:p w14:paraId="0228BFD6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 الاتصال غير الشخصي حول م</w:t>
            </w:r>
            <w:r w:rsidR="00425015">
              <w:rPr>
                <w:rFonts w:cs="Calibri" w:hint="cs"/>
                <w:rtl/>
              </w:rPr>
              <w:t>ؤسسة ومنتجاتها التي تدفع للشركات أموالا لنقلها للجمهور المستهدف من خلال وسائل الأعلام</w:t>
            </w:r>
            <w:r w:rsidR="00081CB3"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3A5EA6DF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665E6C1D" w14:textId="77777777" w:rsidR="00A23EB5" w:rsidRPr="007F3510" w:rsidRDefault="00A23EB5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4F6679C3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295A16E4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البيع الشخصي</w:t>
            </w:r>
            <w:r w:rsidR="00AC07B5"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89" w:type="dxa"/>
            <w:gridSpan w:val="2"/>
            <w:vAlign w:val="center"/>
          </w:tcPr>
          <w:p w14:paraId="002CF5A2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57D8024B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 w:rsidRPr="00425015">
              <w:rPr>
                <w:rFonts w:cs="Calibri" w:hint="cs"/>
                <w:i/>
                <w:highlight w:val="lightGray"/>
                <w:rtl/>
              </w:rPr>
              <w:t>الإعلان.</w:t>
            </w:r>
          </w:p>
        </w:tc>
        <w:tc>
          <w:tcPr>
            <w:tcW w:w="348" w:type="dxa"/>
            <w:gridSpan w:val="2"/>
            <w:shd w:val="clear" w:color="auto" w:fill="auto"/>
            <w:vAlign w:val="center"/>
          </w:tcPr>
          <w:p w14:paraId="14DCEB2A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7A366C0B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الترويج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50" w:type="dxa"/>
            <w:gridSpan w:val="2"/>
            <w:vAlign w:val="center"/>
          </w:tcPr>
          <w:p w14:paraId="14DBCE45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4F84F2AD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العلاقات العامة</w:t>
            </w:r>
            <w:r w:rsidRPr="007F3510">
              <w:rPr>
                <w:rFonts w:cs="Calibri" w:hint="cs"/>
                <w:rtl/>
              </w:rPr>
              <w:t>.</w:t>
            </w:r>
          </w:p>
        </w:tc>
      </w:tr>
      <w:tr w:rsidR="00817604" w14:paraId="2513247A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5C34928D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٢</w:t>
            </w:r>
          </w:p>
        </w:tc>
        <w:tc>
          <w:tcPr>
            <w:tcW w:w="9638" w:type="dxa"/>
            <w:gridSpan w:val="16"/>
            <w:vAlign w:val="center"/>
          </w:tcPr>
          <w:p w14:paraId="67E70762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يروج المُنتج للمنتج فقط إلى قناة التسويق التالية </w:t>
            </w:r>
            <w:r w:rsidR="00524364">
              <w:rPr>
                <w:rFonts w:cs="Calibri" w:hint="cs"/>
                <w:rtl/>
              </w:rPr>
              <w:t>الأقل،</w:t>
            </w:r>
            <w:r w:rsidR="00FA58B8">
              <w:rPr>
                <w:rFonts w:cs="Calibri" w:hint="cs"/>
                <w:rtl/>
              </w:rPr>
              <w:t>مثل تاجر الجملة أو بائع التجزئة</w:t>
            </w:r>
            <w:r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5CE25780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6A6B290B" w14:textId="77777777" w:rsidR="00A23EB5" w:rsidRPr="007F3510" w:rsidRDefault="00A23EB5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C128B33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5E72F533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 w:rsidRPr="00FA58B8">
              <w:rPr>
                <w:rFonts w:cs="Calibri" w:hint="cs"/>
                <w:i/>
                <w:highlight w:val="lightGray"/>
                <w:rtl/>
              </w:rPr>
              <w:t>إستراتيجية الدفع.</w:t>
            </w:r>
          </w:p>
        </w:tc>
        <w:tc>
          <w:tcPr>
            <w:tcW w:w="389" w:type="dxa"/>
            <w:gridSpan w:val="2"/>
            <w:vAlign w:val="center"/>
          </w:tcPr>
          <w:p w14:paraId="7B357EEA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4E52CB98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سياسة السحب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48" w:type="dxa"/>
            <w:gridSpan w:val="2"/>
            <w:shd w:val="clear" w:color="auto" w:fill="auto"/>
            <w:vAlign w:val="center"/>
          </w:tcPr>
          <w:p w14:paraId="59597855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586A4738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العلاقات العامة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50" w:type="dxa"/>
            <w:gridSpan w:val="2"/>
            <w:vAlign w:val="center"/>
          </w:tcPr>
          <w:p w14:paraId="003B103B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74EA5596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البيع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</w:tr>
      <w:tr w:rsidR="00817604" w14:paraId="77C98BD6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7243A2E3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٣</w:t>
            </w:r>
          </w:p>
        </w:tc>
        <w:tc>
          <w:tcPr>
            <w:tcW w:w="9638" w:type="dxa"/>
            <w:gridSpan w:val="16"/>
            <w:vAlign w:val="center"/>
          </w:tcPr>
          <w:p w14:paraId="27CCD30E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إعلان يروج للصور والأفكار المؤسسية </w:t>
            </w:r>
            <w:r w:rsidR="00063755">
              <w:rPr>
                <w:rFonts w:cs="Calibri" w:hint="cs"/>
                <w:rtl/>
              </w:rPr>
              <w:t>وللقضايا</w:t>
            </w:r>
            <w:r>
              <w:rPr>
                <w:rFonts w:cs="Calibri" w:hint="cs"/>
                <w:rtl/>
              </w:rPr>
              <w:t xml:space="preserve"> </w:t>
            </w:r>
            <w:r w:rsidR="00524364">
              <w:rPr>
                <w:rFonts w:cs="Calibri" w:hint="cs"/>
                <w:rtl/>
              </w:rPr>
              <w:t>السياسية:</w:t>
            </w:r>
          </w:p>
        </w:tc>
      </w:tr>
      <w:tr w:rsidR="00817604" w14:paraId="64BE5717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0A068316" w14:textId="77777777" w:rsidR="00A23EB5" w:rsidRPr="007F3510" w:rsidRDefault="00A23EB5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6DF9D83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3BAA7F1C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إعلان </w:t>
            </w:r>
            <w:r w:rsidR="00AA13AA">
              <w:rPr>
                <w:rFonts w:cs="Calibri" w:hint="cs"/>
                <w:rtl/>
              </w:rPr>
              <w:t>تعزيزي</w:t>
            </w:r>
            <w:r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89" w:type="dxa"/>
            <w:gridSpan w:val="2"/>
            <w:vAlign w:val="center"/>
          </w:tcPr>
          <w:p w14:paraId="16DB2AD1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71065F00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علاقات عامة</w:t>
            </w:r>
            <w:r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48" w:type="dxa"/>
            <w:gridSpan w:val="2"/>
            <w:shd w:val="clear" w:color="auto" w:fill="auto"/>
            <w:vAlign w:val="center"/>
          </w:tcPr>
          <w:p w14:paraId="1C77835B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2FF6F361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إعلان مناصر للقضايا</w:t>
            </w:r>
            <w:r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50" w:type="dxa"/>
            <w:gridSpan w:val="2"/>
            <w:vAlign w:val="center"/>
          </w:tcPr>
          <w:p w14:paraId="2FE3A85B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4BBE75E9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524364">
              <w:rPr>
                <w:rFonts w:cs="Calibri" w:hint="cs"/>
                <w:highlight w:val="lightGray"/>
                <w:rtl/>
              </w:rPr>
              <w:t>إعلان مؤسسي.</w:t>
            </w:r>
          </w:p>
        </w:tc>
      </w:tr>
      <w:tr w:rsidR="00817604" w14:paraId="106F16AD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751FF953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٤</w:t>
            </w:r>
          </w:p>
        </w:tc>
        <w:tc>
          <w:tcPr>
            <w:tcW w:w="9638" w:type="dxa"/>
            <w:gridSpan w:val="16"/>
            <w:vAlign w:val="center"/>
          </w:tcPr>
          <w:p w14:paraId="66ACDB89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إعلان يركز على تحفيز الطلب على فئة منتج بدلا من علامة تجارية معينة</w:t>
            </w:r>
            <w:r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0BAE34CB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10C5A0A6" w14:textId="77777777" w:rsidR="00A23EB5" w:rsidRPr="007F3510" w:rsidRDefault="00A23EB5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8B0C3D2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0054F5A8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الإعلان عن منتج</w:t>
            </w:r>
            <w:r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89" w:type="dxa"/>
            <w:gridSpan w:val="2"/>
            <w:shd w:val="clear" w:color="auto" w:fill="auto"/>
            <w:vAlign w:val="center"/>
          </w:tcPr>
          <w:p w14:paraId="5660E182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5DB809E6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الإعلان</w:t>
            </w:r>
            <w:r w:rsidR="003066AA">
              <w:rPr>
                <w:rFonts w:cs="Calibri" w:hint="cs"/>
                <w:i/>
                <w:rtl/>
              </w:rPr>
              <w:t xml:space="preserve"> التنافسي</w:t>
            </w:r>
            <w:r w:rsidR="00A91E8D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48" w:type="dxa"/>
            <w:gridSpan w:val="2"/>
            <w:vAlign w:val="center"/>
          </w:tcPr>
          <w:p w14:paraId="7860A454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2E8D1A4F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 w:rsidRPr="003028C6">
              <w:rPr>
                <w:rFonts w:cs="Calibri" w:hint="cs"/>
                <w:i/>
                <w:highlight w:val="lightGray"/>
                <w:rtl/>
              </w:rPr>
              <w:t>الإعلان الرائد.</w:t>
            </w:r>
          </w:p>
        </w:tc>
        <w:tc>
          <w:tcPr>
            <w:tcW w:w="350" w:type="dxa"/>
            <w:gridSpan w:val="2"/>
            <w:vAlign w:val="center"/>
          </w:tcPr>
          <w:p w14:paraId="763722D6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3C40594A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الإعلان المقارن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</w:tr>
      <w:tr w:rsidR="00817604" w14:paraId="71295263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352BF91C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٥</w:t>
            </w:r>
          </w:p>
        </w:tc>
        <w:tc>
          <w:tcPr>
            <w:tcW w:w="9638" w:type="dxa"/>
            <w:gridSpan w:val="16"/>
            <w:vAlign w:val="center"/>
          </w:tcPr>
          <w:p w14:paraId="730064D6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المبلغ الإجمالي الذي يخصصه المسوق للإعلان لفترة زمنية معينة</w:t>
            </w:r>
            <w:r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3C62487E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594A8857" w14:textId="77777777" w:rsidR="00A23EB5" w:rsidRPr="007F3510" w:rsidRDefault="00A23EB5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B5D4C7F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654C6446" w14:textId="77777777" w:rsidR="00A23EB5" w:rsidRPr="004105E9" w:rsidRDefault="00F16E1C" w:rsidP="00C46CBA">
            <w:pPr>
              <w:spacing w:after="160" w:line="259" w:lineRule="auto"/>
              <w:rPr>
                <w:rFonts w:cs="Calibri"/>
                <w:i/>
                <w:highlight w:val="lightGray"/>
              </w:rPr>
            </w:pPr>
            <w:r w:rsidRPr="004105E9">
              <w:rPr>
                <w:rFonts w:cs="Calibri" w:hint="cs"/>
                <w:i/>
                <w:highlight w:val="lightGray"/>
                <w:rtl/>
              </w:rPr>
              <w:t>مخصص الإعلان</w:t>
            </w:r>
            <w:r w:rsidR="008D4E2B" w:rsidRPr="004105E9">
              <w:rPr>
                <w:rFonts w:cs="Calibri" w:hint="cs"/>
                <w:i/>
                <w:highlight w:val="lightGray"/>
                <w:rtl/>
              </w:rPr>
              <w:t>.</w:t>
            </w:r>
          </w:p>
        </w:tc>
        <w:tc>
          <w:tcPr>
            <w:tcW w:w="389" w:type="dxa"/>
            <w:gridSpan w:val="2"/>
            <w:shd w:val="clear" w:color="auto" w:fill="auto"/>
            <w:vAlign w:val="center"/>
          </w:tcPr>
          <w:p w14:paraId="3EAFBDDA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771327AA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الخطة الإعلامية</w:t>
            </w:r>
            <w:r w:rsidR="00A91E8D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48" w:type="dxa"/>
            <w:gridSpan w:val="2"/>
            <w:vAlign w:val="center"/>
          </w:tcPr>
          <w:p w14:paraId="34E58BEF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65362E4F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خطة الإعلان</w:t>
            </w:r>
            <w:r w:rsidR="00646F06"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50" w:type="dxa"/>
            <w:gridSpan w:val="2"/>
            <w:vAlign w:val="center"/>
          </w:tcPr>
          <w:p w14:paraId="6A9B6869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67016A92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الحملة الإعلانية</w:t>
            </w:r>
            <w:r w:rsidR="00DC78AF" w:rsidRPr="007F3510">
              <w:rPr>
                <w:rFonts w:cs="Calibri" w:hint="cs"/>
                <w:i/>
                <w:rtl/>
              </w:rPr>
              <w:t>.</w:t>
            </w:r>
          </w:p>
        </w:tc>
      </w:tr>
      <w:tr w:rsidR="00817604" w14:paraId="7C4FC36C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2183E15E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٦</w:t>
            </w:r>
          </w:p>
        </w:tc>
        <w:tc>
          <w:tcPr>
            <w:tcW w:w="9638" w:type="dxa"/>
            <w:gridSpan w:val="16"/>
            <w:vAlign w:val="center"/>
          </w:tcPr>
          <w:p w14:paraId="5B699396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المعلومات حول </w:t>
            </w:r>
            <w:r w:rsidR="00303BA8">
              <w:rPr>
                <w:rFonts w:cs="Calibri" w:hint="cs"/>
                <w:rtl/>
              </w:rPr>
              <w:t xml:space="preserve">منتج </w:t>
            </w:r>
            <w:r>
              <w:rPr>
                <w:rFonts w:cs="Calibri" w:hint="cs"/>
                <w:rtl/>
              </w:rPr>
              <w:t>أو خدمة أ</w:t>
            </w:r>
            <w:r w:rsidR="00A963A8">
              <w:rPr>
                <w:rFonts w:cs="Calibri" w:hint="cs"/>
                <w:rtl/>
              </w:rPr>
              <w:t>و</w:t>
            </w:r>
            <w:r>
              <w:rPr>
                <w:rFonts w:cs="Calibri" w:hint="cs"/>
                <w:rtl/>
              </w:rPr>
              <w:t xml:space="preserve"> مؤسسة </w:t>
            </w:r>
            <w:r w:rsidR="00A963A8">
              <w:rPr>
                <w:rFonts w:cs="Calibri" w:hint="cs"/>
                <w:rtl/>
              </w:rPr>
              <w:t>أو شخص يصمم الإعلان بغرض نقلها للمستهلكين</w:t>
            </w:r>
            <w:r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1296AC92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1B08EF96" w14:textId="77777777" w:rsidR="00A23EB5" w:rsidRPr="007F3510" w:rsidRDefault="00A23EB5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0DC0FCE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55572228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الخطة الإعلا</w:t>
            </w:r>
            <w:r w:rsidR="00F458E8">
              <w:rPr>
                <w:rFonts w:cs="Calibri" w:hint="cs"/>
                <w:rtl/>
              </w:rPr>
              <w:t>م</w:t>
            </w:r>
            <w:r>
              <w:rPr>
                <w:rFonts w:cs="Calibri" w:hint="cs"/>
                <w:rtl/>
              </w:rPr>
              <w:t>ية</w:t>
            </w:r>
            <w:r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89" w:type="dxa"/>
            <w:gridSpan w:val="2"/>
            <w:shd w:val="clear" w:color="auto" w:fill="auto"/>
            <w:vAlign w:val="center"/>
          </w:tcPr>
          <w:p w14:paraId="0AC64DF3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74A90897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النسخة</w:t>
            </w:r>
            <w:r w:rsidR="00F40E38"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48" w:type="dxa"/>
            <w:gridSpan w:val="2"/>
            <w:shd w:val="clear" w:color="auto" w:fill="auto"/>
            <w:vAlign w:val="center"/>
          </w:tcPr>
          <w:p w14:paraId="13BB743B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1966BA27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الحملة الإعلانية</w:t>
            </w:r>
            <w:r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50" w:type="dxa"/>
            <w:gridSpan w:val="2"/>
            <w:vAlign w:val="center"/>
          </w:tcPr>
          <w:p w14:paraId="15001EEC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40AEF26A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303BA8">
              <w:rPr>
                <w:rFonts w:cs="Calibri" w:hint="cs"/>
                <w:highlight w:val="lightGray"/>
                <w:rtl/>
              </w:rPr>
              <w:t>الرسالة الإعلانية.</w:t>
            </w:r>
          </w:p>
        </w:tc>
      </w:tr>
      <w:tr w:rsidR="00817604" w14:paraId="3E2D042B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39670B45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٧</w:t>
            </w:r>
          </w:p>
        </w:tc>
        <w:tc>
          <w:tcPr>
            <w:tcW w:w="9638" w:type="dxa"/>
            <w:gridSpan w:val="16"/>
            <w:vAlign w:val="center"/>
          </w:tcPr>
          <w:p w14:paraId="412832AE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>
              <w:rPr>
                <w:rFonts w:cs="Calibri" w:hint="cs"/>
                <w:rtl/>
              </w:rPr>
              <w:t>الخطوة الأخيرة في عملية البيع الشخصي</w:t>
            </w:r>
            <w:r w:rsidR="005C3DDF"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0E2F78A0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6005BFFC" w14:textId="77777777" w:rsidR="00A23EB5" w:rsidRPr="007F3510" w:rsidRDefault="00A23EB5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57A302A2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23A8E3C2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إتمام البيع</w:t>
            </w:r>
            <w:r w:rsidR="00107566"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89" w:type="dxa"/>
            <w:gridSpan w:val="2"/>
            <w:shd w:val="clear" w:color="auto" w:fill="auto"/>
            <w:vAlign w:val="center"/>
          </w:tcPr>
          <w:p w14:paraId="21365A54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3D33FB9E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2664B9">
              <w:rPr>
                <w:rFonts w:cs="Calibri" w:hint="cs"/>
                <w:highlight w:val="lightGray"/>
                <w:rtl/>
              </w:rPr>
              <w:t>المتابعة</w:t>
            </w:r>
            <w:r w:rsidR="00EA1F3F" w:rsidRPr="002664B9">
              <w:rPr>
                <w:rFonts w:cs="Calibri" w:hint="cs"/>
                <w:highlight w:val="lightGray"/>
                <w:rtl/>
              </w:rPr>
              <w:t>.</w:t>
            </w:r>
          </w:p>
        </w:tc>
        <w:tc>
          <w:tcPr>
            <w:tcW w:w="348" w:type="dxa"/>
            <w:gridSpan w:val="2"/>
            <w:vAlign w:val="center"/>
          </w:tcPr>
          <w:p w14:paraId="0E48B198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15D1DBDA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الرد على الاعتراضات</w:t>
            </w:r>
            <w:r w:rsidR="00EA1F3F"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50" w:type="dxa"/>
            <w:gridSpan w:val="2"/>
            <w:vAlign w:val="center"/>
          </w:tcPr>
          <w:p w14:paraId="2EEC068C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2FC40639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تقديم العرض التقديمي</w:t>
            </w:r>
            <w:r w:rsidR="00C9016C" w:rsidRPr="007F3510">
              <w:rPr>
                <w:rFonts w:cs="Calibri" w:hint="cs"/>
                <w:rtl/>
              </w:rPr>
              <w:t>.</w:t>
            </w:r>
          </w:p>
        </w:tc>
      </w:tr>
      <w:tr w:rsidR="00817604" w14:paraId="2BD8122E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4E334347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٨</w:t>
            </w:r>
          </w:p>
        </w:tc>
        <w:tc>
          <w:tcPr>
            <w:tcW w:w="9638" w:type="dxa"/>
            <w:gridSpan w:val="16"/>
            <w:vAlign w:val="center"/>
          </w:tcPr>
          <w:p w14:paraId="1FA8DAA1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هي طريقة لجذب انتباه المستهلكين </w:t>
            </w:r>
            <w:r>
              <w:rPr>
                <w:rFonts w:cs="Calibri" w:hint="cs"/>
                <w:rtl/>
              </w:rPr>
              <w:t>وتتضمن عرضا لكيفية عمل المنتج وآثار استخدام</w:t>
            </w:r>
            <w:r w:rsidR="002E17CB">
              <w:rPr>
                <w:rFonts w:cs="Calibri" w:hint="cs"/>
                <w:rtl/>
              </w:rPr>
              <w:t>ه</w:t>
            </w:r>
            <w:r w:rsidR="001D16AC"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012E05B9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1B3E3153" w14:textId="77777777" w:rsidR="00A23EB5" w:rsidRPr="007F3510" w:rsidRDefault="00A23EB5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BF702FC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0E3A627B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المتابعة</w:t>
            </w:r>
            <w:r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89" w:type="dxa"/>
            <w:gridSpan w:val="2"/>
            <w:vAlign w:val="center"/>
          </w:tcPr>
          <w:p w14:paraId="70E0AF7E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76B9786B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البيع الشخصي</w:t>
            </w:r>
            <w:r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48" w:type="dxa"/>
            <w:gridSpan w:val="2"/>
            <w:vAlign w:val="center"/>
          </w:tcPr>
          <w:p w14:paraId="444DA69E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71FDDE14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 w:rsidRPr="002E17CB">
              <w:rPr>
                <w:rFonts w:cs="Calibri" w:hint="cs"/>
                <w:i/>
                <w:highlight w:val="lightGray"/>
                <w:rtl/>
              </w:rPr>
              <w:t>الشروحات.</w:t>
            </w: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333D8793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5A86D1DE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الإعلان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</w:tr>
      <w:tr w:rsidR="00817604" w14:paraId="2B2008E5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5D9E360A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٩</w:t>
            </w:r>
          </w:p>
        </w:tc>
        <w:tc>
          <w:tcPr>
            <w:tcW w:w="9638" w:type="dxa"/>
            <w:gridSpan w:val="16"/>
            <w:vAlign w:val="center"/>
          </w:tcPr>
          <w:p w14:paraId="198C0171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منتج تقدمه الشركات للمستهلكين دون مقابل مادي</w:t>
            </w:r>
            <w:r w:rsidRPr="007F3510">
              <w:rPr>
                <w:rFonts w:cs="Calibri"/>
                <w:rtl/>
              </w:rPr>
              <w:t>:</w:t>
            </w:r>
          </w:p>
        </w:tc>
      </w:tr>
      <w:tr w:rsidR="00817604" w14:paraId="449F7421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0701FF8E" w14:textId="77777777" w:rsidR="00A23EB5" w:rsidRPr="007F3510" w:rsidRDefault="00A23EB5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2B58D33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39F6DA95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296724">
              <w:rPr>
                <w:rFonts w:cs="Calibri" w:hint="cs"/>
                <w:highlight w:val="lightGray"/>
                <w:rtl/>
              </w:rPr>
              <w:t>العينة المجانية.</w:t>
            </w:r>
          </w:p>
        </w:tc>
        <w:tc>
          <w:tcPr>
            <w:tcW w:w="389" w:type="dxa"/>
            <w:gridSpan w:val="2"/>
            <w:vAlign w:val="center"/>
          </w:tcPr>
          <w:p w14:paraId="4E2C661D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1856342A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القسائم</w:t>
            </w:r>
            <w:r w:rsidR="00EC63E9"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48" w:type="dxa"/>
            <w:gridSpan w:val="2"/>
            <w:vAlign w:val="center"/>
          </w:tcPr>
          <w:p w14:paraId="3E1BE9A1" w14:textId="77777777" w:rsidR="00A23EB5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4FDE8C12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الخصومات</w:t>
            </w:r>
            <w:r w:rsidR="00FD6BEC"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7B06C6D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363C5BED" w14:textId="77777777" w:rsidR="00A23EB5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هدايا ترويجية مجانية</w:t>
            </w:r>
            <w:r w:rsidRPr="007F3510">
              <w:rPr>
                <w:rFonts w:cs="Calibri" w:hint="cs"/>
                <w:rtl/>
              </w:rPr>
              <w:t>.</w:t>
            </w:r>
          </w:p>
        </w:tc>
      </w:tr>
      <w:tr w:rsidR="00817604" w14:paraId="00D3EFC2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3436F872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١٠</w:t>
            </w:r>
          </w:p>
        </w:tc>
        <w:tc>
          <w:tcPr>
            <w:tcW w:w="9638" w:type="dxa"/>
            <w:gridSpan w:val="16"/>
            <w:vAlign w:val="center"/>
          </w:tcPr>
          <w:p w14:paraId="3BE5FAD1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يحدد المُسوق </w:t>
            </w:r>
            <w:r w:rsidR="00A00C49">
              <w:rPr>
                <w:rFonts w:cs="Calibri" w:hint="cs"/>
                <w:rtl/>
              </w:rPr>
              <w:t>تكلفة تحقيق الأهداف المقترحة في مرحلة</w:t>
            </w:r>
            <w:r w:rsidR="00185757" w:rsidRPr="007F3510">
              <w:rPr>
                <w:rFonts w:cs="Calibri" w:hint="cs"/>
                <w:rtl/>
              </w:rPr>
              <w:t>:</w:t>
            </w:r>
            <w:r w:rsidR="00B31DFB" w:rsidRPr="007F3510">
              <w:rPr>
                <w:rFonts w:cs="Calibri" w:hint="cs"/>
                <w:rtl/>
              </w:rPr>
              <w:t xml:space="preserve"> </w:t>
            </w:r>
          </w:p>
        </w:tc>
      </w:tr>
      <w:tr w:rsidR="00817604" w14:paraId="6FB3C150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5DA1920F" w14:textId="77777777" w:rsidR="00CE11C9" w:rsidRPr="007F3510" w:rsidRDefault="00CE11C9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A6D2637" w14:textId="77777777" w:rsidR="00CE11C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685FC5F9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وضع الهدف الترويجي.</w:t>
            </w:r>
          </w:p>
        </w:tc>
        <w:tc>
          <w:tcPr>
            <w:tcW w:w="389" w:type="dxa"/>
            <w:gridSpan w:val="2"/>
            <w:vAlign w:val="center"/>
          </w:tcPr>
          <w:p w14:paraId="3D3AD1ED" w14:textId="77777777" w:rsidR="00CE11C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 w:hint="cs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14943D3A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بحث السوق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48" w:type="dxa"/>
            <w:gridSpan w:val="2"/>
            <w:vAlign w:val="center"/>
          </w:tcPr>
          <w:p w14:paraId="15FDA287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3E50E152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تنفيذ الخطة الترويجية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3FE0DD2F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3092181C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 w:rsidRPr="00A00C49">
              <w:rPr>
                <w:rFonts w:cs="Calibri" w:hint="cs"/>
                <w:i/>
                <w:highlight w:val="lightGray"/>
                <w:rtl/>
              </w:rPr>
              <w:t>وضع الميزانية الترويجية</w:t>
            </w:r>
            <w:r>
              <w:rPr>
                <w:rFonts w:cs="Calibri" w:hint="cs"/>
                <w:i/>
                <w:rtl/>
              </w:rPr>
              <w:t>.</w:t>
            </w:r>
          </w:p>
        </w:tc>
      </w:tr>
      <w:bookmarkEnd w:id="3"/>
      <w:tr w:rsidR="00817604" w14:paraId="3190205C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5E0BFD6A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١</w:t>
            </w:r>
            <w:r w:rsidR="00CD6816" w:rsidRPr="007F3510">
              <w:rPr>
                <w:rFonts w:cs="Calibri" w:hint="cs"/>
                <w:rtl/>
              </w:rPr>
              <w:t>1</w:t>
            </w:r>
          </w:p>
        </w:tc>
        <w:tc>
          <w:tcPr>
            <w:tcW w:w="9638" w:type="dxa"/>
            <w:gridSpan w:val="16"/>
            <w:vAlign w:val="center"/>
          </w:tcPr>
          <w:p w14:paraId="0D05C62B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تسمى قدرة المسوقين على الحصول على المعلومات الرقمية بـ </w:t>
            </w:r>
            <w:r w:rsidR="00501AB7"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1021817C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013640DE" w14:textId="77777777" w:rsidR="00CE11C9" w:rsidRPr="007F3510" w:rsidRDefault="00CE11C9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9633727" w14:textId="77777777" w:rsidR="00CE11C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0E4796FC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الاتصال</w:t>
            </w:r>
            <w:r w:rsidR="0073150D"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89" w:type="dxa"/>
            <w:gridSpan w:val="2"/>
            <w:vAlign w:val="center"/>
          </w:tcPr>
          <w:p w14:paraId="6B77E8EB" w14:textId="77777777" w:rsidR="00CE11C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 w:hint="cs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722F7DBC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 w:rsidRPr="00C27294">
              <w:rPr>
                <w:rFonts w:cs="Calibri" w:hint="cs"/>
                <w:i/>
                <w:highlight w:val="lightGray"/>
                <w:rtl/>
              </w:rPr>
              <w:t>الوصول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48" w:type="dxa"/>
            <w:gridSpan w:val="2"/>
            <w:vAlign w:val="center"/>
          </w:tcPr>
          <w:p w14:paraId="22F78F35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0E3DAC1D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إمكانية العنونة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F008F6D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038B3FF6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التفاعل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</w:tr>
      <w:tr w:rsidR="00817604" w14:paraId="3C9E43CC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70711F9A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١</w:t>
            </w:r>
            <w:r w:rsidR="00CD6816" w:rsidRPr="007F3510">
              <w:rPr>
                <w:rFonts w:cs="Calibri" w:hint="cs"/>
                <w:rtl/>
              </w:rPr>
              <w:t>2</w:t>
            </w:r>
          </w:p>
        </w:tc>
        <w:tc>
          <w:tcPr>
            <w:tcW w:w="9638" w:type="dxa"/>
            <w:gridSpan w:val="16"/>
            <w:vAlign w:val="center"/>
          </w:tcPr>
          <w:p w14:paraId="3ED64192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إنشاء مدونات </w:t>
            </w:r>
            <w:r>
              <w:rPr>
                <w:rFonts w:cs="Calibri" w:hint="cs"/>
                <w:rtl/>
              </w:rPr>
              <w:t>صوتية يعتبر مثال على</w:t>
            </w:r>
            <w:r w:rsidR="009E102C"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01D6BB7B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1E9BC712" w14:textId="77777777" w:rsidR="00CE11C9" w:rsidRPr="007F3510" w:rsidRDefault="00CE11C9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930CED6" w14:textId="77777777" w:rsidR="00CE11C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887" w:type="dxa"/>
            <w:gridSpan w:val="2"/>
            <w:vAlign w:val="center"/>
          </w:tcPr>
          <w:p w14:paraId="407BC4A7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التسويق الشفهي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401" w:type="dxa"/>
            <w:gridSpan w:val="2"/>
            <w:vAlign w:val="center"/>
          </w:tcPr>
          <w:p w14:paraId="67341D7F" w14:textId="77777777" w:rsidR="00CE11C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 w:hint="cs"/>
                <w:rtl/>
              </w:rPr>
              <w:t>ب</w:t>
            </w:r>
          </w:p>
        </w:tc>
        <w:tc>
          <w:tcPr>
            <w:tcW w:w="2095" w:type="dxa"/>
            <w:gridSpan w:val="2"/>
            <w:vAlign w:val="center"/>
          </w:tcPr>
          <w:p w14:paraId="555C8161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التسويق بالمحتوى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99" w:type="dxa"/>
            <w:gridSpan w:val="2"/>
            <w:vAlign w:val="center"/>
          </w:tcPr>
          <w:p w14:paraId="58DC43D3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ج</w:t>
            </w:r>
          </w:p>
        </w:tc>
        <w:tc>
          <w:tcPr>
            <w:tcW w:w="2079" w:type="dxa"/>
            <w:gridSpan w:val="2"/>
            <w:vAlign w:val="center"/>
          </w:tcPr>
          <w:p w14:paraId="1522CA79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 w:rsidRPr="00164D2F">
              <w:rPr>
                <w:rFonts w:cs="Calibri" w:hint="cs"/>
                <w:i/>
                <w:highlight w:val="lightGray"/>
                <w:rtl/>
              </w:rPr>
              <w:t>التدوين الصوتي.</w:t>
            </w:r>
          </w:p>
        </w:tc>
        <w:tc>
          <w:tcPr>
            <w:tcW w:w="359" w:type="dxa"/>
            <w:gridSpan w:val="2"/>
            <w:shd w:val="clear" w:color="auto" w:fill="auto"/>
            <w:vAlign w:val="center"/>
          </w:tcPr>
          <w:p w14:paraId="72BE4F1B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د</w:t>
            </w:r>
          </w:p>
        </w:tc>
        <w:tc>
          <w:tcPr>
            <w:tcW w:w="2161" w:type="dxa"/>
            <w:gridSpan w:val="3"/>
            <w:vAlign w:val="center"/>
          </w:tcPr>
          <w:p w14:paraId="09EDC622" w14:textId="77777777" w:rsidR="00CE11C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التسويق عبر الجوال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</w:tr>
      <w:tr w:rsidR="00817604" w14:paraId="02D77835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25E308D8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١</w:t>
            </w:r>
            <w:r w:rsidR="00D37811" w:rsidRPr="007F3510">
              <w:rPr>
                <w:rFonts w:cs="Calibri" w:hint="cs"/>
                <w:rtl/>
              </w:rPr>
              <w:t>3</w:t>
            </w:r>
          </w:p>
        </w:tc>
        <w:tc>
          <w:tcPr>
            <w:tcW w:w="9638" w:type="dxa"/>
            <w:gridSpan w:val="16"/>
            <w:vAlign w:val="center"/>
          </w:tcPr>
          <w:p w14:paraId="11D711ED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قياس كمي يحدد النسبة المئوية للمستهلكي</w:t>
            </w:r>
            <w:r>
              <w:rPr>
                <w:rFonts w:cs="Calibri" w:hint="eastAsia"/>
                <w:rtl/>
              </w:rPr>
              <w:t>ن</w:t>
            </w:r>
            <w:r>
              <w:rPr>
                <w:rFonts w:cs="Calibri" w:hint="cs"/>
                <w:rtl/>
              </w:rPr>
              <w:t xml:space="preserve"> الذين نقروا على رابط في موقع إلكتروني</w:t>
            </w:r>
            <w:r w:rsidRPr="007F3510">
              <w:rPr>
                <w:rFonts w:cs="Calibri"/>
                <w:rtl/>
              </w:rPr>
              <w:t>:</w:t>
            </w:r>
          </w:p>
        </w:tc>
      </w:tr>
      <w:tr w:rsidR="00817604" w14:paraId="6A148B34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1F2B4B31" w14:textId="77777777" w:rsidR="00D40FF9" w:rsidRPr="007F3510" w:rsidRDefault="00D40FF9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5AF06AA6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54383699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الوصول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89" w:type="dxa"/>
            <w:gridSpan w:val="2"/>
            <w:vAlign w:val="center"/>
          </w:tcPr>
          <w:p w14:paraId="0B9372B0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32A37B04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تحليلات التسويق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48" w:type="dxa"/>
            <w:gridSpan w:val="2"/>
            <w:shd w:val="clear" w:color="auto" w:fill="auto"/>
            <w:vAlign w:val="center"/>
          </w:tcPr>
          <w:p w14:paraId="44B32151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27120A9A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التحليلات</w:t>
            </w:r>
            <w:r w:rsidR="00B14450"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50" w:type="dxa"/>
            <w:gridSpan w:val="2"/>
            <w:vAlign w:val="center"/>
          </w:tcPr>
          <w:p w14:paraId="7A2D782E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3D686C6E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02212D">
              <w:rPr>
                <w:rFonts w:cs="Calibri" w:hint="cs"/>
                <w:highlight w:val="lightGray"/>
                <w:rtl/>
              </w:rPr>
              <w:t xml:space="preserve">نسبة النقر إلى </w:t>
            </w:r>
            <w:r w:rsidRPr="0002212D">
              <w:rPr>
                <w:rFonts w:cs="Calibri" w:hint="cs"/>
                <w:highlight w:val="lightGray"/>
                <w:rtl/>
              </w:rPr>
              <w:t>الظهور.</w:t>
            </w:r>
          </w:p>
        </w:tc>
      </w:tr>
      <w:tr w:rsidR="00817604" w14:paraId="2037AAC3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312D4287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lastRenderedPageBreak/>
              <w:t>14</w:t>
            </w:r>
          </w:p>
        </w:tc>
        <w:tc>
          <w:tcPr>
            <w:tcW w:w="9638" w:type="dxa"/>
            <w:gridSpan w:val="16"/>
            <w:vAlign w:val="center"/>
          </w:tcPr>
          <w:p w14:paraId="305DF974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تستخدم البيانات التاريخية ب</w:t>
            </w:r>
            <w:r w:rsidR="00E63717">
              <w:rPr>
                <w:rFonts w:cs="Calibri" w:hint="cs"/>
                <w:rtl/>
              </w:rPr>
              <w:t>تقنيات إحصائية للحصول على إجابات لمساعدة الشركات في اتخاذ القرارات</w:t>
            </w:r>
            <w:r w:rsidR="002A70EE"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37F0076E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129EC998" w14:textId="77777777" w:rsidR="00D40FF9" w:rsidRPr="007F3510" w:rsidRDefault="00D40FF9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0A87C05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0AAAC7AD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 w:rsidRPr="005221A3">
              <w:rPr>
                <w:rFonts w:cs="Calibri" w:hint="cs"/>
                <w:i/>
                <w:highlight w:val="lightGray"/>
                <w:rtl/>
              </w:rPr>
              <w:t>التحليلات التنبؤية</w:t>
            </w:r>
            <w:r w:rsidR="00453234" w:rsidRPr="005221A3">
              <w:rPr>
                <w:rFonts w:cs="Calibri" w:hint="cs"/>
                <w:i/>
                <w:highlight w:val="lightGray"/>
                <w:rtl/>
              </w:rPr>
              <w:t>.</w:t>
            </w:r>
          </w:p>
        </w:tc>
        <w:tc>
          <w:tcPr>
            <w:tcW w:w="389" w:type="dxa"/>
            <w:gridSpan w:val="2"/>
            <w:vAlign w:val="center"/>
          </w:tcPr>
          <w:p w14:paraId="54BAF510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23585004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تحليلات التسويق</w:t>
            </w:r>
            <w:r w:rsidR="00453234"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48" w:type="dxa"/>
            <w:gridSpan w:val="2"/>
            <w:shd w:val="clear" w:color="auto" w:fill="auto"/>
            <w:vAlign w:val="center"/>
          </w:tcPr>
          <w:p w14:paraId="0E025DD5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0BD66696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تحليلات قوقل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50" w:type="dxa"/>
            <w:gridSpan w:val="2"/>
            <w:vAlign w:val="center"/>
          </w:tcPr>
          <w:p w14:paraId="3B2A306E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5C90BEAE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نسبة النقر إلى الظهور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</w:tr>
      <w:tr w:rsidR="00817604" w14:paraId="548B5A01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0E59E839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15</w:t>
            </w:r>
          </w:p>
        </w:tc>
        <w:tc>
          <w:tcPr>
            <w:tcW w:w="9638" w:type="dxa"/>
            <w:gridSpan w:val="16"/>
            <w:vAlign w:val="center"/>
          </w:tcPr>
          <w:p w14:paraId="2A2E7D58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إقامة روابط </w:t>
            </w:r>
            <w:r w:rsidR="00754811">
              <w:rPr>
                <w:rFonts w:cs="Calibri" w:hint="cs"/>
                <w:rtl/>
              </w:rPr>
              <w:t>ذات نفع متبادل طويلة الأجل مع عميل عبر التواصل المنتظم خلال فترات زمنية ممتدة</w:t>
            </w:r>
            <w:r w:rsidR="005A3087"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3420E43F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0108CBAF" w14:textId="77777777" w:rsidR="00D40FF9" w:rsidRPr="007F3510" w:rsidRDefault="00D40FF9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497A9A97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7F897E86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البيع الشخصي</w:t>
            </w:r>
            <w:r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89" w:type="dxa"/>
            <w:gridSpan w:val="2"/>
            <w:vAlign w:val="center"/>
          </w:tcPr>
          <w:p w14:paraId="58C7E705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07F68CE7" w14:textId="77777777" w:rsidR="00D40FF9" w:rsidRPr="00754811" w:rsidRDefault="00F16E1C" w:rsidP="00C46CBA">
            <w:pPr>
              <w:spacing w:after="160" w:line="259" w:lineRule="auto"/>
              <w:rPr>
                <w:rFonts w:cs="Times New Roman"/>
                <w:highlight w:val="lightGray"/>
                <w:rtl/>
              </w:rPr>
            </w:pPr>
            <w:r w:rsidRPr="00754811">
              <w:rPr>
                <w:rFonts w:cs="Calibri" w:hint="cs"/>
                <w:highlight w:val="lightGray"/>
                <w:rtl/>
              </w:rPr>
              <w:t>البيع بالعلاقات.</w:t>
            </w:r>
          </w:p>
        </w:tc>
        <w:tc>
          <w:tcPr>
            <w:tcW w:w="348" w:type="dxa"/>
            <w:gridSpan w:val="2"/>
            <w:shd w:val="clear" w:color="auto" w:fill="auto"/>
            <w:vAlign w:val="center"/>
          </w:tcPr>
          <w:p w14:paraId="1888247B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39EC3CC1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العلاقات العامة</w:t>
            </w:r>
            <w:r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50" w:type="dxa"/>
            <w:gridSpan w:val="2"/>
            <w:vAlign w:val="center"/>
          </w:tcPr>
          <w:p w14:paraId="36E38930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5212BE71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الإعلان</w:t>
            </w:r>
            <w:r w:rsidRPr="007F3510">
              <w:rPr>
                <w:rFonts w:cs="Calibri" w:hint="cs"/>
                <w:rtl/>
              </w:rPr>
              <w:t>.</w:t>
            </w:r>
          </w:p>
        </w:tc>
      </w:tr>
      <w:tr w:rsidR="00817604" w14:paraId="5E54AFD7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6CE10DA4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16</w:t>
            </w:r>
          </w:p>
        </w:tc>
        <w:tc>
          <w:tcPr>
            <w:tcW w:w="9638" w:type="dxa"/>
            <w:gridSpan w:val="16"/>
            <w:vAlign w:val="center"/>
          </w:tcPr>
          <w:p w14:paraId="10D534BB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رسالة في شكل قصص إخبارية</w:t>
            </w:r>
            <w:r w:rsidR="00861824">
              <w:rPr>
                <w:rFonts w:cs="Calibri" w:hint="cs"/>
                <w:rtl/>
              </w:rPr>
              <w:t xml:space="preserve"> حول المؤسسة أو منتجاتها أو كلاهما وتنقل عبر وسيلة إعلانية مجانا</w:t>
            </w:r>
            <w:r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5A81BA56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71EAB700" w14:textId="77777777" w:rsidR="00D40FF9" w:rsidRPr="007F3510" w:rsidRDefault="00D40FF9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547B6A6B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1DAE689C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الإعلان.</w:t>
            </w:r>
          </w:p>
        </w:tc>
        <w:tc>
          <w:tcPr>
            <w:tcW w:w="389" w:type="dxa"/>
            <w:gridSpan w:val="2"/>
            <w:shd w:val="clear" w:color="auto" w:fill="auto"/>
            <w:vAlign w:val="center"/>
          </w:tcPr>
          <w:p w14:paraId="46EFE510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7C338015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البيان الصحفي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48" w:type="dxa"/>
            <w:gridSpan w:val="2"/>
            <w:vAlign w:val="center"/>
          </w:tcPr>
          <w:p w14:paraId="5EC5ADB2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60A58078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المؤتمر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50" w:type="dxa"/>
            <w:gridSpan w:val="2"/>
            <w:vAlign w:val="center"/>
          </w:tcPr>
          <w:p w14:paraId="483E70A2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1E73C60E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 w:rsidRPr="00861824">
              <w:rPr>
                <w:rFonts w:cs="Calibri" w:hint="cs"/>
                <w:i/>
                <w:highlight w:val="lightGray"/>
                <w:rtl/>
              </w:rPr>
              <w:t>الدعاية.</w:t>
            </w:r>
          </w:p>
        </w:tc>
      </w:tr>
      <w:tr w:rsidR="00817604" w14:paraId="6F416FCD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3DD6585F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17</w:t>
            </w:r>
          </w:p>
        </w:tc>
        <w:tc>
          <w:tcPr>
            <w:tcW w:w="9638" w:type="dxa"/>
            <w:gridSpan w:val="16"/>
            <w:vAlign w:val="center"/>
          </w:tcPr>
          <w:p w14:paraId="63091A43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الحد لحجم المعلومات التي يمكن لكل قناة اتصال معالجتها بكفاءة وإتقان</w:t>
            </w:r>
            <w:r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6F2635CD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3C6B0827" w14:textId="77777777" w:rsidR="00D40FF9" w:rsidRPr="007F3510" w:rsidRDefault="00D40FF9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124A398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25A4FFD9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فك التشفير</w:t>
            </w:r>
            <w:r w:rsidR="00027573"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89" w:type="dxa"/>
            <w:gridSpan w:val="2"/>
            <w:shd w:val="clear" w:color="auto" w:fill="auto"/>
            <w:vAlign w:val="center"/>
          </w:tcPr>
          <w:p w14:paraId="45F7E473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5203E798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 w:rsidRPr="00354441">
              <w:rPr>
                <w:rFonts w:cs="Calibri" w:hint="cs"/>
                <w:i/>
                <w:highlight w:val="lightGray"/>
                <w:rtl/>
              </w:rPr>
              <w:t>سعة القناة</w:t>
            </w:r>
            <w:r w:rsidR="007D30AB" w:rsidRPr="00354441">
              <w:rPr>
                <w:rFonts w:cs="Calibri" w:hint="cs"/>
                <w:i/>
                <w:highlight w:val="lightGray"/>
                <w:rtl/>
              </w:rPr>
              <w:t>.</w:t>
            </w:r>
          </w:p>
        </w:tc>
        <w:tc>
          <w:tcPr>
            <w:tcW w:w="348" w:type="dxa"/>
            <w:gridSpan w:val="2"/>
            <w:vAlign w:val="center"/>
          </w:tcPr>
          <w:p w14:paraId="7AD8878F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5FD574E1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التغ</w:t>
            </w:r>
            <w:r w:rsidR="00045A05">
              <w:rPr>
                <w:rFonts w:cs="Calibri" w:hint="cs"/>
                <w:i/>
                <w:rtl/>
              </w:rPr>
              <w:t>ذية الراجعة</w:t>
            </w:r>
            <w:r w:rsidR="007D30AB"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50" w:type="dxa"/>
            <w:gridSpan w:val="2"/>
            <w:vAlign w:val="center"/>
          </w:tcPr>
          <w:p w14:paraId="1AF1C637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484DE3BA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الرسالة</w:t>
            </w:r>
            <w:r w:rsidR="007D30AB" w:rsidRPr="007F3510">
              <w:rPr>
                <w:rFonts w:cs="Calibri" w:hint="cs"/>
                <w:i/>
                <w:rtl/>
              </w:rPr>
              <w:t>.</w:t>
            </w:r>
          </w:p>
        </w:tc>
      </w:tr>
      <w:tr w:rsidR="00817604" w14:paraId="17BFC441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27EAF482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18</w:t>
            </w:r>
          </w:p>
        </w:tc>
        <w:tc>
          <w:tcPr>
            <w:tcW w:w="9638" w:type="dxa"/>
            <w:gridSpan w:val="16"/>
            <w:vAlign w:val="center"/>
          </w:tcPr>
          <w:p w14:paraId="7BB2DC71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الطلب على فئة منتج بدلا </w:t>
            </w:r>
            <w:r w:rsidR="00675AF8">
              <w:rPr>
                <w:rFonts w:cs="Calibri" w:hint="cs"/>
                <w:rtl/>
              </w:rPr>
              <w:t xml:space="preserve"> من علامة تجارية معينة</w:t>
            </w:r>
            <w:r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48BD9880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32D8A5FD" w14:textId="77777777" w:rsidR="00D40FF9" w:rsidRPr="007F3510" w:rsidRDefault="00D40FF9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C64B37A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7E461D9E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الطلب الانتقائي</w:t>
            </w:r>
            <w:r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89" w:type="dxa"/>
            <w:gridSpan w:val="2"/>
            <w:shd w:val="clear" w:color="auto" w:fill="auto"/>
            <w:vAlign w:val="center"/>
          </w:tcPr>
          <w:p w14:paraId="62EB2F7B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73896FE6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الطلب الثانوي</w:t>
            </w:r>
            <w:r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48" w:type="dxa"/>
            <w:gridSpan w:val="2"/>
            <w:shd w:val="clear" w:color="auto" w:fill="auto"/>
            <w:vAlign w:val="center"/>
          </w:tcPr>
          <w:p w14:paraId="7A96D22C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0709D959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675AF8">
              <w:rPr>
                <w:rFonts w:cs="Calibri" w:hint="cs"/>
                <w:highlight w:val="lightGray"/>
                <w:rtl/>
              </w:rPr>
              <w:t>الطلب الأساسي.</w:t>
            </w:r>
          </w:p>
        </w:tc>
        <w:tc>
          <w:tcPr>
            <w:tcW w:w="350" w:type="dxa"/>
            <w:gridSpan w:val="2"/>
            <w:vAlign w:val="center"/>
          </w:tcPr>
          <w:p w14:paraId="1FE3EC72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05F2A556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الطلب الفرعي.</w:t>
            </w:r>
          </w:p>
        </w:tc>
      </w:tr>
      <w:tr w:rsidR="00817604" w14:paraId="3356CF9D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2C90528C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19</w:t>
            </w:r>
          </w:p>
        </w:tc>
        <w:tc>
          <w:tcPr>
            <w:tcW w:w="9638" w:type="dxa"/>
            <w:gridSpan w:val="16"/>
            <w:vAlign w:val="center"/>
          </w:tcPr>
          <w:p w14:paraId="37BB9BDA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>
              <w:rPr>
                <w:rFonts w:cs="Calibri" w:hint="cs"/>
                <w:rtl/>
              </w:rPr>
              <w:t>مجموعة واسعة من مجهودات الاتصال المستخدمة لإنشا</w:t>
            </w:r>
            <w:r w:rsidR="00A3597D">
              <w:rPr>
                <w:rFonts w:cs="Calibri" w:hint="cs"/>
                <w:rtl/>
              </w:rPr>
              <w:t>ء علاقات إيجابية بين المؤسسة وأصحاب المصلحة</w:t>
            </w:r>
            <w:r w:rsidR="00951B8A" w:rsidRPr="007F3510">
              <w:rPr>
                <w:rFonts w:cs="Calibri" w:hint="cs"/>
                <w:rtl/>
              </w:rPr>
              <w:t>:</w:t>
            </w:r>
          </w:p>
        </w:tc>
      </w:tr>
      <w:tr w:rsidR="00817604" w14:paraId="22074A2B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24679693" w14:textId="77777777" w:rsidR="00D40FF9" w:rsidRPr="007F3510" w:rsidRDefault="00D40FF9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5084564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195AEBD1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8F2580">
              <w:rPr>
                <w:rFonts w:cs="Calibri" w:hint="cs"/>
                <w:highlight w:val="lightGray"/>
                <w:rtl/>
              </w:rPr>
              <w:t>العلاقات العامة</w:t>
            </w:r>
            <w:r w:rsidR="00951B8A"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89" w:type="dxa"/>
            <w:gridSpan w:val="2"/>
            <w:shd w:val="clear" w:color="auto" w:fill="auto"/>
            <w:vAlign w:val="center"/>
          </w:tcPr>
          <w:p w14:paraId="50156646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600171DB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الدعاية</w:t>
            </w:r>
            <w:r w:rsidR="00951B8A"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48" w:type="dxa"/>
            <w:gridSpan w:val="2"/>
            <w:vAlign w:val="center"/>
          </w:tcPr>
          <w:p w14:paraId="3279C403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04617EAF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الترويج</w:t>
            </w:r>
            <w:r w:rsidR="00951B8A"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50" w:type="dxa"/>
            <w:gridSpan w:val="2"/>
            <w:vAlign w:val="center"/>
          </w:tcPr>
          <w:p w14:paraId="2B45C004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2DE41506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التسويق</w:t>
            </w:r>
            <w:r w:rsidR="00951B8A" w:rsidRPr="007F3510">
              <w:rPr>
                <w:rFonts w:cs="Calibri" w:hint="cs"/>
                <w:rtl/>
              </w:rPr>
              <w:t>.</w:t>
            </w:r>
          </w:p>
        </w:tc>
      </w:tr>
      <w:tr w:rsidR="00817604" w14:paraId="09517ADC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0CB515F0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20</w:t>
            </w:r>
          </w:p>
        </w:tc>
        <w:tc>
          <w:tcPr>
            <w:tcW w:w="9638" w:type="dxa"/>
            <w:gridSpan w:val="16"/>
            <w:vAlign w:val="center"/>
          </w:tcPr>
          <w:p w14:paraId="1A174226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الترويج للمنتجات مباشرة إلى المستهلكين لتط</w:t>
            </w:r>
            <w:r w:rsidR="00261CBD">
              <w:rPr>
                <w:rFonts w:cs="Calibri" w:hint="cs"/>
                <w:rtl/>
              </w:rPr>
              <w:t>و</w:t>
            </w:r>
            <w:r>
              <w:rPr>
                <w:rFonts w:cs="Calibri" w:hint="cs"/>
                <w:rtl/>
              </w:rPr>
              <w:t>ير طلب استهلاكي قوي عليها</w:t>
            </w:r>
            <w:r w:rsidRPr="007F3510">
              <w:rPr>
                <w:rFonts w:cs="Calibri"/>
                <w:rtl/>
              </w:rPr>
              <w:t>:</w:t>
            </w:r>
          </w:p>
        </w:tc>
      </w:tr>
      <w:tr w:rsidR="00817604" w14:paraId="52BC75D7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15E2EF3D" w14:textId="77777777" w:rsidR="00D40FF9" w:rsidRPr="007F3510" w:rsidRDefault="00D40FF9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E00BC2B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3D3FA2A0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إستراتيجية الدفع</w:t>
            </w:r>
            <w:r w:rsidR="008D655E"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89" w:type="dxa"/>
            <w:gridSpan w:val="2"/>
            <w:vAlign w:val="center"/>
          </w:tcPr>
          <w:p w14:paraId="4D4EA845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5D9A383B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العروض</w:t>
            </w:r>
            <w:r w:rsidR="00C75288"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48" w:type="dxa"/>
            <w:gridSpan w:val="2"/>
            <w:vAlign w:val="center"/>
          </w:tcPr>
          <w:p w14:paraId="006C0F1F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4C8CCA03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القسائم.</w:t>
            </w: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502EC64F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2D7A9540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 w:rsidRPr="0038690F">
              <w:rPr>
                <w:rFonts w:cs="Calibri" w:hint="cs"/>
                <w:i/>
                <w:highlight w:val="lightGray"/>
                <w:rtl/>
              </w:rPr>
              <w:t>إستراتيجية السحب.</w:t>
            </w:r>
          </w:p>
        </w:tc>
      </w:tr>
      <w:tr w:rsidR="00817604" w14:paraId="6790F19B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23019EC9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21</w:t>
            </w:r>
          </w:p>
        </w:tc>
        <w:tc>
          <w:tcPr>
            <w:tcW w:w="9638" w:type="dxa"/>
            <w:gridSpan w:val="16"/>
            <w:vAlign w:val="center"/>
          </w:tcPr>
          <w:p w14:paraId="10354B28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الدعاية </w:t>
            </w:r>
            <w:r w:rsidR="001F0AA3">
              <w:rPr>
                <w:rFonts w:cs="Calibri" w:hint="cs"/>
                <w:rtl/>
              </w:rPr>
              <w:t>غير المرغوبة</w:t>
            </w:r>
            <w:r w:rsidR="00C375FD">
              <w:rPr>
                <w:rFonts w:cs="Calibri" w:hint="cs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الناتجة</w:t>
            </w:r>
            <w:r w:rsidR="00C375FD">
              <w:rPr>
                <w:rFonts w:cs="Calibri" w:hint="cs"/>
                <w:rtl/>
              </w:rPr>
              <w:t xml:space="preserve"> عن منتج غير </w:t>
            </w:r>
            <w:r w:rsidR="001F0AA3">
              <w:rPr>
                <w:rFonts w:cs="Calibri" w:hint="cs"/>
                <w:rtl/>
              </w:rPr>
              <w:t>أمن:</w:t>
            </w:r>
          </w:p>
        </w:tc>
      </w:tr>
      <w:tr w:rsidR="00817604" w14:paraId="750C159C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3E91AA5D" w14:textId="77777777" w:rsidR="00D40FF9" w:rsidRPr="007F3510" w:rsidRDefault="00D40FF9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5419091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6F540242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حماية صورة الشركة</w:t>
            </w:r>
            <w:r w:rsidRPr="007F3510">
              <w:rPr>
                <w:rFonts w:cs="Calibri" w:hint="cs"/>
                <w:rtl/>
              </w:rPr>
              <w:t>.</w:t>
            </w:r>
          </w:p>
        </w:tc>
        <w:tc>
          <w:tcPr>
            <w:tcW w:w="389" w:type="dxa"/>
            <w:gridSpan w:val="2"/>
            <w:vAlign w:val="center"/>
          </w:tcPr>
          <w:p w14:paraId="04E79A49" w14:textId="77777777" w:rsidR="00D40FF9" w:rsidRPr="00BD683C" w:rsidRDefault="00F16E1C" w:rsidP="00C46CBA">
            <w:pPr>
              <w:spacing w:after="160" w:line="259" w:lineRule="auto"/>
              <w:rPr>
                <w:rFonts w:cs="Times New Roman"/>
                <w:highlight w:val="lightGray"/>
                <w:rtl/>
              </w:rPr>
            </w:pPr>
            <w:r w:rsidRPr="00BD683C">
              <w:rPr>
                <w:rFonts w:cs="Calibri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4416A32F" w14:textId="77777777" w:rsidR="00D40FF9" w:rsidRPr="00BD683C" w:rsidRDefault="00F16E1C" w:rsidP="00C46CBA">
            <w:pPr>
              <w:spacing w:after="160" w:line="259" w:lineRule="auto"/>
              <w:rPr>
                <w:rFonts w:cs="Times New Roman"/>
                <w:i/>
                <w:highlight w:val="lightGray"/>
                <w:rtl/>
              </w:rPr>
            </w:pPr>
            <w:r>
              <w:rPr>
                <w:rFonts w:cs="Calibri" w:hint="cs"/>
                <w:i/>
                <w:highlight w:val="lightGray"/>
                <w:rtl/>
              </w:rPr>
              <w:t>الدعاية المفاجئة</w:t>
            </w:r>
            <w:r w:rsidRPr="00BD683C">
              <w:rPr>
                <w:rFonts w:cs="Calibri" w:hint="cs"/>
                <w:i/>
                <w:highlight w:val="lightGray"/>
                <w:rtl/>
              </w:rPr>
              <w:t>.</w:t>
            </w:r>
          </w:p>
        </w:tc>
        <w:tc>
          <w:tcPr>
            <w:tcW w:w="348" w:type="dxa"/>
            <w:gridSpan w:val="2"/>
            <w:vAlign w:val="center"/>
          </w:tcPr>
          <w:p w14:paraId="337F128C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2CF761D9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الإعلان المؤسسي</w:t>
            </w:r>
            <w:r w:rsidR="00133C3F"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9718545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03126DD4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العلاقات العامة</w:t>
            </w:r>
            <w:r w:rsidRPr="007F3510">
              <w:rPr>
                <w:rFonts w:cs="Calibri" w:hint="cs"/>
                <w:rtl/>
              </w:rPr>
              <w:t>.</w:t>
            </w:r>
          </w:p>
        </w:tc>
      </w:tr>
      <w:tr w:rsidR="00817604" w14:paraId="18C5B696" w14:textId="77777777" w:rsidTr="001216BD">
        <w:trPr>
          <w:trHeight w:val="397"/>
        </w:trPr>
        <w:tc>
          <w:tcPr>
            <w:tcW w:w="585" w:type="dxa"/>
            <w:vMerge w:val="restart"/>
            <w:vAlign w:val="center"/>
          </w:tcPr>
          <w:p w14:paraId="6BA5F955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22</w:t>
            </w:r>
          </w:p>
        </w:tc>
        <w:tc>
          <w:tcPr>
            <w:tcW w:w="9638" w:type="dxa"/>
            <w:gridSpan w:val="16"/>
            <w:vAlign w:val="center"/>
          </w:tcPr>
          <w:p w14:paraId="595B25CB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تطوير قاعدة بينات العملاء المحتملي</w:t>
            </w:r>
            <w:r w:rsidR="006D0874">
              <w:rPr>
                <w:rFonts w:cs="Calibri" w:hint="cs"/>
                <w:rtl/>
              </w:rPr>
              <w:t>ن</w:t>
            </w:r>
            <w:r w:rsidR="00A13D65" w:rsidRPr="007F3510">
              <w:rPr>
                <w:rFonts w:cs="Calibri" w:hint="cs"/>
                <w:rtl/>
              </w:rPr>
              <w:t>:</w:t>
            </w:r>
            <w:r w:rsidR="00E472B8" w:rsidRPr="007F3510">
              <w:rPr>
                <w:rFonts w:cs="Calibri" w:hint="cs"/>
                <w:rtl/>
              </w:rPr>
              <w:t xml:space="preserve"> </w:t>
            </w:r>
          </w:p>
        </w:tc>
      </w:tr>
      <w:tr w:rsidR="00817604" w14:paraId="202B3D49" w14:textId="77777777" w:rsidTr="001216BD">
        <w:trPr>
          <w:trHeight w:val="397"/>
        </w:trPr>
        <w:tc>
          <w:tcPr>
            <w:tcW w:w="585" w:type="dxa"/>
            <w:vMerge/>
            <w:vAlign w:val="center"/>
          </w:tcPr>
          <w:p w14:paraId="73FA6A29" w14:textId="77777777" w:rsidR="00D40FF9" w:rsidRPr="007F3510" w:rsidRDefault="00D40FF9" w:rsidP="00C46CBA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8C7A6A5" w14:textId="77777777" w:rsidR="00D40FF9" w:rsidRPr="003B2CE4" w:rsidRDefault="00F16E1C" w:rsidP="00C46CBA">
            <w:pPr>
              <w:spacing w:after="160" w:line="259" w:lineRule="auto"/>
              <w:rPr>
                <w:rFonts w:cs="Calibri"/>
              </w:rPr>
            </w:pPr>
            <w:r w:rsidRPr="003B2CE4">
              <w:rPr>
                <w:rFonts w:cs="Calibri"/>
                <w:rtl/>
              </w:rPr>
              <w:t>أ</w:t>
            </w:r>
          </w:p>
        </w:tc>
        <w:tc>
          <w:tcPr>
            <w:tcW w:w="1986" w:type="dxa"/>
            <w:gridSpan w:val="2"/>
            <w:vAlign w:val="center"/>
          </w:tcPr>
          <w:p w14:paraId="4E50FC9B" w14:textId="77777777" w:rsidR="00D40FF9" w:rsidRPr="003B2CE4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 w:rsidRPr="003B2CE4">
              <w:rPr>
                <w:rFonts w:cs="Calibri" w:hint="cs"/>
                <w:i/>
                <w:highlight w:val="lightGray"/>
                <w:rtl/>
              </w:rPr>
              <w:t>التنقيب</w:t>
            </w:r>
            <w:r w:rsidR="00A13D65" w:rsidRPr="003B2CE4">
              <w:rPr>
                <w:rFonts w:cs="Calibri" w:hint="cs"/>
                <w:i/>
                <w:highlight w:val="lightGray"/>
                <w:rtl/>
              </w:rPr>
              <w:t>.</w:t>
            </w:r>
          </w:p>
        </w:tc>
        <w:tc>
          <w:tcPr>
            <w:tcW w:w="389" w:type="dxa"/>
            <w:gridSpan w:val="2"/>
            <w:vAlign w:val="center"/>
          </w:tcPr>
          <w:p w14:paraId="13F79908" w14:textId="77777777" w:rsidR="00D40FF9" w:rsidRPr="007F3510" w:rsidRDefault="00F16E1C" w:rsidP="00C46CBA">
            <w:pPr>
              <w:spacing w:after="160" w:line="259" w:lineRule="auto"/>
              <w:rPr>
                <w:rFonts w:cs="Calibri"/>
              </w:rPr>
            </w:pPr>
            <w:r w:rsidRPr="007F3510">
              <w:rPr>
                <w:rFonts w:cs="Calibri" w:hint="cs"/>
                <w:rtl/>
              </w:rPr>
              <w:t>ب</w:t>
            </w:r>
          </w:p>
        </w:tc>
        <w:tc>
          <w:tcPr>
            <w:tcW w:w="2254" w:type="dxa"/>
            <w:gridSpan w:val="2"/>
            <w:vAlign w:val="center"/>
          </w:tcPr>
          <w:p w14:paraId="1CB68FC4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المتابعة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48" w:type="dxa"/>
            <w:gridSpan w:val="2"/>
            <w:vAlign w:val="center"/>
          </w:tcPr>
          <w:p w14:paraId="22B60D19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ج</w:t>
            </w:r>
          </w:p>
        </w:tc>
        <w:tc>
          <w:tcPr>
            <w:tcW w:w="1978" w:type="dxa"/>
            <w:gridSpan w:val="2"/>
            <w:vAlign w:val="center"/>
          </w:tcPr>
          <w:p w14:paraId="3D214914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التسويق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0FD6BAB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د</w:t>
            </w:r>
          </w:p>
        </w:tc>
        <w:tc>
          <w:tcPr>
            <w:tcW w:w="2050" w:type="dxa"/>
            <w:gridSpan w:val="2"/>
            <w:vAlign w:val="center"/>
          </w:tcPr>
          <w:p w14:paraId="55184C12" w14:textId="77777777" w:rsidR="00D40FF9" w:rsidRPr="007F3510" w:rsidRDefault="00F16E1C" w:rsidP="00C46CBA">
            <w:pPr>
              <w:spacing w:after="160" w:line="259" w:lineRule="auto"/>
              <w:rPr>
                <w:rFonts w:cs="Times New Roman"/>
                <w:i/>
                <w:rtl/>
              </w:rPr>
            </w:pPr>
            <w:r>
              <w:rPr>
                <w:rFonts w:cs="Calibri" w:hint="cs"/>
                <w:i/>
                <w:rtl/>
              </w:rPr>
              <w:t>الإعلان</w:t>
            </w:r>
            <w:r w:rsidRPr="007F3510">
              <w:rPr>
                <w:rFonts w:cs="Calibri" w:hint="cs"/>
                <w:i/>
                <w:rtl/>
              </w:rPr>
              <w:t>.</w:t>
            </w:r>
          </w:p>
        </w:tc>
      </w:tr>
    </w:tbl>
    <w:p w14:paraId="35DADED4" w14:textId="77777777" w:rsidR="002A70EE" w:rsidRPr="007F3510" w:rsidRDefault="002A70EE" w:rsidP="00D40FF9">
      <w:pPr>
        <w:jc w:val="center"/>
        <w:rPr>
          <w:rFonts w:ascii="Calibri" w:eastAsia="Calibri" w:hAnsi="Calibri" w:cs="Times New Roman"/>
          <w:rtl/>
        </w:rPr>
      </w:pPr>
    </w:p>
    <w:p w14:paraId="28A34588" w14:textId="77777777" w:rsidR="002A70EE" w:rsidRPr="007F3510" w:rsidRDefault="002A70EE" w:rsidP="00D40FF9">
      <w:pPr>
        <w:jc w:val="center"/>
        <w:rPr>
          <w:rFonts w:ascii="Calibri" w:eastAsia="Calibri" w:hAnsi="Calibri" w:cs="Times New Roman"/>
          <w:rtl/>
        </w:rPr>
      </w:pPr>
    </w:p>
    <w:p w14:paraId="1AAF3612" w14:textId="77777777" w:rsidR="0079394F" w:rsidRPr="007F3510" w:rsidRDefault="0079394F" w:rsidP="00D40FF9">
      <w:pPr>
        <w:jc w:val="center"/>
        <w:rPr>
          <w:rFonts w:ascii="Calibri" w:eastAsia="Calibri" w:hAnsi="Calibri" w:cs="Times New Roman"/>
          <w:rtl/>
        </w:rPr>
      </w:pPr>
    </w:p>
    <w:p w14:paraId="4EBA04D7" w14:textId="77777777" w:rsidR="0079394F" w:rsidRPr="007F3510" w:rsidRDefault="0079394F" w:rsidP="00D40FF9">
      <w:pPr>
        <w:jc w:val="center"/>
        <w:rPr>
          <w:rFonts w:ascii="Calibri" w:eastAsia="Calibri" w:hAnsi="Calibri" w:cs="Times New Roman"/>
          <w:rtl/>
        </w:rPr>
      </w:pPr>
    </w:p>
    <w:p w14:paraId="51587DB4" w14:textId="77777777" w:rsidR="0079394F" w:rsidRPr="007F3510" w:rsidRDefault="0079394F" w:rsidP="00D40FF9">
      <w:pPr>
        <w:jc w:val="center"/>
        <w:rPr>
          <w:rFonts w:ascii="Calibri" w:eastAsia="Calibri" w:hAnsi="Calibri" w:cs="Times New Roman"/>
          <w:rtl/>
        </w:rPr>
      </w:pPr>
    </w:p>
    <w:p w14:paraId="4ADB34D0" w14:textId="77777777" w:rsidR="0079394F" w:rsidRPr="007F3510" w:rsidRDefault="0079394F" w:rsidP="00D40FF9">
      <w:pPr>
        <w:jc w:val="center"/>
        <w:rPr>
          <w:rFonts w:ascii="Calibri" w:eastAsia="Calibri" w:hAnsi="Calibri" w:cs="Times New Roman"/>
          <w:rtl/>
        </w:rPr>
      </w:pPr>
    </w:p>
    <w:p w14:paraId="5685E1E8" w14:textId="77777777" w:rsidR="0079394F" w:rsidRPr="007F3510" w:rsidRDefault="0079394F" w:rsidP="00D40FF9">
      <w:pPr>
        <w:jc w:val="center"/>
        <w:rPr>
          <w:rFonts w:ascii="Calibri" w:eastAsia="Calibri" w:hAnsi="Calibri" w:cs="Times New Roman"/>
          <w:rtl/>
        </w:rPr>
      </w:pPr>
    </w:p>
    <w:p w14:paraId="69387305" w14:textId="77777777" w:rsidR="0079394F" w:rsidRPr="007F3510" w:rsidRDefault="0079394F" w:rsidP="00D40FF9">
      <w:pPr>
        <w:jc w:val="center"/>
        <w:rPr>
          <w:rFonts w:ascii="Calibri" w:eastAsia="Calibri" w:hAnsi="Calibri" w:cs="Times New Roman"/>
          <w:rtl/>
        </w:rPr>
      </w:pPr>
    </w:p>
    <w:p w14:paraId="35A17CAE" w14:textId="77777777" w:rsidR="0079394F" w:rsidRPr="007F3510" w:rsidRDefault="0079394F" w:rsidP="00D40FF9">
      <w:pPr>
        <w:jc w:val="center"/>
        <w:rPr>
          <w:rFonts w:ascii="Calibri" w:eastAsia="Calibri" w:hAnsi="Calibri" w:cs="Times New Roman"/>
          <w:rtl/>
        </w:rPr>
      </w:pPr>
    </w:p>
    <w:p w14:paraId="0F38EE57" w14:textId="77777777" w:rsidR="0079394F" w:rsidRPr="007F3510" w:rsidRDefault="0079394F" w:rsidP="00D40FF9">
      <w:pPr>
        <w:jc w:val="center"/>
        <w:rPr>
          <w:rFonts w:ascii="Calibri" w:eastAsia="Calibri" w:hAnsi="Calibri" w:cs="Times New Roman"/>
          <w:rtl/>
        </w:rPr>
      </w:pPr>
    </w:p>
    <w:tbl>
      <w:tblPr>
        <w:tblStyle w:val="TableGrid0"/>
        <w:tblpPr w:leftFromText="180" w:rightFromText="180" w:vertAnchor="page" w:horzAnchor="margin" w:tblpXSpec="center" w:tblpY="1213"/>
        <w:bidiVisual/>
        <w:tblW w:w="9636" w:type="dxa"/>
        <w:tblLook w:val="04A0" w:firstRow="1" w:lastRow="0" w:firstColumn="1" w:lastColumn="0" w:noHBand="0" w:noVBand="1"/>
      </w:tblPr>
      <w:tblGrid>
        <w:gridCol w:w="458"/>
        <w:gridCol w:w="8233"/>
        <w:gridCol w:w="945"/>
      </w:tblGrid>
      <w:tr w:rsidR="00817604" w14:paraId="2EF273DC" w14:textId="77777777" w:rsidTr="00E118F5">
        <w:trPr>
          <w:trHeight w:val="397"/>
        </w:trPr>
        <w:tc>
          <w:tcPr>
            <w:tcW w:w="88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1C2BE4" w14:textId="77777777" w:rsidR="00E118F5" w:rsidRPr="007F3510" w:rsidRDefault="00F16E1C" w:rsidP="00E118F5">
            <w:pPr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lastRenderedPageBreak/>
              <w:t xml:space="preserve">السؤال الثاني: ضعي علامة صح أمام العبارة الصحيحة </w:t>
            </w:r>
            <w:r w:rsidR="00F062D7" w:rsidRPr="007F3510">
              <w:rPr>
                <w:rFonts w:cs="Calibri" w:hint="cs"/>
                <w:rtl/>
              </w:rPr>
              <w:t>وعلامة</w:t>
            </w:r>
            <w:r w:rsidRPr="007F3510">
              <w:rPr>
                <w:rFonts w:cs="Calibri" w:hint="cs"/>
                <w:rtl/>
              </w:rPr>
              <w:t xml:space="preserve"> خطأ أمام العبارة الخاطئة مما يأتي.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CC8AB7" w14:textId="77777777" w:rsidR="00E118F5" w:rsidRPr="007F3510" w:rsidRDefault="00F16E1C" w:rsidP="00E118F5">
            <w:pPr>
              <w:jc w:val="center"/>
              <w:rPr>
                <w:rFonts w:cs="Times New Roman"/>
                <w:rtl/>
              </w:rPr>
            </w:pPr>
            <w:r w:rsidRPr="007F3510">
              <w:rPr>
                <w:rFonts w:cs="Calibri" w:hint="cs"/>
                <w:rtl/>
              </w:rPr>
              <w:t>10درجات</w:t>
            </w:r>
          </w:p>
        </w:tc>
      </w:tr>
      <w:tr w:rsidR="00817604" w14:paraId="71E7946D" w14:textId="77777777" w:rsidTr="00E118F5">
        <w:trPr>
          <w:trHeight w:val="397"/>
        </w:trPr>
        <w:tc>
          <w:tcPr>
            <w:tcW w:w="444" w:type="dxa"/>
            <w:tcBorders>
              <w:left w:val="double" w:sz="4" w:space="0" w:color="auto"/>
            </w:tcBorders>
          </w:tcPr>
          <w:p w14:paraId="26538F8C" w14:textId="77777777" w:rsidR="00885695" w:rsidRPr="007F3510" w:rsidRDefault="00F16E1C" w:rsidP="00E118F5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ص</w:t>
            </w:r>
          </w:p>
        </w:tc>
        <w:tc>
          <w:tcPr>
            <w:tcW w:w="9192" w:type="dxa"/>
            <w:gridSpan w:val="2"/>
            <w:tcBorders>
              <w:right w:val="double" w:sz="4" w:space="0" w:color="auto"/>
            </w:tcBorders>
          </w:tcPr>
          <w:p w14:paraId="6EB6B26B" w14:textId="77777777" w:rsidR="00885695" w:rsidRPr="007F3510" w:rsidRDefault="00F16E1C" w:rsidP="00E118F5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تبدأ عملية ال</w:t>
            </w:r>
            <w:r w:rsidR="004E5BFE">
              <w:rPr>
                <w:rFonts w:cs="Calibri" w:hint="cs"/>
                <w:rtl/>
              </w:rPr>
              <w:t>اتصال بمرسل وهذا الفرد أو الشركة هو المكان الذي تأتي منه الرسالة</w:t>
            </w:r>
            <w:r w:rsidR="00870EFC">
              <w:rPr>
                <w:rFonts w:cs="Calibri" w:hint="cs"/>
                <w:rtl/>
              </w:rPr>
              <w:t>.</w:t>
            </w:r>
          </w:p>
        </w:tc>
      </w:tr>
      <w:tr w:rsidR="00817604" w14:paraId="4B5A4FE9" w14:textId="77777777" w:rsidTr="00E118F5">
        <w:trPr>
          <w:trHeight w:val="397"/>
        </w:trPr>
        <w:tc>
          <w:tcPr>
            <w:tcW w:w="444" w:type="dxa"/>
            <w:tcBorders>
              <w:left w:val="double" w:sz="4" w:space="0" w:color="auto"/>
            </w:tcBorders>
          </w:tcPr>
          <w:p w14:paraId="5C360678" w14:textId="77777777" w:rsidR="00885695" w:rsidRPr="007F3510" w:rsidRDefault="00F16E1C" w:rsidP="00E118F5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ص</w:t>
            </w:r>
          </w:p>
        </w:tc>
        <w:tc>
          <w:tcPr>
            <w:tcW w:w="9192" w:type="dxa"/>
            <w:gridSpan w:val="2"/>
            <w:tcBorders>
              <w:right w:val="double" w:sz="4" w:space="0" w:color="auto"/>
            </w:tcBorders>
          </w:tcPr>
          <w:p w14:paraId="1FA30096" w14:textId="77777777" w:rsidR="00885695" w:rsidRPr="007F3510" w:rsidRDefault="00F16E1C" w:rsidP="00E118F5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الضوضاء هي أي معلومات مشتتة للانتباه في الإرسال أو فناة الرسالة</w:t>
            </w:r>
            <w:r w:rsidR="008B33C3">
              <w:rPr>
                <w:rFonts w:cs="Calibri" w:hint="cs"/>
                <w:rtl/>
              </w:rPr>
              <w:t xml:space="preserve"> والتي قد توقف فهم المتلقي وتشتت انتباهه.</w:t>
            </w:r>
          </w:p>
        </w:tc>
      </w:tr>
      <w:tr w:rsidR="00817604" w14:paraId="1C4BCD4D" w14:textId="77777777" w:rsidTr="00E118F5">
        <w:trPr>
          <w:trHeight w:val="397"/>
        </w:trPr>
        <w:tc>
          <w:tcPr>
            <w:tcW w:w="444" w:type="dxa"/>
            <w:tcBorders>
              <w:left w:val="double" w:sz="4" w:space="0" w:color="auto"/>
            </w:tcBorders>
          </w:tcPr>
          <w:p w14:paraId="62B87A2E" w14:textId="77777777" w:rsidR="00885695" w:rsidRPr="007F3510" w:rsidRDefault="00F16E1C" w:rsidP="00E118F5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خ</w:t>
            </w:r>
          </w:p>
        </w:tc>
        <w:tc>
          <w:tcPr>
            <w:tcW w:w="9192" w:type="dxa"/>
            <w:gridSpan w:val="2"/>
            <w:tcBorders>
              <w:right w:val="double" w:sz="4" w:space="0" w:color="auto"/>
            </w:tcBorders>
          </w:tcPr>
          <w:p w14:paraId="5A341D10" w14:textId="77777777" w:rsidR="00885695" w:rsidRPr="007F3510" w:rsidRDefault="00F16E1C" w:rsidP="00E118F5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خطة الإعلان هي سلسلة من الإعلانات ذات صفات بصرية وذوق وموضوع متشابهين</w:t>
            </w:r>
            <w:r w:rsidR="005755FF">
              <w:rPr>
                <w:rFonts w:cs="Calibri" w:hint="cs"/>
                <w:rtl/>
              </w:rPr>
              <w:t xml:space="preserve"> والتي ترتكز على منتج أو علامة تجارية.</w:t>
            </w:r>
          </w:p>
        </w:tc>
      </w:tr>
      <w:tr w:rsidR="00817604" w14:paraId="1A8B0B70" w14:textId="77777777" w:rsidTr="00E118F5">
        <w:trPr>
          <w:trHeight w:val="397"/>
        </w:trPr>
        <w:tc>
          <w:tcPr>
            <w:tcW w:w="444" w:type="dxa"/>
            <w:tcBorders>
              <w:left w:val="double" w:sz="4" w:space="0" w:color="auto"/>
            </w:tcBorders>
          </w:tcPr>
          <w:p w14:paraId="230FB853" w14:textId="77777777" w:rsidR="00885695" w:rsidRPr="007F3510" w:rsidRDefault="00F16E1C" w:rsidP="00E118F5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خ</w:t>
            </w:r>
          </w:p>
        </w:tc>
        <w:tc>
          <w:tcPr>
            <w:tcW w:w="9192" w:type="dxa"/>
            <w:gridSpan w:val="2"/>
            <w:tcBorders>
              <w:right w:val="double" w:sz="4" w:space="0" w:color="auto"/>
            </w:tcBorders>
          </w:tcPr>
          <w:p w14:paraId="2D1F0838" w14:textId="77777777" w:rsidR="00885695" w:rsidRPr="007F3510" w:rsidRDefault="00F16E1C" w:rsidP="00E118F5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نهج البيع الذي يتخذه </w:t>
            </w:r>
            <w:r w:rsidR="005D01CC">
              <w:rPr>
                <w:rFonts w:cs="Calibri" w:hint="cs"/>
                <w:rtl/>
              </w:rPr>
              <w:t xml:space="preserve">موظف المبيعات هو الطريقة التي يتصل بها بعميل </w:t>
            </w:r>
            <w:r w:rsidR="00040E63">
              <w:rPr>
                <w:rFonts w:cs="Calibri" w:hint="cs"/>
                <w:rtl/>
              </w:rPr>
              <w:t>محتمل،</w:t>
            </w:r>
            <w:r w:rsidR="005D01CC">
              <w:rPr>
                <w:rFonts w:cs="Calibri" w:hint="cs"/>
                <w:rtl/>
              </w:rPr>
              <w:t xml:space="preserve"> وه</w:t>
            </w:r>
            <w:r w:rsidR="005D01CC">
              <w:rPr>
                <w:rFonts w:cs="Calibri" w:hint="eastAsia"/>
                <w:rtl/>
              </w:rPr>
              <w:t>ي</w:t>
            </w:r>
            <w:r w:rsidR="005D01CC">
              <w:rPr>
                <w:rFonts w:cs="Calibri" w:hint="cs"/>
                <w:rtl/>
              </w:rPr>
              <w:t xml:space="preserve"> خطوة غير مهمة في عملية البيع.</w:t>
            </w:r>
          </w:p>
        </w:tc>
      </w:tr>
      <w:tr w:rsidR="00817604" w14:paraId="240ADA22" w14:textId="77777777" w:rsidTr="00E118F5">
        <w:trPr>
          <w:trHeight w:val="397"/>
        </w:trPr>
        <w:tc>
          <w:tcPr>
            <w:tcW w:w="444" w:type="dxa"/>
            <w:tcBorders>
              <w:left w:val="double" w:sz="4" w:space="0" w:color="auto"/>
            </w:tcBorders>
          </w:tcPr>
          <w:p w14:paraId="634278EA" w14:textId="77777777" w:rsidR="00885695" w:rsidRPr="007F3510" w:rsidRDefault="00F16E1C" w:rsidP="00A74CC5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ص</w:t>
            </w:r>
          </w:p>
        </w:tc>
        <w:tc>
          <w:tcPr>
            <w:tcW w:w="9192" w:type="dxa"/>
            <w:gridSpan w:val="2"/>
            <w:tcBorders>
              <w:right w:val="double" w:sz="4" w:space="0" w:color="auto"/>
            </w:tcBorders>
          </w:tcPr>
          <w:p w14:paraId="08258FD0" w14:textId="77777777" w:rsidR="00885695" w:rsidRPr="007F3510" w:rsidRDefault="00F16E1C" w:rsidP="00E118F5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إحدى مشكلات استرداد الأموال </w:t>
            </w:r>
            <w:r w:rsidR="00040E63">
              <w:rPr>
                <w:rFonts w:cs="Calibri" w:hint="cs"/>
                <w:rtl/>
              </w:rPr>
              <w:t xml:space="preserve">و </w:t>
            </w:r>
            <w:r>
              <w:rPr>
                <w:rFonts w:cs="Calibri" w:hint="cs"/>
                <w:rtl/>
              </w:rPr>
              <w:t>إعادة جزء من المبلغ المدفوع</w:t>
            </w:r>
            <w:r w:rsidR="00040E63">
              <w:rPr>
                <w:rFonts w:cs="Calibri" w:hint="cs"/>
                <w:rtl/>
              </w:rPr>
              <w:t xml:space="preserve"> هي أن الكثير يرون أن عملية الاسترداد شديدة التعقيد.</w:t>
            </w:r>
          </w:p>
        </w:tc>
      </w:tr>
      <w:tr w:rsidR="00817604" w14:paraId="78EAFBB1" w14:textId="77777777" w:rsidTr="00E118F5">
        <w:trPr>
          <w:trHeight w:val="397"/>
        </w:trPr>
        <w:tc>
          <w:tcPr>
            <w:tcW w:w="444" w:type="dxa"/>
            <w:tcBorders>
              <w:left w:val="double" w:sz="4" w:space="0" w:color="auto"/>
            </w:tcBorders>
          </w:tcPr>
          <w:p w14:paraId="4F5F0D56" w14:textId="77777777" w:rsidR="00885695" w:rsidRPr="007F3510" w:rsidRDefault="00F16E1C" w:rsidP="0055413B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خ</w:t>
            </w:r>
          </w:p>
        </w:tc>
        <w:tc>
          <w:tcPr>
            <w:tcW w:w="9192" w:type="dxa"/>
            <w:gridSpan w:val="2"/>
            <w:tcBorders>
              <w:right w:val="double" w:sz="4" w:space="0" w:color="auto"/>
            </w:tcBorders>
          </w:tcPr>
          <w:p w14:paraId="0C8F84EC" w14:textId="77777777" w:rsidR="00885695" w:rsidRPr="007F3510" w:rsidRDefault="00F16E1C" w:rsidP="00E118F5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الإعلان التذكيري هو إعلان ي</w:t>
            </w:r>
            <w:r w:rsidR="009E79DF">
              <w:rPr>
                <w:rFonts w:cs="Calibri" w:hint="cs"/>
                <w:rtl/>
              </w:rPr>
              <w:t xml:space="preserve">طمئن المستهلكين الحاليين بإنهم </w:t>
            </w:r>
            <w:r w:rsidR="00BE1AF5">
              <w:rPr>
                <w:rFonts w:cs="Calibri" w:hint="cs"/>
                <w:rtl/>
              </w:rPr>
              <w:t>اختارو</w:t>
            </w:r>
            <w:r w:rsidR="00BE1AF5">
              <w:rPr>
                <w:rFonts w:cs="Calibri" w:hint="eastAsia"/>
                <w:rtl/>
              </w:rPr>
              <w:t>ا</w:t>
            </w:r>
            <w:r w:rsidR="00BE1AF5">
              <w:rPr>
                <w:rFonts w:cs="Calibri" w:hint="cs"/>
                <w:rtl/>
              </w:rPr>
              <w:t xml:space="preserve"> العلامة التجارية الصحيحة.</w:t>
            </w:r>
          </w:p>
        </w:tc>
      </w:tr>
      <w:tr w:rsidR="00817604" w14:paraId="7F7F9BC5" w14:textId="77777777" w:rsidTr="00E118F5">
        <w:trPr>
          <w:trHeight w:val="397"/>
        </w:trPr>
        <w:tc>
          <w:tcPr>
            <w:tcW w:w="444" w:type="dxa"/>
            <w:tcBorders>
              <w:left w:val="double" w:sz="4" w:space="0" w:color="auto"/>
            </w:tcBorders>
          </w:tcPr>
          <w:p w14:paraId="69C6AAB6" w14:textId="77777777" w:rsidR="00885695" w:rsidRPr="007F3510" w:rsidRDefault="00F16E1C" w:rsidP="00E118F5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خ</w:t>
            </w:r>
          </w:p>
        </w:tc>
        <w:tc>
          <w:tcPr>
            <w:tcW w:w="9192" w:type="dxa"/>
            <w:gridSpan w:val="2"/>
            <w:tcBorders>
              <w:right w:val="double" w:sz="4" w:space="0" w:color="auto"/>
            </w:tcBorders>
          </w:tcPr>
          <w:p w14:paraId="058FFA3D" w14:textId="77777777" w:rsidR="00885695" w:rsidRPr="007F3510" w:rsidRDefault="00F16E1C" w:rsidP="00E118F5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المقال</w:t>
            </w:r>
            <w:r w:rsidR="00666F75">
              <w:rPr>
                <w:rFonts w:cs="Calibri" w:hint="cs"/>
                <w:rtl/>
              </w:rPr>
              <w:t>ة الصحفية تتكون من ثلاثة الأف كلمة كحد أدنى</w:t>
            </w:r>
            <w:r w:rsidR="005A7B77" w:rsidRPr="007F3510">
              <w:rPr>
                <w:rFonts w:cs="Calibri" w:hint="cs"/>
                <w:rtl/>
              </w:rPr>
              <w:t>.</w:t>
            </w:r>
          </w:p>
        </w:tc>
      </w:tr>
      <w:tr w:rsidR="00817604" w14:paraId="2368CE25" w14:textId="77777777" w:rsidTr="00E118F5">
        <w:trPr>
          <w:trHeight w:val="397"/>
        </w:trPr>
        <w:tc>
          <w:tcPr>
            <w:tcW w:w="444" w:type="dxa"/>
            <w:tcBorders>
              <w:left w:val="double" w:sz="4" w:space="0" w:color="auto"/>
            </w:tcBorders>
          </w:tcPr>
          <w:p w14:paraId="5D87DBCF" w14:textId="77777777" w:rsidR="00885695" w:rsidRPr="007F3510" w:rsidRDefault="00F16E1C" w:rsidP="007F3510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ص</w:t>
            </w:r>
          </w:p>
        </w:tc>
        <w:tc>
          <w:tcPr>
            <w:tcW w:w="9192" w:type="dxa"/>
            <w:gridSpan w:val="2"/>
            <w:tcBorders>
              <w:right w:val="double" w:sz="4" w:space="0" w:color="auto"/>
            </w:tcBorders>
          </w:tcPr>
          <w:p w14:paraId="40088F28" w14:textId="77777777" w:rsidR="00885695" w:rsidRPr="007F3510" w:rsidRDefault="00F16E1C" w:rsidP="00E118F5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من الأهداف المحتملة للترويج تشجيع تجربة المنتج والحفاظ على العملاء المخلصين.</w:t>
            </w:r>
          </w:p>
        </w:tc>
      </w:tr>
      <w:tr w:rsidR="00817604" w14:paraId="737003F5" w14:textId="77777777" w:rsidTr="00E118F5">
        <w:trPr>
          <w:trHeight w:val="397"/>
        </w:trPr>
        <w:tc>
          <w:tcPr>
            <w:tcW w:w="444" w:type="dxa"/>
            <w:tcBorders>
              <w:left w:val="double" w:sz="4" w:space="0" w:color="auto"/>
            </w:tcBorders>
          </w:tcPr>
          <w:p w14:paraId="06B92867" w14:textId="77777777" w:rsidR="00885695" w:rsidRPr="007F3510" w:rsidRDefault="00F16E1C" w:rsidP="00C07CA6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ص</w:t>
            </w:r>
          </w:p>
        </w:tc>
        <w:tc>
          <w:tcPr>
            <w:tcW w:w="9192" w:type="dxa"/>
            <w:gridSpan w:val="2"/>
            <w:tcBorders>
              <w:right w:val="double" w:sz="4" w:space="0" w:color="auto"/>
            </w:tcBorders>
          </w:tcPr>
          <w:p w14:paraId="084FAB6C" w14:textId="77777777" w:rsidR="00885695" w:rsidRPr="007F3510" w:rsidRDefault="00F16E1C" w:rsidP="00E118F5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التسويق الرقمي هو استخدام كل الوسائط الرقمية بما في ذلك الإنترنت </w:t>
            </w:r>
            <w:r w:rsidR="00585E42">
              <w:rPr>
                <w:rFonts w:cs="Calibri" w:hint="cs"/>
                <w:rtl/>
              </w:rPr>
              <w:t>لتطوير الرسائل والتبادلات مع العملاء.</w:t>
            </w:r>
          </w:p>
        </w:tc>
      </w:tr>
      <w:tr w:rsidR="00817604" w14:paraId="6CA6DA3C" w14:textId="77777777" w:rsidTr="00E118F5">
        <w:trPr>
          <w:trHeight w:val="397"/>
        </w:trPr>
        <w:tc>
          <w:tcPr>
            <w:tcW w:w="444" w:type="dxa"/>
            <w:tcBorders>
              <w:left w:val="double" w:sz="4" w:space="0" w:color="auto"/>
              <w:bottom w:val="double" w:sz="4" w:space="0" w:color="auto"/>
            </w:tcBorders>
          </w:tcPr>
          <w:p w14:paraId="2B54B0E9" w14:textId="77777777" w:rsidR="00885695" w:rsidRPr="007F3510" w:rsidRDefault="00F16E1C" w:rsidP="00E118F5">
            <w:pPr>
              <w:jc w:val="center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خ</w:t>
            </w:r>
          </w:p>
        </w:tc>
        <w:tc>
          <w:tcPr>
            <w:tcW w:w="919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6B13AB7D" w14:textId="77777777" w:rsidR="00885695" w:rsidRPr="007F3510" w:rsidRDefault="00F16E1C" w:rsidP="00E118F5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يقيم المسوقون</w:t>
            </w:r>
            <w:r w:rsidR="003264C0">
              <w:rPr>
                <w:rFonts w:cs="Calibri" w:hint="cs"/>
                <w:rtl/>
              </w:rPr>
              <w:t xml:space="preserve"> خطتهم الترويجية أثناء العروض الترويجية فقط.</w:t>
            </w:r>
          </w:p>
        </w:tc>
      </w:tr>
    </w:tbl>
    <w:p w14:paraId="580F2B5A" w14:textId="77777777" w:rsidR="0079394F" w:rsidRPr="007F3510" w:rsidRDefault="0079394F" w:rsidP="00D40FF9">
      <w:pPr>
        <w:jc w:val="center"/>
        <w:rPr>
          <w:rFonts w:ascii="Calibri" w:eastAsia="Calibri" w:hAnsi="Calibri" w:cs="Times New Roman"/>
          <w:rtl/>
        </w:rPr>
      </w:pPr>
    </w:p>
    <w:tbl>
      <w:tblPr>
        <w:tblStyle w:val="TableGrid0"/>
        <w:tblpPr w:leftFromText="180" w:rightFromText="180" w:vertAnchor="page" w:horzAnchor="margin" w:tblpXSpec="center" w:tblpY="6294"/>
        <w:bidiVisual/>
        <w:tblW w:w="98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2403"/>
        <w:gridCol w:w="1134"/>
        <w:gridCol w:w="425"/>
        <w:gridCol w:w="4435"/>
        <w:gridCol w:w="1088"/>
      </w:tblGrid>
      <w:tr w:rsidR="00817604" w14:paraId="1DC428EC" w14:textId="77777777" w:rsidTr="00E10DAA">
        <w:trPr>
          <w:trHeight w:val="397"/>
        </w:trPr>
        <w:tc>
          <w:tcPr>
            <w:tcW w:w="879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FF09C4" w14:textId="77777777" w:rsidR="008A730E" w:rsidRPr="007F3510" w:rsidRDefault="00F16E1C" w:rsidP="00E118F5">
            <w:pPr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السؤال الثالث: صلي العمود الأول بما يناسبه في العمود الثاني.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267786" w14:textId="77777777" w:rsidR="008A730E" w:rsidRPr="007F3510" w:rsidRDefault="00F16E1C" w:rsidP="00E118F5">
            <w:pPr>
              <w:jc w:val="center"/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8 درجات</w:t>
            </w:r>
          </w:p>
        </w:tc>
      </w:tr>
      <w:tr w:rsidR="00817604" w14:paraId="2B2A2500" w14:textId="77777777" w:rsidTr="00E10DAA">
        <w:trPr>
          <w:trHeight w:val="397"/>
        </w:trPr>
        <w:tc>
          <w:tcPr>
            <w:tcW w:w="398" w:type="dxa"/>
            <w:tcBorders>
              <w:top w:val="double" w:sz="4" w:space="0" w:color="000000"/>
              <w:bottom w:val="double" w:sz="4" w:space="0" w:color="auto"/>
            </w:tcBorders>
          </w:tcPr>
          <w:p w14:paraId="0962A607" w14:textId="77777777" w:rsidR="00E118F5" w:rsidRPr="007F3510" w:rsidRDefault="00F16E1C" w:rsidP="008A730E">
            <w:pPr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أ</w:t>
            </w:r>
          </w:p>
        </w:tc>
        <w:tc>
          <w:tcPr>
            <w:tcW w:w="2403" w:type="dxa"/>
            <w:tcBorders>
              <w:top w:val="double" w:sz="4" w:space="0" w:color="000000"/>
              <w:bottom w:val="double" w:sz="4" w:space="0" w:color="auto"/>
            </w:tcBorders>
          </w:tcPr>
          <w:p w14:paraId="2888082D" w14:textId="77777777" w:rsidR="00E118F5" w:rsidRPr="007F3510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الترميز</w:t>
            </w:r>
            <w:r w:rsidRPr="007F3510">
              <w:rPr>
                <w:rFonts w:cs="Calibri"/>
                <w:rtl/>
              </w:rPr>
              <w:t>.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bottom w:val="nil"/>
              <w:right w:val="double" w:sz="4" w:space="0" w:color="000000"/>
            </w:tcBorders>
          </w:tcPr>
          <w:p w14:paraId="05AE7194" w14:textId="77777777" w:rsidR="00E118F5" w:rsidRPr="007F3510" w:rsidRDefault="00E118F5" w:rsidP="008A730E">
            <w:pPr>
              <w:rPr>
                <w:rFonts w:cs="Times New Roman"/>
                <w:rtl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</w:tcBorders>
          </w:tcPr>
          <w:p w14:paraId="1047FC55" w14:textId="77777777" w:rsidR="00E118F5" w:rsidRPr="007F3510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ز</w:t>
            </w:r>
          </w:p>
        </w:tc>
        <w:tc>
          <w:tcPr>
            <w:tcW w:w="5523" w:type="dxa"/>
            <w:gridSpan w:val="2"/>
            <w:tcBorders>
              <w:top w:val="double" w:sz="4" w:space="0" w:color="000000"/>
              <w:bottom w:val="double" w:sz="4" w:space="0" w:color="auto"/>
            </w:tcBorders>
          </w:tcPr>
          <w:p w14:paraId="34A7F9E2" w14:textId="77777777" w:rsidR="00E118F5" w:rsidRPr="007F3510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انضمام موظف المبيعات إلى موظفين من قسم المالية</w:t>
            </w:r>
            <w:r w:rsidRPr="007F3510">
              <w:rPr>
                <w:rFonts w:cs="Calibri"/>
                <w:rtl/>
              </w:rPr>
              <w:t>.</w:t>
            </w:r>
          </w:p>
        </w:tc>
      </w:tr>
      <w:tr w:rsidR="00817604" w14:paraId="1612AB69" w14:textId="77777777" w:rsidTr="00E10DAA">
        <w:trPr>
          <w:trHeight w:val="397"/>
        </w:trPr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0ADA38EF" w14:textId="77777777" w:rsidR="00E118F5" w:rsidRPr="007F3510" w:rsidRDefault="00F16E1C" w:rsidP="008A730E">
            <w:pPr>
              <w:rPr>
                <w:rFonts w:cs="Times New Roman"/>
                <w:rtl/>
              </w:rPr>
            </w:pPr>
            <w:r w:rsidRPr="007F3510">
              <w:rPr>
                <w:rFonts w:cs="Calibri"/>
                <w:rtl/>
              </w:rPr>
              <w:t>ب</w:t>
            </w:r>
          </w:p>
        </w:tc>
        <w:tc>
          <w:tcPr>
            <w:tcW w:w="2403" w:type="dxa"/>
            <w:tcBorders>
              <w:top w:val="double" w:sz="4" w:space="0" w:color="auto"/>
              <w:bottom w:val="double" w:sz="4" w:space="0" w:color="auto"/>
            </w:tcBorders>
          </w:tcPr>
          <w:p w14:paraId="70C6EAAF" w14:textId="77777777" w:rsidR="00E118F5" w:rsidRPr="007F3510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فك الترميز.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bottom w:val="nil"/>
              <w:right w:val="double" w:sz="4" w:space="0" w:color="000000"/>
            </w:tcBorders>
          </w:tcPr>
          <w:p w14:paraId="1A262ED1" w14:textId="77777777" w:rsidR="00E118F5" w:rsidRPr="007F3510" w:rsidRDefault="00E118F5" w:rsidP="008A730E">
            <w:pPr>
              <w:rPr>
                <w:rFonts w:cs="Times New Roman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</w:tcPr>
          <w:p w14:paraId="45DEC957" w14:textId="77777777" w:rsidR="00E118F5" w:rsidRPr="007F3510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ح</w:t>
            </w:r>
          </w:p>
        </w:tc>
        <w:tc>
          <w:tcPr>
            <w:tcW w:w="55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EDED80A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يتكون من شروحات ومخطط الإعلان.</w:t>
            </w:r>
          </w:p>
        </w:tc>
      </w:tr>
      <w:tr w:rsidR="00817604" w14:paraId="208B7E9A" w14:textId="77777777" w:rsidTr="00E10DAA">
        <w:trPr>
          <w:trHeight w:val="397"/>
        </w:trPr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6546A253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 w:rsidRPr="008A730E">
              <w:rPr>
                <w:rFonts w:cs="Calibri"/>
                <w:rtl/>
              </w:rPr>
              <w:t>ج</w:t>
            </w:r>
          </w:p>
        </w:tc>
        <w:tc>
          <w:tcPr>
            <w:tcW w:w="2403" w:type="dxa"/>
            <w:tcBorders>
              <w:top w:val="double" w:sz="4" w:space="0" w:color="auto"/>
              <w:bottom w:val="double" w:sz="4" w:space="0" w:color="auto"/>
            </w:tcBorders>
          </w:tcPr>
          <w:p w14:paraId="61CE396B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الأدوار الرئيسية </w:t>
            </w:r>
            <w:r>
              <w:rPr>
                <w:rFonts w:cs="Calibri" w:hint="cs"/>
                <w:rtl/>
              </w:rPr>
              <w:t>للمسوقين</w:t>
            </w:r>
            <w:r w:rsidRPr="008A730E">
              <w:rPr>
                <w:rFonts w:cs="Calibri" w:hint="cs"/>
                <w:rtl/>
              </w:rPr>
              <w:t>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bottom w:val="nil"/>
              <w:right w:val="double" w:sz="4" w:space="0" w:color="000000"/>
            </w:tcBorders>
          </w:tcPr>
          <w:p w14:paraId="3F7DB3F5" w14:textId="77777777" w:rsidR="00E118F5" w:rsidRPr="008A730E" w:rsidRDefault="00E118F5" w:rsidP="008A730E">
            <w:pPr>
              <w:rPr>
                <w:rFonts w:cs="Times New Roman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</w:tcPr>
          <w:p w14:paraId="546DA208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أ</w:t>
            </w:r>
          </w:p>
        </w:tc>
        <w:tc>
          <w:tcPr>
            <w:tcW w:w="55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CEDF98E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عملية تحويل فكرة</w:t>
            </w:r>
            <w:r w:rsidR="001036E9">
              <w:rPr>
                <w:rFonts w:cs="Calibri" w:hint="cs"/>
                <w:rtl/>
              </w:rPr>
              <w:t xml:space="preserve"> المرسل إلى رسالة يمكن للمتلقي فهمها.</w:t>
            </w:r>
          </w:p>
        </w:tc>
      </w:tr>
      <w:tr w:rsidR="00817604" w14:paraId="628797C5" w14:textId="77777777" w:rsidTr="00E10DAA">
        <w:trPr>
          <w:trHeight w:val="397"/>
        </w:trPr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22848E66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 w:rsidRPr="008A730E">
              <w:rPr>
                <w:rFonts w:cs="Calibri"/>
                <w:rtl/>
              </w:rPr>
              <w:t>د</w:t>
            </w:r>
          </w:p>
        </w:tc>
        <w:tc>
          <w:tcPr>
            <w:tcW w:w="2403" w:type="dxa"/>
            <w:tcBorders>
              <w:top w:val="double" w:sz="4" w:space="0" w:color="auto"/>
              <w:bottom w:val="double" w:sz="4" w:space="0" w:color="auto"/>
            </w:tcBorders>
          </w:tcPr>
          <w:p w14:paraId="52579839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الترويج</w:t>
            </w:r>
            <w:r w:rsidRPr="008A730E">
              <w:rPr>
                <w:rFonts w:cs="Calibri"/>
                <w:rtl/>
              </w:rPr>
              <w:t>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bottom w:val="nil"/>
              <w:right w:val="double" w:sz="4" w:space="0" w:color="000000"/>
            </w:tcBorders>
          </w:tcPr>
          <w:p w14:paraId="0577B341" w14:textId="77777777" w:rsidR="00E118F5" w:rsidRPr="008A730E" w:rsidRDefault="00E118F5" w:rsidP="008A730E">
            <w:pPr>
              <w:rPr>
                <w:rFonts w:cs="Times New Roman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</w:tcPr>
          <w:p w14:paraId="5C247158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ج</w:t>
            </w:r>
          </w:p>
        </w:tc>
        <w:tc>
          <w:tcPr>
            <w:tcW w:w="55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D1D27AA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إعلام ,تذكير ,إقناع.</w:t>
            </w:r>
          </w:p>
        </w:tc>
      </w:tr>
      <w:tr w:rsidR="00817604" w14:paraId="670A2BFD" w14:textId="77777777" w:rsidTr="00E10DAA">
        <w:trPr>
          <w:trHeight w:val="397"/>
        </w:trPr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06D659E1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 w:rsidRPr="008A730E">
              <w:rPr>
                <w:rFonts w:cs="Calibri"/>
                <w:rtl/>
              </w:rPr>
              <w:t>ه</w:t>
            </w:r>
          </w:p>
        </w:tc>
        <w:tc>
          <w:tcPr>
            <w:tcW w:w="2403" w:type="dxa"/>
            <w:tcBorders>
              <w:top w:val="double" w:sz="4" w:space="0" w:color="auto"/>
              <w:bottom w:val="double" w:sz="4" w:space="0" w:color="auto"/>
            </w:tcBorders>
          </w:tcPr>
          <w:p w14:paraId="6842C322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عناصر المزيج التسويقي.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bottom w:val="nil"/>
              <w:right w:val="double" w:sz="4" w:space="0" w:color="000000"/>
            </w:tcBorders>
          </w:tcPr>
          <w:p w14:paraId="6444EA9B" w14:textId="77777777" w:rsidR="00E118F5" w:rsidRPr="008A730E" w:rsidRDefault="00E118F5" w:rsidP="008A730E">
            <w:pPr>
              <w:rPr>
                <w:rFonts w:cs="Times New Roman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</w:tcPr>
          <w:p w14:paraId="42E934CB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و</w:t>
            </w:r>
          </w:p>
        </w:tc>
        <w:tc>
          <w:tcPr>
            <w:tcW w:w="55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79B2C96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برمجيات صغيرة تؤدي مهمة بسيطة مثل عرض أسعار </w:t>
            </w:r>
            <w:r w:rsidR="00701272">
              <w:rPr>
                <w:rFonts w:cs="Calibri" w:hint="cs"/>
                <w:rtl/>
              </w:rPr>
              <w:t>الأسهم.</w:t>
            </w:r>
          </w:p>
        </w:tc>
      </w:tr>
      <w:tr w:rsidR="00817604" w14:paraId="66F2E5A2" w14:textId="77777777" w:rsidTr="00E10DAA">
        <w:trPr>
          <w:trHeight w:val="397"/>
        </w:trPr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0C467D47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 w:rsidRPr="008A730E">
              <w:rPr>
                <w:rFonts w:cs="Calibri"/>
                <w:rtl/>
              </w:rPr>
              <w:t>و</w:t>
            </w:r>
          </w:p>
        </w:tc>
        <w:tc>
          <w:tcPr>
            <w:tcW w:w="2403" w:type="dxa"/>
            <w:tcBorders>
              <w:top w:val="double" w:sz="4" w:space="0" w:color="auto"/>
              <w:bottom w:val="double" w:sz="4" w:space="0" w:color="auto"/>
            </w:tcBorders>
          </w:tcPr>
          <w:p w14:paraId="0740C3A5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عناصر الو</w:t>
            </w:r>
            <w:r w:rsidR="00701272">
              <w:rPr>
                <w:rFonts w:cs="Calibri" w:hint="cs"/>
                <w:rtl/>
              </w:rPr>
              <w:t>ا</w:t>
            </w:r>
            <w:r>
              <w:rPr>
                <w:rFonts w:cs="Calibri" w:hint="cs"/>
                <w:rtl/>
              </w:rPr>
              <w:t>جهة</w:t>
            </w:r>
            <w:r w:rsidRPr="008A730E">
              <w:rPr>
                <w:rFonts w:cs="Calibri"/>
                <w:rtl/>
              </w:rPr>
              <w:t>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bottom w:val="nil"/>
              <w:right w:val="double" w:sz="4" w:space="0" w:color="000000"/>
            </w:tcBorders>
          </w:tcPr>
          <w:p w14:paraId="5A9E42EB" w14:textId="77777777" w:rsidR="00E118F5" w:rsidRPr="008A730E" w:rsidRDefault="00E118F5" w:rsidP="008A730E">
            <w:pPr>
              <w:rPr>
                <w:rFonts w:cs="Times New Roman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</w:tcPr>
          <w:p w14:paraId="047A1122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ب</w:t>
            </w:r>
          </w:p>
        </w:tc>
        <w:tc>
          <w:tcPr>
            <w:tcW w:w="55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9EFFE12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العملية التي يفسر المتلقي عبرها</w:t>
            </w:r>
            <w:r w:rsidR="004B1533">
              <w:rPr>
                <w:rFonts w:cs="Calibri" w:hint="cs"/>
                <w:rtl/>
              </w:rPr>
              <w:t xml:space="preserve"> اللغة و</w:t>
            </w:r>
            <w:r>
              <w:rPr>
                <w:rFonts w:cs="Calibri" w:hint="cs"/>
                <w:rtl/>
              </w:rPr>
              <w:t xml:space="preserve"> الرموز التي أرسلها المرسل.</w:t>
            </w:r>
          </w:p>
        </w:tc>
      </w:tr>
      <w:tr w:rsidR="00817604" w14:paraId="1AF8B54F" w14:textId="77777777" w:rsidTr="00E10DAA">
        <w:trPr>
          <w:trHeight w:val="397"/>
        </w:trPr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0F6063AD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 w:rsidRPr="008A730E">
              <w:rPr>
                <w:rFonts w:cs="Calibri"/>
                <w:rtl/>
              </w:rPr>
              <w:t>ز</w:t>
            </w:r>
          </w:p>
        </w:tc>
        <w:tc>
          <w:tcPr>
            <w:tcW w:w="2403" w:type="dxa"/>
            <w:tcBorders>
              <w:top w:val="double" w:sz="4" w:space="0" w:color="auto"/>
              <w:bottom w:val="double" w:sz="4" w:space="0" w:color="auto"/>
            </w:tcBorders>
          </w:tcPr>
          <w:p w14:paraId="7FDCA5EE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فريق البيع</w:t>
            </w:r>
            <w:r w:rsidR="00C02F7A" w:rsidRPr="008A730E">
              <w:rPr>
                <w:rFonts w:cs="Calibri" w:hint="cs"/>
                <w:rtl/>
              </w:rPr>
              <w:t>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bottom w:val="nil"/>
              <w:right w:val="double" w:sz="4" w:space="0" w:color="000000"/>
            </w:tcBorders>
          </w:tcPr>
          <w:p w14:paraId="4ED6A39B" w14:textId="77777777" w:rsidR="00E118F5" w:rsidRPr="008A730E" w:rsidRDefault="00E118F5" w:rsidP="008A730E">
            <w:pPr>
              <w:rPr>
                <w:rFonts w:cs="Times New Roman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</w:tcPr>
          <w:p w14:paraId="1B4F4CCC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ه</w:t>
            </w:r>
          </w:p>
        </w:tc>
        <w:tc>
          <w:tcPr>
            <w:tcW w:w="55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C41FFA2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البيع الشخصي , العلاقات العامة , الإعلان , ترويج المبيعات.</w:t>
            </w:r>
          </w:p>
        </w:tc>
      </w:tr>
      <w:tr w:rsidR="00817604" w14:paraId="5482D6E0" w14:textId="77777777" w:rsidTr="00E10DAA">
        <w:trPr>
          <w:trHeight w:val="397"/>
        </w:trPr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525047CD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ح</w:t>
            </w:r>
          </w:p>
        </w:tc>
        <w:tc>
          <w:tcPr>
            <w:tcW w:w="2403" w:type="dxa"/>
            <w:tcBorders>
              <w:top w:val="double" w:sz="4" w:space="0" w:color="auto"/>
              <w:bottom w:val="double" w:sz="4" w:space="0" w:color="auto"/>
            </w:tcBorders>
          </w:tcPr>
          <w:p w14:paraId="6CDF74D6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العمل الفني.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bottom w:val="nil"/>
              <w:right w:val="double" w:sz="4" w:space="0" w:color="000000"/>
            </w:tcBorders>
          </w:tcPr>
          <w:p w14:paraId="53922F20" w14:textId="77777777" w:rsidR="00E118F5" w:rsidRPr="008A730E" w:rsidRDefault="00E118F5" w:rsidP="008A730E">
            <w:pPr>
              <w:rPr>
                <w:rFonts w:cs="Times New Roman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</w:tcPr>
          <w:p w14:paraId="2A26C25B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د</w:t>
            </w:r>
          </w:p>
        </w:tc>
        <w:tc>
          <w:tcPr>
            <w:tcW w:w="55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BFAEDD5" w14:textId="77777777" w:rsidR="00E118F5" w:rsidRPr="008A730E" w:rsidRDefault="00F16E1C" w:rsidP="008A730E">
            <w:pPr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 من أشكال الاتصال يبني العلاقات الإيجابية بين الشركات</w:t>
            </w:r>
            <w:r w:rsidR="00851A6D">
              <w:rPr>
                <w:rFonts w:cs="Calibri" w:hint="cs"/>
                <w:rtl/>
              </w:rPr>
              <w:t xml:space="preserve"> من خلال الإعلام</w:t>
            </w:r>
            <w:r>
              <w:rPr>
                <w:rFonts w:cs="Calibri" w:hint="cs"/>
                <w:rtl/>
              </w:rPr>
              <w:t>.</w:t>
            </w:r>
          </w:p>
        </w:tc>
      </w:tr>
    </w:tbl>
    <w:p w14:paraId="3A7A28B1" w14:textId="77777777" w:rsidR="00DA6523" w:rsidRDefault="00DA6523" w:rsidP="003A11F4">
      <w:pPr>
        <w:rPr>
          <w:rFonts w:ascii="Calibri" w:eastAsia="Calibri" w:hAnsi="Calibri" w:cs="Times New Roman"/>
          <w:rtl/>
        </w:rPr>
      </w:pPr>
    </w:p>
    <w:p w14:paraId="7B77D58E" w14:textId="77777777" w:rsidR="00DA6523" w:rsidRPr="008A730E" w:rsidRDefault="00F16E1C" w:rsidP="00D40FF9">
      <w:pPr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FAA876" wp14:editId="0E1D7E5A">
                <wp:simplePos x="0" y="0"/>
                <wp:positionH relativeFrom="column">
                  <wp:posOffset>266700</wp:posOffset>
                </wp:positionH>
                <wp:positionV relativeFrom="paragraph">
                  <wp:posOffset>788669</wp:posOffset>
                </wp:positionV>
                <wp:extent cx="4705350" cy="1095375"/>
                <wp:effectExtent l="0" t="0" r="0" b="0"/>
                <wp:wrapNone/>
                <wp:docPr id="129501588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AEC10" w14:textId="77777777" w:rsidR="007F3510" w:rsidRDefault="00F16E1C" w:rsidP="007F3510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>انتهت الأسئلة</w:t>
                            </w:r>
                          </w:p>
                          <w:p w14:paraId="4D4F1281" w14:textId="77777777" w:rsidR="00B9734B" w:rsidRDefault="00F16E1C" w:rsidP="007F3510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>مع تمنياتي لكن بالتوفيق.</w:t>
                            </w:r>
                          </w:p>
                          <w:p w14:paraId="6D85BFE5" w14:textId="77777777" w:rsidR="007F3510" w:rsidRPr="003979B1" w:rsidRDefault="00F16E1C" w:rsidP="007F3510">
                            <w:pPr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 xml:space="preserve">معلمة </w:t>
                            </w:r>
                            <w:r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>المادة:.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55" type="#_x0000_t202" style="width:370.5pt;height:86.25pt;margin-top:62.1pt;margin-left:21pt;mso-height-percent:0;mso-height-relative:margin;mso-wrap-distance-bottom:0;mso-wrap-distance-left:9pt;mso-wrap-distance-right:9pt;mso-wrap-distance-top:0;position:absolute;v-text-anchor:top;z-index:251724800" filled="f" fillcolor="this" stroked="f" strokeweight="0.5pt">
                <v:textbox>
                  <w:txbxContent>
                    <w:p w:rsidR="007F3510" w:rsidP="007F3510" w14:paraId="7ABEB821" w14:textId="6772362B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imes New Roman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</w:p>
                    <w:p w:rsidR="00B9734B" w:rsidP="007F3510" w14:paraId="4C0831C3" w14:textId="7EFDBE1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imes New Roman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 تمنياتي لكن بالتوفيق.</w:t>
                      </w:r>
                    </w:p>
                    <w:p w:rsidR="007F3510" w:rsidRPr="003979B1" w:rsidP="007F3510" w14:paraId="0940195B" w14:textId="0075CEFB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معلمة المادة:.</w:t>
                      </w:r>
                    </w:p>
                  </w:txbxContent>
                </v:textbox>
              </v:shape>
            </w:pict>
          </mc:Fallback>
        </mc:AlternateContent>
      </w:r>
    </w:p>
    <w:p w14:paraId="3F489ED3" w14:textId="77777777" w:rsidR="00817604" w:rsidRDefault="00817604">
      <w:pPr>
        <w:sectPr w:rsidR="00817604" w:rsidSect="00F66191">
          <w:footerReference w:type="default" r:id="rId14"/>
          <w:pgSz w:w="11906" w:h="16838"/>
          <w:pgMar w:top="1440" w:right="1800" w:bottom="1440" w:left="1800" w:header="708" w:footer="708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W w:w="9350" w:type="dxa"/>
        <w:tblInd w:w="82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17604" w14:paraId="364EAC94" w14:textId="77777777" w:rsidTr="000B4CA8">
        <w:tc>
          <w:tcPr>
            <w:tcW w:w="4675" w:type="dxa"/>
          </w:tcPr>
          <w:p w14:paraId="6001D041" w14:textId="77777777" w:rsidR="00F76997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المادة</w:t>
            </w:r>
            <w:r w:rsidRPr="00961FF3">
              <w:rPr>
                <w:rFonts w:asciiTheme="majorBidi" w:hAnsiTheme="majorBidi" w:cstheme="majorBidi"/>
                <w:rtl/>
              </w:rPr>
              <w:t>:</w:t>
            </w:r>
            <w:r w:rsidR="009F26FA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4B0B2D">
              <w:rPr>
                <w:rFonts w:asciiTheme="majorBidi" w:hAnsiTheme="majorBidi" w:cstheme="majorBidi" w:hint="cs"/>
                <w:rtl/>
              </w:rPr>
              <w:t xml:space="preserve">تخطيط الحملات التسويقيه الفصل </w:t>
            </w:r>
            <w:r w:rsidR="001E4AB9">
              <w:rPr>
                <w:rFonts w:asciiTheme="majorBidi" w:hAnsiTheme="majorBidi" w:cstheme="majorBidi" w:hint="cs"/>
                <w:rtl/>
              </w:rPr>
              <w:t>الثاني</w:t>
            </w:r>
            <w:r w:rsidR="00B564BE" w:rsidRPr="00961FF3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4675" w:type="dxa"/>
          </w:tcPr>
          <w:p w14:paraId="409F3204" w14:textId="77777777" w:rsidR="00F76997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اسم الطالب:</w:t>
            </w:r>
          </w:p>
        </w:tc>
      </w:tr>
      <w:tr w:rsidR="00817604" w14:paraId="1A39CF6F" w14:textId="77777777" w:rsidTr="000B4CA8">
        <w:tc>
          <w:tcPr>
            <w:tcW w:w="4675" w:type="dxa"/>
          </w:tcPr>
          <w:p w14:paraId="033F7D8A" w14:textId="77777777" w:rsidR="00F76997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التاريخ:</w:t>
            </w:r>
          </w:p>
        </w:tc>
        <w:tc>
          <w:tcPr>
            <w:tcW w:w="4675" w:type="dxa"/>
          </w:tcPr>
          <w:p w14:paraId="35BFCD75" w14:textId="77777777" w:rsidR="00F76997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الشعبة:</w:t>
            </w:r>
          </w:p>
        </w:tc>
      </w:tr>
    </w:tbl>
    <w:p w14:paraId="36D79C35" w14:textId="77777777" w:rsidR="006317E9" w:rsidRPr="00961FF3" w:rsidRDefault="00F16E1C" w:rsidP="00F76997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961FF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85011D" wp14:editId="358874C7">
                <wp:simplePos x="0" y="0"/>
                <wp:positionH relativeFrom="column">
                  <wp:posOffset>-427990</wp:posOffset>
                </wp:positionH>
                <wp:positionV relativeFrom="paragraph">
                  <wp:posOffset>-203835</wp:posOffset>
                </wp:positionV>
                <wp:extent cx="831850" cy="0"/>
                <wp:effectExtent l="0" t="0" r="0" b="0"/>
                <wp:wrapNone/>
                <wp:docPr id="277184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E32BB5" w14:textId="77777777" w:rsidR="000B4CA8" w:rsidRPr="000B4CA8" w:rsidRDefault="00F16E1C" w:rsidP="000B4CA8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Cs/>
                                <w:noProof/>
                                <w:color w:val="000000"/>
                                <w:sz w:val="72"/>
                                <w:szCs w:val="7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bCs/>
                                <w:noProof/>
                                <w:color w:val="000000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56" type="#_x0000_t202" style="width:65.5pt;height:0;margin-top:-16.05pt;margin-left:-33.7pt;mso-wrap-distance-bottom:0;mso-wrap-distance-left:9pt;mso-wrap-distance-right:9pt;mso-wrap-distance-top:0;mso-wrap-style:none;position:absolute;v-text-anchor:top;z-index:251730944" filled="f" fillcolor="this" stroked="f">
                <v:textbox style="mso-fit-shape-to-text:t">
                  <w:txbxContent>
                    <w:p w:rsidR="000B4CA8" w:rsidRPr="000B4CA8" w:rsidP="000B4CA8" w14:paraId="230CAC56" w14:textId="75BC4668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Cs/>
                          <w:noProof/>
                          <w:color w:val="000000"/>
                          <w:kern w:val="0"/>
                          <w:sz w:val="72"/>
                          <w:szCs w:val="72"/>
                          <w:lang w:val="ar-SA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bCs/>
                          <w:noProof/>
                          <w:color w:val="000000"/>
                          <w:kern w:val="0"/>
                          <w:sz w:val="72"/>
                          <w:szCs w:val="72"/>
                          <w:rtl/>
                          <w:lang w:val="ar-SA" w:eastAsia="en-US" w:bidi="ar-SA"/>
                          <w14:ligatures w14:val="none"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Pr="00961FF3"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F4B575" wp14:editId="1CE22811">
                <wp:simplePos x="0" y="0"/>
                <wp:positionH relativeFrom="column">
                  <wp:posOffset>-496570</wp:posOffset>
                </wp:positionH>
                <wp:positionV relativeFrom="paragraph">
                  <wp:posOffset>-122555</wp:posOffset>
                </wp:positionV>
                <wp:extent cx="831850" cy="0"/>
                <wp:effectExtent l="0" t="0" r="6350" b="12700"/>
                <wp:wrapNone/>
                <wp:docPr id="4103575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57" style="flip:x;mso-wrap-distance-bottom:0;mso-wrap-distance-left:9pt;mso-wrap-distance-right:9pt;mso-wrap-distance-top:0;position:absolute;v-text-anchor:top;z-index:251728896" from="-39.1pt,-9.65pt" to="26.4pt,-9.65pt" fillcolor="this" stroked="t" strokecolor="black" strokeweight="0.5pt"/>
            </w:pict>
          </mc:Fallback>
        </mc:AlternateContent>
      </w:r>
      <w:r w:rsidRPr="00961FF3"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27D07F" wp14:editId="31765415">
                <wp:simplePos x="0" y="0"/>
                <wp:positionH relativeFrom="column">
                  <wp:posOffset>-514350</wp:posOffset>
                </wp:positionH>
                <wp:positionV relativeFrom="paragraph">
                  <wp:posOffset>-463550</wp:posOffset>
                </wp:positionV>
                <wp:extent cx="831850" cy="719455"/>
                <wp:effectExtent l="0" t="0" r="25400" b="23495"/>
                <wp:wrapNone/>
                <wp:docPr id="17730240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719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58" style="width:65.5pt;height:56.65pt;margin-top:-36.5pt;margin-left:-40.5pt;mso-height-percent:0;mso-height-relative:margin;mso-wrap-distance-bottom:0;mso-wrap-distance-left:9pt;mso-wrap-distance-right:9pt;mso-wrap-distance-top:0;position:absolute;v-text-anchor:middle;z-index:251726848" filled="f" fillcolor="this" stroked="t" strokecolor="black" strokeweight="0.75pt">
                <v:stroke joinstyle="round"/>
              </v:rect>
            </w:pict>
          </mc:Fallback>
        </mc:AlternateContent>
      </w:r>
      <w:r w:rsidR="00F76997" w:rsidRPr="00961FF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مستعين بالله .. </w:t>
      </w:r>
      <w:r w:rsidR="00DA200A" w:rsidRPr="00961FF3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ابدأِ</w:t>
      </w:r>
      <w:r w:rsidR="00F76997" w:rsidRPr="00961FF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بحل الأسئلة التالية </w:t>
      </w:r>
    </w:p>
    <w:p w14:paraId="089070A7" w14:textId="77777777" w:rsidR="002C6986" w:rsidRPr="00961FF3" w:rsidRDefault="002C6986" w:rsidP="002C698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283E7084" w14:textId="77777777" w:rsidR="00F76997" w:rsidRDefault="00F16E1C" w:rsidP="00F76997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61FF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السؤال الأول : اختار الإجابة الصحيحة من بين الإجابات التالية بعد قراءة الجملة بتمعن </w:t>
      </w:r>
      <w:r w:rsidR="00E74CFF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:</w:t>
      </w:r>
    </w:p>
    <w:p w14:paraId="7E6F341E" w14:textId="77777777" w:rsidR="00E74CFF" w:rsidRPr="00961FF3" w:rsidRDefault="00E74CFF" w:rsidP="00F76997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tbl>
      <w:tblPr>
        <w:tblStyle w:val="TableGrid1"/>
        <w:tblW w:w="10632" w:type="dxa"/>
        <w:tblInd w:w="-431" w:type="dxa"/>
        <w:tblLook w:val="04A0" w:firstRow="1" w:lastRow="0" w:firstColumn="1" w:lastColumn="0" w:noHBand="0" w:noVBand="1"/>
      </w:tblPr>
      <w:tblGrid>
        <w:gridCol w:w="2836"/>
        <w:gridCol w:w="2552"/>
        <w:gridCol w:w="2268"/>
        <w:gridCol w:w="2976"/>
      </w:tblGrid>
      <w:tr w:rsidR="00817604" w14:paraId="1A855C46" w14:textId="77777777" w:rsidTr="000B4CA8">
        <w:tc>
          <w:tcPr>
            <w:tcW w:w="10632" w:type="dxa"/>
            <w:gridSpan w:val="4"/>
          </w:tcPr>
          <w:p w14:paraId="0B2F5DA2" w14:textId="77777777" w:rsidR="00814DEB" w:rsidRPr="00814DEB" w:rsidRDefault="00F16E1C" w:rsidP="00814DEB">
            <w:pPr>
              <w:bidi w:val="0"/>
              <w:ind w:left="36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4D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ما الدور الذي يؤديه الترميز في عملية الاتصال؟</w:t>
            </w:r>
          </w:p>
          <w:p w14:paraId="3327D78F" w14:textId="77777777" w:rsidR="009C45C0" w:rsidRPr="00D85536" w:rsidRDefault="009C45C0" w:rsidP="005D4218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7604" w14:paraId="33F00527" w14:textId="77777777" w:rsidTr="000B4CA8">
        <w:tc>
          <w:tcPr>
            <w:tcW w:w="2836" w:type="dxa"/>
          </w:tcPr>
          <w:p w14:paraId="09319C4F" w14:textId="77777777" w:rsidR="00425276" w:rsidRPr="00961FF3" w:rsidRDefault="00425276" w:rsidP="00F76997">
            <w:pPr>
              <w:bidi w:val="0"/>
              <w:jc w:val="right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552" w:type="dxa"/>
          </w:tcPr>
          <w:p w14:paraId="4F4642FD" w14:textId="77777777" w:rsidR="00425276" w:rsidRPr="00961FF3" w:rsidRDefault="00425276" w:rsidP="00F76997">
            <w:pPr>
              <w:bidi w:val="0"/>
              <w:jc w:val="right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268" w:type="dxa"/>
          </w:tcPr>
          <w:p w14:paraId="5584B7E7" w14:textId="77777777" w:rsidR="00425276" w:rsidRPr="00961FF3" w:rsidRDefault="00425276" w:rsidP="00F76997">
            <w:pPr>
              <w:bidi w:val="0"/>
              <w:jc w:val="right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976" w:type="dxa"/>
          </w:tcPr>
          <w:p w14:paraId="5F900A82" w14:textId="77777777" w:rsidR="00425276" w:rsidRPr="00961FF3" w:rsidRDefault="00425276" w:rsidP="00F76997">
            <w:pPr>
              <w:bidi w:val="0"/>
              <w:jc w:val="right"/>
              <w:rPr>
                <w:rFonts w:ascii="Times New Roman" w:hAnsi="Times New Roman" w:cs="Times New Roman"/>
                <w:rtl/>
              </w:rPr>
            </w:pPr>
          </w:p>
        </w:tc>
      </w:tr>
      <w:tr w:rsidR="00817604" w14:paraId="159B4E28" w14:textId="77777777" w:rsidTr="000B4CA8">
        <w:tc>
          <w:tcPr>
            <w:tcW w:w="2836" w:type="dxa"/>
          </w:tcPr>
          <w:p w14:paraId="1A028089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>د-</w:t>
            </w:r>
            <w:r w:rsidR="005D4218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8553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التسويق</w:t>
            </w:r>
          </w:p>
        </w:tc>
        <w:tc>
          <w:tcPr>
            <w:tcW w:w="2552" w:type="dxa"/>
          </w:tcPr>
          <w:p w14:paraId="6D09D9AA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>جـ -</w:t>
            </w:r>
            <w:r w:rsidR="00870CB3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المنتج</w:t>
            </w:r>
          </w:p>
        </w:tc>
        <w:tc>
          <w:tcPr>
            <w:tcW w:w="2268" w:type="dxa"/>
          </w:tcPr>
          <w:p w14:paraId="2DF03D0E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ب </w:t>
            </w:r>
            <w:r w:rsidR="002C6986" w:rsidRPr="00961FF3">
              <w:rPr>
                <w:rFonts w:asciiTheme="majorBidi" w:hAnsiTheme="majorBidi" w:cstheme="majorBidi"/>
                <w:rtl/>
              </w:rPr>
              <w:t xml:space="preserve">– </w:t>
            </w:r>
            <w:r w:rsidR="00DC6900">
              <w:rPr>
                <w:rFonts w:asciiTheme="majorBidi" w:hAnsiTheme="majorBidi" w:cstheme="majorBidi" w:hint="cs"/>
                <w:rtl/>
              </w:rPr>
              <w:t>التسعير</w:t>
            </w:r>
          </w:p>
        </w:tc>
        <w:tc>
          <w:tcPr>
            <w:tcW w:w="2976" w:type="dxa"/>
          </w:tcPr>
          <w:p w14:paraId="746303F2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>أ</w:t>
            </w:r>
            <w:r w:rsidR="00DB2AFD" w:rsidRPr="00961FF3">
              <w:rPr>
                <w:rFonts w:asciiTheme="majorBidi" w:hAnsiTheme="majorBidi" w:cstheme="majorBidi" w:hint="cs"/>
                <w:rtl/>
              </w:rPr>
              <w:t xml:space="preserve">- </w:t>
            </w:r>
            <w:r w:rsidR="00DB2AFD" w:rsidRPr="00DB2AFD">
              <w:rPr>
                <w:rFonts w:asciiTheme="majorBidi" w:hAnsiTheme="majorBidi" w:cstheme="majorBidi" w:hint="cs"/>
                <w:highlight w:val="yellow"/>
                <w:u w:val="single"/>
                <w:rtl/>
              </w:rPr>
              <w:t>المعنى</w:t>
            </w:r>
          </w:p>
        </w:tc>
      </w:tr>
      <w:tr w:rsidR="00817604" w14:paraId="0AE0AE59" w14:textId="77777777" w:rsidTr="000B4CA8">
        <w:tc>
          <w:tcPr>
            <w:tcW w:w="10632" w:type="dxa"/>
            <w:gridSpan w:val="4"/>
          </w:tcPr>
          <w:p w14:paraId="021215F3" w14:textId="77777777" w:rsidR="009C45C0" w:rsidRPr="00961FF3" w:rsidRDefault="00F16E1C" w:rsidP="005D4218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٢-</w:t>
            </w:r>
            <w:r w:rsidR="00357A8C" w:rsidRPr="00961FF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FB380B">
              <w:rPr>
                <w:rFonts w:asciiTheme="majorBidi" w:hAnsiTheme="majorBidi" w:cstheme="majorBidi" w:hint="cs"/>
                <w:b/>
                <w:bCs/>
                <w:rtl/>
              </w:rPr>
              <w:t xml:space="preserve">من أدوار الترويج التالي </w:t>
            </w:r>
            <w:r w:rsidR="006B110A">
              <w:rPr>
                <w:rFonts w:asciiTheme="majorBidi" w:hAnsiTheme="majorBidi" w:cstheme="majorBidi" w:hint="cs"/>
                <w:b/>
                <w:bCs/>
                <w:rtl/>
              </w:rPr>
              <w:t>ما عد</w:t>
            </w:r>
            <w:r w:rsidR="006B110A">
              <w:rPr>
                <w:rFonts w:asciiTheme="majorBidi" w:hAnsiTheme="majorBidi" w:cstheme="majorBidi" w:hint="eastAsia"/>
                <w:b/>
                <w:bCs/>
                <w:rtl/>
              </w:rPr>
              <w:t>ى</w:t>
            </w:r>
          </w:p>
        </w:tc>
      </w:tr>
      <w:tr w:rsidR="00817604" w14:paraId="2EF549B0" w14:textId="77777777" w:rsidTr="000B4CA8">
        <w:tc>
          <w:tcPr>
            <w:tcW w:w="2836" w:type="dxa"/>
          </w:tcPr>
          <w:p w14:paraId="688D401C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د </w:t>
            </w:r>
            <w:r w:rsidR="002C6986" w:rsidRPr="00961FF3">
              <w:rPr>
                <w:rFonts w:asciiTheme="majorBidi" w:hAnsiTheme="majorBidi" w:cstheme="majorBidi"/>
                <w:rtl/>
              </w:rPr>
              <w:t xml:space="preserve">– </w:t>
            </w:r>
            <w:r w:rsidR="00FB380B">
              <w:rPr>
                <w:rFonts w:asciiTheme="majorBidi" w:hAnsiTheme="majorBidi" w:cstheme="majorBidi" w:hint="cs"/>
                <w:rtl/>
              </w:rPr>
              <w:t>التذكير</w:t>
            </w:r>
          </w:p>
        </w:tc>
        <w:tc>
          <w:tcPr>
            <w:tcW w:w="2552" w:type="dxa"/>
          </w:tcPr>
          <w:p w14:paraId="0DE1505A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جـ - </w:t>
            </w:r>
            <w:r w:rsidR="00FB380B">
              <w:rPr>
                <w:rFonts w:asciiTheme="majorBidi" w:hAnsiTheme="majorBidi" w:cstheme="majorBidi" w:hint="cs"/>
                <w:rtl/>
              </w:rPr>
              <w:t>الإقناع</w:t>
            </w:r>
          </w:p>
        </w:tc>
        <w:tc>
          <w:tcPr>
            <w:tcW w:w="2268" w:type="dxa"/>
          </w:tcPr>
          <w:p w14:paraId="17D43D40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>ب –</w:t>
            </w:r>
            <w:r w:rsidR="00FB380B">
              <w:rPr>
                <w:rFonts w:asciiTheme="majorBidi" w:hAnsiTheme="majorBidi" w:cstheme="majorBidi" w:hint="cs"/>
                <w:rtl/>
              </w:rPr>
              <w:t>الإعلام</w:t>
            </w:r>
          </w:p>
        </w:tc>
        <w:tc>
          <w:tcPr>
            <w:tcW w:w="2976" w:type="dxa"/>
          </w:tcPr>
          <w:p w14:paraId="443E8EB3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>أ-</w:t>
            </w:r>
            <w:r w:rsidR="00870CB3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C6900" w:rsidRPr="0003562D">
              <w:rPr>
                <w:rFonts w:asciiTheme="majorBidi" w:hAnsiTheme="majorBidi" w:cstheme="majorBidi" w:hint="cs"/>
                <w:shd w:val="clear" w:color="auto" w:fill="FFFF00"/>
                <w:rtl/>
              </w:rPr>
              <w:t>مستهلكون</w:t>
            </w:r>
          </w:p>
        </w:tc>
      </w:tr>
      <w:tr w:rsidR="00817604" w14:paraId="336D973B" w14:textId="77777777" w:rsidTr="000B4CA8">
        <w:tc>
          <w:tcPr>
            <w:tcW w:w="10632" w:type="dxa"/>
            <w:gridSpan w:val="4"/>
          </w:tcPr>
          <w:p w14:paraId="1318A48E" w14:textId="77777777" w:rsidR="009C45C0" w:rsidRPr="00961FF3" w:rsidRDefault="00F16E1C" w:rsidP="00AE270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٣-</w:t>
            </w:r>
            <w:r w:rsidR="00870CB3" w:rsidRPr="00961FF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6B110A">
              <w:rPr>
                <w:rFonts w:asciiTheme="majorBidi" w:hAnsiTheme="majorBidi" w:cstheme="majorBidi" w:hint="cs"/>
                <w:b/>
                <w:bCs/>
                <w:rtl/>
              </w:rPr>
              <w:t xml:space="preserve">من أنواع </w:t>
            </w:r>
            <w:r w:rsidR="00AE2700" w:rsidRPr="00AE270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الإعلان التنافسي</w:t>
            </w:r>
          </w:p>
        </w:tc>
      </w:tr>
      <w:tr w:rsidR="00817604" w14:paraId="0F43A3A0" w14:textId="77777777" w:rsidTr="0003562D">
        <w:tc>
          <w:tcPr>
            <w:tcW w:w="2836" w:type="dxa"/>
          </w:tcPr>
          <w:p w14:paraId="0E4F7C64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د- </w:t>
            </w:r>
            <w:r w:rsidR="00DC6900">
              <w:rPr>
                <w:rFonts w:asciiTheme="majorBidi" w:hAnsiTheme="majorBidi" w:cstheme="majorBidi" w:hint="cs"/>
                <w:rtl/>
              </w:rPr>
              <w:t>ال</w:t>
            </w:r>
            <w:r w:rsidR="00DB2AFD">
              <w:rPr>
                <w:rFonts w:asciiTheme="majorBidi" w:hAnsiTheme="majorBidi" w:cstheme="majorBidi" w:hint="cs"/>
                <w:rtl/>
              </w:rPr>
              <w:t>إعلان الاستهلاكي</w:t>
            </w:r>
          </w:p>
        </w:tc>
        <w:tc>
          <w:tcPr>
            <w:tcW w:w="2552" w:type="dxa"/>
          </w:tcPr>
          <w:p w14:paraId="1A63C685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>جـ -</w:t>
            </w:r>
            <w:r w:rsidR="00E74CF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</w:t>
            </w:r>
            <w:r w:rsidR="00DB2AFD">
              <w:rPr>
                <w:rFonts w:asciiTheme="majorBidi" w:hAnsiTheme="majorBidi" w:cstheme="majorBidi" w:hint="cs"/>
                <w:rtl/>
              </w:rPr>
              <w:t>إعلان المحلي</w:t>
            </w:r>
          </w:p>
        </w:tc>
        <w:tc>
          <w:tcPr>
            <w:tcW w:w="2268" w:type="dxa"/>
          </w:tcPr>
          <w:p w14:paraId="00C3AD05" w14:textId="77777777" w:rsidR="00AD0FDE" w:rsidRPr="00961FF3" w:rsidRDefault="00F16E1C" w:rsidP="00AD0FDE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>ب-</w:t>
            </w:r>
            <w:r w:rsidR="00357A8C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AE2700">
              <w:rPr>
                <w:rFonts w:asciiTheme="majorBidi" w:hAnsiTheme="majorBidi" w:cstheme="majorBidi" w:hint="cs"/>
                <w:rtl/>
              </w:rPr>
              <w:t>الإعلان الاحتكاري</w:t>
            </w:r>
          </w:p>
        </w:tc>
        <w:tc>
          <w:tcPr>
            <w:tcW w:w="2976" w:type="dxa"/>
            <w:shd w:val="clear" w:color="auto" w:fill="FFFF00"/>
          </w:tcPr>
          <w:p w14:paraId="6DD13DFA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 أ- </w:t>
            </w:r>
            <w:r w:rsidR="00AE2700">
              <w:rPr>
                <w:rFonts w:asciiTheme="majorBidi" w:hAnsiTheme="majorBidi" w:cstheme="majorBidi" w:hint="cs"/>
                <w:rtl/>
              </w:rPr>
              <w:t>الإعلان التعزيزي</w:t>
            </w:r>
          </w:p>
        </w:tc>
      </w:tr>
      <w:tr w:rsidR="00817604" w14:paraId="7077468C" w14:textId="77777777" w:rsidTr="000B4CA8">
        <w:tc>
          <w:tcPr>
            <w:tcW w:w="10632" w:type="dxa"/>
            <w:gridSpan w:val="4"/>
          </w:tcPr>
          <w:p w14:paraId="30E8DD1C" w14:textId="77777777" w:rsidR="009C45C0" w:rsidRPr="00D85536" w:rsidRDefault="00F16E1C" w:rsidP="00357A8C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5536">
              <w:rPr>
                <w:rFonts w:asciiTheme="majorBidi" w:hAnsiTheme="majorBidi" w:cstheme="majorBidi"/>
                <w:b/>
                <w:bCs/>
                <w:rtl/>
              </w:rPr>
              <w:t xml:space="preserve">٤- </w:t>
            </w:r>
            <w:r w:rsidR="00D85536" w:rsidRPr="00D8553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 w:rsidR="00F87CDE">
              <w:rPr>
                <w:rFonts w:asciiTheme="majorBidi" w:hAnsiTheme="majorBidi" w:cstheme="majorBidi" w:hint="cs"/>
                <w:b/>
                <w:bCs/>
                <w:rtl/>
              </w:rPr>
              <w:t>عميل المحتمل هو</w:t>
            </w:r>
            <w:r w:rsidR="00AE16E3" w:rsidRPr="00D8553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17604" w14:paraId="1781BC1F" w14:textId="77777777" w:rsidTr="00C21D48">
        <w:tc>
          <w:tcPr>
            <w:tcW w:w="2836" w:type="dxa"/>
          </w:tcPr>
          <w:p w14:paraId="2ADA5EB9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>د-</w:t>
            </w:r>
            <w:r w:rsidR="00870CB3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</w:t>
            </w:r>
            <w:r w:rsidR="00631C18">
              <w:rPr>
                <w:rFonts w:asciiTheme="majorBidi" w:hAnsiTheme="majorBidi" w:cstheme="majorBidi" w:hint="cs"/>
                <w:rtl/>
              </w:rPr>
              <w:t>منافسين</w:t>
            </w:r>
          </w:p>
        </w:tc>
        <w:tc>
          <w:tcPr>
            <w:tcW w:w="2552" w:type="dxa"/>
          </w:tcPr>
          <w:p w14:paraId="1670AE69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>جـ -</w:t>
            </w:r>
            <w:r w:rsidR="00D8553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631C18">
              <w:rPr>
                <w:rFonts w:asciiTheme="majorBidi" w:hAnsiTheme="majorBidi" w:cstheme="majorBidi" w:hint="cs"/>
                <w:rtl/>
              </w:rPr>
              <w:t>موظف الشركة</w:t>
            </w:r>
          </w:p>
        </w:tc>
        <w:tc>
          <w:tcPr>
            <w:tcW w:w="2268" w:type="dxa"/>
            <w:shd w:val="clear" w:color="auto" w:fill="FFFF00"/>
          </w:tcPr>
          <w:p w14:paraId="7BDFA564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>ب-</w:t>
            </w:r>
            <w:r w:rsidR="00DC6900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631C18">
              <w:rPr>
                <w:rFonts w:asciiTheme="majorBidi" w:hAnsiTheme="majorBidi" w:cstheme="majorBidi" w:hint="cs"/>
                <w:rtl/>
              </w:rPr>
              <w:t>المهتم بالشراء</w:t>
            </w:r>
          </w:p>
        </w:tc>
        <w:tc>
          <w:tcPr>
            <w:tcW w:w="2976" w:type="dxa"/>
          </w:tcPr>
          <w:p w14:paraId="4DD8F6D2" w14:textId="77777777" w:rsidR="00A15C0E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أ- </w:t>
            </w:r>
            <w:r w:rsidR="00DC6900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631C18">
              <w:rPr>
                <w:rFonts w:asciiTheme="majorBidi" w:hAnsiTheme="majorBidi" w:cstheme="majorBidi" w:hint="cs"/>
                <w:rtl/>
              </w:rPr>
              <w:t>البائع</w:t>
            </w:r>
          </w:p>
        </w:tc>
      </w:tr>
      <w:tr w:rsidR="00817604" w14:paraId="0351624B" w14:textId="77777777" w:rsidTr="000B4CA8">
        <w:tc>
          <w:tcPr>
            <w:tcW w:w="10632" w:type="dxa"/>
            <w:gridSpan w:val="4"/>
          </w:tcPr>
          <w:p w14:paraId="671A9EF7" w14:textId="77777777" w:rsidR="009C45C0" w:rsidRPr="00961FF3" w:rsidRDefault="00F16E1C" w:rsidP="00AE16E3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 xml:space="preserve">٥- </w:t>
            </w:r>
            <w:r w:rsidR="00F63DE1">
              <w:rPr>
                <w:rFonts w:asciiTheme="majorBidi" w:hAnsiTheme="majorBidi" w:cstheme="majorBidi" w:hint="cs"/>
                <w:b/>
                <w:bCs/>
                <w:rtl/>
              </w:rPr>
              <w:t xml:space="preserve">من فوائد التسويق الرقمي </w:t>
            </w:r>
          </w:p>
        </w:tc>
      </w:tr>
      <w:tr w:rsidR="00817604" w14:paraId="4EAADF3E" w14:textId="77777777" w:rsidTr="00FF6785">
        <w:tc>
          <w:tcPr>
            <w:tcW w:w="2836" w:type="dxa"/>
          </w:tcPr>
          <w:p w14:paraId="643494AF" w14:textId="77777777" w:rsidR="00A15C0E" w:rsidRPr="00961FF3" w:rsidRDefault="00F16E1C" w:rsidP="00745C2F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د- </w:t>
            </w:r>
            <w:r w:rsidR="00D8553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452D98">
              <w:rPr>
                <w:rFonts w:asciiTheme="majorBidi" w:hAnsiTheme="majorBidi" w:cstheme="majorBidi" w:hint="cs"/>
                <w:rtl/>
              </w:rPr>
              <w:t xml:space="preserve">التكلفة </w:t>
            </w:r>
            <w:r w:rsidR="00FF6785">
              <w:rPr>
                <w:rFonts w:asciiTheme="majorBidi" w:hAnsiTheme="majorBidi" w:cstheme="majorBidi" w:hint="cs"/>
                <w:rtl/>
              </w:rPr>
              <w:t>العالية</w:t>
            </w:r>
          </w:p>
        </w:tc>
        <w:tc>
          <w:tcPr>
            <w:tcW w:w="2552" w:type="dxa"/>
            <w:shd w:val="clear" w:color="auto" w:fill="FFFF00"/>
          </w:tcPr>
          <w:p w14:paraId="5038FBAE" w14:textId="77777777" w:rsidR="00A15C0E" w:rsidRPr="00961FF3" w:rsidRDefault="00F16E1C" w:rsidP="00745C2F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>جـ -</w:t>
            </w:r>
            <w:r w:rsidR="004C5233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8402E1">
              <w:rPr>
                <w:rFonts w:asciiTheme="majorBidi" w:hAnsiTheme="majorBidi" w:cstheme="majorBidi" w:hint="cs"/>
                <w:rtl/>
              </w:rPr>
              <w:t>الوصول الى أسواق جديدة</w:t>
            </w:r>
          </w:p>
        </w:tc>
        <w:tc>
          <w:tcPr>
            <w:tcW w:w="2268" w:type="dxa"/>
          </w:tcPr>
          <w:p w14:paraId="351C2797" w14:textId="77777777" w:rsidR="00A15C0E" w:rsidRPr="00961FF3" w:rsidRDefault="00F16E1C" w:rsidP="00870CB3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ب </w:t>
            </w:r>
            <w:r w:rsidR="004C5233" w:rsidRPr="00961FF3">
              <w:rPr>
                <w:rFonts w:asciiTheme="majorBidi" w:hAnsiTheme="majorBidi" w:cstheme="majorBidi"/>
                <w:rtl/>
              </w:rPr>
              <w:t>–</w:t>
            </w:r>
            <w:r w:rsidR="00AE16E3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</w:t>
            </w:r>
            <w:r w:rsidR="002C1BE3">
              <w:rPr>
                <w:rFonts w:asciiTheme="majorBidi" w:hAnsiTheme="majorBidi" w:cstheme="majorBidi" w:hint="cs"/>
                <w:rtl/>
              </w:rPr>
              <w:t>عوائق الزمانية</w:t>
            </w:r>
          </w:p>
        </w:tc>
        <w:tc>
          <w:tcPr>
            <w:tcW w:w="2976" w:type="dxa"/>
          </w:tcPr>
          <w:p w14:paraId="14279C7B" w14:textId="77777777" w:rsidR="00A15C0E" w:rsidRPr="00961FF3" w:rsidRDefault="00F16E1C" w:rsidP="00745C2F">
            <w:pPr>
              <w:bidi w:val="0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>أ –</w:t>
            </w:r>
            <w:r w:rsidR="00D8553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2C1BE3">
              <w:rPr>
                <w:rFonts w:asciiTheme="majorBidi" w:hAnsiTheme="majorBidi" w:cstheme="majorBidi" w:hint="cs"/>
                <w:rtl/>
              </w:rPr>
              <w:t>العوائق</w:t>
            </w:r>
            <w:r w:rsidR="00792227">
              <w:rPr>
                <w:rFonts w:asciiTheme="majorBidi" w:hAnsiTheme="majorBidi" w:cstheme="majorBidi" w:hint="cs"/>
                <w:rtl/>
              </w:rPr>
              <w:t xml:space="preserve"> ال</w:t>
            </w:r>
            <w:r w:rsidR="002C1BE3">
              <w:rPr>
                <w:rFonts w:asciiTheme="majorBidi" w:hAnsiTheme="majorBidi" w:cstheme="majorBidi" w:hint="cs"/>
                <w:rtl/>
              </w:rPr>
              <w:t>مكانية</w:t>
            </w:r>
          </w:p>
        </w:tc>
      </w:tr>
    </w:tbl>
    <w:p w14:paraId="0C432F15" w14:textId="77777777" w:rsidR="000B4CA8" w:rsidRPr="00961FF3" w:rsidRDefault="000B4CA8" w:rsidP="000B4CA8">
      <w:pPr>
        <w:bidi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0871FF24" w14:textId="77777777" w:rsidR="009C45C0" w:rsidRPr="00961FF3" w:rsidRDefault="009C45C0" w:rsidP="000B4CA8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1855B8A2" w14:textId="77777777" w:rsidR="00F76997" w:rsidRDefault="00F16E1C" w:rsidP="000B4CA8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961FF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الثاني :</w:t>
      </w:r>
      <w:r w:rsidRPr="00961FF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اقرأ الجمل أمامك وقومي بوضع علامة صح امام العبارة الصحيحة وعبارة خطأ امام العبارة الخاطئة </w:t>
      </w:r>
      <w:r w:rsidRPr="00961FF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مع تصحيح الخطأ ان وجد :</w:t>
      </w:r>
    </w:p>
    <w:p w14:paraId="2B98ED4E" w14:textId="77777777" w:rsidR="00E74CFF" w:rsidRPr="00961FF3" w:rsidRDefault="00E74CFF" w:rsidP="000B4CA8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tbl>
      <w:tblPr>
        <w:tblStyle w:val="TableGrid1"/>
        <w:tblW w:w="1063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817604" w14:paraId="0307C03E" w14:textId="77777777" w:rsidTr="000B4CA8">
        <w:tc>
          <w:tcPr>
            <w:tcW w:w="1702" w:type="dxa"/>
          </w:tcPr>
          <w:p w14:paraId="24D483A2" w14:textId="77777777" w:rsidR="00F76997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الاشارة</w:t>
            </w:r>
          </w:p>
        </w:tc>
        <w:tc>
          <w:tcPr>
            <w:tcW w:w="8930" w:type="dxa"/>
          </w:tcPr>
          <w:p w14:paraId="07CA9D78" w14:textId="77777777" w:rsidR="00F76997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العبارات</w:t>
            </w:r>
          </w:p>
        </w:tc>
      </w:tr>
      <w:tr w:rsidR="00817604" w14:paraId="6376210E" w14:textId="77777777" w:rsidTr="000B4CA8">
        <w:tc>
          <w:tcPr>
            <w:tcW w:w="1702" w:type="dxa"/>
          </w:tcPr>
          <w:p w14:paraId="5B66AE1D" w14:textId="77777777" w:rsidR="00F76997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صح</w:t>
            </w:r>
          </w:p>
        </w:tc>
        <w:tc>
          <w:tcPr>
            <w:tcW w:w="8930" w:type="dxa"/>
          </w:tcPr>
          <w:p w14:paraId="0D327318" w14:textId="77777777" w:rsidR="00F76997" w:rsidRPr="00961FF3" w:rsidRDefault="00F16E1C" w:rsidP="00C44128">
            <w:pPr>
              <w:bidi w:val="0"/>
              <w:jc w:val="right"/>
              <w:rPr>
                <w:rFonts w:ascii="Times New Roman" w:hAnsi="Times New Roman" w:cs="Times New Roman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1-</w:t>
            </w:r>
            <w:r w:rsidRPr="00C44128">
              <w:rPr>
                <w:rFonts w:asciiTheme="majorBidi" w:hAnsiTheme="majorBidi" w:cstheme="majorBidi"/>
                <w:rtl/>
                <w:lang w:bidi="ar-EG"/>
              </w:rPr>
              <w:t xml:space="preserve">يركز الإعلان الرائد على تحفيز الطلب على فئة منتج (بدلًا من علامة تجارية معينة) بإخبار المستهلكين المحتملين عن </w:t>
            </w:r>
            <w:r w:rsidRPr="00C44128">
              <w:rPr>
                <w:rFonts w:asciiTheme="majorBidi" w:hAnsiTheme="majorBidi" w:cstheme="majorBidi"/>
                <w:rtl/>
                <w:lang w:bidi="ar-EG"/>
              </w:rPr>
              <w:t>مزايا المنتج واستخداماته ومنافعه</w:t>
            </w:r>
          </w:p>
        </w:tc>
      </w:tr>
      <w:tr w:rsidR="00817604" w14:paraId="12D6A117" w14:textId="77777777" w:rsidTr="000B4CA8">
        <w:tc>
          <w:tcPr>
            <w:tcW w:w="1702" w:type="dxa"/>
          </w:tcPr>
          <w:p w14:paraId="45DEFEE9" w14:textId="77777777" w:rsidR="00E22D2F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صح</w:t>
            </w:r>
          </w:p>
        </w:tc>
        <w:tc>
          <w:tcPr>
            <w:tcW w:w="8930" w:type="dxa"/>
          </w:tcPr>
          <w:p w14:paraId="16E60EE8" w14:textId="77777777" w:rsidR="00E22D2F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61FF3">
              <w:rPr>
                <w:rFonts w:asciiTheme="majorBidi" w:hAnsiTheme="majorBidi" w:cstheme="majorBidi"/>
                <w:rtl/>
              </w:rPr>
              <w:t>٢-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305F23">
              <w:rPr>
                <w:rFonts w:asciiTheme="majorBidi" w:hAnsiTheme="majorBidi" w:cstheme="majorBidi"/>
                <w:rtl/>
                <w:lang w:bidi="ar-EG"/>
              </w:rPr>
              <w:t xml:space="preserve">رعاية الفعاليات وسفراء العلامة التجارية </w:t>
            </w:r>
            <w:r>
              <w:rPr>
                <w:rFonts w:asciiTheme="majorBidi" w:hAnsiTheme="majorBidi" w:cstheme="majorBidi" w:hint="cs"/>
                <w:rtl/>
              </w:rPr>
              <w:t xml:space="preserve"> مت أدوات العلاقات العامة </w:t>
            </w:r>
          </w:p>
        </w:tc>
      </w:tr>
      <w:tr w:rsidR="00817604" w14:paraId="14EC64B5" w14:textId="77777777" w:rsidTr="000B4CA8">
        <w:tc>
          <w:tcPr>
            <w:tcW w:w="1702" w:type="dxa"/>
          </w:tcPr>
          <w:p w14:paraId="4EEEBBC8" w14:textId="77777777" w:rsidR="00E22D2F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خطا</w:t>
            </w:r>
          </w:p>
        </w:tc>
        <w:tc>
          <w:tcPr>
            <w:tcW w:w="8930" w:type="dxa"/>
          </w:tcPr>
          <w:p w14:paraId="37A6CBFC" w14:textId="77777777" w:rsidR="00E22D2F" w:rsidRPr="00961FF3" w:rsidRDefault="00F16E1C" w:rsidP="00E22D2F">
            <w:pPr>
              <w:tabs>
                <w:tab w:val="left" w:pos="7900"/>
              </w:tabs>
              <w:bidi w:val="0"/>
              <w:ind w:right="-103"/>
              <w:rPr>
                <w:rFonts w:ascii="Times New Roman" w:hAnsi="Times New Roman" w:cs="Times New Roman"/>
                <w:rtl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 ٣- </w:t>
            </w:r>
            <w:r w:rsidRPr="00B55F09">
              <w:rPr>
                <w:rFonts w:asciiTheme="majorBidi" w:hAnsiTheme="majorBidi" w:cstheme="majorBidi"/>
                <w:rtl/>
              </w:rPr>
              <w:t xml:space="preserve">أثناء العرض </w:t>
            </w:r>
            <w:r w:rsidRPr="00B55F09">
              <w:rPr>
                <w:rFonts w:asciiTheme="majorBidi" w:hAnsiTheme="majorBidi" w:cstheme="majorBidi" w:hint="cs"/>
                <w:rtl/>
              </w:rPr>
              <w:t>التقديمي</w:t>
            </w:r>
            <w:r>
              <w:rPr>
                <w:rFonts w:asciiTheme="majorBidi" w:hAnsiTheme="majorBidi" w:cstheme="majorBidi" w:hint="cs"/>
                <w:rtl/>
              </w:rPr>
              <w:t xml:space="preserve"> للعمي</w:t>
            </w:r>
            <w:r>
              <w:rPr>
                <w:rFonts w:asciiTheme="majorBidi" w:hAnsiTheme="majorBidi" w:cstheme="majorBidi" w:hint="eastAsia"/>
                <w:rtl/>
              </w:rPr>
              <w:t>ل</w:t>
            </w:r>
            <w:r>
              <w:rPr>
                <w:rFonts w:asciiTheme="majorBidi" w:hAnsiTheme="majorBidi" w:cstheme="majorBidi" w:hint="cs"/>
                <w:rtl/>
              </w:rPr>
              <w:t xml:space="preserve"> المحتمل</w:t>
            </w:r>
            <w:r w:rsidRPr="00B55F09">
              <w:rPr>
                <w:rFonts w:asciiTheme="majorBidi" w:hAnsiTheme="majorBidi" w:cstheme="majorBidi"/>
                <w:rtl/>
              </w:rPr>
              <w:t>،</w:t>
            </w:r>
            <w:r>
              <w:rPr>
                <w:rFonts w:asciiTheme="majorBidi" w:hAnsiTheme="majorBidi" w:cstheme="majorBidi" w:hint="cs"/>
                <w:rtl/>
              </w:rPr>
              <w:t xml:space="preserve"> لا</w:t>
            </w:r>
            <w:r w:rsidRPr="00B55F09">
              <w:rPr>
                <w:rFonts w:asciiTheme="majorBidi" w:hAnsiTheme="majorBidi" w:cstheme="majorBidi"/>
                <w:rtl/>
              </w:rPr>
              <w:t xml:space="preserve"> يجب على موظف المبيعات التحدث إلى العميل المحتمل وكذلك الإنصات له</w:t>
            </w:r>
          </w:p>
        </w:tc>
      </w:tr>
      <w:tr w:rsidR="00817604" w14:paraId="1EA8280B" w14:textId="77777777" w:rsidTr="000B4CA8">
        <w:tc>
          <w:tcPr>
            <w:tcW w:w="1702" w:type="dxa"/>
          </w:tcPr>
          <w:p w14:paraId="4BE02548" w14:textId="77777777" w:rsidR="00E22D2F" w:rsidRPr="00961FF3" w:rsidRDefault="00F16E1C" w:rsidP="004B45D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خطا</w:t>
            </w:r>
          </w:p>
        </w:tc>
        <w:tc>
          <w:tcPr>
            <w:tcW w:w="8930" w:type="dxa"/>
          </w:tcPr>
          <w:p w14:paraId="71031777" w14:textId="77777777" w:rsidR="00E22D2F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85536">
              <w:rPr>
                <w:rFonts w:asciiTheme="majorBidi" w:hAnsiTheme="majorBidi" w:cstheme="majorBidi"/>
                <w:rtl/>
              </w:rPr>
              <w:t xml:space="preserve">٤- </w:t>
            </w:r>
            <w:r w:rsidRPr="00D85536"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ليس من المهم تكامل المزيج الترويجي مع بعضه البعض</w:t>
            </w:r>
            <w:r w:rsidRPr="00D8553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</w:tc>
      </w:tr>
      <w:tr w:rsidR="00817604" w14:paraId="1D6E9932" w14:textId="77777777" w:rsidTr="000B4CA8">
        <w:tc>
          <w:tcPr>
            <w:tcW w:w="1702" w:type="dxa"/>
          </w:tcPr>
          <w:p w14:paraId="3414F28E" w14:textId="77777777" w:rsidR="00E22D2F" w:rsidRPr="00961FF3" w:rsidRDefault="00F16E1C" w:rsidP="00F7699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صح</w:t>
            </w:r>
          </w:p>
        </w:tc>
        <w:tc>
          <w:tcPr>
            <w:tcW w:w="8930" w:type="dxa"/>
          </w:tcPr>
          <w:p w14:paraId="22AA1325" w14:textId="77777777" w:rsidR="00CE304A" w:rsidRPr="00CE304A" w:rsidRDefault="00F16E1C" w:rsidP="0094751A">
            <w:pPr>
              <w:bidi w:val="0"/>
              <w:ind w:left="360" w:right="-103"/>
              <w:jc w:val="right"/>
              <w:rPr>
                <w:rFonts w:ascii="Times New Roman" w:hAnsi="Times New Roman" w:cs="Times New Roman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 ٥</w:t>
            </w:r>
            <w:r w:rsidRPr="00961FF3">
              <w:rPr>
                <w:rFonts w:asciiTheme="majorBidi" w:hAnsiTheme="majorBidi" w:cstheme="majorBidi" w:hint="cs"/>
                <w:rtl/>
              </w:rPr>
              <w:t>-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E304A">
              <w:rPr>
                <w:rFonts w:asciiTheme="majorBidi" w:hAnsiTheme="majorBidi" w:cstheme="majorBidi"/>
                <w:rtl/>
                <w:lang w:bidi="ar-EG"/>
              </w:rPr>
              <w:t xml:space="preserve">مؤشرات الأداء الرئيسة 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>:</w:t>
            </w:r>
            <w:r w:rsidRPr="00CE304A">
              <w:rPr>
                <w:rFonts w:asciiTheme="majorBidi" w:hAnsiTheme="majorBidi" w:cstheme="majorBidi"/>
                <w:rtl/>
                <w:lang w:bidi="ar-EG"/>
              </w:rPr>
              <w:t>هي</w:t>
            </w:r>
            <w:r w:rsidRPr="00CE304A">
              <w:rPr>
                <w:rFonts w:asciiTheme="majorBidi" w:hAnsiTheme="majorBidi" w:cstheme="majorBidi"/>
                <w:rtl/>
                <w:lang w:bidi="ar-EG"/>
              </w:rPr>
              <w:t xml:space="preserve"> مقاييس قابلة للقياس الكمي تستخدمها الشركات والمؤسسات لتقييم نجاحها.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</w:p>
          <w:p w14:paraId="71AD38F2" w14:textId="77777777" w:rsidR="00E22D2F" w:rsidRPr="00961FF3" w:rsidRDefault="00E22D2F" w:rsidP="00B55F09">
            <w:pPr>
              <w:bidi w:val="0"/>
              <w:ind w:right="-10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17604" w14:paraId="67678047" w14:textId="77777777" w:rsidTr="000B4CA8">
        <w:tc>
          <w:tcPr>
            <w:tcW w:w="1702" w:type="dxa"/>
          </w:tcPr>
          <w:p w14:paraId="36F7E19D" w14:textId="77777777" w:rsidR="00E22D2F" w:rsidRPr="00961FF3" w:rsidRDefault="00E22D2F" w:rsidP="00D85536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8930" w:type="dxa"/>
          </w:tcPr>
          <w:p w14:paraId="5E9724B1" w14:textId="77777777" w:rsidR="00E22D2F" w:rsidRPr="00961FF3" w:rsidRDefault="00E22D2F" w:rsidP="00D85536">
            <w:pPr>
              <w:bidi w:val="0"/>
              <w:jc w:val="right"/>
              <w:rPr>
                <w:rFonts w:ascii="Times New Roman" w:hAnsi="Times New Roman" w:cs="Times New Roman"/>
                <w:rtl/>
              </w:rPr>
            </w:pPr>
          </w:p>
        </w:tc>
      </w:tr>
    </w:tbl>
    <w:p w14:paraId="08B105CE" w14:textId="77777777" w:rsidR="00F76997" w:rsidRPr="00961FF3" w:rsidRDefault="00F76997" w:rsidP="00F76997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</w:rPr>
      </w:pPr>
    </w:p>
    <w:p w14:paraId="0A38536E" w14:textId="77777777" w:rsidR="00DC6900" w:rsidRDefault="00DC6900" w:rsidP="004C5233">
      <w:pPr>
        <w:bidi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</w:rPr>
      </w:pPr>
    </w:p>
    <w:p w14:paraId="2DE56127" w14:textId="77777777" w:rsidR="00DC6900" w:rsidRDefault="00DC6900" w:rsidP="004C5233">
      <w:pPr>
        <w:bidi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</w:rPr>
      </w:pPr>
    </w:p>
    <w:p w14:paraId="53CCE5DD" w14:textId="77777777" w:rsidR="00DC6900" w:rsidRPr="00961FF3" w:rsidRDefault="00DC6900" w:rsidP="004C5233">
      <w:pPr>
        <w:bidi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</w:rPr>
      </w:pPr>
    </w:p>
    <w:p w14:paraId="769B412C" w14:textId="77777777" w:rsidR="009C45C0" w:rsidRPr="00961FF3" w:rsidRDefault="009C45C0" w:rsidP="00E74CFF">
      <w:pPr>
        <w:bidi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</w:rPr>
      </w:pPr>
    </w:p>
    <w:p w14:paraId="3D2038C9" w14:textId="77777777" w:rsidR="009F26FA" w:rsidRPr="00961FF3" w:rsidRDefault="00F16E1C" w:rsidP="009C45C0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61FF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السؤال الثالث : </w:t>
      </w:r>
      <w:r w:rsidR="009C45C0" w:rsidRPr="00961FF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طابق المصطلحات الواردة أدناه بالتعريفات المناسبة </w:t>
      </w:r>
      <w:r w:rsidRPr="00961FF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88"/>
        <w:gridCol w:w="701"/>
        <w:gridCol w:w="1502"/>
        <w:gridCol w:w="789"/>
      </w:tblGrid>
      <w:tr w:rsidR="00817604" w14:paraId="0BA9D553" w14:textId="77777777" w:rsidTr="004A41E7">
        <w:tc>
          <w:tcPr>
            <w:tcW w:w="5588" w:type="dxa"/>
          </w:tcPr>
          <w:p w14:paraId="182F3DFB" w14:textId="77777777" w:rsidR="004B45D5" w:rsidRPr="00961FF3" w:rsidRDefault="00F16E1C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التعريف</w:t>
            </w:r>
          </w:p>
        </w:tc>
        <w:tc>
          <w:tcPr>
            <w:tcW w:w="701" w:type="dxa"/>
          </w:tcPr>
          <w:p w14:paraId="67697A2F" w14:textId="77777777" w:rsidR="004B45D5" w:rsidRPr="00961FF3" w:rsidRDefault="00F16E1C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502" w:type="dxa"/>
          </w:tcPr>
          <w:p w14:paraId="54813929" w14:textId="77777777" w:rsidR="004B45D5" w:rsidRPr="00961FF3" w:rsidRDefault="00F16E1C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المصطلح </w:t>
            </w:r>
          </w:p>
        </w:tc>
        <w:tc>
          <w:tcPr>
            <w:tcW w:w="789" w:type="dxa"/>
          </w:tcPr>
          <w:p w14:paraId="7C7ABCCC" w14:textId="77777777" w:rsidR="004B45D5" w:rsidRPr="00961FF3" w:rsidRDefault="004B45D5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7604" w14:paraId="7E35CB59" w14:textId="77777777" w:rsidTr="004A41E7">
        <w:tc>
          <w:tcPr>
            <w:tcW w:w="5588" w:type="dxa"/>
          </w:tcPr>
          <w:p w14:paraId="0D698455" w14:textId="77777777" w:rsidR="004B45D5" w:rsidRPr="00893572" w:rsidRDefault="00F16E1C" w:rsidP="00893572">
            <w:pPr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35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نوع من أنواع التسويق يساعد الشركات في الربط بين شراء المنتجات وعمل الشركة </w:t>
            </w:r>
            <w:r w:rsidRPr="00893572">
              <w:rPr>
                <w:rFonts w:asciiTheme="majorBidi" w:hAnsiTheme="majorBidi" w:cstheme="majorBidi"/>
                <w:sz w:val="28"/>
                <w:szCs w:val="28"/>
                <w:rtl/>
              </w:rPr>
              <w:t>الخيري، أو التبرعات لسبب واحد أو أكثر</w:t>
            </w:r>
          </w:p>
          <w:p w14:paraId="240666AE" w14:textId="77777777" w:rsidR="004B45D5" w:rsidRPr="00961FF3" w:rsidRDefault="004B45D5" w:rsidP="009C45C0">
            <w:pPr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249DE4B9" w14:textId="77777777" w:rsidR="004B45D5" w:rsidRPr="00961FF3" w:rsidRDefault="00F16E1C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14:paraId="585C59EF" w14:textId="77777777" w:rsidR="004B45D5" w:rsidRPr="00035D26" w:rsidRDefault="00F16E1C" w:rsidP="00035D26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D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الحملة</w:t>
            </w:r>
            <w:r w:rsidRPr="00035D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br/>
              <w:t>الإعلانية</w:t>
            </w:r>
          </w:p>
          <w:p w14:paraId="69F2FFA9" w14:textId="77777777" w:rsidR="004B45D5" w:rsidRPr="00961FF3" w:rsidRDefault="004B45D5" w:rsidP="00DC69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</w:tcPr>
          <w:p w14:paraId="2A46EE6E" w14:textId="77777777" w:rsidR="004B45D5" w:rsidRPr="00961FF3" w:rsidRDefault="00F16E1C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817604" w14:paraId="4E00F20D" w14:textId="77777777" w:rsidTr="004A41E7">
        <w:tc>
          <w:tcPr>
            <w:tcW w:w="5588" w:type="dxa"/>
          </w:tcPr>
          <w:p w14:paraId="70C709EB" w14:textId="77777777" w:rsidR="004B45D5" w:rsidRPr="00376D77" w:rsidRDefault="00F16E1C" w:rsidP="0037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77">
              <w:rPr>
                <w:rFonts w:asciiTheme="majorBidi" w:hAnsiTheme="majorBidi" w:cstheme="majorBidi"/>
                <w:sz w:val="28"/>
                <w:szCs w:val="28"/>
                <w:rtl/>
              </w:rPr>
              <w:t>سلسلة من الإعلانات المرتبطة ببعضها البعض والتي تتميز بنفس الشكل والمظهر والموضوع وتتمحور حول منتج أو خدمة أو علامة تجارية محددة.</w:t>
            </w:r>
          </w:p>
          <w:p w14:paraId="1ED46E7D" w14:textId="77777777" w:rsidR="004B45D5" w:rsidRPr="00376D77" w:rsidRDefault="004B45D5" w:rsidP="00DC6900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569F7D76" w14:textId="77777777" w:rsidR="004B45D5" w:rsidRPr="00961FF3" w:rsidRDefault="00F16E1C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14:paraId="3F9CFFB8" w14:textId="77777777" w:rsidR="004B45D5" w:rsidRPr="00A02497" w:rsidRDefault="00F16E1C" w:rsidP="00A0249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24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التسويق المرتبط بقضية</w:t>
            </w:r>
          </w:p>
          <w:p w14:paraId="050B063F" w14:textId="77777777" w:rsidR="004B45D5" w:rsidRPr="00961FF3" w:rsidRDefault="004B45D5" w:rsidP="00DC69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" w:type="dxa"/>
          </w:tcPr>
          <w:p w14:paraId="12FB4E8B" w14:textId="77777777" w:rsidR="004B45D5" w:rsidRPr="00961FF3" w:rsidRDefault="00F16E1C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817604" w14:paraId="766B4138" w14:textId="77777777" w:rsidTr="004A41E7">
        <w:tc>
          <w:tcPr>
            <w:tcW w:w="5588" w:type="dxa"/>
          </w:tcPr>
          <w:p w14:paraId="1552C879" w14:textId="77777777" w:rsidR="004B45D5" w:rsidRPr="007451F2" w:rsidRDefault="00F16E1C" w:rsidP="007451F2">
            <w:pPr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51F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نوع من البيع يتضمن بناء علاقات متبادلة ومفيدة على المدى الطويل مع العملاء من خلال التواصل المنتظم معهم على مدى فترات طويلة من الوقت. </w:t>
            </w:r>
          </w:p>
          <w:p w14:paraId="23E18514" w14:textId="77777777" w:rsidR="004B45D5" w:rsidRPr="00DC6900" w:rsidRDefault="004B45D5" w:rsidP="00DC6900">
            <w:pPr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14:paraId="1DBB0FCF" w14:textId="77777777" w:rsidR="004B45D5" w:rsidRPr="00961FF3" w:rsidRDefault="00F16E1C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02" w:type="dxa"/>
          </w:tcPr>
          <w:p w14:paraId="2C5A2CE0" w14:textId="77777777" w:rsidR="004B45D5" w:rsidRPr="00937EC1" w:rsidRDefault="00F16E1C" w:rsidP="00937EC1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937E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الدفع مقابل النقر</w:t>
            </w:r>
          </w:p>
          <w:p w14:paraId="1A785B74" w14:textId="77777777" w:rsidR="004B45D5" w:rsidRPr="00961FF3" w:rsidRDefault="004B45D5" w:rsidP="00DC69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</w:tcPr>
          <w:p w14:paraId="16592EF6" w14:textId="77777777" w:rsidR="004B45D5" w:rsidRPr="00961FF3" w:rsidRDefault="00F16E1C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817604" w14:paraId="7DD7D739" w14:textId="77777777" w:rsidTr="004A41E7">
        <w:tc>
          <w:tcPr>
            <w:tcW w:w="5588" w:type="dxa"/>
          </w:tcPr>
          <w:p w14:paraId="0BB207D8" w14:textId="77777777" w:rsidR="004B45D5" w:rsidRPr="00CA3EEF" w:rsidRDefault="00F16E1C" w:rsidP="00CA3EEF">
            <w:pPr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3EE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في التسويق الإعلاني، حيث تضع الشركة إعلانًا على موقع إلكتروني وتدفع مبلغًا ماليًّا معينًا </w:t>
            </w:r>
            <w:r w:rsidRPr="00CA3EE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لمستضيف الموقع عندما يضغط المستخدم على الإعلان.</w:t>
            </w:r>
          </w:p>
          <w:p w14:paraId="47E39EBE" w14:textId="77777777" w:rsidR="004B45D5" w:rsidRPr="00961FF3" w:rsidRDefault="004B45D5" w:rsidP="009C45C0">
            <w:pPr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14:paraId="024DBE7C" w14:textId="77777777" w:rsidR="004B45D5" w:rsidRPr="00961FF3" w:rsidRDefault="00F16E1C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14:paraId="7B915E41" w14:textId="77777777" w:rsidR="004B45D5" w:rsidRPr="000E7E8C" w:rsidRDefault="00F16E1C" w:rsidP="000E7E8C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E8C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التسويق بالمؤثرين</w:t>
            </w:r>
          </w:p>
          <w:p w14:paraId="12D9E133" w14:textId="77777777" w:rsidR="004B45D5" w:rsidRPr="000E7E8C" w:rsidRDefault="004B45D5" w:rsidP="00DC6900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14:paraId="4BA1160D" w14:textId="77777777" w:rsidR="004B45D5" w:rsidRPr="00961FF3" w:rsidRDefault="00F16E1C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817604" w14:paraId="71E5A620" w14:textId="77777777" w:rsidTr="004A41E7">
        <w:trPr>
          <w:trHeight w:val="73"/>
        </w:trPr>
        <w:tc>
          <w:tcPr>
            <w:tcW w:w="5588" w:type="dxa"/>
          </w:tcPr>
          <w:p w14:paraId="5C689220" w14:textId="77777777" w:rsidR="004B45D5" w:rsidRPr="00E0749C" w:rsidRDefault="00F16E1C" w:rsidP="00E0749C">
            <w:pPr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749C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تشمل أشخاصًا مشهورين ينشئون محتوى عبر الإنترنت وفيه يستخدمون أو يعرضون أو يتحدثون عن منتجات أو خدمات.</w:t>
            </w:r>
          </w:p>
          <w:p w14:paraId="32BACF89" w14:textId="77777777" w:rsidR="004B45D5" w:rsidRPr="00961FF3" w:rsidRDefault="004B45D5" w:rsidP="009C45C0">
            <w:pPr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14:paraId="43B8828D" w14:textId="77777777" w:rsidR="004B45D5" w:rsidRPr="00961FF3" w:rsidRDefault="00F16E1C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02" w:type="dxa"/>
          </w:tcPr>
          <w:p w14:paraId="18753584" w14:textId="77777777" w:rsidR="004B45D5" w:rsidRPr="0000779A" w:rsidRDefault="00F16E1C" w:rsidP="0000779A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77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البيع بالعلاقات</w:t>
            </w:r>
          </w:p>
          <w:p w14:paraId="6392B7B5" w14:textId="77777777" w:rsidR="004B45D5" w:rsidRPr="00961FF3" w:rsidRDefault="004B45D5" w:rsidP="00DC69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</w:tcPr>
          <w:p w14:paraId="0E9E81C9" w14:textId="77777777" w:rsidR="004B45D5" w:rsidRPr="00961FF3" w:rsidRDefault="00F16E1C" w:rsidP="009C45C0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٥</w:t>
            </w:r>
          </w:p>
        </w:tc>
      </w:tr>
    </w:tbl>
    <w:p w14:paraId="12231CFA" w14:textId="77777777" w:rsidR="002C6986" w:rsidRPr="00961FF3" w:rsidRDefault="002C6986" w:rsidP="002C698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681B6654" w14:textId="77777777" w:rsidR="004C5233" w:rsidRDefault="00F16E1C" w:rsidP="004C5233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61FF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الرابع :</w:t>
      </w:r>
    </w:p>
    <w:p w14:paraId="7E31979A" w14:textId="77777777" w:rsidR="00DC6900" w:rsidRPr="00961FF3" w:rsidRDefault="00F16E1C" w:rsidP="004C5233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عدد </w:t>
      </w:r>
      <w:r w:rsidR="005C78F2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عناصر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المزيج الت</w:t>
      </w:r>
      <w:r w:rsidR="00387305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رويجي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4F91EF26" w14:textId="77777777" w:rsidR="00D85536" w:rsidRDefault="00F16E1C" w:rsidP="00D8553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١- </w:t>
      </w:r>
      <w:r w:rsidR="005824E1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الاعلان</w:t>
      </w:r>
      <w:r w:rsidR="00DC6900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----------------------------------------------------------------------------------------</w:t>
      </w:r>
    </w:p>
    <w:p w14:paraId="2C90568E" w14:textId="77777777" w:rsidR="00D85536" w:rsidRDefault="00F16E1C" w:rsidP="00D8553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٢- </w:t>
      </w:r>
      <w:r w:rsidR="00A3151D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البيع الشخصي</w:t>
      </w:r>
      <w:r w:rsidR="00DC6900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----------------------------------------------------------------------------------</w:t>
      </w:r>
    </w:p>
    <w:p w14:paraId="38553F95" w14:textId="77777777" w:rsidR="00D85536" w:rsidRDefault="00F16E1C" w:rsidP="00D8553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٣- </w:t>
      </w:r>
      <w:r w:rsidR="00A3151D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العلاقات العامة</w:t>
      </w:r>
      <w:r w:rsidR="00DC6900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-----------------------------------------------------------------------------</w:t>
      </w:r>
    </w:p>
    <w:p w14:paraId="3975013C" w14:textId="77777777" w:rsidR="00D85536" w:rsidRDefault="00F16E1C" w:rsidP="00D8553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٤- </w:t>
      </w:r>
      <w:r w:rsidR="009947D3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ترويج المبيعات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</w:t>
      </w:r>
    </w:p>
    <w:p w14:paraId="58BD26EC" w14:textId="77777777" w:rsidR="00DC6900" w:rsidRDefault="00DC6900" w:rsidP="00DC690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6B8B1A8D" w14:textId="77777777" w:rsidR="00DC6900" w:rsidRDefault="00F16E1C" w:rsidP="00DC690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عدد ٢ اثنين من منافع التسويق</w:t>
      </w:r>
      <w:r w:rsidR="004A41E7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الرقمي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؟</w:t>
      </w:r>
    </w:p>
    <w:p w14:paraId="528685DD" w14:textId="77777777" w:rsidR="00D85536" w:rsidRDefault="00F16E1C" w:rsidP="00D8553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١-</w:t>
      </w:r>
      <w:r w:rsidR="009947D3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الوصول الى أسواق جديدة</w:t>
      </w:r>
      <w:r w:rsidR="00DC6900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</w:t>
      </w:r>
    </w:p>
    <w:p w14:paraId="0DCA45AE" w14:textId="77777777" w:rsidR="00D85536" w:rsidRDefault="00F16E1C" w:rsidP="00D8553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٢- </w:t>
      </w:r>
      <w:r w:rsidR="00DC6900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-</w:t>
      </w:r>
      <w:r w:rsidR="00C21D4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التعرف على مايستهلكه المستهلك في الحياة</w:t>
      </w:r>
      <w:r w:rsidR="00DC6900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-----------------------------------------</w:t>
      </w:r>
    </w:p>
    <w:p w14:paraId="23DFE83F" w14:textId="77777777" w:rsidR="00D85536" w:rsidRPr="004B45D5" w:rsidRDefault="00F16E1C" w:rsidP="004B45D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5FDD9007" w14:textId="77777777" w:rsidR="002C6986" w:rsidRPr="00961FF3" w:rsidRDefault="00F16E1C" w:rsidP="004B45D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961FF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انتهت </w:t>
      </w:r>
      <w:r w:rsidRPr="00961FF3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الأسئلة مع تمنياتي لك</w:t>
      </w:r>
      <w:r w:rsidR="004A41E7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م</w:t>
      </w:r>
      <w:r w:rsidRPr="00961FF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بالتوفيق والنجاح </w:t>
      </w:r>
    </w:p>
    <w:p w14:paraId="51EB3FE6" w14:textId="77777777" w:rsidR="002C6986" w:rsidRPr="00961FF3" w:rsidRDefault="002C6986" w:rsidP="002C698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sectPr w:rsidR="002C6986" w:rsidRPr="00961FF3" w:rsidSect="00F76997">
      <w:headerReference w:type="default" r:id="rId15"/>
      <w:footerReference w:type="default" r:id="rId16"/>
      <w:pgSz w:w="12240" w:h="15840"/>
      <w:pgMar w:top="1440" w:right="1440" w:bottom="1440" w:left="144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CC08" w14:textId="77777777" w:rsidR="00F16E1C" w:rsidRDefault="00F16E1C">
      <w:pPr>
        <w:spacing w:after="0" w:line="240" w:lineRule="auto"/>
      </w:pPr>
      <w:r>
        <w:separator/>
      </w:r>
    </w:p>
  </w:endnote>
  <w:endnote w:type="continuationSeparator" w:id="0">
    <w:p w14:paraId="688B0587" w14:textId="77777777" w:rsidR="00F16E1C" w:rsidRDefault="00F1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roman"/>
    <w:pitch w:val="default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ohammad bold art">
    <w:altName w:val="Arial"/>
    <w:charset w:val="B2"/>
    <w:family w:val="auto"/>
    <w:pitch w:val="variable"/>
    <w:sig w:usb0="E0002A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arsi Simple Bold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B Shams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30977432"/>
      <w:docPartObj>
        <w:docPartGallery w:val="Page Numbers (Bottom of Page)"/>
        <w:docPartUnique/>
      </w:docPartObj>
    </w:sdtPr>
    <w:sdtEndPr/>
    <w:sdtContent>
      <w:p w14:paraId="566F6DD1" w14:textId="77777777" w:rsidR="00D23258" w:rsidRDefault="00F16E1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BD4DE3E" w14:textId="77777777" w:rsidR="00D23258" w:rsidRDefault="00D2325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6197" w14:textId="77777777" w:rsidR="003D4016" w:rsidRDefault="003D4016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rtl/>
      </w:rPr>
    </w:pPr>
  </w:p>
  <w:p w14:paraId="09F4B860" w14:textId="77777777" w:rsidR="003D4016" w:rsidRDefault="003D4016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rtl/>
      </w:rPr>
    </w:pPr>
  </w:p>
  <w:p w14:paraId="0C51E690" w14:textId="77777777" w:rsidR="003D4016" w:rsidRDefault="003D4016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E1A7" w14:textId="77777777" w:rsidR="00817604" w:rsidRDefault="00817604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91CA" w14:textId="77777777" w:rsidR="00F16E1C" w:rsidRDefault="00F16E1C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01734593" w14:textId="77777777" w:rsidR="00F16E1C" w:rsidRDefault="00F1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1095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7"/>
      <w:gridCol w:w="1938"/>
      <w:gridCol w:w="1873"/>
      <w:gridCol w:w="491"/>
      <w:gridCol w:w="3136"/>
    </w:tblGrid>
    <w:tr w:rsidR="00817604" w14:paraId="34669A00" w14:textId="77777777" w:rsidTr="003F10EE">
      <w:trPr>
        <w:trHeight w:val="1959"/>
        <w:jc w:val="center"/>
      </w:trPr>
      <w:tc>
        <w:tcPr>
          <w:tcW w:w="3517" w:type="dxa"/>
        </w:tcPr>
        <w:p w14:paraId="49AC1EE9" w14:textId="77777777" w:rsidR="003F10EE" w:rsidRPr="007534C5" w:rsidRDefault="00F16E1C" w:rsidP="003F10EE">
          <w:pPr>
            <w:tabs>
              <w:tab w:val="left" w:pos="960"/>
              <w:tab w:val="left" w:pos="1860"/>
              <w:tab w:val="left" w:pos="3296"/>
            </w:tabs>
            <w:bidi w:val="0"/>
            <w:spacing w:line="192" w:lineRule="auto"/>
            <w:ind w:firstLine="236"/>
            <w:jc w:val="center"/>
            <w:rPr>
              <w:rFonts w:cs="AL-Mohanad"/>
              <w:b/>
              <w:bCs/>
              <w:rtl/>
            </w:rPr>
          </w:pPr>
          <w:r w:rsidRPr="007534C5">
            <w:rPr>
              <w:rFonts w:cs="AL-Mohanad"/>
              <w:noProof/>
              <w:color w:val="333333"/>
            </w:rPr>
            <w:drawing>
              <wp:anchor distT="0" distB="0" distL="114300" distR="114300" simplePos="0" relativeHeight="251660288" behindDoc="0" locked="0" layoutInCell="1" allowOverlap="1" wp14:anchorId="6551DABB" wp14:editId="10411D77">
                <wp:simplePos x="0" y="0"/>
                <wp:positionH relativeFrom="column">
                  <wp:posOffset>325755</wp:posOffset>
                </wp:positionH>
                <wp:positionV relativeFrom="paragraph">
                  <wp:posOffset>3810</wp:posOffset>
                </wp:positionV>
                <wp:extent cx="1518920" cy="246380"/>
                <wp:effectExtent l="0" t="0" r="0" b="1270"/>
                <wp:wrapSquare wrapText="bothSides"/>
                <wp:docPr id="1535685981" name="صورة 15356859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568598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816" t="-10158" r="-58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2A9E45" w14:textId="77777777" w:rsidR="003F10EE" w:rsidRDefault="003F10EE" w:rsidP="003F10EE">
          <w:pPr>
            <w:bidi w:val="0"/>
            <w:spacing w:before="40" w:line="192" w:lineRule="auto"/>
            <w:jc w:val="center"/>
            <w:rPr>
              <w:rFonts w:cs="AL-Mohanad"/>
              <w:b/>
              <w:bCs/>
              <w:rtl/>
            </w:rPr>
          </w:pPr>
        </w:p>
        <w:p w14:paraId="5D069DCC" w14:textId="77777777" w:rsidR="003F10EE" w:rsidRPr="007534C5" w:rsidRDefault="00F16E1C" w:rsidP="003F10EE">
          <w:pPr>
            <w:bidi w:val="0"/>
            <w:spacing w:before="40" w:line="192" w:lineRule="auto"/>
            <w:jc w:val="center"/>
            <w:rPr>
              <w:rFonts w:cs="AL-Mohanad"/>
              <w:b/>
              <w:bCs/>
              <w:rtl/>
            </w:rPr>
          </w:pPr>
          <w:r w:rsidRPr="007534C5">
            <w:rPr>
              <w:rFonts w:cs="AL-Mohanad" w:hint="cs"/>
              <w:b/>
              <w:bCs/>
              <w:rtl/>
            </w:rPr>
            <w:t>وزارة التعليم</w:t>
          </w:r>
        </w:p>
        <w:p w14:paraId="61E08821" w14:textId="77777777" w:rsidR="003F10EE" w:rsidRPr="007534C5" w:rsidRDefault="00F16E1C" w:rsidP="003F10EE">
          <w:pPr>
            <w:bidi w:val="0"/>
            <w:spacing w:before="20" w:line="192" w:lineRule="auto"/>
            <w:jc w:val="center"/>
            <w:rPr>
              <w:rFonts w:cs="AL-Mohanad"/>
              <w:b/>
              <w:bCs/>
              <w:rtl/>
            </w:rPr>
          </w:pPr>
          <w:r w:rsidRPr="007534C5">
            <w:rPr>
              <w:rFonts w:cs="AL-Mohanad" w:hint="cs"/>
              <w:b/>
              <w:bCs/>
              <w:rtl/>
            </w:rPr>
            <w:t>الإدارة العامة التعليم للبنين بالمنطقة الشرقية</w:t>
          </w:r>
        </w:p>
        <w:p w14:paraId="7DD33ED7" w14:textId="77777777" w:rsidR="003F10EE" w:rsidRPr="007534C5" w:rsidRDefault="00F16E1C" w:rsidP="003F10EE">
          <w:pPr>
            <w:bidi w:val="0"/>
            <w:spacing w:before="40" w:line="192" w:lineRule="auto"/>
            <w:jc w:val="center"/>
            <w:rPr>
              <w:rFonts w:cs="AL-Mohanad"/>
              <w:b/>
              <w:bCs/>
              <w:rtl/>
            </w:rPr>
          </w:pPr>
          <w:r w:rsidRPr="007534C5">
            <w:rPr>
              <w:rFonts w:cs="AL-Mohanad" w:hint="cs"/>
              <w:b/>
              <w:bCs/>
              <w:rtl/>
            </w:rPr>
            <w:t>مكتب التعليم بمحافظة القطيف</w:t>
          </w:r>
        </w:p>
        <w:p w14:paraId="2C1EAAAE" w14:textId="77777777" w:rsidR="003F10EE" w:rsidRPr="007534C5" w:rsidRDefault="00F16E1C" w:rsidP="003F10EE">
          <w:pPr>
            <w:bidi w:val="0"/>
            <w:jc w:val="center"/>
            <w:rPr>
              <w:rFonts w:cs="B Shams"/>
              <w:rtl/>
            </w:rPr>
          </w:pPr>
          <w:r>
            <w:rPr>
              <w:rFonts w:cs="AL-Mohanad" w:hint="cs"/>
              <w:b/>
              <w:bCs/>
              <w:rtl/>
            </w:rPr>
            <w:t>مدرسة القديح الثانوية للتعليم المستمر</w:t>
          </w:r>
        </w:p>
      </w:tc>
      <w:tc>
        <w:tcPr>
          <w:tcW w:w="1938" w:type="dxa"/>
        </w:tcPr>
        <w:p w14:paraId="2F869055" w14:textId="77777777" w:rsidR="003F10EE" w:rsidRPr="007534C5" w:rsidRDefault="00F16E1C" w:rsidP="003F10EE">
          <w:pPr>
            <w:bidi w:val="0"/>
            <w:rPr>
              <w:rFonts w:cs="AL-Mohanad"/>
              <w:rtl/>
            </w:rPr>
          </w:pPr>
          <w:r w:rsidRPr="007534C5">
            <w:rPr>
              <w:rFonts w:cs="AL-Mohanad"/>
              <w:noProof/>
              <w:rtl/>
            </w:rPr>
            <w:drawing>
              <wp:anchor distT="0" distB="0" distL="114300" distR="114300" simplePos="0" relativeHeight="251658240" behindDoc="0" locked="0" layoutInCell="1" allowOverlap="1" wp14:anchorId="2D14166E" wp14:editId="6F91743D">
                <wp:simplePos x="0" y="0"/>
                <wp:positionH relativeFrom="margin">
                  <wp:posOffset>69850</wp:posOffset>
                </wp:positionH>
                <wp:positionV relativeFrom="margin">
                  <wp:posOffset>182880</wp:posOffset>
                </wp:positionV>
                <wp:extent cx="1053465" cy="624205"/>
                <wp:effectExtent l="0" t="0" r="0" b="4445"/>
                <wp:wrapSquare wrapText="bothSides"/>
                <wp:docPr id="113130365" name="صورة 113130365" descr="صورة تحتوي على نص, الخط, أبيض, التصميم&#10;&#10;تم إنشاء الوصف تلقائياً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130365" name="صورة 113130365" descr="صورة تحتوي على نص, الخط, أبيض, التصميم&#10;&#10;تم إنشاء الوصف تلقائياً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465" cy="624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73" w:type="dxa"/>
        </w:tcPr>
        <w:p w14:paraId="585BCC6B" w14:textId="77777777" w:rsidR="003F10EE" w:rsidRPr="007534C5" w:rsidRDefault="00F16E1C" w:rsidP="003F10EE">
          <w:pPr>
            <w:bidi w:val="0"/>
            <w:rPr>
              <w:rFonts w:cs="Monotype Koufi"/>
              <w:rtl/>
            </w:rPr>
          </w:pPr>
          <w:r w:rsidRPr="007534C5">
            <w:rPr>
              <w:rFonts w:cs="Monotype Koufi"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6E082419" wp14:editId="495DB8E9">
                <wp:simplePos x="0" y="0"/>
                <wp:positionH relativeFrom="margin">
                  <wp:posOffset>229235</wp:posOffset>
                </wp:positionH>
                <wp:positionV relativeFrom="margin">
                  <wp:posOffset>226695</wp:posOffset>
                </wp:positionV>
                <wp:extent cx="1052195" cy="581025"/>
                <wp:effectExtent l="0" t="0" r="0" b="9525"/>
                <wp:wrapSquare wrapText="bothSides"/>
                <wp:docPr id="1522916490" name="صورة 1522916490" descr="صورة تحتوي على نص, الخط, التصميم, الرسومات&#10;&#10;تم إنشاء الوصف تلقائيا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916490" name="صورة 1522916490" descr="صورة تحتوي على نص, الخط, التصميم, الرسومات&#10;&#10;تم إنشاء الوصف تلقائياً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219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1" w:type="dxa"/>
        </w:tcPr>
        <w:p w14:paraId="54BDFFE8" w14:textId="77777777" w:rsidR="003F10EE" w:rsidRPr="00FC4B07" w:rsidRDefault="003F10EE" w:rsidP="003F10EE">
          <w:pPr>
            <w:bidi w:val="0"/>
            <w:rPr>
              <w:rFonts w:cs="Monotype Koufi"/>
              <w:rtl/>
            </w:rPr>
          </w:pPr>
        </w:p>
      </w:tc>
      <w:tc>
        <w:tcPr>
          <w:tcW w:w="3136" w:type="dxa"/>
          <w:vAlign w:val="bottom"/>
        </w:tcPr>
        <w:p w14:paraId="180F5BB9" w14:textId="603BE032" w:rsidR="003F10EE" w:rsidRPr="007534C5" w:rsidRDefault="00F16E1C" w:rsidP="003F10EE">
          <w:pPr>
            <w:bidi w:val="0"/>
            <w:rPr>
              <w:rFonts w:cs="AL-Mohanad"/>
              <w:rtl/>
            </w:rPr>
          </w:pPr>
          <w:r w:rsidRPr="007534C5">
            <w:rPr>
              <w:rFonts w:cs="AL-Mohanad"/>
              <w:rtl/>
            </w:rPr>
            <w:t xml:space="preserve">العام الدراسي </w:t>
          </w:r>
          <w:r w:rsidR="00172C4F">
            <w:rPr>
              <w:rFonts w:cs="AL-Mohanad" w:hint="cs"/>
              <w:rtl/>
            </w:rPr>
            <w:t>١٤٤٦</w:t>
          </w:r>
          <w:r w:rsidRPr="007534C5">
            <w:rPr>
              <w:rFonts w:cs="AL-Mohanad" w:hint="cs"/>
              <w:rtl/>
            </w:rPr>
            <w:t>هـ</w:t>
          </w:r>
        </w:p>
        <w:p w14:paraId="203E8606" w14:textId="77777777" w:rsidR="003F10EE" w:rsidRPr="007534C5" w:rsidRDefault="00F16E1C" w:rsidP="003F10EE">
          <w:pPr>
            <w:bidi w:val="0"/>
            <w:rPr>
              <w:rFonts w:cs="AL-Mohanad"/>
              <w:rtl/>
            </w:rPr>
          </w:pPr>
          <w:r w:rsidRPr="007534C5">
            <w:rPr>
              <w:rFonts w:cs="AL-Mohanad"/>
              <w:rtl/>
            </w:rPr>
            <w:t xml:space="preserve">الفصل </w:t>
          </w:r>
          <w:r w:rsidRPr="007534C5">
            <w:rPr>
              <w:rFonts w:cs="AL-Mohanad" w:hint="cs"/>
              <w:rtl/>
            </w:rPr>
            <w:t xml:space="preserve">الدراسي </w:t>
          </w:r>
          <w:r w:rsidR="001E4AB9">
            <w:rPr>
              <w:rFonts w:cs="AL-Mohanad" w:hint="cs"/>
              <w:rtl/>
            </w:rPr>
            <w:t>الثاني</w:t>
          </w:r>
          <w:r w:rsidRPr="007534C5">
            <w:rPr>
              <w:rFonts w:cs="AL-Mohanad" w:hint="cs"/>
              <w:rtl/>
            </w:rPr>
            <w:t xml:space="preserve"> </w:t>
          </w:r>
        </w:p>
        <w:p w14:paraId="19A86867" w14:textId="77777777" w:rsidR="003F10EE" w:rsidRPr="007534C5" w:rsidRDefault="00F16E1C" w:rsidP="003F10EE">
          <w:pPr>
            <w:bidi w:val="0"/>
            <w:rPr>
              <w:rFonts w:cs="AL-Mohanad"/>
              <w:rtl/>
            </w:rPr>
          </w:pPr>
          <w:r w:rsidRPr="007534C5">
            <w:rPr>
              <w:rFonts w:cs="AL-Mohanad"/>
              <w:rtl/>
            </w:rPr>
            <w:t xml:space="preserve">المادة </w:t>
          </w:r>
          <w:r w:rsidRPr="007534C5">
            <w:rPr>
              <w:rFonts w:cs="AL-Mohanad" w:hint="cs"/>
              <w:rtl/>
            </w:rPr>
            <w:t xml:space="preserve">/ </w:t>
          </w:r>
        </w:p>
        <w:p w14:paraId="6CB9F12F" w14:textId="77777777" w:rsidR="003F10EE" w:rsidRPr="007534C5" w:rsidRDefault="003F10EE" w:rsidP="003F10EE">
          <w:pPr>
            <w:bidi w:val="0"/>
            <w:rPr>
              <w:rFonts w:cs="AL-Mohanad"/>
              <w:rtl/>
            </w:rPr>
          </w:pPr>
        </w:p>
      </w:tc>
    </w:tr>
  </w:tbl>
  <w:p w14:paraId="5F2ECA7D" w14:textId="77777777" w:rsidR="003F10EE" w:rsidRDefault="003F10EE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B8E"/>
    <w:multiLevelType w:val="hybridMultilevel"/>
    <w:tmpl w:val="50FEA738"/>
    <w:lvl w:ilvl="0" w:tplc="A4E2F33E">
      <w:start w:val="1"/>
      <w:numFmt w:val="decimal"/>
      <w:lvlText w:val="%1."/>
      <w:lvlJc w:val="left"/>
      <w:pPr>
        <w:ind w:left="720" w:hanging="360"/>
      </w:pPr>
    </w:lvl>
    <w:lvl w:ilvl="1" w:tplc="5748ED6E" w:tentative="1">
      <w:start w:val="1"/>
      <w:numFmt w:val="lowerLetter"/>
      <w:lvlText w:val="%2."/>
      <w:lvlJc w:val="left"/>
      <w:pPr>
        <w:ind w:left="1440" w:hanging="360"/>
      </w:pPr>
    </w:lvl>
    <w:lvl w:ilvl="2" w:tplc="24428182" w:tentative="1">
      <w:start w:val="1"/>
      <w:numFmt w:val="lowerRoman"/>
      <w:lvlText w:val="%3."/>
      <w:lvlJc w:val="right"/>
      <w:pPr>
        <w:ind w:left="2160" w:hanging="180"/>
      </w:pPr>
    </w:lvl>
    <w:lvl w:ilvl="3" w:tplc="E846434C" w:tentative="1">
      <w:start w:val="1"/>
      <w:numFmt w:val="decimal"/>
      <w:lvlText w:val="%4."/>
      <w:lvlJc w:val="left"/>
      <w:pPr>
        <w:ind w:left="2880" w:hanging="360"/>
      </w:pPr>
    </w:lvl>
    <w:lvl w:ilvl="4" w:tplc="164006DC" w:tentative="1">
      <w:start w:val="1"/>
      <w:numFmt w:val="lowerLetter"/>
      <w:lvlText w:val="%5."/>
      <w:lvlJc w:val="left"/>
      <w:pPr>
        <w:ind w:left="3600" w:hanging="360"/>
      </w:pPr>
    </w:lvl>
    <w:lvl w:ilvl="5" w:tplc="7826DBDE" w:tentative="1">
      <w:start w:val="1"/>
      <w:numFmt w:val="lowerRoman"/>
      <w:lvlText w:val="%6."/>
      <w:lvlJc w:val="right"/>
      <w:pPr>
        <w:ind w:left="4320" w:hanging="180"/>
      </w:pPr>
    </w:lvl>
    <w:lvl w:ilvl="6" w:tplc="66A65AA8" w:tentative="1">
      <w:start w:val="1"/>
      <w:numFmt w:val="decimal"/>
      <w:lvlText w:val="%7."/>
      <w:lvlJc w:val="left"/>
      <w:pPr>
        <w:ind w:left="5040" w:hanging="360"/>
      </w:pPr>
    </w:lvl>
    <w:lvl w:ilvl="7" w:tplc="41D03BC0" w:tentative="1">
      <w:start w:val="1"/>
      <w:numFmt w:val="lowerLetter"/>
      <w:lvlText w:val="%8."/>
      <w:lvlJc w:val="left"/>
      <w:pPr>
        <w:ind w:left="5760" w:hanging="360"/>
      </w:pPr>
    </w:lvl>
    <w:lvl w:ilvl="8" w:tplc="89445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3F4"/>
    <w:multiLevelType w:val="hybridMultilevel"/>
    <w:tmpl w:val="FCA4A9C2"/>
    <w:lvl w:ilvl="0" w:tplc="13306812">
      <w:start w:val="8"/>
      <w:numFmt w:val="arabicAlpha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E618C4F8" w:tentative="1">
      <w:start w:val="1"/>
      <w:numFmt w:val="lowerLetter"/>
      <w:lvlText w:val="%2."/>
      <w:lvlJc w:val="left"/>
      <w:pPr>
        <w:ind w:left="1440" w:hanging="360"/>
      </w:pPr>
    </w:lvl>
    <w:lvl w:ilvl="2" w:tplc="EB42F880" w:tentative="1">
      <w:start w:val="1"/>
      <w:numFmt w:val="lowerRoman"/>
      <w:lvlText w:val="%3."/>
      <w:lvlJc w:val="right"/>
      <w:pPr>
        <w:ind w:left="2160" w:hanging="180"/>
      </w:pPr>
    </w:lvl>
    <w:lvl w:ilvl="3" w:tplc="C9AA1656" w:tentative="1">
      <w:start w:val="1"/>
      <w:numFmt w:val="decimal"/>
      <w:lvlText w:val="%4."/>
      <w:lvlJc w:val="left"/>
      <w:pPr>
        <w:ind w:left="2880" w:hanging="360"/>
      </w:pPr>
    </w:lvl>
    <w:lvl w:ilvl="4" w:tplc="4D3C85A6" w:tentative="1">
      <w:start w:val="1"/>
      <w:numFmt w:val="lowerLetter"/>
      <w:lvlText w:val="%5."/>
      <w:lvlJc w:val="left"/>
      <w:pPr>
        <w:ind w:left="3600" w:hanging="360"/>
      </w:pPr>
    </w:lvl>
    <w:lvl w:ilvl="5" w:tplc="CD18CF7C" w:tentative="1">
      <w:start w:val="1"/>
      <w:numFmt w:val="lowerRoman"/>
      <w:lvlText w:val="%6."/>
      <w:lvlJc w:val="right"/>
      <w:pPr>
        <w:ind w:left="4320" w:hanging="180"/>
      </w:pPr>
    </w:lvl>
    <w:lvl w:ilvl="6" w:tplc="68168914" w:tentative="1">
      <w:start w:val="1"/>
      <w:numFmt w:val="decimal"/>
      <w:lvlText w:val="%7."/>
      <w:lvlJc w:val="left"/>
      <w:pPr>
        <w:ind w:left="5040" w:hanging="360"/>
      </w:pPr>
    </w:lvl>
    <w:lvl w:ilvl="7" w:tplc="399EBC3A" w:tentative="1">
      <w:start w:val="1"/>
      <w:numFmt w:val="lowerLetter"/>
      <w:lvlText w:val="%8."/>
      <w:lvlJc w:val="left"/>
      <w:pPr>
        <w:ind w:left="5760" w:hanging="360"/>
      </w:pPr>
    </w:lvl>
    <w:lvl w:ilvl="8" w:tplc="81E23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655B"/>
    <w:multiLevelType w:val="hybridMultilevel"/>
    <w:tmpl w:val="A9C6B8CC"/>
    <w:lvl w:ilvl="0" w:tplc="C584E33A">
      <w:start w:val="1"/>
      <w:numFmt w:val="decimal"/>
      <w:lvlText w:val="%1-"/>
      <w:lvlJc w:val="left"/>
      <w:pPr>
        <w:ind w:left="1153" w:hanging="360"/>
      </w:pPr>
      <w:rPr>
        <w:rFonts w:hint="default"/>
        <w:b w:val="0"/>
        <w:sz w:val="24"/>
        <w:u w:val="single"/>
      </w:rPr>
    </w:lvl>
    <w:lvl w:ilvl="1" w:tplc="B9B6F890" w:tentative="1">
      <w:start w:val="1"/>
      <w:numFmt w:val="lowerLetter"/>
      <w:lvlText w:val="%2."/>
      <w:lvlJc w:val="left"/>
      <w:pPr>
        <w:ind w:left="1873" w:hanging="360"/>
      </w:pPr>
    </w:lvl>
    <w:lvl w:ilvl="2" w:tplc="4D7E30B2" w:tentative="1">
      <w:start w:val="1"/>
      <w:numFmt w:val="lowerRoman"/>
      <w:lvlText w:val="%3."/>
      <w:lvlJc w:val="right"/>
      <w:pPr>
        <w:ind w:left="2593" w:hanging="180"/>
      </w:pPr>
    </w:lvl>
    <w:lvl w:ilvl="3" w:tplc="A1CA73B4" w:tentative="1">
      <w:start w:val="1"/>
      <w:numFmt w:val="decimal"/>
      <w:lvlText w:val="%4."/>
      <w:lvlJc w:val="left"/>
      <w:pPr>
        <w:ind w:left="3313" w:hanging="360"/>
      </w:pPr>
    </w:lvl>
    <w:lvl w:ilvl="4" w:tplc="31D2988C" w:tentative="1">
      <w:start w:val="1"/>
      <w:numFmt w:val="lowerLetter"/>
      <w:lvlText w:val="%5."/>
      <w:lvlJc w:val="left"/>
      <w:pPr>
        <w:ind w:left="4033" w:hanging="360"/>
      </w:pPr>
    </w:lvl>
    <w:lvl w:ilvl="5" w:tplc="ABF8C760" w:tentative="1">
      <w:start w:val="1"/>
      <w:numFmt w:val="lowerRoman"/>
      <w:lvlText w:val="%6."/>
      <w:lvlJc w:val="right"/>
      <w:pPr>
        <w:ind w:left="4753" w:hanging="180"/>
      </w:pPr>
    </w:lvl>
    <w:lvl w:ilvl="6" w:tplc="30DE0A64" w:tentative="1">
      <w:start w:val="1"/>
      <w:numFmt w:val="decimal"/>
      <w:lvlText w:val="%7."/>
      <w:lvlJc w:val="left"/>
      <w:pPr>
        <w:ind w:left="5473" w:hanging="360"/>
      </w:pPr>
    </w:lvl>
    <w:lvl w:ilvl="7" w:tplc="E9EA66BC" w:tentative="1">
      <w:start w:val="1"/>
      <w:numFmt w:val="lowerLetter"/>
      <w:lvlText w:val="%8."/>
      <w:lvlJc w:val="left"/>
      <w:pPr>
        <w:ind w:left="6193" w:hanging="360"/>
      </w:pPr>
    </w:lvl>
    <w:lvl w:ilvl="8" w:tplc="A954AD1E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3" w15:restartNumberingAfterBreak="0">
    <w:nsid w:val="135F4523"/>
    <w:multiLevelType w:val="hybridMultilevel"/>
    <w:tmpl w:val="40E2756A"/>
    <w:lvl w:ilvl="0" w:tplc="1C3815C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B4080F4" w:tentative="1">
      <w:start w:val="1"/>
      <w:numFmt w:val="lowerLetter"/>
      <w:lvlText w:val="%2."/>
      <w:lvlJc w:val="left"/>
      <w:pPr>
        <w:ind w:left="1448" w:hanging="360"/>
      </w:pPr>
    </w:lvl>
    <w:lvl w:ilvl="2" w:tplc="7FEA956A" w:tentative="1">
      <w:start w:val="1"/>
      <w:numFmt w:val="lowerRoman"/>
      <w:lvlText w:val="%3."/>
      <w:lvlJc w:val="right"/>
      <w:pPr>
        <w:ind w:left="2168" w:hanging="180"/>
      </w:pPr>
    </w:lvl>
    <w:lvl w:ilvl="3" w:tplc="A2844634" w:tentative="1">
      <w:start w:val="1"/>
      <w:numFmt w:val="decimal"/>
      <w:lvlText w:val="%4."/>
      <w:lvlJc w:val="left"/>
      <w:pPr>
        <w:ind w:left="2888" w:hanging="360"/>
      </w:pPr>
    </w:lvl>
    <w:lvl w:ilvl="4" w:tplc="B964C7CC" w:tentative="1">
      <w:start w:val="1"/>
      <w:numFmt w:val="lowerLetter"/>
      <w:lvlText w:val="%5."/>
      <w:lvlJc w:val="left"/>
      <w:pPr>
        <w:ind w:left="3608" w:hanging="360"/>
      </w:pPr>
    </w:lvl>
    <w:lvl w:ilvl="5" w:tplc="631ED546" w:tentative="1">
      <w:start w:val="1"/>
      <w:numFmt w:val="lowerRoman"/>
      <w:lvlText w:val="%6."/>
      <w:lvlJc w:val="right"/>
      <w:pPr>
        <w:ind w:left="4328" w:hanging="180"/>
      </w:pPr>
    </w:lvl>
    <w:lvl w:ilvl="6" w:tplc="70EA2ED6" w:tentative="1">
      <w:start w:val="1"/>
      <w:numFmt w:val="decimal"/>
      <w:lvlText w:val="%7."/>
      <w:lvlJc w:val="left"/>
      <w:pPr>
        <w:ind w:left="5048" w:hanging="360"/>
      </w:pPr>
    </w:lvl>
    <w:lvl w:ilvl="7" w:tplc="0E505048" w:tentative="1">
      <w:start w:val="1"/>
      <w:numFmt w:val="lowerLetter"/>
      <w:lvlText w:val="%8."/>
      <w:lvlJc w:val="left"/>
      <w:pPr>
        <w:ind w:left="5768" w:hanging="360"/>
      </w:pPr>
    </w:lvl>
    <w:lvl w:ilvl="8" w:tplc="3ACE458C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194B092C"/>
    <w:multiLevelType w:val="hybridMultilevel"/>
    <w:tmpl w:val="3D0C5374"/>
    <w:lvl w:ilvl="0" w:tplc="CC1E17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E5242C6" w:tentative="1">
      <w:start w:val="1"/>
      <w:numFmt w:val="lowerLetter"/>
      <w:lvlText w:val="%2."/>
      <w:lvlJc w:val="left"/>
      <w:pPr>
        <w:ind w:left="1440" w:hanging="360"/>
      </w:pPr>
    </w:lvl>
    <w:lvl w:ilvl="2" w:tplc="FE1AD0E4" w:tentative="1">
      <w:start w:val="1"/>
      <w:numFmt w:val="lowerRoman"/>
      <w:lvlText w:val="%3."/>
      <w:lvlJc w:val="right"/>
      <w:pPr>
        <w:ind w:left="2160" w:hanging="180"/>
      </w:pPr>
    </w:lvl>
    <w:lvl w:ilvl="3" w:tplc="541622A2" w:tentative="1">
      <w:start w:val="1"/>
      <w:numFmt w:val="decimal"/>
      <w:lvlText w:val="%4."/>
      <w:lvlJc w:val="left"/>
      <w:pPr>
        <w:ind w:left="2880" w:hanging="360"/>
      </w:pPr>
    </w:lvl>
    <w:lvl w:ilvl="4" w:tplc="07EC249E" w:tentative="1">
      <w:start w:val="1"/>
      <w:numFmt w:val="lowerLetter"/>
      <w:lvlText w:val="%5."/>
      <w:lvlJc w:val="left"/>
      <w:pPr>
        <w:ind w:left="3600" w:hanging="360"/>
      </w:pPr>
    </w:lvl>
    <w:lvl w:ilvl="5" w:tplc="2CC0224E" w:tentative="1">
      <w:start w:val="1"/>
      <w:numFmt w:val="lowerRoman"/>
      <w:lvlText w:val="%6."/>
      <w:lvlJc w:val="right"/>
      <w:pPr>
        <w:ind w:left="4320" w:hanging="180"/>
      </w:pPr>
    </w:lvl>
    <w:lvl w:ilvl="6" w:tplc="7BCA9198" w:tentative="1">
      <w:start w:val="1"/>
      <w:numFmt w:val="decimal"/>
      <w:lvlText w:val="%7."/>
      <w:lvlJc w:val="left"/>
      <w:pPr>
        <w:ind w:left="5040" w:hanging="360"/>
      </w:pPr>
    </w:lvl>
    <w:lvl w:ilvl="7" w:tplc="03123D68" w:tentative="1">
      <w:start w:val="1"/>
      <w:numFmt w:val="lowerLetter"/>
      <w:lvlText w:val="%8."/>
      <w:lvlJc w:val="left"/>
      <w:pPr>
        <w:ind w:left="5760" w:hanging="360"/>
      </w:pPr>
    </w:lvl>
    <w:lvl w:ilvl="8" w:tplc="3B326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C425F"/>
    <w:multiLevelType w:val="hybridMultilevel"/>
    <w:tmpl w:val="D7AC5D8C"/>
    <w:lvl w:ilvl="0" w:tplc="8410DB28">
      <w:start w:val="1"/>
      <w:numFmt w:val="arabicAlpha"/>
      <w:lvlText w:val="%1-"/>
      <w:lvlJc w:val="center"/>
      <w:pPr>
        <w:ind w:left="719" w:hanging="360"/>
      </w:pPr>
    </w:lvl>
    <w:lvl w:ilvl="1" w:tplc="200E1D0E" w:tentative="1">
      <w:start w:val="1"/>
      <w:numFmt w:val="lowerLetter"/>
      <w:lvlText w:val="%2."/>
      <w:lvlJc w:val="left"/>
      <w:pPr>
        <w:ind w:left="1439" w:hanging="360"/>
      </w:pPr>
    </w:lvl>
    <w:lvl w:ilvl="2" w:tplc="EFB6C372" w:tentative="1">
      <w:start w:val="1"/>
      <w:numFmt w:val="lowerRoman"/>
      <w:lvlText w:val="%3."/>
      <w:lvlJc w:val="right"/>
      <w:pPr>
        <w:ind w:left="2159" w:hanging="180"/>
      </w:pPr>
    </w:lvl>
    <w:lvl w:ilvl="3" w:tplc="8E04B710" w:tentative="1">
      <w:start w:val="1"/>
      <w:numFmt w:val="decimal"/>
      <w:lvlText w:val="%4."/>
      <w:lvlJc w:val="left"/>
      <w:pPr>
        <w:ind w:left="2879" w:hanging="360"/>
      </w:pPr>
    </w:lvl>
    <w:lvl w:ilvl="4" w:tplc="6A0CD5AA" w:tentative="1">
      <w:start w:val="1"/>
      <w:numFmt w:val="lowerLetter"/>
      <w:lvlText w:val="%5."/>
      <w:lvlJc w:val="left"/>
      <w:pPr>
        <w:ind w:left="3599" w:hanging="360"/>
      </w:pPr>
    </w:lvl>
    <w:lvl w:ilvl="5" w:tplc="6E728594" w:tentative="1">
      <w:start w:val="1"/>
      <w:numFmt w:val="lowerRoman"/>
      <w:lvlText w:val="%6."/>
      <w:lvlJc w:val="right"/>
      <w:pPr>
        <w:ind w:left="4319" w:hanging="180"/>
      </w:pPr>
    </w:lvl>
    <w:lvl w:ilvl="6" w:tplc="F8B00B52" w:tentative="1">
      <w:start w:val="1"/>
      <w:numFmt w:val="decimal"/>
      <w:lvlText w:val="%7."/>
      <w:lvlJc w:val="left"/>
      <w:pPr>
        <w:ind w:left="5039" w:hanging="360"/>
      </w:pPr>
    </w:lvl>
    <w:lvl w:ilvl="7" w:tplc="BA4476DE" w:tentative="1">
      <w:start w:val="1"/>
      <w:numFmt w:val="lowerLetter"/>
      <w:lvlText w:val="%8."/>
      <w:lvlJc w:val="left"/>
      <w:pPr>
        <w:ind w:left="5759" w:hanging="360"/>
      </w:pPr>
    </w:lvl>
    <w:lvl w:ilvl="8" w:tplc="C8F2860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1B890CFB"/>
    <w:multiLevelType w:val="hybridMultilevel"/>
    <w:tmpl w:val="537AEC5E"/>
    <w:lvl w:ilvl="0" w:tplc="7CBEFA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B4AA4AA" w:tentative="1">
      <w:start w:val="1"/>
      <w:numFmt w:val="lowerLetter"/>
      <w:lvlText w:val="%2."/>
      <w:lvlJc w:val="left"/>
      <w:pPr>
        <w:ind w:left="1440" w:hanging="360"/>
      </w:pPr>
    </w:lvl>
    <w:lvl w:ilvl="2" w:tplc="9D86B3A6" w:tentative="1">
      <w:start w:val="1"/>
      <w:numFmt w:val="lowerRoman"/>
      <w:lvlText w:val="%3."/>
      <w:lvlJc w:val="right"/>
      <w:pPr>
        <w:ind w:left="2160" w:hanging="180"/>
      </w:pPr>
    </w:lvl>
    <w:lvl w:ilvl="3" w:tplc="96D847B2" w:tentative="1">
      <w:start w:val="1"/>
      <w:numFmt w:val="decimal"/>
      <w:lvlText w:val="%4."/>
      <w:lvlJc w:val="left"/>
      <w:pPr>
        <w:ind w:left="2880" w:hanging="360"/>
      </w:pPr>
    </w:lvl>
    <w:lvl w:ilvl="4" w:tplc="E148050C" w:tentative="1">
      <w:start w:val="1"/>
      <w:numFmt w:val="lowerLetter"/>
      <w:lvlText w:val="%5."/>
      <w:lvlJc w:val="left"/>
      <w:pPr>
        <w:ind w:left="3600" w:hanging="360"/>
      </w:pPr>
    </w:lvl>
    <w:lvl w:ilvl="5" w:tplc="06147AA6" w:tentative="1">
      <w:start w:val="1"/>
      <w:numFmt w:val="lowerRoman"/>
      <w:lvlText w:val="%6."/>
      <w:lvlJc w:val="right"/>
      <w:pPr>
        <w:ind w:left="4320" w:hanging="180"/>
      </w:pPr>
    </w:lvl>
    <w:lvl w:ilvl="6" w:tplc="AACCCCCE" w:tentative="1">
      <w:start w:val="1"/>
      <w:numFmt w:val="decimal"/>
      <w:lvlText w:val="%7."/>
      <w:lvlJc w:val="left"/>
      <w:pPr>
        <w:ind w:left="5040" w:hanging="360"/>
      </w:pPr>
    </w:lvl>
    <w:lvl w:ilvl="7" w:tplc="94CE111C" w:tentative="1">
      <w:start w:val="1"/>
      <w:numFmt w:val="lowerLetter"/>
      <w:lvlText w:val="%8."/>
      <w:lvlJc w:val="left"/>
      <w:pPr>
        <w:ind w:left="5760" w:hanging="360"/>
      </w:pPr>
    </w:lvl>
    <w:lvl w:ilvl="8" w:tplc="AE48B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129E3"/>
    <w:multiLevelType w:val="hybridMultilevel"/>
    <w:tmpl w:val="1AF0C248"/>
    <w:lvl w:ilvl="0" w:tplc="0472E008">
      <w:start w:val="1"/>
      <w:numFmt w:val="arabicAlpha"/>
      <w:lvlText w:val="%1-"/>
      <w:lvlJc w:val="center"/>
      <w:pPr>
        <w:ind w:left="720" w:hanging="360"/>
      </w:pPr>
    </w:lvl>
    <w:lvl w:ilvl="1" w:tplc="2D3A8482" w:tentative="1">
      <w:start w:val="1"/>
      <w:numFmt w:val="lowerLetter"/>
      <w:lvlText w:val="%2."/>
      <w:lvlJc w:val="left"/>
      <w:pPr>
        <w:ind w:left="1440" w:hanging="360"/>
      </w:pPr>
    </w:lvl>
    <w:lvl w:ilvl="2" w:tplc="0CB4B254" w:tentative="1">
      <w:start w:val="1"/>
      <w:numFmt w:val="lowerRoman"/>
      <w:lvlText w:val="%3."/>
      <w:lvlJc w:val="right"/>
      <w:pPr>
        <w:ind w:left="2160" w:hanging="180"/>
      </w:pPr>
    </w:lvl>
    <w:lvl w:ilvl="3" w:tplc="E93C415C" w:tentative="1">
      <w:start w:val="1"/>
      <w:numFmt w:val="decimal"/>
      <w:lvlText w:val="%4."/>
      <w:lvlJc w:val="left"/>
      <w:pPr>
        <w:ind w:left="2880" w:hanging="360"/>
      </w:pPr>
    </w:lvl>
    <w:lvl w:ilvl="4" w:tplc="EDE2A03C" w:tentative="1">
      <w:start w:val="1"/>
      <w:numFmt w:val="lowerLetter"/>
      <w:lvlText w:val="%5."/>
      <w:lvlJc w:val="left"/>
      <w:pPr>
        <w:ind w:left="3600" w:hanging="360"/>
      </w:pPr>
    </w:lvl>
    <w:lvl w:ilvl="5" w:tplc="A15E37BA" w:tentative="1">
      <w:start w:val="1"/>
      <w:numFmt w:val="lowerRoman"/>
      <w:lvlText w:val="%6."/>
      <w:lvlJc w:val="right"/>
      <w:pPr>
        <w:ind w:left="4320" w:hanging="180"/>
      </w:pPr>
    </w:lvl>
    <w:lvl w:ilvl="6" w:tplc="2FFAE508" w:tentative="1">
      <w:start w:val="1"/>
      <w:numFmt w:val="decimal"/>
      <w:lvlText w:val="%7."/>
      <w:lvlJc w:val="left"/>
      <w:pPr>
        <w:ind w:left="5040" w:hanging="360"/>
      </w:pPr>
    </w:lvl>
    <w:lvl w:ilvl="7" w:tplc="1D8E4420" w:tentative="1">
      <w:start w:val="1"/>
      <w:numFmt w:val="lowerLetter"/>
      <w:lvlText w:val="%8."/>
      <w:lvlJc w:val="left"/>
      <w:pPr>
        <w:ind w:left="5760" w:hanging="360"/>
      </w:pPr>
    </w:lvl>
    <w:lvl w:ilvl="8" w:tplc="E9447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2266A"/>
    <w:multiLevelType w:val="hybridMultilevel"/>
    <w:tmpl w:val="D764C67A"/>
    <w:lvl w:ilvl="0" w:tplc="84228C5A">
      <w:start w:val="3"/>
      <w:numFmt w:val="decimal"/>
      <w:lvlText w:val="%1-"/>
      <w:lvlJc w:val="left"/>
      <w:pPr>
        <w:ind w:left="786" w:hanging="360"/>
      </w:pPr>
      <w:rPr>
        <w:rFonts w:hint="default"/>
        <w:b/>
        <w:bCs/>
        <w:u w:val="single"/>
      </w:rPr>
    </w:lvl>
    <w:lvl w:ilvl="1" w:tplc="F5AAFC58" w:tentative="1">
      <w:start w:val="1"/>
      <w:numFmt w:val="lowerLetter"/>
      <w:lvlText w:val="%2."/>
      <w:lvlJc w:val="left"/>
      <w:pPr>
        <w:ind w:left="1506" w:hanging="360"/>
      </w:pPr>
    </w:lvl>
    <w:lvl w:ilvl="2" w:tplc="772070BC" w:tentative="1">
      <w:start w:val="1"/>
      <w:numFmt w:val="lowerRoman"/>
      <w:lvlText w:val="%3."/>
      <w:lvlJc w:val="right"/>
      <w:pPr>
        <w:ind w:left="2226" w:hanging="180"/>
      </w:pPr>
    </w:lvl>
    <w:lvl w:ilvl="3" w:tplc="4D3C5A0A" w:tentative="1">
      <w:start w:val="1"/>
      <w:numFmt w:val="decimal"/>
      <w:lvlText w:val="%4."/>
      <w:lvlJc w:val="left"/>
      <w:pPr>
        <w:ind w:left="2946" w:hanging="360"/>
      </w:pPr>
    </w:lvl>
    <w:lvl w:ilvl="4" w:tplc="B492CE40" w:tentative="1">
      <w:start w:val="1"/>
      <w:numFmt w:val="lowerLetter"/>
      <w:lvlText w:val="%5."/>
      <w:lvlJc w:val="left"/>
      <w:pPr>
        <w:ind w:left="3666" w:hanging="360"/>
      </w:pPr>
    </w:lvl>
    <w:lvl w:ilvl="5" w:tplc="FFBC5D58" w:tentative="1">
      <w:start w:val="1"/>
      <w:numFmt w:val="lowerRoman"/>
      <w:lvlText w:val="%6."/>
      <w:lvlJc w:val="right"/>
      <w:pPr>
        <w:ind w:left="4386" w:hanging="180"/>
      </w:pPr>
    </w:lvl>
    <w:lvl w:ilvl="6" w:tplc="849823F2" w:tentative="1">
      <w:start w:val="1"/>
      <w:numFmt w:val="decimal"/>
      <w:lvlText w:val="%7."/>
      <w:lvlJc w:val="left"/>
      <w:pPr>
        <w:ind w:left="5106" w:hanging="360"/>
      </w:pPr>
    </w:lvl>
    <w:lvl w:ilvl="7" w:tplc="7DFA6700" w:tentative="1">
      <w:start w:val="1"/>
      <w:numFmt w:val="lowerLetter"/>
      <w:lvlText w:val="%8."/>
      <w:lvlJc w:val="left"/>
      <w:pPr>
        <w:ind w:left="5826" w:hanging="360"/>
      </w:pPr>
    </w:lvl>
    <w:lvl w:ilvl="8" w:tplc="DB54BF3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33494"/>
    <w:multiLevelType w:val="hybridMultilevel"/>
    <w:tmpl w:val="B914E102"/>
    <w:lvl w:ilvl="0" w:tplc="82D6C0D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ACDC2390" w:tentative="1">
      <w:start w:val="1"/>
      <w:numFmt w:val="lowerLetter"/>
      <w:lvlText w:val="%2."/>
      <w:lvlJc w:val="left"/>
      <w:pPr>
        <w:ind w:left="1800" w:hanging="360"/>
      </w:pPr>
    </w:lvl>
    <w:lvl w:ilvl="2" w:tplc="AD2842EC" w:tentative="1">
      <w:start w:val="1"/>
      <w:numFmt w:val="lowerRoman"/>
      <w:lvlText w:val="%3."/>
      <w:lvlJc w:val="right"/>
      <w:pPr>
        <w:ind w:left="2520" w:hanging="180"/>
      </w:pPr>
    </w:lvl>
    <w:lvl w:ilvl="3" w:tplc="DFA2C3BE" w:tentative="1">
      <w:start w:val="1"/>
      <w:numFmt w:val="decimal"/>
      <w:lvlText w:val="%4."/>
      <w:lvlJc w:val="left"/>
      <w:pPr>
        <w:ind w:left="3240" w:hanging="360"/>
      </w:pPr>
    </w:lvl>
    <w:lvl w:ilvl="4" w:tplc="DFA41A60" w:tentative="1">
      <w:start w:val="1"/>
      <w:numFmt w:val="lowerLetter"/>
      <w:lvlText w:val="%5."/>
      <w:lvlJc w:val="left"/>
      <w:pPr>
        <w:ind w:left="3960" w:hanging="360"/>
      </w:pPr>
    </w:lvl>
    <w:lvl w:ilvl="5" w:tplc="2A7C33F0" w:tentative="1">
      <w:start w:val="1"/>
      <w:numFmt w:val="lowerRoman"/>
      <w:lvlText w:val="%6."/>
      <w:lvlJc w:val="right"/>
      <w:pPr>
        <w:ind w:left="4680" w:hanging="180"/>
      </w:pPr>
    </w:lvl>
    <w:lvl w:ilvl="6" w:tplc="DE90E130" w:tentative="1">
      <w:start w:val="1"/>
      <w:numFmt w:val="decimal"/>
      <w:lvlText w:val="%7."/>
      <w:lvlJc w:val="left"/>
      <w:pPr>
        <w:ind w:left="5400" w:hanging="360"/>
      </w:pPr>
    </w:lvl>
    <w:lvl w:ilvl="7" w:tplc="81C4B736" w:tentative="1">
      <w:start w:val="1"/>
      <w:numFmt w:val="lowerLetter"/>
      <w:lvlText w:val="%8."/>
      <w:lvlJc w:val="left"/>
      <w:pPr>
        <w:ind w:left="6120" w:hanging="360"/>
      </w:pPr>
    </w:lvl>
    <w:lvl w:ilvl="8" w:tplc="1646CB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6A1FD6"/>
    <w:multiLevelType w:val="hybridMultilevel"/>
    <w:tmpl w:val="26E8EB72"/>
    <w:lvl w:ilvl="0" w:tplc="740EA04C">
      <w:start w:val="1"/>
      <w:numFmt w:val="decimalFullWidth"/>
      <w:lvlText w:val="%1-"/>
      <w:lvlJc w:val="left"/>
      <w:pPr>
        <w:ind w:left="1153" w:hanging="360"/>
      </w:pPr>
      <w:rPr>
        <w:rFonts w:hint="default"/>
        <w:sz w:val="28"/>
      </w:rPr>
    </w:lvl>
    <w:lvl w:ilvl="1" w:tplc="26F25BDA" w:tentative="1">
      <w:start w:val="1"/>
      <w:numFmt w:val="lowerLetter"/>
      <w:lvlText w:val="%2."/>
      <w:lvlJc w:val="left"/>
      <w:pPr>
        <w:ind w:left="1873" w:hanging="360"/>
      </w:pPr>
    </w:lvl>
    <w:lvl w:ilvl="2" w:tplc="3744856A" w:tentative="1">
      <w:start w:val="1"/>
      <w:numFmt w:val="lowerRoman"/>
      <w:lvlText w:val="%3."/>
      <w:lvlJc w:val="right"/>
      <w:pPr>
        <w:ind w:left="2593" w:hanging="180"/>
      </w:pPr>
    </w:lvl>
    <w:lvl w:ilvl="3" w:tplc="C924E376" w:tentative="1">
      <w:start w:val="1"/>
      <w:numFmt w:val="decimal"/>
      <w:lvlText w:val="%4."/>
      <w:lvlJc w:val="left"/>
      <w:pPr>
        <w:ind w:left="3313" w:hanging="360"/>
      </w:pPr>
    </w:lvl>
    <w:lvl w:ilvl="4" w:tplc="E27C5D38" w:tentative="1">
      <w:start w:val="1"/>
      <w:numFmt w:val="lowerLetter"/>
      <w:lvlText w:val="%5."/>
      <w:lvlJc w:val="left"/>
      <w:pPr>
        <w:ind w:left="4033" w:hanging="360"/>
      </w:pPr>
    </w:lvl>
    <w:lvl w:ilvl="5" w:tplc="916E991C" w:tentative="1">
      <w:start w:val="1"/>
      <w:numFmt w:val="lowerRoman"/>
      <w:lvlText w:val="%6."/>
      <w:lvlJc w:val="right"/>
      <w:pPr>
        <w:ind w:left="4753" w:hanging="180"/>
      </w:pPr>
    </w:lvl>
    <w:lvl w:ilvl="6" w:tplc="2B327E32" w:tentative="1">
      <w:start w:val="1"/>
      <w:numFmt w:val="decimal"/>
      <w:lvlText w:val="%7."/>
      <w:lvlJc w:val="left"/>
      <w:pPr>
        <w:ind w:left="5473" w:hanging="360"/>
      </w:pPr>
    </w:lvl>
    <w:lvl w:ilvl="7" w:tplc="A05C8238" w:tentative="1">
      <w:start w:val="1"/>
      <w:numFmt w:val="lowerLetter"/>
      <w:lvlText w:val="%8."/>
      <w:lvlJc w:val="left"/>
      <w:pPr>
        <w:ind w:left="6193" w:hanging="360"/>
      </w:pPr>
    </w:lvl>
    <w:lvl w:ilvl="8" w:tplc="42DED506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11" w15:restartNumberingAfterBreak="0">
    <w:nsid w:val="2EFE04BF"/>
    <w:multiLevelType w:val="hybridMultilevel"/>
    <w:tmpl w:val="8B105AFE"/>
    <w:lvl w:ilvl="0" w:tplc="E104F2E8">
      <w:start w:val="1"/>
      <w:numFmt w:val="decimalFullWidth"/>
      <w:lvlText w:val="%1-"/>
      <w:lvlJc w:val="left"/>
      <w:pPr>
        <w:ind w:left="576" w:hanging="360"/>
      </w:pPr>
      <w:rPr>
        <w:rFonts w:hint="default"/>
      </w:rPr>
    </w:lvl>
    <w:lvl w:ilvl="1" w:tplc="3E42FC3C" w:tentative="1">
      <w:start w:val="1"/>
      <w:numFmt w:val="lowerLetter"/>
      <w:lvlText w:val="%2."/>
      <w:lvlJc w:val="left"/>
      <w:pPr>
        <w:ind w:left="1296" w:hanging="360"/>
      </w:pPr>
    </w:lvl>
    <w:lvl w:ilvl="2" w:tplc="418A9C86" w:tentative="1">
      <w:start w:val="1"/>
      <w:numFmt w:val="lowerRoman"/>
      <w:lvlText w:val="%3."/>
      <w:lvlJc w:val="right"/>
      <w:pPr>
        <w:ind w:left="2016" w:hanging="180"/>
      </w:pPr>
    </w:lvl>
    <w:lvl w:ilvl="3" w:tplc="40402504" w:tentative="1">
      <w:start w:val="1"/>
      <w:numFmt w:val="decimal"/>
      <w:lvlText w:val="%4."/>
      <w:lvlJc w:val="left"/>
      <w:pPr>
        <w:ind w:left="2736" w:hanging="360"/>
      </w:pPr>
    </w:lvl>
    <w:lvl w:ilvl="4" w:tplc="75E8E4B2" w:tentative="1">
      <w:start w:val="1"/>
      <w:numFmt w:val="lowerLetter"/>
      <w:lvlText w:val="%5."/>
      <w:lvlJc w:val="left"/>
      <w:pPr>
        <w:ind w:left="3456" w:hanging="360"/>
      </w:pPr>
    </w:lvl>
    <w:lvl w:ilvl="5" w:tplc="07127E56" w:tentative="1">
      <w:start w:val="1"/>
      <w:numFmt w:val="lowerRoman"/>
      <w:lvlText w:val="%6."/>
      <w:lvlJc w:val="right"/>
      <w:pPr>
        <w:ind w:left="4176" w:hanging="180"/>
      </w:pPr>
    </w:lvl>
    <w:lvl w:ilvl="6" w:tplc="3E92F038" w:tentative="1">
      <w:start w:val="1"/>
      <w:numFmt w:val="decimal"/>
      <w:lvlText w:val="%7."/>
      <w:lvlJc w:val="left"/>
      <w:pPr>
        <w:ind w:left="4896" w:hanging="360"/>
      </w:pPr>
    </w:lvl>
    <w:lvl w:ilvl="7" w:tplc="4DC85B7A" w:tentative="1">
      <w:start w:val="1"/>
      <w:numFmt w:val="lowerLetter"/>
      <w:lvlText w:val="%8."/>
      <w:lvlJc w:val="left"/>
      <w:pPr>
        <w:ind w:left="5616" w:hanging="360"/>
      </w:pPr>
    </w:lvl>
    <w:lvl w:ilvl="8" w:tplc="BCC20480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2" w15:restartNumberingAfterBreak="0">
    <w:nsid w:val="30863A70"/>
    <w:multiLevelType w:val="hybridMultilevel"/>
    <w:tmpl w:val="118C9100"/>
    <w:lvl w:ilvl="0" w:tplc="7AD48386">
      <w:start w:val="1"/>
      <w:numFmt w:val="arabicAlpha"/>
      <w:lvlText w:val="%1-"/>
      <w:lvlJc w:val="left"/>
      <w:pPr>
        <w:ind w:left="359" w:hanging="360"/>
      </w:pPr>
      <w:rPr>
        <w:rFonts w:hint="default"/>
      </w:rPr>
    </w:lvl>
    <w:lvl w:ilvl="1" w:tplc="552E26D0" w:tentative="1">
      <w:start w:val="1"/>
      <w:numFmt w:val="lowerLetter"/>
      <w:lvlText w:val="%2."/>
      <w:lvlJc w:val="left"/>
      <w:pPr>
        <w:ind w:left="1079" w:hanging="360"/>
      </w:pPr>
    </w:lvl>
    <w:lvl w:ilvl="2" w:tplc="539E5B1C" w:tentative="1">
      <w:start w:val="1"/>
      <w:numFmt w:val="lowerRoman"/>
      <w:lvlText w:val="%3."/>
      <w:lvlJc w:val="right"/>
      <w:pPr>
        <w:ind w:left="1799" w:hanging="180"/>
      </w:pPr>
    </w:lvl>
    <w:lvl w:ilvl="3" w:tplc="C572224C" w:tentative="1">
      <w:start w:val="1"/>
      <w:numFmt w:val="decimal"/>
      <w:lvlText w:val="%4."/>
      <w:lvlJc w:val="left"/>
      <w:pPr>
        <w:ind w:left="2519" w:hanging="360"/>
      </w:pPr>
    </w:lvl>
    <w:lvl w:ilvl="4" w:tplc="2C04E8C8" w:tentative="1">
      <w:start w:val="1"/>
      <w:numFmt w:val="lowerLetter"/>
      <w:lvlText w:val="%5."/>
      <w:lvlJc w:val="left"/>
      <w:pPr>
        <w:ind w:left="3239" w:hanging="360"/>
      </w:pPr>
    </w:lvl>
    <w:lvl w:ilvl="5" w:tplc="E6889A7E" w:tentative="1">
      <w:start w:val="1"/>
      <w:numFmt w:val="lowerRoman"/>
      <w:lvlText w:val="%6."/>
      <w:lvlJc w:val="right"/>
      <w:pPr>
        <w:ind w:left="3959" w:hanging="180"/>
      </w:pPr>
    </w:lvl>
    <w:lvl w:ilvl="6" w:tplc="3D02CB32" w:tentative="1">
      <w:start w:val="1"/>
      <w:numFmt w:val="decimal"/>
      <w:lvlText w:val="%7."/>
      <w:lvlJc w:val="left"/>
      <w:pPr>
        <w:ind w:left="4679" w:hanging="360"/>
      </w:pPr>
    </w:lvl>
    <w:lvl w:ilvl="7" w:tplc="FAE024CA" w:tentative="1">
      <w:start w:val="1"/>
      <w:numFmt w:val="lowerLetter"/>
      <w:lvlText w:val="%8."/>
      <w:lvlJc w:val="left"/>
      <w:pPr>
        <w:ind w:left="5399" w:hanging="360"/>
      </w:pPr>
    </w:lvl>
    <w:lvl w:ilvl="8" w:tplc="D4B23222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33FC1506"/>
    <w:multiLevelType w:val="hybridMultilevel"/>
    <w:tmpl w:val="B028852A"/>
    <w:lvl w:ilvl="0" w:tplc="0986A76A">
      <w:start w:val="1"/>
      <w:numFmt w:val="arabicAlpha"/>
      <w:lvlText w:val="%1-"/>
      <w:lvlJc w:val="left"/>
      <w:pPr>
        <w:ind w:left="808" w:hanging="360"/>
      </w:pPr>
      <w:rPr>
        <w:rFonts w:hint="default"/>
      </w:rPr>
    </w:lvl>
    <w:lvl w:ilvl="1" w:tplc="FF4803E4" w:tentative="1">
      <w:start w:val="1"/>
      <w:numFmt w:val="lowerLetter"/>
      <w:lvlText w:val="%2."/>
      <w:lvlJc w:val="left"/>
      <w:pPr>
        <w:ind w:left="1528" w:hanging="360"/>
      </w:pPr>
    </w:lvl>
    <w:lvl w:ilvl="2" w:tplc="A11C1CEC" w:tentative="1">
      <w:start w:val="1"/>
      <w:numFmt w:val="lowerRoman"/>
      <w:lvlText w:val="%3."/>
      <w:lvlJc w:val="right"/>
      <w:pPr>
        <w:ind w:left="2248" w:hanging="180"/>
      </w:pPr>
    </w:lvl>
    <w:lvl w:ilvl="3" w:tplc="F0E873F6" w:tentative="1">
      <w:start w:val="1"/>
      <w:numFmt w:val="decimal"/>
      <w:lvlText w:val="%4."/>
      <w:lvlJc w:val="left"/>
      <w:pPr>
        <w:ind w:left="2968" w:hanging="360"/>
      </w:pPr>
    </w:lvl>
    <w:lvl w:ilvl="4" w:tplc="42807960" w:tentative="1">
      <w:start w:val="1"/>
      <w:numFmt w:val="lowerLetter"/>
      <w:lvlText w:val="%5."/>
      <w:lvlJc w:val="left"/>
      <w:pPr>
        <w:ind w:left="3688" w:hanging="360"/>
      </w:pPr>
    </w:lvl>
    <w:lvl w:ilvl="5" w:tplc="C05E620A" w:tentative="1">
      <w:start w:val="1"/>
      <w:numFmt w:val="lowerRoman"/>
      <w:lvlText w:val="%6."/>
      <w:lvlJc w:val="right"/>
      <w:pPr>
        <w:ind w:left="4408" w:hanging="180"/>
      </w:pPr>
    </w:lvl>
    <w:lvl w:ilvl="6" w:tplc="8A4649DC" w:tentative="1">
      <w:start w:val="1"/>
      <w:numFmt w:val="decimal"/>
      <w:lvlText w:val="%7."/>
      <w:lvlJc w:val="left"/>
      <w:pPr>
        <w:ind w:left="5128" w:hanging="360"/>
      </w:pPr>
    </w:lvl>
    <w:lvl w:ilvl="7" w:tplc="E20C97F2" w:tentative="1">
      <w:start w:val="1"/>
      <w:numFmt w:val="lowerLetter"/>
      <w:lvlText w:val="%8."/>
      <w:lvlJc w:val="left"/>
      <w:pPr>
        <w:ind w:left="5848" w:hanging="360"/>
      </w:pPr>
    </w:lvl>
    <w:lvl w:ilvl="8" w:tplc="BA36365C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4" w15:restartNumberingAfterBreak="0">
    <w:nsid w:val="35F40AAB"/>
    <w:multiLevelType w:val="hybridMultilevel"/>
    <w:tmpl w:val="E912DE2C"/>
    <w:lvl w:ilvl="0" w:tplc="BEA8E9F6">
      <w:start w:val="1"/>
      <w:numFmt w:val="arabicAlpha"/>
      <w:lvlText w:val="%1-"/>
      <w:lvlJc w:val="center"/>
      <w:pPr>
        <w:ind w:left="720" w:hanging="360"/>
      </w:pPr>
    </w:lvl>
    <w:lvl w:ilvl="1" w:tplc="17D00408" w:tentative="1">
      <w:start w:val="1"/>
      <w:numFmt w:val="lowerLetter"/>
      <w:lvlText w:val="%2."/>
      <w:lvlJc w:val="left"/>
      <w:pPr>
        <w:ind w:left="1440" w:hanging="360"/>
      </w:pPr>
    </w:lvl>
    <w:lvl w:ilvl="2" w:tplc="ED2E82F6" w:tentative="1">
      <w:start w:val="1"/>
      <w:numFmt w:val="lowerRoman"/>
      <w:lvlText w:val="%3."/>
      <w:lvlJc w:val="right"/>
      <w:pPr>
        <w:ind w:left="2160" w:hanging="180"/>
      </w:pPr>
    </w:lvl>
    <w:lvl w:ilvl="3" w:tplc="B8A4D9EE" w:tentative="1">
      <w:start w:val="1"/>
      <w:numFmt w:val="decimal"/>
      <w:lvlText w:val="%4."/>
      <w:lvlJc w:val="left"/>
      <w:pPr>
        <w:ind w:left="2880" w:hanging="360"/>
      </w:pPr>
    </w:lvl>
    <w:lvl w:ilvl="4" w:tplc="FA1EE924" w:tentative="1">
      <w:start w:val="1"/>
      <w:numFmt w:val="lowerLetter"/>
      <w:lvlText w:val="%5."/>
      <w:lvlJc w:val="left"/>
      <w:pPr>
        <w:ind w:left="3600" w:hanging="360"/>
      </w:pPr>
    </w:lvl>
    <w:lvl w:ilvl="5" w:tplc="A3A22118" w:tentative="1">
      <w:start w:val="1"/>
      <w:numFmt w:val="lowerRoman"/>
      <w:lvlText w:val="%6."/>
      <w:lvlJc w:val="right"/>
      <w:pPr>
        <w:ind w:left="4320" w:hanging="180"/>
      </w:pPr>
    </w:lvl>
    <w:lvl w:ilvl="6" w:tplc="04684E1A" w:tentative="1">
      <w:start w:val="1"/>
      <w:numFmt w:val="decimal"/>
      <w:lvlText w:val="%7."/>
      <w:lvlJc w:val="left"/>
      <w:pPr>
        <w:ind w:left="5040" w:hanging="360"/>
      </w:pPr>
    </w:lvl>
    <w:lvl w:ilvl="7" w:tplc="9A80AD4A" w:tentative="1">
      <w:start w:val="1"/>
      <w:numFmt w:val="lowerLetter"/>
      <w:lvlText w:val="%8."/>
      <w:lvlJc w:val="left"/>
      <w:pPr>
        <w:ind w:left="5760" w:hanging="360"/>
      </w:pPr>
    </w:lvl>
    <w:lvl w:ilvl="8" w:tplc="95FEE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31E87"/>
    <w:multiLevelType w:val="hybridMultilevel"/>
    <w:tmpl w:val="487AD7E0"/>
    <w:lvl w:ilvl="0" w:tplc="E362C3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612DA4E" w:tentative="1">
      <w:start w:val="1"/>
      <w:numFmt w:val="lowerLetter"/>
      <w:lvlText w:val="%2."/>
      <w:lvlJc w:val="left"/>
      <w:pPr>
        <w:ind w:left="1440" w:hanging="360"/>
      </w:pPr>
    </w:lvl>
    <w:lvl w:ilvl="2" w:tplc="98F0C9C2" w:tentative="1">
      <w:start w:val="1"/>
      <w:numFmt w:val="lowerRoman"/>
      <w:lvlText w:val="%3."/>
      <w:lvlJc w:val="right"/>
      <w:pPr>
        <w:ind w:left="2160" w:hanging="180"/>
      </w:pPr>
    </w:lvl>
    <w:lvl w:ilvl="3" w:tplc="95149F98" w:tentative="1">
      <w:start w:val="1"/>
      <w:numFmt w:val="decimal"/>
      <w:lvlText w:val="%4."/>
      <w:lvlJc w:val="left"/>
      <w:pPr>
        <w:ind w:left="2880" w:hanging="360"/>
      </w:pPr>
    </w:lvl>
    <w:lvl w:ilvl="4" w:tplc="35CE667E" w:tentative="1">
      <w:start w:val="1"/>
      <w:numFmt w:val="lowerLetter"/>
      <w:lvlText w:val="%5."/>
      <w:lvlJc w:val="left"/>
      <w:pPr>
        <w:ind w:left="3600" w:hanging="360"/>
      </w:pPr>
    </w:lvl>
    <w:lvl w:ilvl="5" w:tplc="8D461E9C" w:tentative="1">
      <w:start w:val="1"/>
      <w:numFmt w:val="lowerRoman"/>
      <w:lvlText w:val="%6."/>
      <w:lvlJc w:val="right"/>
      <w:pPr>
        <w:ind w:left="4320" w:hanging="180"/>
      </w:pPr>
    </w:lvl>
    <w:lvl w:ilvl="6" w:tplc="94CE2138" w:tentative="1">
      <w:start w:val="1"/>
      <w:numFmt w:val="decimal"/>
      <w:lvlText w:val="%7."/>
      <w:lvlJc w:val="left"/>
      <w:pPr>
        <w:ind w:left="5040" w:hanging="360"/>
      </w:pPr>
    </w:lvl>
    <w:lvl w:ilvl="7" w:tplc="E056DE2C" w:tentative="1">
      <w:start w:val="1"/>
      <w:numFmt w:val="lowerLetter"/>
      <w:lvlText w:val="%8."/>
      <w:lvlJc w:val="left"/>
      <w:pPr>
        <w:ind w:left="5760" w:hanging="360"/>
      </w:pPr>
    </w:lvl>
    <w:lvl w:ilvl="8" w:tplc="F538E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D4389"/>
    <w:multiLevelType w:val="hybridMultilevel"/>
    <w:tmpl w:val="DCA6702C"/>
    <w:lvl w:ilvl="0" w:tplc="F1A4A7A8">
      <w:start w:val="1"/>
      <w:numFmt w:val="arabicAlpha"/>
      <w:lvlText w:val="%1-"/>
      <w:lvlJc w:val="left"/>
      <w:pPr>
        <w:ind w:left="720" w:hanging="360"/>
      </w:pPr>
    </w:lvl>
    <w:lvl w:ilvl="1" w:tplc="5C0EEE7C">
      <w:start w:val="1"/>
      <w:numFmt w:val="lowerLetter"/>
      <w:lvlText w:val="%2."/>
      <w:lvlJc w:val="left"/>
      <w:pPr>
        <w:ind w:left="1440" w:hanging="360"/>
      </w:pPr>
    </w:lvl>
    <w:lvl w:ilvl="2" w:tplc="BE507588">
      <w:start w:val="1"/>
      <w:numFmt w:val="lowerRoman"/>
      <w:lvlText w:val="%3."/>
      <w:lvlJc w:val="right"/>
      <w:pPr>
        <w:ind w:left="2160" w:hanging="180"/>
      </w:pPr>
    </w:lvl>
    <w:lvl w:ilvl="3" w:tplc="6BAE4CD4">
      <w:start w:val="1"/>
      <w:numFmt w:val="decimal"/>
      <w:lvlText w:val="%4."/>
      <w:lvlJc w:val="left"/>
      <w:pPr>
        <w:ind w:left="2880" w:hanging="360"/>
      </w:pPr>
    </w:lvl>
    <w:lvl w:ilvl="4" w:tplc="E18C31F6">
      <w:start w:val="1"/>
      <w:numFmt w:val="lowerLetter"/>
      <w:lvlText w:val="%5."/>
      <w:lvlJc w:val="left"/>
      <w:pPr>
        <w:ind w:left="3600" w:hanging="360"/>
      </w:pPr>
    </w:lvl>
    <w:lvl w:ilvl="5" w:tplc="FF343290">
      <w:start w:val="1"/>
      <w:numFmt w:val="lowerRoman"/>
      <w:lvlText w:val="%6."/>
      <w:lvlJc w:val="right"/>
      <w:pPr>
        <w:ind w:left="4320" w:hanging="180"/>
      </w:pPr>
    </w:lvl>
    <w:lvl w:ilvl="6" w:tplc="34DC4004">
      <w:start w:val="1"/>
      <w:numFmt w:val="decimal"/>
      <w:lvlText w:val="%7."/>
      <w:lvlJc w:val="left"/>
      <w:pPr>
        <w:ind w:left="5040" w:hanging="360"/>
      </w:pPr>
    </w:lvl>
    <w:lvl w:ilvl="7" w:tplc="63645CA2">
      <w:start w:val="1"/>
      <w:numFmt w:val="lowerLetter"/>
      <w:lvlText w:val="%8."/>
      <w:lvlJc w:val="left"/>
      <w:pPr>
        <w:ind w:left="5760" w:hanging="360"/>
      </w:pPr>
    </w:lvl>
    <w:lvl w:ilvl="8" w:tplc="26BA177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490D"/>
    <w:multiLevelType w:val="hybridMultilevel"/>
    <w:tmpl w:val="9FD89A06"/>
    <w:lvl w:ilvl="0" w:tplc="D03654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0D804FE" w:tentative="1">
      <w:start w:val="1"/>
      <w:numFmt w:val="lowerLetter"/>
      <w:lvlText w:val="%2."/>
      <w:lvlJc w:val="left"/>
      <w:pPr>
        <w:ind w:left="1440" w:hanging="360"/>
      </w:pPr>
    </w:lvl>
    <w:lvl w:ilvl="2" w:tplc="E04C6AC4" w:tentative="1">
      <w:start w:val="1"/>
      <w:numFmt w:val="lowerRoman"/>
      <w:lvlText w:val="%3."/>
      <w:lvlJc w:val="right"/>
      <w:pPr>
        <w:ind w:left="2160" w:hanging="180"/>
      </w:pPr>
    </w:lvl>
    <w:lvl w:ilvl="3" w:tplc="579EB838" w:tentative="1">
      <w:start w:val="1"/>
      <w:numFmt w:val="decimal"/>
      <w:lvlText w:val="%4."/>
      <w:lvlJc w:val="left"/>
      <w:pPr>
        <w:ind w:left="2880" w:hanging="360"/>
      </w:pPr>
    </w:lvl>
    <w:lvl w:ilvl="4" w:tplc="CC460DF4" w:tentative="1">
      <w:start w:val="1"/>
      <w:numFmt w:val="lowerLetter"/>
      <w:lvlText w:val="%5."/>
      <w:lvlJc w:val="left"/>
      <w:pPr>
        <w:ind w:left="3600" w:hanging="360"/>
      </w:pPr>
    </w:lvl>
    <w:lvl w:ilvl="5" w:tplc="B68CB2DE" w:tentative="1">
      <w:start w:val="1"/>
      <w:numFmt w:val="lowerRoman"/>
      <w:lvlText w:val="%6."/>
      <w:lvlJc w:val="right"/>
      <w:pPr>
        <w:ind w:left="4320" w:hanging="180"/>
      </w:pPr>
    </w:lvl>
    <w:lvl w:ilvl="6" w:tplc="85464102" w:tentative="1">
      <w:start w:val="1"/>
      <w:numFmt w:val="decimal"/>
      <w:lvlText w:val="%7."/>
      <w:lvlJc w:val="left"/>
      <w:pPr>
        <w:ind w:left="5040" w:hanging="360"/>
      </w:pPr>
    </w:lvl>
    <w:lvl w:ilvl="7" w:tplc="72B2952E" w:tentative="1">
      <w:start w:val="1"/>
      <w:numFmt w:val="lowerLetter"/>
      <w:lvlText w:val="%8."/>
      <w:lvlJc w:val="left"/>
      <w:pPr>
        <w:ind w:left="5760" w:hanging="360"/>
      </w:pPr>
    </w:lvl>
    <w:lvl w:ilvl="8" w:tplc="69F44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06326"/>
    <w:multiLevelType w:val="hybridMultilevel"/>
    <w:tmpl w:val="C06A4EB6"/>
    <w:lvl w:ilvl="0" w:tplc="DB281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BE382A" w:tentative="1">
      <w:start w:val="1"/>
      <w:numFmt w:val="lowerLetter"/>
      <w:lvlText w:val="%2."/>
      <w:lvlJc w:val="left"/>
      <w:pPr>
        <w:ind w:left="1440" w:hanging="360"/>
      </w:pPr>
    </w:lvl>
    <w:lvl w:ilvl="2" w:tplc="EDB4A21E" w:tentative="1">
      <w:start w:val="1"/>
      <w:numFmt w:val="lowerRoman"/>
      <w:lvlText w:val="%3."/>
      <w:lvlJc w:val="right"/>
      <w:pPr>
        <w:ind w:left="2160" w:hanging="180"/>
      </w:pPr>
    </w:lvl>
    <w:lvl w:ilvl="3" w:tplc="E3C0F642" w:tentative="1">
      <w:start w:val="1"/>
      <w:numFmt w:val="decimal"/>
      <w:lvlText w:val="%4."/>
      <w:lvlJc w:val="left"/>
      <w:pPr>
        <w:ind w:left="2880" w:hanging="360"/>
      </w:pPr>
    </w:lvl>
    <w:lvl w:ilvl="4" w:tplc="02E69782" w:tentative="1">
      <w:start w:val="1"/>
      <w:numFmt w:val="lowerLetter"/>
      <w:lvlText w:val="%5."/>
      <w:lvlJc w:val="left"/>
      <w:pPr>
        <w:ind w:left="3600" w:hanging="360"/>
      </w:pPr>
    </w:lvl>
    <w:lvl w:ilvl="5" w:tplc="CBAE78CE" w:tentative="1">
      <w:start w:val="1"/>
      <w:numFmt w:val="lowerRoman"/>
      <w:lvlText w:val="%6."/>
      <w:lvlJc w:val="right"/>
      <w:pPr>
        <w:ind w:left="4320" w:hanging="180"/>
      </w:pPr>
    </w:lvl>
    <w:lvl w:ilvl="6" w:tplc="DF429018" w:tentative="1">
      <w:start w:val="1"/>
      <w:numFmt w:val="decimal"/>
      <w:lvlText w:val="%7."/>
      <w:lvlJc w:val="left"/>
      <w:pPr>
        <w:ind w:left="5040" w:hanging="360"/>
      </w:pPr>
    </w:lvl>
    <w:lvl w:ilvl="7" w:tplc="4FE44FD6" w:tentative="1">
      <w:start w:val="1"/>
      <w:numFmt w:val="lowerLetter"/>
      <w:lvlText w:val="%8."/>
      <w:lvlJc w:val="left"/>
      <w:pPr>
        <w:ind w:left="5760" w:hanging="360"/>
      </w:pPr>
    </w:lvl>
    <w:lvl w:ilvl="8" w:tplc="37588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25F22"/>
    <w:multiLevelType w:val="hybridMultilevel"/>
    <w:tmpl w:val="9D182126"/>
    <w:lvl w:ilvl="0" w:tplc="EAE62726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5E6843B0" w:tentative="1">
      <w:start w:val="1"/>
      <w:numFmt w:val="lowerLetter"/>
      <w:lvlText w:val="%2."/>
      <w:lvlJc w:val="left"/>
      <w:pPr>
        <w:ind w:left="1440" w:hanging="360"/>
      </w:pPr>
    </w:lvl>
    <w:lvl w:ilvl="2" w:tplc="13B2DABC" w:tentative="1">
      <w:start w:val="1"/>
      <w:numFmt w:val="lowerRoman"/>
      <w:lvlText w:val="%3."/>
      <w:lvlJc w:val="right"/>
      <w:pPr>
        <w:ind w:left="2160" w:hanging="180"/>
      </w:pPr>
    </w:lvl>
    <w:lvl w:ilvl="3" w:tplc="07F466F4" w:tentative="1">
      <w:start w:val="1"/>
      <w:numFmt w:val="decimal"/>
      <w:lvlText w:val="%4."/>
      <w:lvlJc w:val="left"/>
      <w:pPr>
        <w:ind w:left="2880" w:hanging="360"/>
      </w:pPr>
    </w:lvl>
    <w:lvl w:ilvl="4" w:tplc="2FFAD1CE" w:tentative="1">
      <w:start w:val="1"/>
      <w:numFmt w:val="lowerLetter"/>
      <w:lvlText w:val="%5."/>
      <w:lvlJc w:val="left"/>
      <w:pPr>
        <w:ind w:left="3600" w:hanging="360"/>
      </w:pPr>
    </w:lvl>
    <w:lvl w:ilvl="5" w:tplc="6E46EC74" w:tentative="1">
      <w:start w:val="1"/>
      <w:numFmt w:val="lowerRoman"/>
      <w:lvlText w:val="%6."/>
      <w:lvlJc w:val="right"/>
      <w:pPr>
        <w:ind w:left="4320" w:hanging="180"/>
      </w:pPr>
    </w:lvl>
    <w:lvl w:ilvl="6" w:tplc="E2906D60" w:tentative="1">
      <w:start w:val="1"/>
      <w:numFmt w:val="decimal"/>
      <w:lvlText w:val="%7."/>
      <w:lvlJc w:val="left"/>
      <w:pPr>
        <w:ind w:left="5040" w:hanging="360"/>
      </w:pPr>
    </w:lvl>
    <w:lvl w:ilvl="7" w:tplc="7ADEF6E6" w:tentative="1">
      <w:start w:val="1"/>
      <w:numFmt w:val="lowerLetter"/>
      <w:lvlText w:val="%8."/>
      <w:lvlJc w:val="left"/>
      <w:pPr>
        <w:ind w:left="5760" w:hanging="360"/>
      </w:pPr>
    </w:lvl>
    <w:lvl w:ilvl="8" w:tplc="8892D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452D3"/>
    <w:multiLevelType w:val="hybridMultilevel"/>
    <w:tmpl w:val="78C0F930"/>
    <w:lvl w:ilvl="0" w:tplc="097E8ADE">
      <w:start w:val="1"/>
      <w:numFmt w:val="decimal"/>
      <w:lvlText w:val="%1."/>
      <w:lvlJc w:val="left"/>
      <w:pPr>
        <w:ind w:left="720" w:hanging="360"/>
      </w:pPr>
    </w:lvl>
    <w:lvl w:ilvl="1" w:tplc="E926E9B4" w:tentative="1">
      <w:start w:val="1"/>
      <w:numFmt w:val="lowerLetter"/>
      <w:lvlText w:val="%2."/>
      <w:lvlJc w:val="left"/>
      <w:pPr>
        <w:ind w:left="1440" w:hanging="360"/>
      </w:pPr>
    </w:lvl>
    <w:lvl w:ilvl="2" w:tplc="65A4C584" w:tentative="1">
      <w:start w:val="1"/>
      <w:numFmt w:val="lowerRoman"/>
      <w:lvlText w:val="%3."/>
      <w:lvlJc w:val="right"/>
      <w:pPr>
        <w:ind w:left="2160" w:hanging="180"/>
      </w:pPr>
    </w:lvl>
    <w:lvl w:ilvl="3" w:tplc="E83E2C26" w:tentative="1">
      <w:start w:val="1"/>
      <w:numFmt w:val="decimal"/>
      <w:lvlText w:val="%4."/>
      <w:lvlJc w:val="left"/>
      <w:pPr>
        <w:ind w:left="2880" w:hanging="360"/>
      </w:pPr>
    </w:lvl>
    <w:lvl w:ilvl="4" w:tplc="336AF58A" w:tentative="1">
      <w:start w:val="1"/>
      <w:numFmt w:val="lowerLetter"/>
      <w:lvlText w:val="%5."/>
      <w:lvlJc w:val="left"/>
      <w:pPr>
        <w:ind w:left="3600" w:hanging="360"/>
      </w:pPr>
    </w:lvl>
    <w:lvl w:ilvl="5" w:tplc="566CDA80" w:tentative="1">
      <w:start w:val="1"/>
      <w:numFmt w:val="lowerRoman"/>
      <w:lvlText w:val="%6."/>
      <w:lvlJc w:val="right"/>
      <w:pPr>
        <w:ind w:left="4320" w:hanging="180"/>
      </w:pPr>
    </w:lvl>
    <w:lvl w:ilvl="6" w:tplc="EEF865CE" w:tentative="1">
      <w:start w:val="1"/>
      <w:numFmt w:val="decimal"/>
      <w:lvlText w:val="%7."/>
      <w:lvlJc w:val="left"/>
      <w:pPr>
        <w:ind w:left="5040" w:hanging="360"/>
      </w:pPr>
    </w:lvl>
    <w:lvl w:ilvl="7" w:tplc="01568BE6" w:tentative="1">
      <w:start w:val="1"/>
      <w:numFmt w:val="lowerLetter"/>
      <w:lvlText w:val="%8."/>
      <w:lvlJc w:val="left"/>
      <w:pPr>
        <w:ind w:left="5760" w:hanging="360"/>
      </w:pPr>
    </w:lvl>
    <w:lvl w:ilvl="8" w:tplc="83C47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C2239"/>
    <w:multiLevelType w:val="hybridMultilevel"/>
    <w:tmpl w:val="4D120546"/>
    <w:lvl w:ilvl="0" w:tplc="11540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04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045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AE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068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2E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85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87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45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558FC"/>
    <w:multiLevelType w:val="hybridMultilevel"/>
    <w:tmpl w:val="F8F0955A"/>
    <w:lvl w:ilvl="0" w:tplc="4DCAAF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71E2924" w:tentative="1">
      <w:start w:val="1"/>
      <w:numFmt w:val="lowerLetter"/>
      <w:lvlText w:val="%2."/>
      <w:lvlJc w:val="left"/>
      <w:pPr>
        <w:ind w:left="1440" w:hanging="360"/>
      </w:pPr>
    </w:lvl>
    <w:lvl w:ilvl="2" w:tplc="8FDC90AA" w:tentative="1">
      <w:start w:val="1"/>
      <w:numFmt w:val="lowerRoman"/>
      <w:lvlText w:val="%3."/>
      <w:lvlJc w:val="right"/>
      <w:pPr>
        <w:ind w:left="2160" w:hanging="180"/>
      </w:pPr>
    </w:lvl>
    <w:lvl w:ilvl="3" w:tplc="61F68E72" w:tentative="1">
      <w:start w:val="1"/>
      <w:numFmt w:val="decimal"/>
      <w:lvlText w:val="%4."/>
      <w:lvlJc w:val="left"/>
      <w:pPr>
        <w:ind w:left="2880" w:hanging="360"/>
      </w:pPr>
    </w:lvl>
    <w:lvl w:ilvl="4" w:tplc="2636383A" w:tentative="1">
      <w:start w:val="1"/>
      <w:numFmt w:val="lowerLetter"/>
      <w:lvlText w:val="%5."/>
      <w:lvlJc w:val="left"/>
      <w:pPr>
        <w:ind w:left="3600" w:hanging="360"/>
      </w:pPr>
    </w:lvl>
    <w:lvl w:ilvl="5" w:tplc="8F507508" w:tentative="1">
      <w:start w:val="1"/>
      <w:numFmt w:val="lowerRoman"/>
      <w:lvlText w:val="%6."/>
      <w:lvlJc w:val="right"/>
      <w:pPr>
        <w:ind w:left="4320" w:hanging="180"/>
      </w:pPr>
    </w:lvl>
    <w:lvl w:ilvl="6" w:tplc="3CC25DBC" w:tentative="1">
      <w:start w:val="1"/>
      <w:numFmt w:val="decimal"/>
      <w:lvlText w:val="%7."/>
      <w:lvlJc w:val="left"/>
      <w:pPr>
        <w:ind w:left="5040" w:hanging="360"/>
      </w:pPr>
    </w:lvl>
    <w:lvl w:ilvl="7" w:tplc="4FD283C8" w:tentative="1">
      <w:start w:val="1"/>
      <w:numFmt w:val="lowerLetter"/>
      <w:lvlText w:val="%8."/>
      <w:lvlJc w:val="left"/>
      <w:pPr>
        <w:ind w:left="5760" w:hanging="360"/>
      </w:pPr>
    </w:lvl>
    <w:lvl w:ilvl="8" w:tplc="2594E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C44A4"/>
    <w:multiLevelType w:val="hybridMultilevel"/>
    <w:tmpl w:val="DA044BEA"/>
    <w:lvl w:ilvl="0" w:tplc="7B063234">
      <w:start w:val="1"/>
      <w:numFmt w:val="arabicAlpha"/>
      <w:lvlText w:val="%1-"/>
      <w:lvlJc w:val="left"/>
      <w:pPr>
        <w:ind w:left="359" w:hanging="360"/>
      </w:pPr>
      <w:rPr>
        <w:rFonts w:hint="default"/>
      </w:rPr>
    </w:lvl>
    <w:lvl w:ilvl="1" w:tplc="69AEA344" w:tentative="1">
      <w:start w:val="1"/>
      <w:numFmt w:val="lowerLetter"/>
      <w:lvlText w:val="%2."/>
      <w:lvlJc w:val="left"/>
      <w:pPr>
        <w:ind w:left="1079" w:hanging="360"/>
      </w:pPr>
    </w:lvl>
    <w:lvl w:ilvl="2" w:tplc="09FC8262" w:tentative="1">
      <w:start w:val="1"/>
      <w:numFmt w:val="lowerRoman"/>
      <w:lvlText w:val="%3."/>
      <w:lvlJc w:val="right"/>
      <w:pPr>
        <w:ind w:left="1799" w:hanging="180"/>
      </w:pPr>
    </w:lvl>
    <w:lvl w:ilvl="3" w:tplc="87CC2ACE" w:tentative="1">
      <w:start w:val="1"/>
      <w:numFmt w:val="decimal"/>
      <w:lvlText w:val="%4."/>
      <w:lvlJc w:val="left"/>
      <w:pPr>
        <w:ind w:left="2519" w:hanging="360"/>
      </w:pPr>
    </w:lvl>
    <w:lvl w:ilvl="4" w:tplc="723AA894" w:tentative="1">
      <w:start w:val="1"/>
      <w:numFmt w:val="lowerLetter"/>
      <w:lvlText w:val="%5."/>
      <w:lvlJc w:val="left"/>
      <w:pPr>
        <w:ind w:left="3239" w:hanging="360"/>
      </w:pPr>
    </w:lvl>
    <w:lvl w:ilvl="5" w:tplc="D4F442AA" w:tentative="1">
      <w:start w:val="1"/>
      <w:numFmt w:val="lowerRoman"/>
      <w:lvlText w:val="%6."/>
      <w:lvlJc w:val="right"/>
      <w:pPr>
        <w:ind w:left="3959" w:hanging="180"/>
      </w:pPr>
    </w:lvl>
    <w:lvl w:ilvl="6" w:tplc="F0FA4ED6" w:tentative="1">
      <w:start w:val="1"/>
      <w:numFmt w:val="decimal"/>
      <w:lvlText w:val="%7."/>
      <w:lvlJc w:val="left"/>
      <w:pPr>
        <w:ind w:left="4679" w:hanging="360"/>
      </w:pPr>
    </w:lvl>
    <w:lvl w:ilvl="7" w:tplc="BF967C68" w:tentative="1">
      <w:start w:val="1"/>
      <w:numFmt w:val="lowerLetter"/>
      <w:lvlText w:val="%8."/>
      <w:lvlJc w:val="left"/>
      <w:pPr>
        <w:ind w:left="5399" w:hanging="360"/>
      </w:pPr>
    </w:lvl>
    <w:lvl w:ilvl="8" w:tplc="45AE85A2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 w15:restartNumberingAfterBreak="0">
    <w:nsid w:val="6A947A60"/>
    <w:multiLevelType w:val="hybridMultilevel"/>
    <w:tmpl w:val="F092C828"/>
    <w:lvl w:ilvl="0" w:tplc="C400A7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BA20B2E" w:tentative="1">
      <w:start w:val="1"/>
      <w:numFmt w:val="lowerLetter"/>
      <w:lvlText w:val="%2."/>
      <w:lvlJc w:val="left"/>
      <w:pPr>
        <w:ind w:left="1440" w:hanging="360"/>
      </w:pPr>
    </w:lvl>
    <w:lvl w:ilvl="2" w:tplc="3EE2DD1E" w:tentative="1">
      <w:start w:val="1"/>
      <w:numFmt w:val="lowerRoman"/>
      <w:lvlText w:val="%3."/>
      <w:lvlJc w:val="right"/>
      <w:pPr>
        <w:ind w:left="2160" w:hanging="180"/>
      </w:pPr>
    </w:lvl>
    <w:lvl w:ilvl="3" w:tplc="4B767800" w:tentative="1">
      <w:start w:val="1"/>
      <w:numFmt w:val="decimal"/>
      <w:lvlText w:val="%4."/>
      <w:lvlJc w:val="left"/>
      <w:pPr>
        <w:ind w:left="2880" w:hanging="360"/>
      </w:pPr>
    </w:lvl>
    <w:lvl w:ilvl="4" w:tplc="193A052A" w:tentative="1">
      <w:start w:val="1"/>
      <w:numFmt w:val="lowerLetter"/>
      <w:lvlText w:val="%5."/>
      <w:lvlJc w:val="left"/>
      <w:pPr>
        <w:ind w:left="3600" w:hanging="360"/>
      </w:pPr>
    </w:lvl>
    <w:lvl w:ilvl="5" w:tplc="94AE6D3A" w:tentative="1">
      <w:start w:val="1"/>
      <w:numFmt w:val="lowerRoman"/>
      <w:lvlText w:val="%6."/>
      <w:lvlJc w:val="right"/>
      <w:pPr>
        <w:ind w:left="4320" w:hanging="180"/>
      </w:pPr>
    </w:lvl>
    <w:lvl w:ilvl="6" w:tplc="C1D49916" w:tentative="1">
      <w:start w:val="1"/>
      <w:numFmt w:val="decimal"/>
      <w:lvlText w:val="%7."/>
      <w:lvlJc w:val="left"/>
      <w:pPr>
        <w:ind w:left="5040" w:hanging="360"/>
      </w:pPr>
    </w:lvl>
    <w:lvl w:ilvl="7" w:tplc="72EA0C86" w:tentative="1">
      <w:start w:val="1"/>
      <w:numFmt w:val="lowerLetter"/>
      <w:lvlText w:val="%8."/>
      <w:lvlJc w:val="left"/>
      <w:pPr>
        <w:ind w:left="5760" w:hanging="360"/>
      </w:pPr>
    </w:lvl>
    <w:lvl w:ilvl="8" w:tplc="C8086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34732"/>
    <w:multiLevelType w:val="hybridMultilevel"/>
    <w:tmpl w:val="136A2146"/>
    <w:lvl w:ilvl="0" w:tplc="F7563E2E">
      <w:start w:val="1"/>
      <w:numFmt w:val="arabicAlpha"/>
      <w:lvlText w:val="%1-"/>
      <w:lvlJc w:val="left"/>
      <w:pPr>
        <w:ind w:left="720" w:hanging="360"/>
      </w:pPr>
      <w:rPr>
        <w:rFonts w:asciiTheme="minorBidi" w:eastAsiaTheme="minorHAnsi" w:hAnsiTheme="minorBidi" w:cstheme="minorBidi"/>
        <w:lang w:val="en-US"/>
      </w:rPr>
    </w:lvl>
    <w:lvl w:ilvl="1" w:tplc="E3E0AB76">
      <w:start w:val="1"/>
      <w:numFmt w:val="lowerLetter"/>
      <w:lvlText w:val="%2."/>
      <w:lvlJc w:val="left"/>
      <w:pPr>
        <w:ind w:left="1440" w:hanging="360"/>
      </w:pPr>
    </w:lvl>
    <w:lvl w:ilvl="2" w:tplc="3B00E778">
      <w:start w:val="1"/>
      <w:numFmt w:val="lowerRoman"/>
      <w:lvlText w:val="%3."/>
      <w:lvlJc w:val="right"/>
      <w:pPr>
        <w:ind w:left="2160" w:hanging="180"/>
      </w:pPr>
    </w:lvl>
    <w:lvl w:ilvl="3" w:tplc="8C9CA3DE">
      <w:start w:val="1"/>
      <w:numFmt w:val="decimal"/>
      <w:lvlText w:val="%4."/>
      <w:lvlJc w:val="left"/>
      <w:pPr>
        <w:ind w:left="2880" w:hanging="360"/>
      </w:pPr>
    </w:lvl>
    <w:lvl w:ilvl="4" w:tplc="2E78401E">
      <w:start w:val="1"/>
      <w:numFmt w:val="lowerLetter"/>
      <w:lvlText w:val="%5."/>
      <w:lvlJc w:val="left"/>
      <w:pPr>
        <w:ind w:left="3600" w:hanging="360"/>
      </w:pPr>
    </w:lvl>
    <w:lvl w:ilvl="5" w:tplc="3E9C3AD8">
      <w:start w:val="1"/>
      <w:numFmt w:val="lowerRoman"/>
      <w:lvlText w:val="%6."/>
      <w:lvlJc w:val="right"/>
      <w:pPr>
        <w:ind w:left="4320" w:hanging="180"/>
      </w:pPr>
    </w:lvl>
    <w:lvl w:ilvl="6" w:tplc="CBA88F42">
      <w:start w:val="1"/>
      <w:numFmt w:val="decimal"/>
      <w:lvlText w:val="%7."/>
      <w:lvlJc w:val="left"/>
      <w:pPr>
        <w:ind w:left="5040" w:hanging="360"/>
      </w:pPr>
    </w:lvl>
    <w:lvl w:ilvl="7" w:tplc="7EDC4876">
      <w:start w:val="1"/>
      <w:numFmt w:val="lowerLetter"/>
      <w:lvlText w:val="%8."/>
      <w:lvlJc w:val="left"/>
      <w:pPr>
        <w:ind w:left="5760" w:hanging="360"/>
      </w:pPr>
    </w:lvl>
    <w:lvl w:ilvl="8" w:tplc="421A312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832CF"/>
    <w:multiLevelType w:val="hybridMultilevel"/>
    <w:tmpl w:val="D7D0D922"/>
    <w:lvl w:ilvl="0" w:tplc="CA9C6E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6BCF2FA" w:tentative="1">
      <w:start w:val="1"/>
      <w:numFmt w:val="lowerLetter"/>
      <w:lvlText w:val="%2."/>
      <w:lvlJc w:val="left"/>
      <w:pPr>
        <w:ind w:left="1440" w:hanging="360"/>
      </w:pPr>
    </w:lvl>
    <w:lvl w:ilvl="2" w:tplc="F6E8A6BE" w:tentative="1">
      <w:start w:val="1"/>
      <w:numFmt w:val="lowerRoman"/>
      <w:lvlText w:val="%3."/>
      <w:lvlJc w:val="right"/>
      <w:pPr>
        <w:ind w:left="2160" w:hanging="180"/>
      </w:pPr>
    </w:lvl>
    <w:lvl w:ilvl="3" w:tplc="68446608" w:tentative="1">
      <w:start w:val="1"/>
      <w:numFmt w:val="decimal"/>
      <w:lvlText w:val="%4."/>
      <w:lvlJc w:val="left"/>
      <w:pPr>
        <w:ind w:left="2880" w:hanging="360"/>
      </w:pPr>
    </w:lvl>
    <w:lvl w:ilvl="4" w:tplc="B5F6485E" w:tentative="1">
      <w:start w:val="1"/>
      <w:numFmt w:val="lowerLetter"/>
      <w:lvlText w:val="%5."/>
      <w:lvlJc w:val="left"/>
      <w:pPr>
        <w:ind w:left="3600" w:hanging="360"/>
      </w:pPr>
    </w:lvl>
    <w:lvl w:ilvl="5" w:tplc="95A6784E" w:tentative="1">
      <w:start w:val="1"/>
      <w:numFmt w:val="lowerRoman"/>
      <w:lvlText w:val="%6."/>
      <w:lvlJc w:val="right"/>
      <w:pPr>
        <w:ind w:left="4320" w:hanging="180"/>
      </w:pPr>
    </w:lvl>
    <w:lvl w:ilvl="6" w:tplc="B9BAAF3E" w:tentative="1">
      <w:start w:val="1"/>
      <w:numFmt w:val="decimal"/>
      <w:lvlText w:val="%7."/>
      <w:lvlJc w:val="left"/>
      <w:pPr>
        <w:ind w:left="5040" w:hanging="360"/>
      </w:pPr>
    </w:lvl>
    <w:lvl w:ilvl="7" w:tplc="4ED8442C" w:tentative="1">
      <w:start w:val="1"/>
      <w:numFmt w:val="lowerLetter"/>
      <w:lvlText w:val="%8."/>
      <w:lvlJc w:val="left"/>
      <w:pPr>
        <w:ind w:left="5760" w:hanging="360"/>
      </w:pPr>
    </w:lvl>
    <w:lvl w:ilvl="8" w:tplc="994ECA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5508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7737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7177210">
    <w:abstractNumId w:val="7"/>
  </w:num>
  <w:num w:numId="4" w16cid:durableId="1883859153">
    <w:abstractNumId w:val="14"/>
  </w:num>
  <w:num w:numId="5" w16cid:durableId="1053582680">
    <w:abstractNumId w:val="6"/>
  </w:num>
  <w:num w:numId="6" w16cid:durableId="529951619">
    <w:abstractNumId w:val="1"/>
  </w:num>
  <w:num w:numId="7" w16cid:durableId="2106342684">
    <w:abstractNumId w:val="15"/>
  </w:num>
  <w:num w:numId="8" w16cid:durableId="105731918">
    <w:abstractNumId w:val="4"/>
  </w:num>
  <w:num w:numId="9" w16cid:durableId="119107143">
    <w:abstractNumId w:val="26"/>
  </w:num>
  <w:num w:numId="10" w16cid:durableId="1210604116">
    <w:abstractNumId w:val="22"/>
  </w:num>
  <w:num w:numId="11" w16cid:durableId="1059091528">
    <w:abstractNumId w:val="21"/>
  </w:num>
  <w:num w:numId="12" w16cid:durableId="1735472138">
    <w:abstractNumId w:val="3"/>
  </w:num>
  <w:num w:numId="13" w16cid:durableId="2037197713">
    <w:abstractNumId w:val="8"/>
  </w:num>
  <w:num w:numId="14" w16cid:durableId="389766031">
    <w:abstractNumId w:val="23"/>
  </w:num>
  <w:num w:numId="15" w16cid:durableId="954865969">
    <w:abstractNumId w:val="9"/>
  </w:num>
  <w:num w:numId="16" w16cid:durableId="516584105">
    <w:abstractNumId w:val="12"/>
  </w:num>
  <w:num w:numId="17" w16cid:durableId="1420639300">
    <w:abstractNumId w:val="24"/>
  </w:num>
  <w:num w:numId="18" w16cid:durableId="632755154">
    <w:abstractNumId w:val="5"/>
  </w:num>
  <w:num w:numId="19" w16cid:durableId="2035882552">
    <w:abstractNumId w:val="18"/>
  </w:num>
  <w:num w:numId="20" w16cid:durableId="2121366946">
    <w:abstractNumId w:val="13"/>
  </w:num>
  <w:num w:numId="21" w16cid:durableId="178661532">
    <w:abstractNumId w:val="17"/>
  </w:num>
  <w:num w:numId="22" w16cid:durableId="1671834505">
    <w:abstractNumId w:val="19"/>
  </w:num>
  <w:num w:numId="23" w16cid:durableId="1142115336">
    <w:abstractNumId w:val="0"/>
  </w:num>
  <w:num w:numId="24" w16cid:durableId="950626556">
    <w:abstractNumId w:val="20"/>
  </w:num>
  <w:num w:numId="25" w16cid:durableId="1038118711">
    <w:abstractNumId w:val="2"/>
  </w:num>
  <w:num w:numId="26" w16cid:durableId="104276533">
    <w:abstractNumId w:val="10"/>
  </w:num>
  <w:num w:numId="27" w16cid:durableId="9006774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D8"/>
    <w:rsid w:val="00001D27"/>
    <w:rsid w:val="0000779A"/>
    <w:rsid w:val="0001096A"/>
    <w:rsid w:val="00013BC1"/>
    <w:rsid w:val="00015F90"/>
    <w:rsid w:val="0002212D"/>
    <w:rsid w:val="000246FF"/>
    <w:rsid w:val="00027573"/>
    <w:rsid w:val="00032204"/>
    <w:rsid w:val="0003562D"/>
    <w:rsid w:val="00035D26"/>
    <w:rsid w:val="00037CCB"/>
    <w:rsid w:val="00040E63"/>
    <w:rsid w:val="00045A05"/>
    <w:rsid w:val="000476EC"/>
    <w:rsid w:val="00050AA3"/>
    <w:rsid w:val="00053BFD"/>
    <w:rsid w:val="00056529"/>
    <w:rsid w:val="00063755"/>
    <w:rsid w:val="000667B4"/>
    <w:rsid w:val="00081CB3"/>
    <w:rsid w:val="00093EEB"/>
    <w:rsid w:val="0009683E"/>
    <w:rsid w:val="0009795A"/>
    <w:rsid w:val="000A1358"/>
    <w:rsid w:val="000A5CC5"/>
    <w:rsid w:val="000A6F97"/>
    <w:rsid w:val="000B252E"/>
    <w:rsid w:val="000B4CA8"/>
    <w:rsid w:val="000C401C"/>
    <w:rsid w:val="000C7812"/>
    <w:rsid w:val="000D184C"/>
    <w:rsid w:val="000E58A4"/>
    <w:rsid w:val="000E7742"/>
    <w:rsid w:val="000E7E8C"/>
    <w:rsid w:val="000F0200"/>
    <w:rsid w:val="000F7D95"/>
    <w:rsid w:val="001036E9"/>
    <w:rsid w:val="00105BD7"/>
    <w:rsid w:val="00107566"/>
    <w:rsid w:val="001113C9"/>
    <w:rsid w:val="0012081D"/>
    <w:rsid w:val="00125EF7"/>
    <w:rsid w:val="001317E6"/>
    <w:rsid w:val="00133C3F"/>
    <w:rsid w:val="00140D7E"/>
    <w:rsid w:val="00143EF4"/>
    <w:rsid w:val="001513A0"/>
    <w:rsid w:val="001525EB"/>
    <w:rsid w:val="00160234"/>
    <w:rsid w:val="00164D2F"/>
    <w:rsid w:val="00166B98"/>
    <w:rsid w:val="00172C4F"/>
    <w:rsid w:val="001811D9"/>
    <w:rsid w:val="00181A15"/>
    <w:rsid w:val="00182139"/>
    <w:rsid w:val="00185757"/>
    <w:rsid w:val="00187FE9"/>
    <w:rsid w:val="001934B8"/>
    <w:rsid w:val="001A1C9E"/>
    <w:rsid w:val="001A7B90"/>
    <w:rsid w:val="001B492F"/>
    <w:rsid w:val="001B5EEC"/>
    <w:rsid w:val="001B663B"/>
    <w:rsid w:val="001C08EC"/>
    <w:rsid w:val="001C1D6B"/>
    <w:rsid w:val="001C3144"/>
    <w:rsid w:val="001C3AD3"/>
    <w:rsid w:val="001D16AC"/>
    <w:rsid w:val="001E07FC"/>
    <w:rsid w:val="001E2010"/>
    <w:rsid w:val="001E4AB9"/>
    <w:rsid w:val="001F0AA3"/>
    <w:rsid w:val="001F4878"/>
    <w:rsid w:val="00204B34"/>
    <w:rsid w:val="0021116B"/>
    <w:rsid w:val="00216036"/>
    <w:rsid w:val="002167E1"/>
    <w:rsid w:val="00243EDA"/>
    <w:rsid w:val="00251189"/>
    <w:rsid w:val="00261CBD"/>
    <w:rsid w:val="002664B9"/>
    <w:rsid w:val="00274DDC"/>
    <w:rsid w:val="00282258"/>
    <w:rsid w:val="0028347A"/>
    <w:rsid w:val="00283B3C"/>
    <w:rsid w:val="002840B2"/>
    <w:rsid w:val="002911E8"/>
    <w:rsid w:val="00292323"/>
    <w:rsid w:val="002948DB"/>
    <w:rsid w:val="00296724"/>
    <w:rsid w:val="002A0954"/>
    <w:rsid w:val="002A1096"/>
    <w:rsid w:val="002A1899"/>
    <w:rsid w:val="002A4F1F"/>
    <w:rsid w:val="002A70EE"/>
    <w:rsid w:val="002B5004"/>
    <w:rsid w:val="002C1BE3"/>
    <w:rsid w:val="002C6986"/>
    <w:rsid w:val="002D3789"/>
    <w:rsid w:val="002D51E0"/>
    <w:rsid w:val="002D7768"/>
    <w:rsid w:val="002E17CB"/>
    <w:rsid w:val="002E7DA3"/>
    <w:rsid w:val="003028C6"/>
    <w:rsid w:val="00303BA8"/>
    <w:rsid w:val="00305F23"/>
    <w:rsid w:val="003066AA"/>
    <w:rsid w:val="0031307E"/>
    <w:rsid w:val="00317263"/>
    <w:rsid w:val="0032114D"/>
    <w:rsid w:val="00325772"/>
    <w:rsid w:val="003264C0"/>
    <w:rsid w:val="003462B8"/>
    <w:rsid w:val="003502F3"/>
    <w:rsid w:val="00351EF8"/>
    <w:rsid w:val="00354441"/>
    <w:rsid w:val="00357A8C"/>
    <w:rsid w:val="003626E5"/>
    <w:rsid w:val="00376D77"/>
    <w:rsid w:val="0038690F"/>
    <w:rsid w:val="00387305"/>
    <w:rsid w:val="003979B1"/>
    <w:rsid w:val="003A06D1"/>
    <w:rsid w:val="003A11F4"/>
    <w:rsid w:val="003A7C38"/>
    <w:rsid w:val="003B2CE4"/>
    <w:rsid w:val="003B2D15"/>
    <w:rsid w:val="003B6AC7"/>
    <w:rsid w:val="003C3C17"/>
    <w:rsid w:val="003C706D"/>
    <w:rsid w:val="003D028A"/>
    <w:rsid w:val="003D0CEF"/>
    <w:rsid w:val="003D4016"/>
    <w:rsid w:val="003F10EE"/>
    <w:rsid w:val="003F4360"/>
    <w:rsid w:val="003F54C0"/>
    <w:rsid w:val="003F6902"/>
    <w:rsid w:val="003F7ADC"/>
    <w:rsid w:val="00407077"/>
    <w:rsid w:val="004105E9"/>
    <w:rsid w:val="0041197A"/>
    <w:rsid w:val="00425015"/>
    <w:rsid w:val="00425276"/>
    <w:rsid w:val="004253B9"/>
    <w:rsid w:val="004311C6"/>
    <w:rsid w:val="00436817"/>
    <w:rsid w:val="00440729"/>
    <w:rsid w:val="0044159E"/>
    <w:rsid w:val="00443A5F"/>
    <w:rsid w:val="00450E9B"/>
    <w:rsid w:val="00452D98"/>
    <w:rsid w:val="00453234"/>
    <w:rsid w:val="0046024E"/>
    <w:rsid w:val="00461775"/>
    <w:rsid w:val="00462A1F"/>
    <w:rsid w:val="00470E50"/>
    <w:rsid w:val="004720F6"/>
    <w:rsid w:val="00477615"/>
    <w:rsid w:val="00480D66"/>
    <w:rsid w:val="00483599"/>
    <w:rsid w:val="00496E23"/>
    <w:rsid w:val="004A0A62"/>
    <w:rsid w:val="004A3DCD"/>
    <w:rsid w:val="004A41E7"/>
    <w:rsid w:val="004A5D19"/>
    <w:rsid w:val="004A61DE"/>
    <w:rsid w:val="004A65AE"/>
    <w:rsid w:val="004B0B2D"/>
    <w:rsid w:val="004B1533"/>
    <w:rsid w:val="004B23E0"/>
    <w:rsid w:val="004B252C"/>
    <w:rsid w:val="004B45D5"/>
    <w:rsid w:val="004B7EDC"/>
    <w:rsid w:val="004C5233"/>
    <w:rsid w:val="004E1170"/>
    <w:rsid w:val="004E1415"/>
    <w:rsid w:val="004E318F"/>
    <w:rsid w:val="004E5BFE"/>
    <w:rsid w:val="004F387A"/>
    <w:rsid w:val="004F4243"/>
    <w:rsid w:val="00501AB7"/>
    <w:rsid w:val="005026F6"/>
    <w:rsid w:val="00502DD2"/>
    <w:rsid w:val="005102E9"/>
    <w:rsid w:val="005110E7"/>
    <w:rsid w:val="005221A3"/>
    <w:rsid w:val="00524364"/>
    <w:rsid w:val="0055207B"/>
    <w:rsid w:val="0055413B"/>
    <w:rsid w:val="00554AAA"/>
    <w:rsid w:val="00564E76"/>
    <w:rsid w:val="0057069A"/>
    <w:rsid w:val="00574478"/>
    <w:rsid w:val="005755FF"/>
    <w:rsid w:val="005824E1"/>
    <w:rsid w:val="00585E42"/>
    <w:rsid w:val="00585E67"/>
    <w:rsid w:val="00596625"/>
    <w:rsid w:val="005A3087"/>
    <w:rsid w:val="005A7B77"/>
    <w:rsid w:val="005C3DDF"/>
    <w:rsid w:val="005C78F2"/>
    <w:rsid w:val="005D01CC"/>
    <w:rsid w:val="005D4218"/>
    <w:rsid w:val="005E1017"/>
    <w:rsid w:val="005E59A6"/>
    <w:rsid w:val="005F135A"/>
    <w:rsid w:val="005F233B"/>
    <w:rsid w:val="005F65EA"/>
    <w:rsid w:val="005F6F16"/>
    <w:rsid w:val="0061354F"/>
    <w:rsid w:val="00616517"/>
    <w:rsid w:val="00625D40"/>
    <w:rsid w:val="00626891"/>
    <w:rsid w:val="006317E9"/>
    <w:rsid w:val="00631C18"/>
    <w:rsid w:val="0063766B"/>
    <w:rsid w:val="00644875"/>
    <w:rsid w:val="00646F06"/>
    <w:rsid w:val="00657D99"/>
    <w:rsid w:val="006652DD"/>
    <w:rsid w:val="00666F75"/>
    <w:rsid w:val="00670C2F"/>
    <w:rsid w:val="00675AF8"/>
    <w:rsid w:val="006808D3"/>
    <w:rsid w:val="006B01EF"/>
    <w:rsid w:val="006B110A"/>
    <w:rsid w:val="006B1E4F"/>
    <w:rsid w:val="006B51F1"/>
    <w:rsid w:val="006C6A8C"/>
    <w:rsid w:val="006D0874"/>
    <w:rsid w:val="006D4B4E"/>
    <w:rsid w:val="00701272"/>
    <w:rsid w:val="0070418A"/>
    <w:rsid w:val="0072797B"/>
    <w:rsid w:val="0073150D"/>
    <w:rsid w:val="007451F2"/>
    <w:rsid w:val="00745C2F"/>
    <w:rsid w:val="007534C5"/>
    <w:rsid w:val="007545FC"/>
    <w:rsid w:val="0075464E"/>
    <w:rsid w:val="00754811"/>
    <w:rsid w:val="007562A2"/>
    <w:rsid w:val="00763EB6"/>
    <w:rsid w:val="00766BF4"/>
    <w:rsid w:val="00772006"/>
    <w:rsid w:val="00774894"/>
    <w:rsid w:val="0078382C"/>
    <w:rsid w:val="007865CB"/>
    <w:rsid w:val="00792227"/>
    <w:rsid w:val="0079394F"/>
    <w:rsid w:val="00796BFB"/>
    <w:rsid w:val="007A3D7F"/>
    <w:rsid w:val="007B543D"/>
    <w:rsid w:val="007C195C"/>
    <w:rsid w:val="007D30AB"/>
    <w:rsid w:val="007E61EE"/>
    <w:rsid w:val="007F1ADC"/>
    <w:rsid w:val="007F3510"/>
    <w:rsid w:val="008040E1"/>
    <w:rsid w:val="0080421A"/>
    <w:rsid w:val="00806496"/>
    <w:rsid w:val="008070D8"/>
    <w:rsid w:val="00814DEB"/>
    <w:rsid w:val="00817604"/>
    <w:rsid w:val="008250DF"/>
    <w:rsid w:val="00826E32"/>
    <w:rsid w:val="008402E1"/>
    <w:rsid w:val="00847030"/>
    <w:rsid w:val="00851A6D"/>
    <w:rsid w:val="00861824"/>
    <w:rsid w:val="0086293D"/>
    <w:rsid w:val="00870CB3"/>
    <w:rsid w:val="00870EFC"/>
    <w:rsid w:val="00883BD8"/>
    <w:rsid w:val="00885695"/>
    <w:rsid w:val="00890A5F"/>
    <w:rsid w:val="00893572"/>
    <w:rsid w:val="00897E9A"/>
    <w:rsid w:val="008A730E"/>
    <w:rsid w:val="008B2CE5"/>
    <w:rsid w:val="008B33C3"/>
    <w:rsid w:val="008C1EAD"/>
    <w:rsid w:val="008D347B"/>
    <w:rsid w:val="008D4E2B"/>
    <w:rsid w:val="008D655E"/>
    <w:rsid w:val="008F2580"/>
    <w:rsid w:val="008F265C"/>
    <w:rsid w:val="008F318B"/>
    <w:rsid w:val="008F75B7"/>
    <w:rsid w:val="008F76FF"/>
    <w:rsid w:val="00904785"/>
    <w:rsid w:val="00905DB7"/>
    <w:rsid w:val="00910661"/>
    <w:rsid w:val="00915EC4"/>
    <w:rsid w:val="009228D4"/>
    <w:rsid w:val="009243A3"/>
    <w:rsid w:val="00925D03"/>
    <w:rsid w:val="00930137"/>
    <w:rsid w:val="00935F71"/>
    <w:rsid w:val="00936556"/>
    <w:rsid w:val="00937EC1"/>
    <w:rsid w:val="009446F1"/>
    <w:rsid w:val="0094751A"/>
    <w:rsid w:val="00951B8A"/>
    <w:rsid w:val="00955864"/>
    <w:rsid w:val="009560A7"/>
    <w:rsid w:val="00961FF3"/>
    <w:rsid w:val="009829B5"/>
    <w:rsid w:val="009879BE"/>
    <w:rsid w:val="00991D54"/>
    <w:rsid w:val="009947D3"/>
    <w:rsid w:val="009959D8"/>
    <w:rsid w:val="009A39A0"/>
    <w:rsid w:val="009C45C0"/>
    <w:rsid w:val="009D361A"/>
    <w:rsid w:val="009E102C"/>
    <w:rsid w:val="009E16CE"/>
    <w:rsid w:val="009E5A5B"/>
    <w:rsid w:val="009E604D"/>
    <w:rsid w:val="009E79DF"/>
    <w:rsid w:val="009F26FA"/>
    <w:rsid w:val="009F421C"/>
    <w:rsid w:val="009F472D"/>
    <w:rsid w:val="009F4869"/>
    <w:rsid w:val="00A00C49"/>
    <w:rsid w:val="00A02497"/>
    <w:rsid w:val="00A12C14"/>
    <w:rsid w:val="00A13D65"/>
    <w:rsid w:val="00A15C0E"/>
    <w:rsid w:val="00A15CC8"/>
    <w:rsid w:val="00A23EB5"/>
    <w:rsid w:val="00A3151D"/>
    <w:rsid w:val="00A3597D"/>
    <w:rsid w:val="00A4118D"/>
    <w:rsid w:val="00A44F2D"/>
    <w:rsid w:val="00A5383D"/>
    <w:rsid w:val="00A53C95"/>
    <w:rsid w:val="00A54A65"/>
    <w:rsid w:val="00A634D7"/>
    <w:rsid w:val="00A6396C"/>
    <w:rsid w:val="00A657CE"/>
    <w:rsid w:val="00A74CC5"/>
    <w:rsid w:val="00A80923"/>
    <w:rsid w:val="00A82314"/>
    <w:rsid w:val="00A8565C"/>
    <w:rsid w:val="00A91E8D"/>
    <w:rsid w:val="00A963A8"/>
    <w:rsid w:val="00AA13AA"/>
    <w:rsid w:val="00AA4A45"/>
    <w:rsid w:val="00AB5CD6"/>
    <w:rsid w:val="00AC07B5"/>
    <w:rsid w:val="00AC1831"/>
    <w:rsid w:val="00AD0158"/>
    <w:rsid w:val="00AD0FDE"/>
    <w:rsid w:val="00AD1B05"/>
    <w:rsid w:val="00AD31D4"/>
    <w:rsid w:val="00AE16E3"/>
    <w:rsid w:val="00AE2700"/>
    <w:rsid w:val="00AF394F"/>
    <w:rsid w:val="00B0070F"/>
    <w:rsid w:val="00B11821"/>
    <w:rsid w:val="00B11DB6"/>
    <w:rsid w:val="00B1212A"/>
    <w:rsid w:val="00B14450"/>
    <w:rsid w:val="00B24D59"/>
    <w:rsid w:val="00B31DFB"/>
    <w:rsid w:val="00B43C37"/>
    <w:rsid w:val="00B45E11"/>
    <w:rsid w:val="00B4631F"/>
    <w:rsid w:val="00B5481F"/>
    <w:rsid w:val="00B55F09"/>
    <w:rsid w:val="00B564BE"/>
    <w:rsid w:val="00B6721F"/>
    <w:rsid w:val="00B741B7"/>
    <w:rsid w:val="00B8136D"/>
    <w:rsid w:val="00B90955"/>
    <w:rsid w:val="00B9734B"/>
    <w:rsid w:val="00BA33D3"/>
    <w:rsid w:val="00BB1FD7"/>
    <w:rsid w:val="00BB589B"/>
    <w:rsid w:val="00BB6422"/>
    <w:rsid w:val="00BB6EBF"/>
    <w:rsid w:val="00BD683C"/>
    <w:rsid w:val="00BD7295"/>
    <w:rsid w:val="00BE1AF5"/>
    <w:rsid w:val="00C00BEA"/>
    <w:rsid w:val="00C02F7A"/>
    <w:rsid w:val="00C04E62"/>
    <w:rsid w:val="00C07CA6"/>
    <w:rsid w:val="00C13B26"/>
    <w:rsid w:val="00C14B6E"/>
    <w:rsid w:val="00C21D48"/>
    <w:rsid w:val="00C2286A"/>
    <w:rsid w:val="00C27294"/>
    <w:rsid w:val="00C3212F"/>
    <w:rsid w:val="00C375FD"/>
    <w:rsid w:val="00C429C6"/>
    <w:rsid w:val="00C44128"/>
    <w:rsid w:val="00C45B81"/>
    <w:rsid w:val="00C46CBA"/>
    <w:rsid w:val="00C52C56"/>
    <w:rsid w:val="00C555BC"/>
    <w:rsid w:val="00C640A9"/>
    <w:rsid w:val="00C70DC0"/>
    <w:rsid w:val="00C75288"/>
    <w:rsid w:val="00C8557B"/>
    <w:rsid w:val="00C9016C"/>
    <w:rsid w:val="00C944B4"/>
    <w:rsid w:val="00CA3EEF"/>
    <w:rsid w:val="00CA4841"/>
    <w:rsid w:val="00CA7844"/>
    <w:rsid w:val="00CB2201"/>
    <w:rsid w:val="00CB3E09"/>
    <w:rsid w:val="00CB4A8D"/>
    <w:rsid w:val="00CC67B3"/>
    <w:rsid w:val="00CD2221"/>
    <w:rsid w:val="00CD39D6"/>
    <w:rsid w:val="00CD6816"/>
    <w:rsid w:val="00CE05FE"/>
    <w:rsid w:val="00CE11C9"/>
    <w:rsid w:val="00CE24F3"/>
    <w:rsid w:val="00CE304A"/>
    <w:rsid w:val="00CE5906"/>
    <w:rsid w:val="00CE744B"/>
    <w:rsid w:val="00CF2E39"/>
    <w:rsid w:val="00D01B56"/>
    <w:rsid w:val="00D0691A"/>
    <w:rsid w:val="00D17D85"/>
    <w:rsid w:val="00D23258"/>
    <w:rsid w:val="00D2667B"/>
    <w:rsid w:val="00D272C7"/>
    <w:rsid w:val="00D31EA9"/>
    <w:rsid w:val="00D33CA6"/>
    <w:rsid w:val="00D364C2"/>
    <w:rsid w:val="00D37811"/>
    <w:rsid w:val="00D378D5"/>
    <w:rsid w:val="00D40D98"/>
    <w:rsid w:val="00D40FF9"/>
    <w:rsid w:val="00D63498"/>
    <w:rsid w:val="00D64370"/>
    <w:rsid w:val="00D65220"/>
    <w:rsid w:val="00D74F20"/>
    <w:rsid w:val="00D85536"/>
    <w:rsid w:val="00D91775"/>
    <w:rsid w:val="00D91B38"/>
    <w:rsid w:val="00DA200A"/>
    <w:rsid w:val="00DA2657"/>
    <w:rsid w:val="00DA6523"/>
    <w:rsid w:val="00DB2AFD"/>
    <w:rsid w:val="00DC6900"/>
    <w:rsid w:val="00DC78AF"/>
    <w:rsid w:val="00DD3B7E"/>
    <w:rsid w:val="00DF19BF"/>
    <w:rsid w:val="00DF5997"/>
    <w:rsid w:val="00E04EDE"/>
    <w:rsid w:val="00E0749C"/>
    <w:rsid w:val="00E118F5"/>
    <w:rsid w:val="00E17699"/>
    <w:rsid w:val="00E22D2F"/>
    <w:rsid w:val="00E35B37"/>
    <w:rsid w:val="00E472B8"/>
    <w:rsid w:val="00E54585"/>
    <w:rsid w:val="00E600AA"/>
    <w:rsid w:val="00E63717"/>
    <w:rsid w:val="00E6568C"/>
    <w:rsid w:val="00E723AE"/>
    <w:rsid w:val="00E74CFF"/>
    <w:rsid w:val="00E8138A"/>
    <w:rsid w:val="00E821CA"/>
    <w:rsid w:val="00E83FEA"/>
    <w:rsid w:val="00E92C51"/>
    <w:rsid w:val="00E93419"/>
    <w:rsid w:val="00E95124"/>
    <w:rsid w:val="00E965CB"/>
    <w:rsid w:val="00EA1F3F"/>
    <w:rsid w:val="00EA2F3B"/>
    <w:rsid w:val="00EA5563"/>
    <w:rsid w:val="00EB0177"/>
    <w:rsid w:val="00EB741E"/>
    <w:rsid w:val="00EC1353"/>
    <w:rsid w:val="00EC21A6"/>
    <w:rsid w:val="00EC63E9"/>
    <w:rsid w:val="00EE21BD"/>
    <w:rsid w:val="00EE3CFE"/>
    <w:rsid w:val="00EF1869"/>
    <w:rsid w:val="00F053D8"/>
    <w:rsid w:val="00F062D7"/>
    <w:rsid w:val="00F16E1C"/>
    <w:rsid w:val="00F16E42"/>
    <w:rsid w:val="00F174B1"/>
    <w:rsid w:val="00F22AAE"/>
    <w:rsid w:val="00F23870"/>
    <w:rsid w:val="00F35BE2"/>
    <w:rsid w:val="00F37DAD"/>
    <w:rsid w:val="00F40E38"/>
    <w:rsid w:val="00F458E8"/>
    <w:rsid w:val="00F50527"/>
    <w:rsid w:val="00F5146F"/>
    <w:rsid w:val="00F62499"/>
    <w:rsid w:val="00F63DE1"/>
    <w:rsid w:val="00F66609"/>
    <w:rsid w:val="00F6792C"/>
    <w:rsid w:val="00F76997"/>
    <w:rsid w:val="00F8151A"/>
    <w:rsid w:val="00F8176F"/>
    <w:rsid w:val="00F845DF"/>
    <w:rsid w:val="00F876CB"/>
    <w:rsid w:val="00F87CDE"/>
    <w:rsid w:val="00F9237E"/>
    <w:rsid w:val="00F937FA"/>
    <w:rsid w:val="00F941E8"/>
    <w:rsid w:val="00F9798D"/>
    <w:rsid w:val="00FA08C8"/>
    <w:rsid w:val="00FA58B8"/>
    <w:rsid w:val="00FB2C81"/>
    <w:rsid w:val="00FB380B"/>
    <w:rsid w:val="00FB5F91"/>
    <w:rsid w:val="00FC472B"/>
    <w:rsid w:val="00FC4B07"/>
    <w:rsid w:val="00FD0303"/>
    <w:rsid w:val="00FD6BEC"/>
    <w:rsid w:val="00FE595A"/>
    <w:rsid w:val="00FE7BDE"/>
    <w:rsid w:val="00FF2FDF"/>
    <w:rsid w:val="00FF4FDD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4060A8"/>
  <w15:chartTrackingRefBased/>
  <w15:docId w15:val="{64B10B79-6A4E-4045-B4FD-DB0A315A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9D8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95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5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95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5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5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5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5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5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5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95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95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semiHidden/>
    <w:rsid w:val="00995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959D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959D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959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959D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959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959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5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95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5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95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5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959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59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59D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5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959D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59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9959D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er"/>
    <w:basedOn w:val="a"/>
    <w:link w:val="Char3"/>
    <w:uiPriority w:val="99"/>
    <w:unhideWhenUsed/>
    <w:rsid w:val="009959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9959D8"/>
    <w:rPr>
      <w:kern w:val="0"/>
      <w14:ligatures w14:val="none"/>
    </w:rPr>
  </w:style>
  <w:style w:type="paragraph" w:styleId="ac">
    <w:name w:val="header"/>
    <w:basedOn w:val="a"/>
    <w:link w:val="Char4"/>
    <w:uiPriority w:val="99"/>
    <w:unhideWhenUsed/>
    <w:rsid w:val="00564E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c"/>
    <w:uiPriority w:val="99"/>
    <w:rsid w:val="00564E76"/>
    <w:rPr>
      <w:kern w:val="0"/>
      <w14:ligatures w14:val="none"/>
    </w:rPr>
  </w:style>
  <w:style w:type="table" w:customStyle="1" w:styleId="TableGrid0">
    <w:name w:val="Table Grid_0"/>
    <w:basedOn w:val="a1"/>
    <w:uiPriority w:val="39"/>
    <w:rsid w:val="004E1170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F76997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www.madty.net/fd2/sf011/exam012/test012/" TargetMode="External" /><Relationship Id="rId12" Type="http://schemas.openxmlformats.org/officeDocument/2006/relationships/image" Target="media/image3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 /><Relationship Id="rId2" Type="http://schemas.openxmlformats.org/officeDocument/2006/relationships/hyperlink" Target="https://t.me/summaryy3" TargetMode="External" /><Relationship Id="rId1" Type="http://schemas.openxmlformats.org/officeDocument/2006/relationships/image" Target="media/image5.wmf" /><Relationship Id="rId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ساره الحربي</dc:creator>
  <cp:lastModifiedBy>asem saleh</cp:lastModifiedBy>
  <cp:revision>2</cp:revision>
  <cp:lastPrinted>2023-11-06T21:42:00Z</cp:lastPrinted>
  <dcterms:created xsi:type="dcterms:W3CDTF">2025-02-19T21:07:00Z</dcterms:created>
  <dcterms:modified xsi:type="dcterms:W3CDTF">2025-02-19T21:07:00Z</dcterms:modified>
</cp:coreProperties>
</file>