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4F36" w14:textId="77777777" w:rsidR="00502869" w:rsidRPr="00AE6AEE" w:rsidRDefault="00502869" w:rsidP="006244D0">
      <w:pPr>
        <w:spacing w:after="0"/>
        <w:rPr>
          <w:rFonts w:hint="cs"/>
          <w:b/>
          <w:bCs/>
          <w:rtl/>
        </w:rPr>
      </w:pPr>
    </w:p>
    <w:p w14:paraId="03947A20" w14:textId="77777777" w:rsidR="0064774A" w:rsidRPr="00AE6AEE" w:rsidRDefault="00D31CB6" w:rsidP="006B6FA3">
      <w:pPr>
        <w:tabs>
          <w:tab w:val="left" w:pos="1535"/>
          <w:tab w:val="left" w:pos="7919"/>
        </w:tabs>
        <w:spacing w:after="0" w:line="240" w:lineRule="auto"/>
        <w:jc w:val="both"/>
        <w:rPr>
          <w:b/>
          <w:bCs/>
          <w:rtl/>
        </w:rPr>
      </w:pPr>
      <w:r w:rsidRPr="00AE6AEE">
        <w:rPr>
          <w:rFonts w:hint="cs"/>
          <w:b/>
          <w:bCs/>
          <w:rtl/>
        </w:rPr>
        <w:t xml:space="preserve">المملكة العربية السعودية                                                                                   </w:t>
      </w:r>
      <w:r w:rsidR="006C4FB8" w:rsidRPr="00AE6AEE">
        <w:rPr>
          <w:rFonts w:hint="cs"/>
          <w:b/>
          <w:bCs/>
          <w:rtl/>
        </w:rPr>
        <w:t xml:space="preserve"> </w:t>
      </w:r>
      <w:r w:rsidRPr="00AE6AEE">
        <w:rPr>
          <w:rFonts w:hint="cs"/>
          <w:b/>
          <w:bCs/>
          <w:rtl/>
        </w:rPr>
        <w:t>ال</w:t>
      </w:r>
      <w:r w:rsidR="001D213B" w:rsidRPr="00AE6AEE">
        <w:rPr>
          <w:rFonts w:hint="cs"/>
          <w:b/>
          <w:bCs/>
          <w:rtl/>
        </w:rPr>
        <w:t>ــ</w:t>
      </w:r>
      <w:r w:rsidRPr="00AE6AEE">
        <w:rPr>
          <w:rFonts w:hint="cs"/>
          <w:b/>
          <w:bCs/>
          <w:rtl/>
        </w:rPr>
        <w:t>م</w:t>
      </w:r>
      <w:r w:rsidR="006C4FB8" w:rsidRPr="00AE6AEE">
        <w:rPr>
          <w:rFonts w:hint="cs"/>
          <w:b/>
          <w:bCs/>
          <w:rtl/>
        </w:rPr>
        <w:t>ـــ</w:t>
      </w:r>
      <w:r w:rsidRPr="00AE6AEE">
        <w:rPr>
          <w:rFonts w:hint="cs"/>
          <w:b/>
          <w:bCs/>
          <w:rtl/>
        </w:rPr>
        <w:t xml:space="preserve">ادة : التربية البدنية و الدفاع عن النفس </w:t>
      </w:r>
    </w:p>
    <w:p w14:paraId="721DD73E" w14:textId="77777777" w:rsidR="00502869" w:rsidRPr="00AE6AEE" w:rsidRDefault="00D31CB6" w:rsidP="00053304">
      <w:pPr>
        <w:tabs>
          <w:tab w:val="left" w:pos="1535"/>
          <w:tab w:val="left" w:pos="3976"/>
          <w:tab w:val="left" w:pos="6179"/>
          <w:tab w:val="left" w:pos="7543"/>
        </w:tabs>
        <w:spacing w:after="0" w:line="240" w:lineRule="auto"/>
        <w:rPr>
          <w:b/>
          <w:bCs/>
          <w:rtl/>
        </w:rPr>
      </w:pPr>
      <w:r w:rsidRPr="00AE6AEE">
        <w:rPr>
          <w:rFonts w:hint="cs"/>
          <w:b/>
          <w:bCs/>
          <w:noProof/>
          <w:rtl/>
        </w:rPr>
        <w:drawing>
          <wp:anchor distT="0" distB="0" distL="114300" distR="114300" simplePos="0" relativeHeight="251666432" behindDoc="1" locked="0" layoutInCell="1" allowOverlap="1" wp14:anchorId="7409905F" wp14:editId="2DF48107">
            <wp:simplePos x="0" y="0"/>
            <wp:positionH relativeFrom="margin">
              <wp:posOffset>2816225</wp:posOffset>
            </wp:positionH>
            <wp:positionV relativeFrom="paragraph">
              <wp:posOffset>-172720</wp:posOffset>
            </wp:positionV>
            <wp:extent cx="1474470" cy="737870"/>
            <wp:effectExtent l="0" t="0" r="0" b="0"/>
            <wp:wrapNone/>
            <wp:docPr id="12" name="image1.png" descr="ÙØªÙØ¬Ø© Ø¨Ø­Ø« Ø§ÙØµÙØ± Ø¹Ù Ø´Ø¹Ø§Ø± ÙØ²Ø§Ø±Ø© Ø§ÙØªØ¹ÙÙÙ Ø®ÙÙÙØ© Ø´ÙØ§ÙØ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 descr="ÙØªÙØ¬Ø© Ø¨Ø­Ø« Ø§ÙØµÙØ± Ø¹Ù Ø´Ø¹Ø§Ø± ÙØ²Ø§Ø±Ø© Ø§ÙØªØ¹ÙÙÙ Ø®ÙÙÙØ© Ø´ÙØ§ÙØ©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4" b="2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4D5" w:rsidRPr="00AE6AEE">
        <w:rPr>
          <w:rFonts w:hint="cs"/>
          <w:b/>
          <w:bCs/>
          <w:rtl/>
        </w:rPr>
        <w:t xml:space="preserve">    </w:t>
      </w:r>
      <w:r w:rsidRPr="00AE6AEE">
        <w:rPr>
          <w:rFonts w:hint="cs"/>
          <w:b/>
          <w:bCs/>
          <w:rtl/>
        </w:rPr>
        <w:t xml:space="preserve">وزارة التعليم                                </w:t>
      </w:r>
      <w:r w:rsidRPr="00AE6AEE">
        <w:rPr>
          <w:b/>
          <w:bCs/>
          <w:rtl/>
        </w:rPr>
        <w:tab/>
      </w:r>
      <w:r w:rsidR="00053304" w:rsidRPr="00AE6AEE">
        <w:rPr>
          <w:b/>
          <w:bCs/>
          <w:rtl/>
        </w:rPr>
        <w:tab/>
      </w:r>
      <w:r w:rsidRPr="00AE6AEE">
        <w:rPr>
          <w:rFonts w:hint="cs"/>
          <w:b/>
          <w:bCs/>
          <w:rtl/>
        </w:rPr>
        <w:t xml:space="preserve"> </w:t>
      </w:r>
      <w:r w:rsidR="006C4FB8" w:rsidRPr="00AE6AEE">
        <w:rPr>
          <w:rFonts w:hint="cs"/>
          <w:b/>
          <w:bCs/>
          <w:rtl/>
        </w:rPr>
        <w:t xml:space="preserve"> </w:t>
      </w:r>
      <w:r w:rsidRPr="00AE6AEE">
        <w:rPr>
          <w:rFonts w:hint="cs"/>
          <w:b/>
          <w:bCs/>
          <w:rtl/>
        </w:rPr>
        <w:t xml:space="preserve">         ال</w:t>
      </w:r>
      <w:r w:rsidR="006C4FB8" w:rsidRPr="00AE6AEE">
        <w:rPr>
          <w:rFonts w:hint="cs"/>
          <w:b/>
          <w:bCs/>
          <w:rtl/>
        </w:rPr>
        <w:t>ـ</w:t>
      </w:r>
      <w:r w:rsidR="001D213B" w:rsidRPr="00AE6AEE">
        <w:rPr>
          <w:rFonts w:hint="cs"/>
          <w:b/>
          <w:bCs/>
          <w:rtl/>
        </w:rPr>
        <w:t>ـ</w:t>
      </w:r>
      <w:r w:rsidRPr="00AE6AEE">
        <w:rPr>
          <w:rFonts w:hint="cs"/>
          <w:b/>
          <w:bCs/>
          <w:rtl/>
        </w:rPr>
        <w:t xml:space="preserve">صف : </w:t>
      </w:r>
      <w:r w:rsidR="005B0E0D" w:rsidRPr="00AE6AEE">
        <w:rPr>
          <w:rFonts w:hint="cs"/>
          <w:b/>
          <w:bCs/>
          <w:rtl/>
        </w:rPr>
        <w:t>الثالث</w:t>
      </w:r>
      <w:r w:rsidR="00D75D9E" w:rsidRPr="00AE6AEE">
        <w:rPr>
          <w:rFonts w:hint="cs"/>
          <w:b/>
          <w:bCs/>
          <w:rtl/>
        </w:rPr>
        <w:t xml:space="preserve"> </w:t>
      </w:r>
      <w:r w:rsidR="006B6FA3" w:rsidRPr="00AE6AEE">
        <w:rPr>
          <w:rFonts w:hint="cs"/>
          <w:b/>
          <w:bCs/>
          <w:rtl/>
        </w:rPr>
        <w:t>الابتدائي</w:t>
      </w:r>
    </w:p>
    <w:p w14:paraId="7DD75982" w14:textId="77777777" w:rsidR="00502869" w:rsidRPr="00AE6AEE" w:rsidRDefault="00D31CB6" w:rsidP="001D213B">
      <w:pPr>
        <w:tabs>
          <w:tab w:val="left" w:pos="1535"/>
          <w:tab w:val="left" w:pos="7543"/>
        </w:tabs>
        <w:spacing w:after="0" w:line="240" w:lineRule="auto"/>
        <w:rPr>
          <w:b/>
          <w:bCs/>
          <w:rtl/>
        </w:rPr>
      </w:pPr>
      <w:r w:rsidRPr="00AE6AEE">
        <w:rPr>
          <w:rFonts w:hint="cs"/>
          <w:b/>
          <w:bCs/>
          <w:rtl/>
        </w:rPr>
        <w:t xml:space="preserve">الإدارة العامة التعليم بــ  </w:t>
      </w:r>
      <w:r w:rsidR="006C4FB8" w:rsidRPr="00AE6AEE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1D213B" w:rsidRPr="00AE6AEE">
        <w:rPr>
          <w:rFonts w:hint="cs"/>
          <w:b/>
          <w:bCs/>
          <w:rtl/>
        </w:rPr>
        <w:t xml:space="preserve">الــزمن </w:t>
      </w:r>
      <w:r w:rsidR="006C4FB8" w:rsidRPr="00AE6AEE">
        <w:rPr>
          <w:rFonts w:hint="cs"/>
          <w:b/>
          <w:bCs/>
          <w:rtl/>
        </w:rPr>
        <w:t xml:space="preserve"> :</w:t>
      </w:r>
    </w:p>
    <w:p w14:paraId="4991D752" w14:textId="77777777" w:rsidR="00502869" w:rsidRPr="00AE6AEE" w:rsidRDefault="00D31CB6" w:rsidP="006B6FA3">
      <w:pPr>
        <w:tabs>
          <w:tab w:val="left" w:pos="1535"/>
        </w:tabs>
        <w:spacing w:after="0" w:line="240" w:lineRule="auto"/>
        <w:rPr>
          <w:b/>
          <w:bCs/>
          <w:rtl/>
        </w:rPr>
      </w:pPr>
      <w:r w:rsidRPr="00AE6AEE">
        <w:rPr>
          <w:rFonts w:hint="cs"/>
          <w:b/>
          <w:bCs/>
          <w:rtl/>
        </w:rPr>
        <w:t>مدرسة .................</w:t>
      </w:r>
    </w:p>
    <w:p w14:paraId="7AFE51CE" w14:textId="77777777" w:rsidR="00502869" w:rsidRPr="00AE6AEE" w:rsidRDefault="00D31CB6" w:rsidP="006B6FA3">
      <w:pPr>
        <w:tabs>
          <w:tab w:val="left" w:pos="1535"/>
        </w:tabs>
        <w:spacing w:after="0" w:line="240" w:lineRule="auto"/>
        <w:rPr>
          <w:b/>
          <w:bCs/>
          <w:rtl/>
        </w:rPr>
      </w:pPr>
      <w:r w:rsidRPr="00AE6AE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06AE68" wp14:editId="535D7C7C">
                <wp:simplePos x="0" y="0"/>
                <wp:positionH relativeFrom="column">
                  <wp:posOffset>-484505</wp:posOffset>
                </wp:positionH>
                <wp:positionV relativeFrom="paragraph">
                  <wp:posOffset>47625</wp:posOffset>
                </wp:positionV>
                <wp:extent cx="7765415" cy="612775"/>
                <wp:effectExtent l="0" t="0" r="0" b="0"/>
                <wp:wrapNone/>
                <wp:docPr id="190802047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765415" cy="612775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003300">
                                <a:alpha val="37000"/>
                              </a:srgbClr>
                            </a:gs>
                            <a:gs pos="100000">
                              <a:srgbClr val="003300">
                                <a:gamma/>
                                <a:shade val="46275"/>
                                <a:invGamma/>
                                <a:alpha val="11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 3" o:spid="_x0000_s1025" type="#_x0000_t114" style="width:611.45pt;height:48.25pt;margin-top:3.75pt;margin-left:-38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7216" fillcolor="#030" stroked="f">
                <v:fill opacity="24248f" color2="#001800" o:opacity2="7208f" rotate="t" focusposition="0.5,0.5" focussize="" focus="100%" type="gradientRadial">
                  <o:fill v:ext="view" type="gradientCenter"/>
                </v:fill>
                <v:path arrowok="t"/>
              </v:shape>
            </w:pict>
          </mc:Fallback>
        </mc:AlternateContent>
      </w:r>
    </w:p>
    <w:p w14:paraId="0995570E" w14:textId="77777777" w:rsidR="00502869" w:rsidRPr="00AE6AEE" w:rsidRDefault="00502869" w:rsidP="00502869">
      <w:pPr>
        <w:spacing w:after="0"/>
        <w:rPr>
          <w:b/>
          <w:bCs/>
          <w:rtl/>
        </w:rPr>
      </w:pPr>
    </w:p>
    <w:p w14:paraId="41397A4B" w14:textId="77777777" w:rsidR="006C4FB8" w:rsidRPr="00AE6AEE" w:rsidRDefault="00D31CB6" w:rsidP="00502869">
      <w:pPr>
        <w:spacing w:after="0"/>
        <w:jc w:val="center"/>
        <w:rPr>
          <w:b/>
          <w:bCs/>
          <w:sz w:val="24"/>
          <w:szCs w:val="24"/>
        </w:rPr>
      </w:pPr>
      <w:r w:rsidRPr="00AE6AEE">
        <w:rPr>
          <w:rFonts w:hint="cs"/>
          <w:b/>
          <w:bCs/>
          <w:sz w:val="24"/>
          <w:szCs w:val="24"/>
          <w:rtl/>
        </w:rPr>
        <w:t>اختبار نهائي</w:t>
      </w:r>
      <w:r w:rsidR="006B6FA3" w:rsidRPr="00AE6AEE">
        <w:rPr>
          <w:rFonts w:hint="cs"/>
          <w:b/>
          <w:bCs/>
          <w:sz w:val="24"/>
          <w:szCs w:val="24"/>
          <w:rtl/>
        </w:rPr>
        <w:t xml:space="preserve"> ( أنتساب )</w:t>
      </w:r>
      <w:r w:rsidRPr="00AE6AEE">
        <w:rPr>
          <w:rFonts w:hint="cs"/>
          <w:b/>
          <w:bCs/>
          <w:sz w:val="24"/>
          <w:szCs w:val="24"/>
          <w:rtl/>
        </w:rPr>
        <w:t xml:space="preserve"> لمادة التربية البدنية والدفاع عن النفس للفصل الدراسي الثالث لعام </w:t>
      </w:r>
      <w:r w:rsidR="00F50398">
        <w:rPr>
          <w:rFonts w:hint="cs"/>
          <w:b/>
          <w:bCs/>
          <w:sz w:val="24"/>
          <w:szCs w:val="24"/>
          <w:rtl/>
        </w:rPr>
        <w:t>١٤٤٦</w:t>
      </w:r>
      <w:r w:rsidRPr="00AE6AEE">
        <w:rPr>
          <w:rFonts w:hint="cs"/>
          <w:b/>
          <w:bCs/>
          <w:sz w:val="24"/>
          <w:szCs w:val="24"/>
          <w:rtl/>
        </w:rPr>
        <w:t xml:space="preserve">هــ  </w:t>
      </w:r>
    </w:p>
    <w:p w14:paraId="551570A7" w14:textId="77777777" w:rsidR="00053304" w:rsidRDefault="00D31CB6" w:rsidP="00053304">
      <w:pPr>
        <w:tabs>
          <w:tab w:val="left" w:pos="2267"/>
        </w:tabs>
        <w:rPr>
          <w:b/>
          <w:bCs/>
          <w:rtl/>
        </w:rPr>
      </w:pPr>
      <w:r>
        <w:rPr>
          <w:b/>
          <w:bCs/>
          <w:rtl/>
        </w:rPr>
        <w:tab/>
      </w:r>
    </w:p>
    <w:tbl>
      <w:tblPr>
        <w:bidiVisual/>
        <w:tblW w:w="1044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8B613E" w14:paraId="1E4ECF72" w14:textId="77777777" w:rsidTr="007C1BB1">
        <w:trPr>
          <w:trHeight w:val="170"/>
        </w:trPr>
        <w:tc>
          <w:tcPr>
            <w:tcW w:w="2010" w:type="dxa"/>
            <w:vMerge w:val="restart"/>
            <w:vAlign w:val="center"/>
          </w:tcPr>
          <w:p w14:paraId="328F959A" w14:textId="77777777" w:rsidR="00053304" w:rsidRDefault="00D31CB6" w:rsidP="007C1BB1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496B141B" w14:textId="77777777" w:rsidR="00053304" w:rsidRDefault="00D31CB6" w:rsidP="007C1BB1">
            <w:pPr>
              <w:pStyle w:val="1"/>
              <w:ind w:left="0"/>
              <w:rPr>
                <w:rFonts w:ascii="Arial" w:eastAsia="Traditional Arabic" w:hAnsi="Arial" w:cs="Arial"/>
                <w:bCs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2BEF1D83" w14:textId="77777777" w:rsidR="00053304" w:rsidRDefault="00D31CB6" w:rsidP="007C1BB1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0F4BEBEE" w14:textId="77777777" w:rsidR="00053304" w:rsidRDefault="00D31CB6" w:rsidP="007C1BB1">
            <w:pPr>
              <w:pStyle w:val="1"/>
              <w:ind w:left="0"/>
              <w:rPr>
                <w:rFonts w:ascii="Arial" w:eastAsia="Times New Roman" w:hAnsi="Arial" w:cs="Arial"/>
                <w:bCs/>
                <w:rtl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6EA6CBEB" w14:textId="77777777" w:rsidR="00053304" w:rsidRDefault="00D31CB6" w:rsidP="007C1BB1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FE9FAFF" w14:textId="77777777" w:rsidR="00053304" w:rsidRDefault="00053304" w:rsidP="007C1BB1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  <w:tr w:rsidR="008B613E" w14:paraId="7BBED504" w14:textId="77777777" w:rsidTr="007C1BB1">
        <w:trPr>
          <w:trHeight w:val="127"/>
        </w:trPr>
        <w:tc>
          <w:tcPr>
            <w:tcW w:w="2010" w:type="dxa"/>
            <w:vMerge/>
            <w:vAlign w:val="center"/>
          </w:tcPr>
          <w:p w14:paraId="507914D7" w14:textId="77777777" w:rsidR="00053304" w:rsidRDefault="00053304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307" w:type="dxa"/>
            <w:vMerge/>
            <w:vAlign w:val="center"/>
          </w:tcPr>
          <w:p w14:paraId="5021606F" w14:textId="77777777" w:rsidR="00053304" w:rsidRDefault="00053304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69" w:type="dxa"/>
            <w:vMerge/>
            <w:vAlign w:val="center"/>
          </w:tcPr>
          <w:p w14:paraId="2B7D647B" w14:textId="77777777" w:rsidR="00053304" w:rsidRDefault="00053304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713" w:type="dxa"/>
            <w:vMerge/>
            <w:vAlign w:val="center"/>
          </w:tcPr>
          <w:p w14:paraId="04849A94" w14:textId="77777777" w:rsidR="00053304" w:rsidRDefault="00053304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6E2AD5B6" w14:textId="77777777" w:rsidR="00053304" w:rsidRDefault="00053304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559EED" w14:textId="77777777" w:rsidR="00053304" w:rsidRDefault="00D31CB6" w:rsidP="007C1BB1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40</w:t>
            </w:r>
            <w:r>
              <w:rPr>
                <w:rFonts w:ascii="Arial" w:eastAsia="Times New Roman" w:hAnsi="Arial" w:cs="Arial"/>
                <w:bCs/>
              </w:rPr>
              <w:t xml:space="preserve">  </w:t>
            </w:r>
          </w:p>
        </w:tc>
      </w:tr>
      <w:tr w:rsidR="008B613E" w14:paraId="26FC586F" w14:textId="77777777" w:rsidTr="007C1BB1">
        <w:trPr>
          <w:trHeight w:val="127"/>
        </w:trPr>
        <w:tc>
          <w:tcPr>
            <w:tcW w:w="2010" w:type="dxa"/>
            <w:vAlign w:val="center"/>
          </w:tcPr>
          <w:p w14:paraId="62FF0272" w14:textId="77777777" w:rsidR="00053304" w:rsidRDefault="00D31CB6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6C0DC353" w14:textId="77777777" w:rsidR="00053304" w:rsidRDefault="00053304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670B4747" w14:textId="77777777" w:rsidR="00053304" w:rsidRDefault="00D31CB6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BA5FDC" w14:textId="77777777" w:rsidR="00053304" w:rsidRDefault="00053304" w:rsidP="007C1BB1">
            <w:pPr>
              <w:pStyle w:val="1"/>
              <w:ind w:left="0"/>
              <w:rPr>
                <w:rFonts w:ascii="Arial" w:eastAsia="Times New Roman" w:hAnsi="Arial" w:cs="Arial"/>
                <w:bCs/>
                <w:rtl/>
              </w:rPr>
            </w:pPr>
          </w:p>
        </w:tc>
      </w:tr>
      <w:tr w:rsidR="008B613E" w14:paraId="3E526FF3" w14:textId="77777777" w:rsidTr="007C1BB1">
        <w:trPr>
          <w:trHeight w:val="127"/>
        </w:trPr>
        <w:tc>
          <w:tcPr>
            <w:tcW w:w="2010" w:type="dxa"/>
            <w:vAlign w:val="center"/>
          </w:tcPr>
          <w:p w14:paraId="39D9682D" w14:textId="77777777" w:rsidR="00053304" w:rsidRDefault="00D31CB6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647E559F" w14:textId="77777777" w:rsidR="00053304" w:rsidRDefault="00053304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5DA79558" w14:textId="77777777" w:rsidR="00053304" w:rsidRDefault="00D31CB6" w:rsidP="007C1BB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192FFB" w14:textId="77777777" w:rsidR="00053304" w:rsidRDefault="00053304" w:rsidP="007C1BB1">
            <w:pPr>
              <w:pStyle w:val="1"/>
              <w:ind w:left="0"/>
              <w:rPr>
                <w:rFonts w:ascii="Arial" w:eastAsia="Times New Roman" w:hAnsi="Arial" w:cs="Arial"/>
                <w:bCs/>
                <w:rtl/>
              </w:rPr>
            </w:pPr>
          </w:p>
        </w:tc>
      </w:tr>
    </w:tbl>
    <w:p w14:paraId="7B9D86DB" w14:textId="77777777" w:rsidR="00053304" w:rsidRDefault="00D31CB6" w:rsidP="00053304">
      <w:pPr>
        <w:tabs>
          <w:tab w:val="left" w:pos="2267"/>
        </w:tabs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47D7D6F" wp14:editId="1D41E3BE">
                <wp:simplePos x="0" y="0"/>
                <wp:positionH relativeFrom="column">
                  <wp:posOffset>-75565</wp:posOffset>
                </wp:positionH>
                <wp:positionV relativeFrom="paragraph">
                  <wp:posOffset>222250</wp:posOffset>
                </wp:positionV>
                <wp:extent cx="546100" cy="539115"/>
                <wp:effectExtent l="0" t="0" r="6350" b="0"/>
                <wp:wrapNone/>
                <wp:docPr id="1516757103" name="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113874163" name=" 14"/>
                        <wps:cNvSpPr txBox="1"/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EE83F1" w14:textId="77777777" w:rsidR="00053304" w:rsidRPr="00011DFD" w:rsidRDefault="00053304" w:rsidP="00053304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68488E9D" w14:textId="77777777" w:rsidR="00053304" w:rsidRPr="00011DFD" w:rsidRDefault="00D31CB6" w:rsidP="00053304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16</w:t>
                              </w:r>
                            </w:p>
                            <w:p w14:paraId="4294039D" w14:textId="77777777" w:rsidR="00053304" w:rsidRPr="00011DFD" w:rsidRDefault="00053304" w:rsidP="0005330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75866172" name=" 15"/>
                        <wps:cNvCnPr/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" o:spid="_x0000_s1026" style="width:43pt;height:42.45pt;margin-top:17.5pt;margin-left:-5.95pt;position:absolute;z-index:251668480" coordorigin="4825,7716" coordsize="860,84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14" o:spid="_x0000_s1027" type="#_x0000_t202" style="width:860;height:849;left:4825;mso-wrap-style:square;position:absolute;top:7716;v-text-anchor:top;visibility:visible">
                  <v:path arrowok="t" textboxrect="0,0,21600,21600"/>
                  <v:textbox>
                    <w:txbxContent>
                      <w:p w:rsidR="00053304" w:rsidRPr="00011DFD" w:rsidP="00053304" w14:paraId="1FD36E4E" w14:textId="77777777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:rsidR="00053304" w:rsidRPr="00011DFD" w:rsidP="00053304" w14:paraId="0D3B6D5F" w14:textId="77777777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16</w:t>
                        </w:r>
                      </w:p>
                      <w:p w:rsidR="00053304" w:rsidRPr="00011DFD" w:rsidP="00053304" w14:paraId="3BDF907B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5" o:spid="_x0000_s1028" type="#_x0000_t32" style="width:860;height:0;flip:x;left:4825;mso-wrap-style:square;position:absolute;top:8146;visibility:visible" o:connectortype="straight"/>
              </v:group>
            </w:pict>
          </mc:Fallback>
        </mc:AlternateContent>
      </w:r>
    </w:p>
    <w:p w14:paraId="654B7319" w14:textId="77777777" w:rsidR="00053304" w:rsidRDefault="00053304" w:rsidP="006C4FB8">
      <w:pPr>
        <w:rPr>
          <w:rFonts w:ascii="Arial" w:hAnsi="Arial"/>
          <w:b/>
          <w:bCs/>
          <w:sz w:val="24"/>
          <w:szCs w:val="24"/>
          <w:rtl/>
        </w:rPr>
      </w:pPr>
    </w:p>
    <w:p w14:paraId="1A8B635F" w14:textId="77777777" w:rsidR="00502869" w:rsidRDefault="00D31CB6" w:rsidP="006C4FB8">
      <w:pPr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السؤال الأول : ضع</w:t>
      </w:r>
      <w:r w:rsidR="00BF7BC4">
        <w:rPr>
          <w:rFonts w:ascii="Arial" w:hAnsi="Arial" w:hint="cs"/>
          <w:b/>
          <w:bCs/>
          <w:sz w:val="24"/>
          <w:szCs w:val="24"/>
          <w:rtl/>
        </w:rPr>
        <w:t>/ي</w:t>
      </w:r>
      <w:r>
        <w:rPr>
          <w:rFonts w:ascii="Arial" w:hAnsi="Arial"/>
          <w:b/>
          <w:bCs/>
          <w:sz w:val="24"/>
          <w:szCs w:val="24"/>
          <w:rtl/>
        </w:rPr>
        <w:t xml:space="preserve"> علامة ( </w:t>
      </w:r>
      <w:r>
        <w:rPr>
          <w:rFonts w:ascii="Wingdings" w:hAnsi="Wingdings"/>
          <w:b/>
          <w:bCs/>
          <w:sz w:val="24"/>
          <w:szCs w:val="24"/>
        </w:rPr>
        <w:sym w:font="Wingdings" w:char="F0FC"/>
      </w:r>
      <w:r>
        <w:rPr>
          <w:rFonts w:ascii="Arial" w:hAnsi="Arial"/>
          <w:b/>
          <w:bCs/>
          <w:sz w:val="24"/>
          <w:szCs w:val="24"/>
          <w:rtl/>
        </w:rPr>
        <w:t xml:space="preserve"> )  أو  ( ×  ) أمام العبارات التالية ؟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9402"/>
        <w:gridCol w:w="517"/>
      </w:tblGrid>
      <w:tr w:rsidR="008B613E" w14:paraId="241F2537" w14:textId="77777777" w:rsidTr="00AE6AEE">
        <w:tc>
          <w:tcPr>
            <w:tcW w:w="537" w:type="dxa"/>
          </w:tcPr>
          <w:p w14:paraId="706FEC74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1-</w:t>
            </w:r>
          </w:p>
        </w:tc>
        <w:tc>
          <w:tcPr>
            <w:tcW w:w="9620" w:type="dxa"/>
          </w:tcPr>
          <w:p w14:paraId="10CF2025" w14:textId="77777777" w:rsidR="006C4FB8" w:rsidRDefault="00D31CB6" w:rsidP="007920C6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من </w:t>
            </w:r>
            <w:r w:rsidR="007920C6">
              <w:rPr>
                <w:rFonts w:ascii="Arial" w:hAnsi="Arial"/>
                <w:b/>
                <w:bCs/>
                <w:rtl/>
              </w:rPr>
              <w:t>التمارين</w:t>
            </w:r>
            <w:r>
              <w:rPr>
                <w:rFonts w:ascii="Arial" w:hAnsi="Arial"/>
                <w:b/>
                <w:bCs/>
                <w:rtl/>
              </w:rPr>
              <w:t xml:space="preserve"> التي تقيس وتنمي عنصر اللياقة البدنية الرشاقة تمارين الجري</w:t>
            </w:r>
            <w:r w:rsidR="00AE6AEE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المتعرج .</w:t>
            </w:r>
          </w:p>
        </w:tc>
        <w:tc>
          <w:tcPr>
            <w:tcW w:w="525" w:type="dxa"/>
          </w:tcPr>
          <w:p w14:paraId="7510E49C" w14:textId="77777777" w:rsidR="006C4FB8" w:rsidRDefault="006C4FB8" w:rsidP="00FB7E10">
            <w:pPr>
              <w:tabs>
                <w:tab w:val="left" w:pos="142"/>
              </w:tabs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4EC4C574" w14:textId="77777777" w:rsidTr="00AE6AEE">
        <w:tc>
          <w:tcPr>
            <w:tcW w:w="537" w:type="dxa"/>
          </w:tcPr>
          <w:p w14:paraId="59E38213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2-</w:t>
            </w:r>
          </w:p>
        </w:tc>
        <w:tc>
          <w:tcPr>
            <w:tcW w:w="9620" w:type="dxa"/>
          </w:tcPr>
          <w:p w14:paraId="0801FD9B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يتم القبض المقلوب على العارضة من أعلى بحيث يكون باطني كفي اليدين مواجهين للجسم وظاهري الكفين مواجهين للأمام .</w:t>
            </w:r>
          </w:p>
        </w:tc>
        <w:tc>
          <w:tcPr>
            <w:tcW w:w="525" w:type="dxa"/>
          </w:tcPr>
          <w:p w14:paraId="4F6AC999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1850698E" w14:textId="77777777" w:rsidTr="00AE6AEE">
        <w:tc>
          <w:tcPr>
            <w:tcW w:w="537" w:type="dxa"/>
          </w:tcPr>
          <w:p w14:paraId="6DD7C8EE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3-</w:t>
            </w:r>
          </w:p>
        </w:tc>
        <w:tc>
          <w:tcPr>
            <w:tcW w:w="9620" w:type="dxa"/>
          </w:tcPr>
          <w:p w14:paraId="0A4451D8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التسلق من </w:t>
            </w:r>
            <w:r>
              <w:rPr>
                <w:rFonts w:ascii="Arial" w:hAnsi="Arial"/>
                <w:b/>
                <w:bCs/>
                <w:rtl/>
              </w:rPr>
              <w:t>المهارات الحركية الأساسية التي تتم بتتابع منتظم لأداء اليدين و الرجلين .</w:t>
            </w:r>
          </w:p>
        </w:tc>
        <w:tc>
          <w:tcPr>
            <w:tcW w:w="525" w:type="dxa"/>
          </w:tcPr>
          <w:p w14:paraId="7A0476D9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5016F926" w14:textId="77777777" w:rsidTr="00AE6AEE">
        <w:tc>
          <w:tcPr>
            <w:tcW w:w="537" w:type="dxa"/>
          </w:tcPr>
          <w:p w14:paraId="5FEE36B0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4-</w:t>
            </w:r>
          </w:p>
        </w:tc>
        <w:tc>
          <w:tcPr>
            <w:tcW w:w="9620" w:type="dxa"/>
          </w:tcPr>
          <w:p w14:paraId="50B4F06D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يعد تنطيط الكرة بالرأس شكلا من أشكال مهارات التعامل مع الكرة و هي ضمن مهارات التحكم .</w:t>
            </w:r>
          </w:p>
        </w:tc>
        <w:tc>
          <w:tcPr>
            <w:tcW w:w="525" w:type="dxa"/>
          </w:tcPr>
          <w:p w14:paraId="4878746B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58DBBD7F" w14:textId="77777777" w:rsidTr="00AE6AEE">
        <w:tc>
          <w:tcPr>
            <w:tcW w:w="537" w:type="dxa"/>
          </w:tcPr>
          <w:p w14:paraId="1C60FD33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5-</w:t>
            </w:r>
          </w:p>
        </w:tc>
        <w:tc>
          <w:tcPr>
            <w:tcW w:w="9620" w:type="dxa"/>
          </w:tcPr>
          <w:p w14:paraId="4FDE5190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لا </w:t>
            </w:r>
            <w:r w:rsidR="00537FDB">
              <w:rPr>
                <w:rFonts w:ascii="Arial" w:hAnsi="Arial"/>
                <w:b/>
                <w:bCs/>
                <w:rtl/>
              </w:rPr>
              <w:t>يعد الاتزان أحد أشكال مهارات الاتزان الثابت .</w:t>
            </w:r>
          </w:p>
        </w:tc>
        <w:tc>
          <w:tcPr>
            <w:tcW w:w="525" w:type="dxa"/>
          </w:tcPr>
          <w:p w14:paraId="1EEBD875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5FC71EFA" w14:textId="77777777" w:rsidTr="00AE6AEE">
        <w:tc>
          <w:tcPr>
            <w:tcW w:w="537" w:type="dxa"/>
          </w:tcPr>
          <w:p w14:paraId="0101856F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6-</w:t>
            </w:r>
          </w:p>
        </w:tc>
        <w:tc>
          <w:tcPr>
            <w:tcW w:w="9620" w:type="dxa"/>
          </w:tcPr>
          <w:p w14:paraId="3268B410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الدوران حركة يتم فيها تدوير </w:t>
            </w:r>
            <w:r>
              <w:rPr>
                <w:rFonts w:ascii="Arial" w:hAnsi="Arial"/>
                <w:b/>
                <w:bCs/>
                <w:rtl/>
              </w:rPr>
              <w:t>الجسم حول محوره العرضي أو الأفقي الذي يمثل خط وسط الجسم .</w:t>
            </w:r>
          </w:p>
        </w:tc>
        <w:tc>
          <w:tcPr>
            <w:tcW w:w="525" w:type="dxa"/>
          </w:tcPr>
          <w:p w14:paraId="75D0A141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788308D8" w14:textId="77777777" w:rsidTr="00AE6AEE">
        <w:tc>
          <w:tcPr>
            <w:tcW w:w="537" w:type="dxa"/>
          </w:tcPr>
          <w:p w14:paraId="74FC55AD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7-</w:t>
            </w:r>
          </w:p>
        </w:tc>
        <w:tc>
          <w:tcPr>
            <w:tcW w:w="9620" w:type="dxa"/>
          </w:tcPr>
          <w:p w14:paraId="0F6FCD87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يتطلب عند أداء مهارة التسلق أن يكون بشكل متتابع ومنظم لأداء اليدين والرجلين .</w:t>
            </w:r>
          </w:p>
        </w:tc>
        <w:tc>
          <w:tcPr>
            <w:tcW w:w="525" w:type="dxa"/>
          </w:tcPr>
          <w:p w14:paraId="4F2C7B4D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7E9EE052" w14:textId="77777777" w:rsidTr="00AE6AEE">
        <w:tc>
          <w:tcPr>
            <w:tcW w:w="537" w:type="dxa"/>
          </w:tcPr>
          <w:p w14:paraId="55F7386F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8-</w:t>
            </w:r>
          </w:p>
        </w:tc>
        <w:tc>
          <w:tcPr>
            <w:tcW w:w="9620" w:type="dxa"/>
          </w:tcPr>
          <w:p w14:paraId="083CDECF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التصويب على الهدف باليد من مهارات التحكم والسيطرة الأساسية .</w:t>
            </w:r>
          </w:p>
        </w:tc>
        <w:tc>
          <w:tcPr>
            <w:tcW w:w="525" w:type="dxa"/>
          </w:tcPr>
          <w:p w14:paraId="223C4E91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5D7A7647" w14:textId="77777777" w:rsidTr="00AE6AEE">
        <w:tc>
          <w:tcPr>
            <w:tcW w:w="537" w:type="dxa"/>
          </w:tcPr>
          <w:p w14:paraId="3010AD37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9-</w:t>
            </w:r>
          </w:p>
        </w:tc>
        <w:tc>
          <w:tcPr>
            <w:tcW w:w="9620" w:type="dxa"/>
          </w:tcPr>
          <w:p w14:paraId="0AD1E163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لا </w:t>
            </w:r>
            <w:r w:rsidR="00537FDB">
              <w:rPr>
                <w:rFonts w:ascii="Arial" w:hAnsi="Arial"/>
                <w:b/>
                <w:bCs/>
                <w:rtl/>
              </w:rPr>
              <w:t>تسهم المشاركة في ألعاب تمهيدية في تطوير المهارات الأساسية لرياضة كرة القدم .</w:t>
            </w:r>
          </w:p>
        </w:tc>
        <w:tc>
          <w:tcPr>
            <w:tcW w:w="525" w:type="dxa"/>
          </w:tcPr>
          <w:p w14:paraId="30C0549A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38658CF0" w14:textId="77777777" w:rsidTr="00AE6AEE">
        <w:tc>
          <w:tcPr>
            <w:tcW w:w="537" w:type="dxa"/>
          </w:tcPr>
          <w:p w14:paraId="3E1875EF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10-</w:t>
            </w:r>
          </w:p>
        </w:tc>
        <w:tc>
          <w:tcPr>
            <w:tcW w:w="9620" w:type="dxa"/>
          </w:tcPr>
          <w:p w14:paraId="4B711A21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تحتاج الألعاب التمهيدية إلى صالات رياضية أو ملاعب بمقاييس خاصة . </w:t>
            </w:r>
          </w:p>
        </w:tc>
        <w:tc>
          <w:tcPr>
            <w:tcW w:w="525" w:type="dxa"/>
          </w:tcPr>
          <w:p w14:paraId="4D0448B1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23B4C7B5" w14:textId="77777777" w:rsidTr="00AE6AEE">
        <w:tc>
          <w:tcPr>
            <w:tcW w:w="537" w:type="dxa"/>
          </w:tcPr>
          <w:p w14:paraId="2ADC967A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11-</w:t>
            </w:r>
          </w:p>
        </w:tc>
        <w:tc>
          <w:tcPr>
            <w:tcW w:w="9620" w:type="dxa"/>
          </w:tcPr>
          <w:p w14:paraId="6B857E24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تتميز الألعاب التمهيدية بمرونة قواعد تنظيمها وبسهولة ممارستها و تكرارها .</w:t>
            </w:r>
          </w:p>
        </w:tc>
        <w:tc>
          <w:tcPr>
            <w:tcW w:w="525" w:type="dxa"/>
          </w:tcPr>
          <w:p w14:paraId="7B451147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5BCD8654" w14:textId="77777777" w:rsidTr="00AE6AEE">
        <w:tc>
          <w:tcPr>
            <w:tcW w:w="537" w:type="dxa"/>
          </w:tcPr>
          <w:p w14:paraId="695E286B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12-</w:t>
            </w:r>
          </w:p>
        </w:tc>
        <w:tc>
          <w:tcPr>
            <w:tcW w:w="9620" w:type="dxa"/>
          </w:tcPr>
          <w:p w14:paraId="5C417D84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تتميز الألعاب التمهيدية بطابع المرح و السرور و التنافس مع الذات و مع الزميل . </w:t>
            </w:r>
          </w:p>
        </w:tc>
        <w:tc>
          <w:tcPr>
            <w:tcW w:w="525" w:type="dxa"/>
          </w:tcPr>
          <w:p w14:paraId="57791954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7AD0BAC9" w14:textId="77777777" w:rsidTr="00AE6AEE">
        <w:tc>
          <w:tcPr>
            <w:tcW w:w="537" w:type="dxa"/>
          </w:tcPr>
          <w:p w14:paraId="76A7240C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13-</w:t>
            </w:r>
          </w:p>
        </w:tc>
        <w:tc>
          <w:tcPr>
            <w:tcW w:w="9620" w:type="dxa"/>
          </w:tcPr>
          <w:p w14:paraId="051ED0E8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لا </w:t>
            </w:r>
            <w:r w:rsidR="00BC00C0">
              <w:rPr>
                <w:rFonts w:ascii="Arial" w:hAnsi="Arial"/>
                <w:b/>
                <w:bCs/>
                <w:rtl/>
              </w:rPr>
              <w:t xml:space="preserve">تعتبر اللكمات الأمامية المستقيمة من المهارات الهجومية من الثبات في رياضة الكاراتيه . </w:t>
            </w:r>
          </w:p>
        </w:tc>
        <w:tc>
          <w:tcPr>
            <w:tcW w:w="525" w:type="dxa"/>
          </w:tcPr>
          <w:p w14:paraId="0A410104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1F717FEB" w14:textId="77777777" w:rsidTr="00AE6AEE">
        <w:tc>
          <w:tcPr>
            <w:tcW w:w="537" w:type="dxa"/>
          </w:tcPr>
          <w:p w14:paraId="349AA409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14-</w:t>
            </w:r>
          </w:p>
        </w:tc>
        <w:tc>
          <w:tcPr>
            <w:tcW w:w="9620" w:type="dxa"/>
          </w:tcPr>
          <w:p w14:paraId="2B93C037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تع</w:t>
            </w:r>
            <w:r w:rsidR="00B4236E">
              <w:rPr>
                <w:rFonts w:ascii="Arial" w:hAnsi="Arial"/>
                <w:b/>
                <w:bCs/>
                <w:rtl/>
              </w:rPr>
              <w:t>تبر</w:t>
            </w:r>
            <w:r w:rsidR="00B8073D">
              <w:rPr>
                <w:rFonts w:ascii="Arial" w:hAnsi="Arial"/>
                <w:b/>
                <w:bCs/>
                <w:rtl/>
              </w:rPr>
              <w:t xml:space="preserve"> </w:t>
            </w:r>
            <w:r w:rsidR="006B6FA3">
              <w:rPr>
                <w:rFonts w:ascii="Arial" w:hAnsi="Arial"/>
                <w:b/>
                <w:bCs/>
                <w:rtl/>
              </w:rPr>
              <w:t>مهارة</w:t>
            </w:r>
            <w:r w:rsidR="00B4236E">
              <w:rPr>
                <w:rFonts w:ascii="Arial" w:hAnsi="Arial"/>
                <w:b/>
                <w:bCs/>
                <w:rtl/>
              </w:rPr>
              <w:t xml:space="preserve"> الصد من الخارج إلى الداخل ( سوتو – أوكي ) من المهارات الدفاعية من الثبات في رياضة الكاراتيه .  </w:t>
            </w:r>
          </w:p>
        </w:tc>
        <w:tc>
          <w:tcPr>
            <w:tcW w:w="525" w:type="dxa"/>
          </w:tcPr>
          <w:p w14:paraId="5E41DABD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051F2BC6" w14:textId="77777777" w:rsidTr="00AE6AEE">
        <w:tc>
          <w:tcPr>
            <w:tcW w:w="537" w:type="dxa"/>
          </w:tcPr>
          <w:p w14:paraId="60452C7E" w14:textId="77777777" w:rsidR="006C4FB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15-</w:t>
            </w:r>
          </w:p>
        </w:tc>
        <w:tc>
          <w:tcPr>
            <w:tcW w:w="9620" w:type="dxa"/>
          </w:tcPr>
          <w:p w14:paraId="58C8BA9C" w14:textId="77777777" w:rsidR="006C4FB8" w:rsidRDefault="00D31CB6" w:rsidP="00B4236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من التمارين التي تقيس وتنمي عنصر اللياقة البدنية التوافق  تمارين الجري المتعرج مع تنطيط الكرة .</w:t>
            </w:r>
          </w:p>
        </w:tc>
        <w:tc>
          <w:tcPr>
            <w:tcW w:w="525" w:type="dxa"/>
          </w:tcPr>
          <w:p w14:paraId="27ABCE89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8B613E" w14:paraId="286B8CC2" w14:textId="77777777" w:rsidTr="00AE6AEE">
        <w:tc>
          <w:tcPr>
            <w:tcW w:w="537" w:type="dxa"/>
          </w:tcPr>
          <w:p w14:paraId="17DF01C8" w14:textId="77777777" w:rsidR="006B6FA3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16- </w:t>
            </w:r>
          </w:p>
        </w:tc>
        <w:tc>
          <w:tcPr>
            <w:tcW w:w="9620" w:type="dxa"/>
          </w:tcPr>
          <w:p w14:paraId="615407A2" w14:textId="77777777" w:rsidR="006B6FA3" w:rsidRDefault="00D31CB6" w:rsidP="006B6FA3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لا تعد </w:t>
            </w:r>
            <w:r>
              <w:rPr>
                <w:rFonts w:ascii="Arial" w:hAnsi="Arial"/>
                <w:b/>
                <w:bCs/>
                <w:color w:val="000000"/>
                <w:rtl/>
              </w:rPr>
              <w:t>مهارة الصد من أعلى إلى أسفل ( جيدان – براي )</w:t>
            </w:r>
            <w:r>
              <w:rPr>
                <w:rFonts w:ascii="Arial" w:hAnsi="Arial"/>
                <w:b/>
                <w:bCs/>
                <w:rtl/>
              </w:rPr>
              <w:t xml:space="preserve"> إحدى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المهارات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الدفاعية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الهامة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التي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تنفذ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ضد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الهجوم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الموجه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إلى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المنطقة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السفلي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الجسم .</w:t>
            </w:r>
          </w:p>
        </w:tc>
        <w:tc>
          <w:tcPr>
            <w:tcW w:w="525" w:type="dxa"/>
          </w:tcPr>
          <w:p w14:paraId="6FB5B19B" w14:textId="77777777" w:rsidR="006B6FA3" w:rsidRDefault="006B6FA3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</w:rPr>
            </w:pPr>
          </w:p>
        </w:tc>
      </w:tr>
    </w:tbl>
    <w:p w14:paraId="4103B549" w14:textId="70019DC3" w:rsidR="00B8073D" w:rsidRDefault="007533FC" w:rsidP="00F26774">
      <w:pPr>
        <w:rPr>
          <w:rFonts w:ascii="Times New Roman" w:hAnsi="Times New Roman" w:cs="Times New Roman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3B5B92" wp14:editId="13FA173B">
                <wp:simplePos x="0" y="0"/>
                <wp:positionH relativeFrom="column">
                  <wp:posOffset>-73660</wp:posOffset>
                </wp:positionH>
                <wp:positionV relativeFrom="paragraph">
                  <wp:posOffset>86360</wp:posOffset>
                </wp:positionV>
                <wp:extent cx="655955" cy="600075"/>
                <wp:effectExtent l="0" t="0" r="0" b="0"/>
                <wp:wrapNone/>
                <wp:docPr id="879574264" name="مستطيل 1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753DD" id="مستطيل 1" o:spid="_x0000_s1026" style="position:absolute;left:0;text-align:left;margin-left:-5.8pt;margin-top:6.8pt;width:51.65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" o:button="t" filled="f" stroked="f" strokeweight="1.5pt">
                <v:fill o:detectmouseclick="t"/>
              </v:rect>
            </w:pict>
          </mc:Fallback>
        </mc:AlternateContent>
      </w:r>
      <w:r w:rsidR="00D31CB6"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3CAB064" wp14:editId="11DDA0EE">
                <wp:simplePos x="0" y="0"/>
                <wp:positionH relativeFrom="column">
                  <wp:posOffset>-27305</wp:posOffset>
                </wp:positionH>
                <wp:positionV relativeFrom="paragraph">
                  <wp:posOffset>42545</wp:posOffset>
                </wp:positionV>
                <wp:extent cx="546100" cy="539115"/>
                <wp:effectExtent l="0" t="0" r="6350" b="0"/>
                <wp:wrapNone/>
                <wp:docPr id="702503980" name="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555829464" name=" 17"/>
                        <wps:cNvSpPr txBox="1"/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7142A" w14:textId="77777777" w:rsidR="00053304" w:rsidRPr="00011DFD" w:rsidRDefault="00053304" w:rsidP="00053304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673D5072" w14:textId="77777777" w:rsidR="00053304" w:rsidRPr="00011DFD" w:rsidRDefault="00D31CB6" w:rsidP="00053304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24</w:t>
                              </w:r>
                            </w:p>
                            <w:p w14:paraId="3644004E" w14:textId="77777777" w:rsidR="00053304" w:rsidRPr="00011DFD" w:rsidRDefault="00053304" w:rsidP="0005330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58270802" name=" 18"/>
                        <wps:cNvCnPr/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6" o:spid="_x0000_s1029" style="width:43pt;height:42.45pt;margin-top:3.35pt;margin-left:-2.15pt;position:absolute;z-index:251670528" coordorigin="4825,7716" coordsize="860,849">
                <v:shape id=" 17" o:spid="_x0000_s1030" type="#_x0000_t202" style="width:860;height:849;left:4825;mso-wrap-style:square;position:absolute;top:7716;v-text-anchor:top;visibility:visible">
                  <v:path arrowok="t" textboxrect="0,0,21600,21600"/>
                  <v:textbox>
                    <w:txbxContent>
                      <w:p w:rsidR="00053304" w:rsidRPr="00011DFD" w:rsidP="00053304" w14:paraId="19BE4196" w14:textId="77777777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:rsidR="00053304" w:rsidRPr="00011DFD" w:rsidP="00053304" w14:paraId="32E6E4D2" w14:textId="77777777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24</w:t>
                        </w:r>
                      </w:p>
                      <w:p w:rsidR="00053304" w:rsidRPr="00011DFD" w:rsidP="00053304" w14:paraId="5EE51126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 18" o:spid="_x0000_s1031" type="#_x0000_t32" style="width:860;height:0;flip:x;left:4825;mso-wrap-style:square;position:absolute;top:8146;visibility:visible" o:connectortype="straight"/>
              </v:group>
            </w:pict>
          </mc:Fallback>
        </mc:AlternateContent>
      </w:r>
    </w:p>
    <w:p w14:paraId="464E7DF2" w14:textId="6ED25C7D" w:rsidR="006C4FB8" w:rsidRDefault="00D31CB6" w:rsidP="00A268E8">
      <w:pPr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39190" wp14:editId="32A44FFA">
                <wp:simplePos x="0" y="0"/>
                <wp:positionH relativeFrom="column">
                  <wp:posOffset>619125</wp:posOffset>
                </wp:positionH>
                <wp:positionV relativeFrom="paragraph">
                  <wp:posOffset>3517900</wp:posOffset>
                </wp:positionV>
                <wp:extent cx="628650" cy="9525"/>
                <wp:effectExtent l="0" t="95250" r="0" b="66675"/>
                <wp:wrapNone/>
                <wp:docPr id="982862535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" o:spid="_x0000_s1032" type="#_x0000_t32" style="width:49.5pt;height:0.75pt;margin-top:277pt;margin-left:48.75pt;flip:x;mso-height-percent:0;mso-height-relative:page;mso-width-percent:0;mso-width-relative:page;mso-wrap-distance-bottom:0;mso-wrap-distance-left:9pt;mso-wrap-distance-right:9pt;mso-wrap-distance-top:0;mso-wrap-style:square;position:absolute;visibility:visible;z-index:251676672" strokeweight="2.25pt">
                <v:stroke endarrow="block"/>
              </v:shape>
            </w:pict>
          </mc:Fallback>
        </mc:AlternateContent>
      </w:r>
      <w:r>
        <w:rPr>
          <w:rFonts w:ascii="Arial" w:hAnsi="Arial"/>
          <w:b/>
          <w:bCs/>
          <w:sz w:val="24"/>
          <w:szCs w:val="24"/>
          <w:rtl/>
        </w:rPr>
        <w:t xml:space="preserve">السؤال الثاني </w:t>
      </w:r>
      <w:r w:rsidR="00A268E8">
        <w:rPr>
          <w:rFonts w:ascii="Arial" w:hAnsi="Arial"/>
          <w:b/>
          <w:bCs/>
          <w:sz w:val="24"/>
          <w:szCs w:val="24"/>
          <w:rtl/>
        </w:rPr>
        <w:t xml:space="preserve">:  أختار / ي الإجابة الصحيحة فيما يلي </w:t>
      </w:r>
      <w:r>
        <w:rPr>
          <w:rFonts w:ascii="Arial" w:hAnsi="Arial"/>
          <w:b/>
          <w:bCs/>
          <w:sz w:val="24"/>
          <w:szCs w:val="24"/>
          <w:rtl/>
        </w:rPr>
        <w:t xml:space="preserve">؟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8B613E" w14:paraId="1771C0ED" w14:textId="77777777" w:rsidTr="00FB7E10">
        <w:trPr>
          <w:jc w:val="center"/>
        </w:trPr>
        <w:tc>
          <w:tcPr>
            <w:tcW w:w="10682" w:type="dxa"/>
            <w:gridSpan w:val="3"/>
          </w:tcPr>
          <w:p w14:paraId="4C42913E" w14:textId="4BD61C1F" w:rsidR="00FF67E2" w:rsidRDefault="00D31CB6" w:rsidP="00F2677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649CFDAA" wp14:editId="75BC4669">
                  <wp:simplePos x="0" y="0"/>
                  <wp:positionH relativeFrom="margin">
                    <wp:posOffset>2609850</wp:posOffset>
                  </wp:positionH>
                  <wp:positionV relativeFrom="paragraph">
                    <wp:posOffset>47625</wp:posOffset>
                  </wp:positionV>
                  <wp:extent cx="1306830" cy="546100"/>
                  <wp:effectExtent l="0" t="0" r="0" b="6350"/>
                  <wp:wrapSquare wrapText="bothSides"/>
                  <wp:docPr id="5" name="صورة 1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1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3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6774">
              <w:rPr>
                <w:rFonts w:ascii="Arial" w:hAnsi="Arial" w:hint="cs"/>
                <w:b/>
                <w:bCs/>
                <w:rtl/>
              </w:rPr>
              <w:t>الصورة تعبر عن مهارة :</w:t>
            </w:r>
          </w:p>
          <w:p w14:paraId="30CAD9AE" w14:textId="77777777" w:rsidR="00B8073D" w:rsidRDefault="00B8073D" w:rsidP="00A268E8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14:paraId="710DC019" w14:textId="77777777" w:rsidR="00B8073D" w:rsidRDefault="00B8073D" w:rsidP="00A268E8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14:paraId="378F81C2" w14:textId="77777777" w:rsidR="00B8073D" w:rsidRDefault="00B8073D" w:rsidP="00A268E8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8B613E" w14:paraId="107B1E81" w14:textId="77777777" w:rsidTr="00FB7E10">
        <w:trPr>
          <w:jc w:val="center"/>
        </w:trPr>
        <w:tc>
          <w:tcPr>
            <w:tcW w:w="3560" w:type="dxa"/>
          </w:tcPr>
          <w:p w14:paraId="02030896" w14:textId="77777777" w:rsidR="00FF67E2" w:rsidRDefault="00D31CB6" w:rsidP="00A268E8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أ-  </w:t>
            </w:r>
            <w:r w:rsidR="00B4236E">
              <w:rPr>
                <w:rFonts w:ascii="Arial" w:hAnsi="Arial"/>
                <w:b/>
                <w:bCs/>
                <w:rtl/>
              </w:rPr>
              <w:t>الالتفاف و الدوران حول محور الطولي</w:t>
            </w:r>
          </w:p>
        </w:tc>
        <w:tc>
          <w:tcPr>
            <w:tcW w:w="3561" w:type="dxa"/>
          </w:tcPr>
          <w:p w14:paraId="496D16B8" w14:textId="77777777" w:rsidR="00FF67E2" w:rsidRDefault="00D31CB6" w:rsidP="00B8073D">
            <w:pPr>
              <w:tabs>
                <w:tab w:val="center" w:pos="1672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ب -</w:t>
            </w:r>
            <w:r w:rsidR="00B8073D">
              <w:rPr>
                <w:rFonts w:ascii="Arial" w:hAnsi="Arial"/>
                <w:b/>
                <w:bCs/>
                <w:rtl/>
              </w:rPr>
              <w:t xml:space="preserve"> </w:t>
            </w:r>
            <w:r w:rsidR="00B4236E">
              <w:rPr>
                <w:rFonts w:ascii="Arial" w:hAnsi="Arial"/>
                <w:b/>
                <w:bCs/>
                <w:rtl/>
              </w:rPr>
              <w:t>الالتفاف الدوران حول محور العرضي</w:t>
            </w:r>
          </w:p>
        </w:tc>
        <w:tc>
          <w:tcPr>
            <w:tcW w:w="3561" w:type="dxa"/>
          </w:tcPr>
          <w:p w14:paraId="790D5B79" w14:textId="77777777" w:rsidR="00FF67E2" w:rsidRDefault="00D31CB6" w:rsidP="00A268E8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B4236E">
              <w:rPr>
                <w:rFonts w:ascii="Arial" w:hAnsi="Arial"/>
                <w:b/>
                <w:bCs/>
                <w:rtl/>
              </w:rPr>
              <w:t>الدحرجة الأمامية</w:t>
            </w:r>
          </w:p>
        </w:tc>
      </w:tr>
      <w:tr w:rsidR="008B613E" w14:paraId="7EEC6020" w14:textId="77777777" w:rsidTr="00FB7E10">
        <w:trPr>
          <w:jc w:val="center"/>
        </w:trPr>
        <w:tc>
          <w:tcPr>
            <w:tcW w:w="10682" w:type="dxa"/>
            <w:gridSpan w:val="3"/>
          </w:tcPr>
          <w:p w14:paraId="5E4E03C4" w14:textId="77777777" w:rsidR="00FF67E2" w:rsidRDefault="00D31CB6" w:rsidP="00AA0A15">
            <w:pPr>
              <w:tabs>
                <w:tab w:val="left" w:pos="3857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52E61A50" wp14:editId="427461FD">
                  <wp:simplePos x="0" y="0"/>
                  <wp:positionH relativeFrom="column">
                    <wp:posOffset>2661920</wp:posOffset>
                  </wp:positionH>
                  <wp:positionV relativeFrom="paragraph">
                    <wp:posOffset>59055</wp:posOffset>
                  </wp:positionV>
                  <wp:extent cx="1377950" cy="500380"/>
                  <wp:effectExtent l="0" t="0" r="0" b="0"/>
                  <wp:wrapSquare wrapText="bothSides"/>
                  <wp:docPr id="6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8E8">
              <w:rPr>
                <w:rFonts w:ascii="Arial" w:hAnsi="Arial"/>
                <w:b/>
                <w:bCs/>
                <w:rtl/>
              </w:rPr>
              <w:t>2-</w:t>
            </w:r>
            <w:r w:rsidR="00F2677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F26774" w:rsidRPr="00F26774">
              <w:rPr>
                <w:rFonts w:ascii="Arial" w:hAnsi="Arial" w:hint="cs"/>
                <w:b/>
                <w:bCs/>
                <w:rtl/>
              </w:rPr>
              <w:t>الصورة تعبر عن</w:t>
            </w:r>
            <w:r w:rsidR="00F26774">
              <w:rPr>
                <w:rFonts w:ascii="Arial" w:hAnsi="Arial" w:hint="cs"/>
                <w:b/>
                <w:bCs/>
                <w:rtl/>
              </w:rPr>
              <w:t xml:space="preserve"> مهارة:</w:t>
            </w:r>
            <w:r w:rsidR="00AA0A15">
              <w:rPr>
                <w:rFonts w:ascii="Arial" w:hAnsi="Arial"/>
                <w:b/>
                <w:bCs/>
                <w:rtl/>
              </w:rPr>
              <w:tab/>
            </w:r>
          </w:p>
          <w:p w14:paraId="71F36C4A" w14:textId="77777777" w:rsidR="00B8073D" w:rsidRDefault="00B8073D" w:rsidP="00AA0A15">
            <w:pPr>
              <w:tabs>
                <w:tab w:val="left" w:pos="3857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14:paraId="228E36EA" w14:textId="77777777" w:rsidR="00B8073D" w:rsidRDefault="00B8073D" w:rsidP="00AA0A15">
            <w:pPr>
              <w:tabs>
                <w:tab w:val="left" w:pos="3857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14:paraId="44DD755E" w14:textId="77777777" w:rsidR="00B8073D" w:rsidRDefault="00B8073D" w:rsidP="00AA0A15">
            <w:pPr>
              <w:tabs>
                <w:tab w:val="left" w:pos="3857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8B613E" w14:paraId="51DB781D" w14:textId="77777777" w:rsidTr="00FB7E10">
        <w:trPr>
          <w:jc w:val="center"/>
        </w:trPr>
        <w:tc>
          <w:tcPr>
            <w:tcW w:w="3560" w:type="dxa"/>
          </w:tcPr>
          <w:p w14:paraId="4D30A8AE" w14:textId="77777777" w:rsidR="00AA0A15" w:rsidRDefault="00D31CB6" w:rsidP="00FB7E10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أ- التسلق بطريقة صحيحة بواسطة حبال معلقة</w:t>
            </w:r>
          </w:p>
        </w:tc>
        <w:tc>
          <w:tcPr>
            <w:tcW w:w="3561" w:type="dxa"/>
          </w:tcPr>
          <w:p w14:paraId="5EC3FB31" w14:textId="77777777" w:rsidR="00AA0A15" w:rsidRDefault="00D31CB6" w:rsidP="00FB7E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ب- التسلق بطريقة صحيحة </w:t>
            </w:r>
            <w:r w:rsidR="00F26774">
              <w:rPr>
                <w:rFonts w:ascii="Arial" w:hAnsi="Arial" w:hint="cs"/>
                <w:b/>
                <w:bCs/>
                <w:rtl/>
              </w:rPr>
              <w:t>ب</w:t>
            </w:r>
            <w:r>
              <w:rPr>
                <w:rFonts w:ascii="Arial" w:hAnsi="Arial"/>
                <w:b/>
                <w:bCs/>
                <w:rtl/>
              </w:rPr>
              <w:t>واسطة سلالم عمودية</w:t>
            </w:r>
          </w:p>
        </w:tc>
        <w:tc>
          <w:tcPr>
            <w:tcW w:w="3561" w:type="dxa"/>
          </w:tcPr>
          <w:p w14:paraId="1F887ACB" w14:textId="77777777" w:rsidR="00AA0A15" w:rsidRDefault="00D31CB6" w:rsidP="00FB7E10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A04895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التعلق الصحيح</w:t>
            </w:r>
          </w:p>
        </w:tc>
      </w:tr>
      <w:tr w:rsidR="008B613E" w14:paraId="2D6E180F" w14:textId="77777777" w:rsidTr="00FB7E10">
        <w:trPr>
          <w:jc w:val="center"/>
        </w:trPr>
        <w:tc>
          <w:tcPr>
            <w:tcW w:w="10682" w:type="dxa"/>
            <w:gridSpan w:val="3"/>
          </w:tcPr>
          <w:p w14:paraId="6B9BDD7B" w14:textId="77777777" w:rsidR="00AA0A15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005CDD07" wp14:editId="138DD015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1303020" cy="509270"/>
                  <wp:effectExtent l="0" t="0" r="0" b="0"/>
                  <wp:wrapSquare wrapText="bothSides"/>
                  <wp:docPr id="7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3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8E8">
              <w:rPr>
                <w:rFonts w:ascii="Arial" w:hAnsi="Arial"/>
                <w:b/>
                <w:bCs/>
                <w:rtl/>
              </w:rPr>
              <w:t>3-</w:t>
            </w:r>
            <w:r w:rsidR="00F2677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F26774" w:rsidRPr="00F26774">
              <w:rPr>
                <w:rFonts w:ascii="Arial" w:hAnsi="Arial" w:hint="cs"/>
                <w:b/>
                <w:bCs/>
                <w:rtl/>
              </w:rPr>
              <w:t>الصورة تعبر عن</w:t>
            </w:r>
            <w:r w:rsidR="00F26774">
              <w:rPr>
                <w:rFonts w:ascii="Arial" w:hAnsi="Arial" w:hint="cs"/>
                <w:b/>
                <w:bCs/>
                <w:rtl/>
              </w:rPr>
              <w:t xml:space="preserve"> مهلرة:</w:t>
            </w:r>
          </w:p>
          <w:p w14:paraId="558C9591" w14:textId="77777777" w:rsidR="00B8073D" w:rsidRDefault="00B8073D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14:paraId="0D52CC72" w14:textId="77777777" w:rsidR="00B8073D" w:rsidRDefault="00B8073D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14:paraId="3C79F30D" w14:textId="77777777" w:rsidR="00B8073D" w:rsidRDefault="00B8073D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8B613E" w14:paraId="48C69145" w14:textId="77777777" w:rsidTr="00FB7E10">
        <w:trPr>
          <w:jc w:val="center"/>
        </w:trPr>
        <w:tc>
          <w:tcPr>
            <w:tcW w:w="3560" w:type="dxa"/>
          </w:tcPr>
          <w:p w14:paraId="739DC539" w14:textId="77777777" w:rsidR="00AA0A15" w:rsidRDefault="00D31CB6" w:rsidP="00FB7E10">
            <w:pPr>
              <w:tabs>
                <w:tab w:val="left" w:pos="2183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 - رمية التماس</w:t>
            </w:r>
          </w:p>
        </w:tc>
        <w:tc>
          <w:tcPr>
            <w:tcW w:w="3561" w:type="dxa"/>
          </w:tcPr>
          <w:p w14:paraId="06A40A61" w14:textId="77777777" w:rsidR="00AA0A15" w:rsidRDefault="00D31CB6" w:rsidP="00A04895">
            <w:pPr>
              <w:tabs>
                <w:tab w:val="left" w:pos="1067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ب -  تمرير الكرة للزميل</w:t>
            </w:r>
          </w:p>
        </w:tc>
        <w:tc>
          <w:tcPr>
            <w:tcW w:w="3561" w:type="dxa"/>
          </w:tcPr>
          <w:p w14:paraId="5E2EE9A7" w14:textId="77777777" w:rsidR="00AA0A15" w:rsidRDefault="00D31CB6" w:rsidP="00A04895">
            <w:pPr>
              <w:tabs>
                <w:tab w:val="center" w:pos="1672"/>
              </w:tabs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103570">
              <w:rPr>
                <w:rFonts w:ascii="Arial" w:hAnsi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BEF799" wp14:editId="062D7D2A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-1066800</wp:posOffset>
                      </wp:positionV>
                      <wp:extent cx="1360805" cy="338455"/>
                      <wp:effectExtent l="0" t="0" r="0" b="0"/>
                      <wp:wrapNone/>
                      <wp:docPr id="1435507601" name="مستطيل 1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33" style="width:107.15pt;height:26.65pt;margin-top:-84pt;margin-left:75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o:button="t" filled="f" stroked="f" strokeweight="1.5pt">
                      <v:fill o:detectmouseclick="t"/>
                    </v:rect>
                  </w:pict>
                </mc:Fallback>
              </mc:AlternateContent>
            </w:r>
            <w:r w:rsidR="009B3B68" w:rsidRPr="007C15AB">
              <w:rPr>
                <w:rFonts w:ascii="Arial" w:hAnsi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2779FB" wp14:editId="777F597A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607695</wp:posOffset>
                      </wp:positionV>
                      <wp:extent cx="1247775" cy="266700"/>
                      <wp:effectExtent l="0" t="0" r="0" b="0"/>
                      <wp:wrapNone/>
                      <wp:docPr id="540763800" name="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247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03BE60" w14:textId="77777777" w:rsidR="007C15AB" w:rsidRPr="00227124" w:rsidRDefault="00D31CB6" w:rsidP="007C15A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2712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يتبع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0" o:spid="_x0000_s1034" type="#_x0000_t202" style="width:98.25pt;height:21pt;margin-top:47.85pt;margin-left:28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 stroked="f">
                      <v:path arrowok="t" textboxrect="0,0,21600,21600"/>
                      <v:textbox>
                        <w:txbxContent>
                          <w:p w:rsidR="007C15AB" w:rsidRPr="00227124" w:rsidP="007C15AB" w14:paraId="7F81086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271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4895">
              <w:rPr>
                <w:rFonts w:ascii="Arial" w:hAnsi="Arial"/>
                <w:b/>
                <w:bCs/>
                <w:rtl/>
              </w:rPr>
              <w:t xml:space="preserve">ج - </w:t>
            </w:r>
            <w:r w:rsidR="00AA0A15">
              <w:rPr>
                <w:rFonts w:ascii="Arial" w:hAnsi="Arial"/>
                <w:b/>
                <w:bCs/>
                <w:rtl/>
              </w:rPr>
              <w:t>التصويب باليد على هدف ثابت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أو متحرك </w:t>
            </w:r>
          </w:p>
        </w:tc>
      </w:tr>
      <w:tr w:rsidR="008B613E" w14:paraId="2E440EAC" w14:textId="77777777" w:rsidTr="00FB7E10">
        <w:trPr>
          <w:jc w:val="center"/>
        </w:trPr>
        <w:tc>
          <w:tcPr>
            <w:tcW w:w="10682" w:type="dxa"/>
            <w:gridSpan w:val="3"/>
          </w:tcPr>
          <w:p w14:paraId="04BFE999" w14:textId="77777777" w:rsidR="00AA0A15" w:rsidRDefault="00D31CB6" w:rsidP="00A268E8">
            <w:pPr>
              <w:tabs>
                <w:tab w:val="center" w:pos="5233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B9883DB" wp14:editId="55076B9B">
                  <wp:simplePos x="0" y="0"/>
                  <wp:positionH relativeFrom="margin">
                    <wp:align>center</wp:align>
                  </wp:positionH>
                  <wp:positionV relativeFrom="paragraph">
                    <wp:posOffset>13970</wp:posOffset>
                  </wp:positionV>
                  <wp:extent cx="1375410" cy="480695"/>
                  <wp:effectExtent l="0" t="0" r="0" b="0"/>
                  <wp:wrapSquare wrapText="bothSides"/>
                  <wp:docPr id="8" name="صورة 4" descr="صورة تحتوي على رياضة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4" descr="صورة تحتوي على رياضة&#10;&#10;تم إنشاء الوصف تلقائياً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8E8">
              <w:rPr>
                <w:rFonts w:ascii="Arial" w:hAnsi="Arial"/>
                <w:b/>
                <w:bCs/>
                <w:rtl/>
              </w:rPr>
              <w:t>4-</w:t>
            </w:r>
            <w:r w:rsidR="00F2677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F26774" w:rsidRPr="00F26774">
              <w:rPr>
                <w:rFonts w:ascii="Arial" w:hAnsi="Arial" w:hint="cs"/>
                <w:b/>
                <w:bCs/>
                <w:rtl/>
              </w:rPr>
              <w:t>الصورة تعبر عن</w:t>
            </w:r>
            <w:r w:rsidR="00F26774">
              <w:rPr>
                <w:rFonts w:ascii="Arial" w:hAnsi="Arial" w:hint="cs"/>
                <w:b/>
                <w:bCs/>
                <w:rtl/>
              </w:rPr>
              <w:t xml:space="preserve"> مهارة :</w:t>
            </w:r>
            <w:r w:rsidR="00A268E8">
              <w:rPr>
                <w:rFonts w:ascii="Arial" w:hAnsi="Arial"/>
                <w:b/>
                <w:bCs/>
                <w:rtl/>
              </w:rPr>
              <w:tab/>
            </w:r>
          </w:p>
          <w:p w14:paraId="51714AC7" w14:textId="77777777" w:rsidR="00B8073D" w:rsidRDefault="00B8073D" w:rsidP="00A268E8">
            <w:pPr>
              <w:tabs>
                <w:tab w:val="center" w:pos="5233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14:paraId="024E96FA" w14:textId="77777777" w:rsidR="00B8073D" w:rsidRDefault="00B8073D" w:rsidP="00A268E8">
            <w:pPr>
              <w:tabs>
                <w:tab w:val="center" w:pos="5233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14:paraId="1C02B0C4" w14:textId="77777777" w:rsidR="00B8073D" w:rsidRDefault="00B8073D" w:rsidP="00A268E8">
            <w:pPr>
              <w:tabs>
                <w:tab w:val="center" w:pos="5233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8B613E" w14:paraId="58B94A0A" w14:textId="77777777" w:rsidTr="00FB7E10">
        <w:trPr>
          <w:jc w:val="center"/>
        </w:trPr>
        <w:tc>
          <w:tcPr>
            <w:tcW w:w="3560" w:type="dxa"/>
          </w:tcPr>
          <w:p w14:paraId="03F3A133" w14:textId="77777777" w:rsidR="00AA0A15" w:rsidRDefault="00D31CB6" w:rsidP="00A04895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أ- </w:t>
            </w:r>
            <w:r w:rsidR="00A268E8">
              <w:rPr>
                <w:rFonts w:ascii="Arial" w:hAnsi="Arial"/>
                <w:b/>
                <w:bCs/>
                <w:rtl/>
              </w:rPr>
              <w:t xml:space="preserve">التوافق </w:t>
            </w:r>
          </w:p>
        </w:tc>
        <w:tc>
          <w:tcPr>
            <w:tcW w:w="3561" w:type="dxa"/>
          </w:tcPr>
          <w:p w14:paraId="347BC44C" w14:textId="77777777" w:rsidR="00AA0A15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ب - المرونة</w:t>
            </w:r>
          </w:p>
        </w:tc>
        <w:tc>
          <w:tcPr>
            <w:tcW w:w="3561" w:type="dxa"/>
          </w:tcPr>
          <w:p w14:paraId="0B2655E1" w14:textId="77777777" w:rsidR="00AA0A15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الرشاقة </w:t>
            </w:r>
          </w:p>
        </w:tc>
      </w:tr>
      <w:tr w:rsidR="008B613E" w14:paraId="25AC53A3" w14:textId="77777777" w:rsidTr="00FB7E10">
        <w:trPr>
          <w:jc w:val="center"/>
        </w:trPr>
        <w:tc>
          <w:tcPr>
            <w:tcW w:w="10682" w:type="dxa"/>
            <w:gridSpan w:val="3"/>
          </w:tcPr>
          <w:p w14:paraId="575A4F67" w14:textId="77777777" w:rsidR="00A268E8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5-</w:t>
            </w:r>
            <w:r w:rsidR="00F2677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F26774" w:rsidRPr="00F26774">
              <w:rPr>
                <w:rFonts w:ascii="Arial" w:hAnsi="Arial" w:hint="cs"/>
                <w:b/>
                <w:bCs/>
                <w:rtl/>
              </w:rPr>
              <w:t>الصورة تعبر عن</w:t>
            </w:r>
            <w:r w:rsidR="00F26774">
              <w:rPr>
                <w:rFonts w:ascii="Arial" w:hAnsi="Arial" w:hint="cs"/>
                <w:b/>
                <w:bCs/>
                <w:rtl/>
              </w:rPr>
              <w:t xml:space="preserve"> مهارة:</w:t>
            </w:r>
          </w:p>
          <w:p w14:paraId="3EA5003B" w14:textId="77777777" w:rsidR="00B8073D" w:rsidRDefault="00B8073D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14:paraId="5B069ACB" w14:textId="77777777" w:rsidR="00B8073D" w:rsidRDefault="00B8073D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14:paraId="276D42E7" w14:textId="77777777" w:rsidR="00FB7E10" w:rsidRDefault="00D31CB6" w:rsidP="00451439">
            <w:pPr>
              <w:tabs>
                <w:tab w:val="center" w:pos="2145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18B80DAD" wp14:editId="46E67E7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67740" cy="644525"/>
                  <wp:effectExtent l="0" t="0" r="0" b="0"/>
                  <wp:wrapSquare wrapText="bothSides"/>
                  <wp:docPr id="9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1439">
              <w:rPr>
                <w:rFonts w:ascii="Arial" w:hAnsi="Arial"/>
                <w:b/>
                <w:bCs/>
                <w:rtl/>
              </w:rPr>
              <w:tab/>
            </w:r>
          </w:p>
        </w:tc>
      </w:tr>
      <w:tr w:rsidR="008B613E" w14:paraId="249009BF" w14:textId="77777777" w:rsidTr="00FB7E10">
        <w:trPr>
          <w:jc w:val="center"/>
        </w:trPr>
        <w:tc>
          <w:tcPr>
            <w:tcW w:w="3560" w:type="dxa"/>
          </w:tcPr>
          <w:p w14:paraId="5F116523" w14:textId="77777777" w:rsidR="00AA0A15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</w:t>
            </w:r>
            <w:r w:rsidR="00FB7E10">
              <w:rPr>
                <w:rFonts w:ascii="Arial" w:hAnsi="Arial"/>
                <w:b/>
                <w:bCs/>
                <w:rtl/>
              </w:rPr>
              <w:t>الصد من أسفل إلى أعلى ( أجي – أوكي ) من الثبات</w:t>
            </w:r>
          </w:p>
        </w:tc>
        <w:tc>
          <w:tcPr>
            <w:tcW w:w="3561" w:type="dxa"/>
          </w:tcPr>
          <w:p w14:paraId="3961D026" w14:textId="77777777" w:rsidR="00AA0A15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الركلة الأمامية ( ماي – جيري ) من الثبات  </w:t>
            </w:r>
          </w:p>
        </w:tc>
        <w:tc>
          <w:tcPr>
            <w:tcW w:w="3561" w:type="dxa"/>
          </w:tcPr>
          <w:p w14:paraId="787B12E0" w14:textId="77777777" w:rsidR="00AA0A15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ج - الصد من أعلى إلى أسفل (جيدان – براي )</w:t>
            </w:r>
          </w:p>
        </w:tc>
      </w:tr>
      <w:tr w:rsidR="008B613E" w14:paraId="2AD93F20" w14:textId="77777777" w:rsidTr="007419B8">
        <w:trPr>
          <w:jc w:val="center"/>
        </w:trPr>
        <w:tc>
          <w:tcPr>
            <w:tcW w:w="10682" w:type="dxa"/>
            <w:gridSpan w:val="3"/>
          </w:tcPr>
          <w:p w14:paraId="44D2AD4B" w14:textId="77777777" w:rsidR="006B6FA3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6- </w:t>
            </w:r>
            <w:r w:rsidR="00F26774" w:rsidRPr="00F26774">
              <w:rPr>
                <w:rFonts w:ascii="Arial" w:hAnsi="Arial" w:hint="cs"/>
                <w:b/>
                <w:bCs/>
                <w:rtl/>
              </w:rPr>
              <w:t>الصورة تعبر عن</w:t>
            </w:r>
            <w:r w:rsidR="00F26774">
              <w:rPr>
                <w:rFonts w:ascii="Arial" w:hAnsi="Arial" w:hint="cs"/>
                <w:b/>
                <w:bCs/>
                <w:rtl/>
              </w:rPr>
              <w:t xml:space="preserve"> مهارة:</w:t>
            </w:r>
          </w:p>
          <w:p w14:paraId="614EE5F8" w14:textId="77777777" w:rsidR="00A04895" w:rsidRDefault="00D31CB6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317DF101" wp14:editId="4793931F">
                  <wp:simplePos x="0" y="0"/>
                  <wp:positionH relativeFrom="margin">
                    <wp:posOffset>2534920</wp:posOffset>
                  </wp:positionH>
                  <wp:positionV relativeFrom="paragraph">
                    <wp:posOffset>-71120</wp:posOffset>
                  </wp:positionV>
                  <wp:extent cx="1569720" cy="852805"/>
                  <wp:effectExtent l="0" t="0" r="0" b="0"/>
                  <wp:wrapSquare wrapText="bothSides"/>
                  <wp:docPr id="11" name="صورة 6" descr="عند تصويب الكرة بوجه القدم الداخلي يتجة مشط القدم الراكلة الى - مدونة  المناهج السعودي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6" descr="عند تصويب الكرة بوجه القدم الداخلي يتجة مشط القدم الراكلة الى - مدونة  المناهج السعودية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4" b="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613E" w14:paraId="02C9F8E1" w14:textId="77777777" w:rsidTr="00FB7E10">
        <w:trPr>
          <w:jc w:val="center"/>
        </w:trPr>
        <w:tc>
          <w:tcPr>
            <w:tcW w:w="3560" w:type="dxa"/>
          </w:tcPr>
          <w:p w14:paraId="6B5774E8" w14:textId="77777777" w:rsidR="00A04895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تمرير للزميل </w:t>
            </w:r>
          </w:p>
        </w:tc>
        <w:tc>
          <w:tcPr>
            <w:tcW w:w="3561" w:type="dxa"/>
          </w:tcPr>
          <w:p w14:paraId="152CD0A9" w14:textId="77777777" w:rsidR="00957F97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رمية التماس  </w:t>
            </w:r>
          </w:p>
        </w:tc>
        <w:tc>
          <w:tcPr>
            <w:tcW w:w="3561" w:type="dxa"/>
          </w:tcPr>
          <w:p w14:paraId="734D97EB" w14:textId="77777777" w:rsidR="00A04895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تصويب  بالقدم على هدف ثابت أو متحرك</w:t>
            </w:r>
          </w:p>
        </w:tc>
      </w:tr>
      <w:tr w:rsidR="008B613E" w14:paraId="3088C8CC" w14:textId="77777777" w:rsidTr="007419B8">
        <w:trPr>
          <w:jc w:val="center"/>
        </w:trPr>
        <w:tc>
          <w:tcPr>
            <w:tcW w:w="10682" w:type="dxa"/>
            <w:gridSpan w:val="3"/>
          </w:tcPr>
          <w:p w14:paraId="195D6F70" w14:textId="77777777" w:rsidR="00DF1A5B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7- من أبرز العوامل التي تؤثر على تصويب الكرة بالقدم  ؟ </w:t>
            </w:r>
          </w:p>
        </w:tc>
      </w:tr>
      <w:tr w:rsidR="008B613E" w14:paraId="76BC01DE" w14:textId="77777777" w:rsidTr="00FB7E10">
        <w:trPr>
          <w:jc w:val="center"/>
        </w:trPr>
        <w:tc>
          <w:tcPr>
            <w:tcW w:w="3560" w:type="dxa"/>
          </w:tcPr>
          <w:p w14:paraId="0A8C11EE" w14:textId="77777777" w:rsidR="00957F97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 - حجم الكرة صغيرة أو كبيرة</w:t>
            </w:r>
          </w:p>
        </w:tc>
        <w:tc>
          <w:tcPr>
            <w:tcW w:w="3561" w:type="dxa"/>
          </w:tcPr>
          <w:p w14:paraId="3A988671" w14:textId="77777777" w:rsidR="00957F97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ب- لون  الكرة </w:t>
            </w:r>
          </w:p>
        </w:tc>
        <w:tc>
          <w:tcPr>
            <w:tcW w:w="3561" w:type="dxa"/>
          </w:tcPr>
          <w:p w14:paraId="086A729F" w14:textId="77777777" w:rsidR="00957F97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جميع </w:t>
            </w:r>
            <w:r w:rsidR="00D75D9E">
              <w:rPr>
                <w:rFonts w:ascii="Arial" w:hAnsi="Arial"/>
                <w:b/>
                <w:bCs/>
                <w:rtl/>
              </w:rPr>
              <w:t>ما ذكر</w:t>
            </w:r>
            <w:r>
              <w:rPr>
                <w:rFonts w:ascii="Arial" w:hAnsi="Arial"/>
                <w:b/>
                <w:bCs/>
                <w:rtl/>
              </w:rPr>
              <w:t xml:space="preserve"> صحيح </w:t>
            </w:r>
          </w:p>
        </w:tc>
      </w:tr>
      <w:tr w:rsidR="008B613E" w14:paraId="1F11D27F" w14:textId="77777777" w:rsidTr="00053304">
        <w:trPr>
          <w:trHeight w:val="190"/>
          <w:jc w:val="center"/>
        </w:trPr>
        <w:tc>
          <w:tcPr>
            <w:tcW w:w="10682" w:type="dxa"/>
            <w:gridSpan w:val="3"/>
          </w:tcPr>
          <w:p w14:paraId="25A0A620" w14:textId="77777777" w:rsidR="00DF1A5B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8- تبدأ المهارة من وضع الوقوف المواجه للسلالم العامودية و يقبض الطالب باليدين على أحد عارضة السلم التي  تكون في مستوى ؟</w:t>
            </w:r>
          </w:p>
        </w:tc>
      </w:tr>
      <w:tr w:rsidR="008B613E" w14:paraId="24DEC97E" w14:textId="77777777" w:rsidTr="00FB7E10">
        <w:trPr>
          <w:jc w:val="center"/>
        </w:trPr>
        <w:tc>
          <w:tcPr>
            <w:tcW w:w="3560" w:type="dxa"/>
          </w:tcPr>
          <w:p w14:paraId="09C526CF" w14:textId="77777777" w:rsidR="00DF1A5B" w:rsidRDefault="00D31CB6" w:rsidP="006A3B7B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رأسه  </w:t>
            </w:r>
          </w:p>
        </w:tc>
        <w:tc>
          <w:tcPr>
            <w:tcW w:w="3561" w:type="dxa"/>
          </w:tcPr>
          <w:p w14:paraId="6B6E906A" w14:textId="77777777" w:rsidR="00957F97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صدره </w:t>
            </w:r>
          </w:p>
        </w:tc>
        <w:tc>
          <w:tcPr>
            <w:tcW w:w="3561" w:type="dxa"/>
          </w:tcPr>
          <w:p w14:paraId="0BA71BB6" w14:textId="77777777" w:rsidR="00957F97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ج - حوضه</w:t>
            </w:r>
          </w:p>
        </w:tc>
      </w:tr>
      <w:tr w:rsidR="008B613E" w14:paraId="0F8D3AE9" w14:textId="77777777" w:rsidTr="007419B8">
        <w:trPr>
          <w:jc w:val="center"/>
        </w:trPr>
        <w:tc>
          <w:tcPr>
            <w:tcW w:w="10682" w:type="dxa"/>
            <w:gridSpan w:val="3"/>
          </w:tcPr>
          <w:p w14:paraId="11E4BF58" w14:textId="77777777" w:rsidR="00DF1A5B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9- من </w:t>
            </w:r>
            <w:r w:rsidR="00053304">
              <w:rPr>
                <w:rFonts w:ascii="Arial" w:hAnsi="Arial"/>
                <w:b/>
                <w:bCs/>
                <w:rtl/>
              </w:rPr>
              <w:t xml:space="preserve">الألعاب التمهيدية في السلة </w:t>
            </w:r>
            <w:r w:rsidR="00D75D9E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؟</w:t>
            </w:r>
          </w:p>
        </w:tc>
      </w:tr>
      <w:tr w:rsidR="008B613E" w14:paraId="648120F1" w14:textId="77777777" w:rsidTr="00FB7E10">
        <w:trPr>
          <w:jc w:val="center"/>
        </w:trPr>
        <w:tc>
          <w:tcPr>
            <w:tcW w:w="3560" w:type="dxa"/>
          </w:tcPr>
          <w:p w14:paraId="3819A901" w14:textId="77777777" w:rsidR="00DF1A5B" w:rsidRDefault="00D31CB6" w:rsidP="006A3B7B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</w:t>
            </w:r>
            <w:r w:rsidR="00053304">
              <w:rPr>
                <w:rFonts w:ascii="Arial" w:hAnsi="Arial"/>
                <w:b/>
                <w:bCs/>
                <w:rtl/>
              </w:rPr>
              <w:t xml:space="preserve">لعبة كرة المهر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</w:tcPr>
          <w:p w14:paraId="4B755338" w14:textId="77777777" w:rsidR="00DF1A5B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– </w:t>
            </w:r>
            <w:r w:rsidR="00053304">
              <w:rPr>
                <w:rFonts w:ascii="Arial" w:hAnsi="Arial"/>
                <w:b/>
                <w:bCs/>
                <w:rtl/>
              </w:rPr>
              <w:t>لعبة كرة المربعات الثلاث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</w:tcPr>
          <w:p w14:paraId="6F066C99" w14:textId="77777777" w:rsidR="00DF1A5B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053304">
              <w:rPr>
                <w:rFonts w:ascii="Arial" w:hAnsi="Arial"/>
                <w:b/>
                <w:bCs/>
                <w:rtl/>
              </w:rPr>
              <w:t xml:space="preserve">لعبة كرة النداء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8B613E" w14:paraId="609CD176" w14:textId="77777777" w:rsidTr="007419B8">
        <w:trPr>
          <w:jc w:val="center"/>
        </w:trPr>
        <w:tc>
          <w:tcPr>
            <w:tcW w:w="10682" w:type="dxa"/>
            <w:gridSpan w:val="3"/>
          </w:tcPr>
          <w:p w14:paraId="48D9A507" w14:textId="77777777" w:rsidR="00D75D9E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10- </w:t>
            </w:r>
            <w:r w:rsidR="00053304">
              <w:rPr>
                <w:rFonts w:ascii="Arial" w:hAnsi="Arial"/>
                <w:b/>
                <w:bCs/>
                <w:rtl/>
              </w:rPr>
              <w:t xml:space="preserve">من الألعاب التمهيدية في كرة الطائرة </w:t>
            </w:r>
            <w:r>
              <w:rPr>
                <w:rFonts w:ascii="Arial" w:hAnsi="Arial"/>
                <w:b/>
                <w:bCs/>
                <w:rtl/>
              </w:rPr>
              <w:t xml:space="preserve"> ؟ </w:t>
            </w:r>
          </w:p>
        </w:tc>
      </w:tr>
      <w:tr w:rsidR="008B613E" w14:paraId="5CA61D8E" w14:textId="77777777" w:rsidTr="00FB7E10">
        <w:trPr>
          <w:jc w:val="center"/>
        </w:trPr>
        <w:tc>
          <w:tcPr>
            <w:tcW w:w="3560" w:type="dxa"/>
          </w:tcPr>
          <w:p w14:paraId="7B1C867D" w14:textId="77777777" w:rsidR="00DF1A5B" w:rsidRDefault="00D31CB6" w:rsidP="006A3B7B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1D213B">
              <w:rPr>
                <w:rFonts w:ascii="Arial" w:hAnsi="Arial"/>
                <w:b/>
                <w:bCs/>
                <w:rtl/>
              </w:rPr>
              <w:t xml:space="preserve">لعبة الكرة فوق الحبل </w:t>
            </w:r>
          </w:p>
        </w:tc>
        <w:tc>
          <w:tcPr>
            <w:tcW w:w="3561" w:type="dxa"/>
          </w:tcPr>
          <w:p w14:paraId="10605576" w14:textId="77777777" w:rsidR="00DF1A5B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1D213B">
              <w:rPr>
                <w:rFonts w:ascii="Arial" w:hAnsi="Arial"/>
                <w:b/>
                <w:bCs/>
                <w:rtl/>
              </w:rPr>
              <w:t xml:space="preserve">لعبة كرة الساخنة  </w:t>
            </w:r>
          </w:p>
        </w:tc>
        <w:tc>
          <w:tcPr>
            <w:tcW w:w="3561" w:type="dxa"/>
          </w:tcPr>
          <w:p w14:paraId="5ABB407F" w14:textId="77777777" w:rsidR="00DF1A5B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1D213B">
              <w:rPr>
                <w:rFonts w:ascii="Arial" w:hAnsi="Arial"/>
                <w:b/>
                <w:bCs/>
                <w:rtl/>
              </w:rPr>
              <w:t xml:space="preserve">لعبة كرة الفريق </w:t>
            </w:r>
          </w:p>
        </w:tc>
      </w:tr>
      <w:tr w:rsidR="008B613E" w14:paraId="0CA6649E" w14:textId="77777777" w:rsidTr="00737850">
        <w:trPr>
          <w:jc w:val="center"/>
        </w:trPr>
        <w:tc>
          <w:tcPr>
            <w:tcW w:w="10682" w:type="dxa"/>
            <w:gridSpan w:val="3"/>
          </w:tcPr>
          <w:p w14:paraId="6BC8AD1F" w14:textId="77777777" w:rsidR="003A3DFA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11- من الألعاب الجماعية  ؟ </w:t>
            </w:r>
          </w:p>
        </w:tc>
      </w:tr>
      <w:tr w:rsidR="008B613E" w14:paraId="34C1308C" w14:textId="77777777" w:rsidTr="00FB7E10">
        <w:trPr>
          <w:jc w:val="center"/>
        </w:trPr>
        <w:tc>
          <w:tcPr>
            <w:tcW w:w="3560" w:type="dxa"/>
          </w:tcPr>
          <w:p w14:paraId="666EB985" w14:textId="77777777" w:rsidR="003A3DFA" w:rsidRDefault="00D31CB6" w:rsidP="006A3B7B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السباحة      </w:t>
            </w:r>
          </w:p>
        </w:tc>
        <w:tc>
          <w:tcPr>
            <w:tcW w:w="3561" w:type="dxa"/>
          </w:tcPr>
          <w:p w14:paraId="40CFFF07" w14:textId="77777777" w:rsidR="003A3DFA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كرة القدم  </w:t>
            </w:r>
            <w:r w:rsidR="0091588F" w:rsidRPr="0091588F">
              <w:rPr>
                <w:rFonts w:ascii="Arial" w:hAnsi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7FEB5A" wp14:editId="5D747C1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635</wp:posOffset>
                      </wp:positionV>
                      <wp:extent cx="1360805" cy="338455"/>
                      <wp:effectExtent l="0" t="0" r="0" b="0"/>
                      <wp:wrapNone/>
                      <wp:docPr id="332760067" name="مستطيل 1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35" style="width:107.15pt;height:26.65pt;margin-top:0.05pt;margin-left:6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o:button="t" filled="f" stroked="f" strokeweight="1.5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561" w:type="dxa"/>
          </w:tcPr>
          <w:p w14:paraId="067795F9" w14:textId="77777777" w:rsidR="003A3DFA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تنس الطاولة </w:t>
            </w:r>
          </w:p>
        </w:tc>
      </w:tr>
      <w:tr w:rsidR="008B613E" w14:paraId="57B21C94" w14:textId="77777777" w:rsidTr="00737850">
        <w:trPr>
          <w:jc w:val="center"/>
        </w:trPr>
        <w:tc>
          <w:tcPr>
            <w:tcW w:w="10682" w:type="dxa"/>
            <w:gridSpan w:val="3"/>
          </w:tcPr>
          <w:p w14:paraId="72704273" w14:textId="77777777" w:rsidR="003A3DFA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12- من الألعاب الفردية  ؟</w:t>
            </w:r>
          </w:p>
        </w:tc>
      </w:tr>
      <w:tr w:rsidR="008B613E" w14:paraId="6A6D2B86" w14:textId="77777777" w:rsidTr="00FB7E10">
        <w:trPr>
          <w:jc w:val="center"/>
        </w:trPr>
        <w:tc>
          <w:tcPr>
            <w:tcW w:w="3560" w:type="dxa"/>
          </w:tcPr>
          <w:p w14:paraId="66FF3BB2" w14:textId="77777777" w:rsidR="003A3DFA" w:rsidRDefault="00D31CB6" w:rsidP="006A3B7B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053304">
              <w:rPr>
                <w:rFonts w:ascii="Arial" w:hAnsi="Arial"/>
                <w:b/>
                <w:bCs/>
                <w:rtl/>
              </w:rPr>
              <w:t xml:space="preserve">كرة اليد </w:t>
            </w:r>
            <w:r>
              <w:rPr>
                <w:rFonts w:ascii="Arial" w:hAnsi="Arial"/>
                <w:b/>
                <w:bCs/>
                <w:rtl/>
              </w:rPr>
              <w:t xml:space="preserve">      </w:t>
            </w:r>
          </w:p>
        </w:tc>
        <w:tc>
          <w:tcPr>
            <w:tcW w:w="3561" w:type="dxa"/>
          </w:tcPr>
          <w:p w14:paraId="68A20503" w14:textId="77777777" w:rsidR="003A3DFA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كرة السلة </w:t>
            </w:r>
          </w:p>
        </w:tc>
        <w:tc>
          <w:tcPr>
            <w:tcW w:w="3561" w:type="dxa"/>
          </w:tcPr>
          <w:p w14:paraId="2AA72CC4" w14:textId="77777777" w:rsidR="003A3DFA" w:rsidRDefault="00D31CB6" w:rsidP="006A3B7B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</w:t>
            </w:r>
            <w:r w:rsidR="00053304">
              <w:rPr>
                <w:rFonts w:ascii="Arial" w:hAnsi="Arial"/>
                <w:b/>
                <w:bCs/>
                <w:rtl/>
              </w:rPr>
              <w:t xml:space="preserve">سباق الجري </w:t>
            </w:r>
          </w:p>
        </w:tc>
      </w:tr>
    </w:tbl>
    <w:p w14:paraId="792BA917" w14:textId="77777777" w:rsidR="006C4FB8" w:rsidRDefault="006C4FB8" w:rsidP="006C4FB8">
      <w:pPr>
        <w:rPr>
          <w:rtl/>
        </w:rPr>
      </w:pPr>
    </w:p>
    <w:p w14:paraId="1B02C966" w14:textId="77777777" w:rsidR="00A04895" w:rsidRPr="006C4FB8" w:rsidRDefault="00D31CB6" w:rsidP="00DF1A5B">
      <w:pPr>
        <w:jc w:val="right"/>
        <w:sectPr w:rsidR="00A04895" w:rsidRPr="006C4FB8" w:rsidSect="00AC6058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85DA2" wp14:editId="19BCF84E">
                <wp:simplePos x="0" y="0"/>
                <wp:positionH relativeFrom="column">
                  <wp:posOffset>2219325</wp:posOffset>
                </wp:positionH>
                <wp:positionV relativeFrom="paragraph">
                  <wp:posOffset>826135</wp:posOffset>
                </wp:positionV>
                <wp:extent cx="2828925" cy="390525"/>
                <wp:effectExtent l="0" t="0" r="0" b="0"/>
                <wp:wrapNone/>
                <wp:docPr id="1271470990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28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6A0EE" w14:textId="77777777" w:rsidR="00AE6AEE" w:rsidRPr="00357A7C" w:rsidRDefault="00D31CB6" w:rsidP="00AE6AE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Pr="00357A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 .....معلم/ة المادة :</w:t>
                            </w:r>
                          </w:p>
                          <w:p w14:paraId="7E88A8DE" w14:textId="77777777" w:rsidR="00AE6AEE" w:rsidRPr="00357A7C" w:rsidRDefault="00AE6AEE" w:rsidP="00AE6AE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36" type="#_x0000_t202" style="width:222.75pt;height:30.75pt;margin-top:65.05pt;margin-left:17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2576" stroked="f">
                <v:path arrowok="t" textboxrect="0,0,21600,21600"/>
                <v:textbox>
                  <w:txbxContent>
                    <w:p w:rsidR="00AE6AEE" w:rsidRPr="00357A7C" w:rsidP="00AE6AEE" w14:paraId="78742751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Pr="00357A7C">
                        <w:rPr>
                          <w:rFonts w:hint="cs"/>
                          <w:b/>
                          <w:bCs/>
                          <w:rtl/>
                        </w:rPr>
                        <w:t>انتهت الأسئلة .....معلم/ة المادة :</w:t>
                      </w:r>
                    </w:p>
                    <w:p w:rsidR="00AE6AEE" w:rsidRPr="00357A7C" w:rsidP="00AE6AEE" w14:paraId="1B154FC1" w14:textId="77777777">
                      <w:pPr>
                        <w:rPr>
                          <w:rFonts w:hint="c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F51310" w14:textId="77777777" w:rsidR="00502869" w:rsidRDefault="00D31CB6" w:rsidP="006244D0">
      <w:pPr>
        <w:spacing w:after="0"/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18E83C2" wp14:editId="53615E86">
                <wp:simplePos x="0" y="0"/>
                <wp:positionH relativeFrom="column">
                  <wp:posOffset>-532130</wp:posOffset>
                </wp:positionH>
                <wp:positionV relativeFrom="paragraph">
                  <wp:posOffset>-457200</wp:posOffset>
                </wp:positionV>
                <wp:extent cx="7813040" cy="1590040"/>
                <wp:effectExtent l="0" t="457200" r="139700" b="405130"/>
                <wp:wrapNone/>
                <wp:docPr id="120366467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813040" cy="1590040"/>
                        </a:xfrm>
                        <a:prstGeom prst="flowChartDocumen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100000">
                              <a:srgbClr val="C2D69B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Front">
                            <a:rot lat="20099999" lon="1500000" rev="0"/>
                          </a:camera>
                          <a:lightRig rig="legacyFlat4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2D69B"/>
                          </a:extrusionClr>
                          <a:contourClr>
                            <a:srgbClr val="C2D69B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37" type="#_x0000_t114" style="width:615.2pt;height:125.2pt;margin-top:-36pt;margin-left:-41.9pt;mso-height-percent:0;mso-height-relative:page;mso-width-percent:0;mso-width-relative:page;mso-wrap-distance-bottom:0;mso-wrap-distance-left:9pt;mso-wrap-distance-right:9pt;mso-wrap-distance-top:0;position:absolute;v-text-anchor:top;z-index:-251635712" fillcolor="#c2d69b" stroked="f">
                <v:fill angle="45" colors="0 #c2d69b;1 #f4f6eb" focus="100%" type="gradient"/>
              </v:shape>
            </w:pict>
          </mc:Fallback>
        </mc:AlternateContent>
      </w:r>
    </w:p>
    <w:p w14:paraId="58E931D1" w14:textId="77777777" w:rsidR="0064774A" w:rsidRDefault="00D31CB6" w:rsidP="006B6FA3">
      <w:pPr>
        <w:tabs>
          <w:tab w:val="left" w:pos="1535"/>
          <w:tab w:val="left" w:pos="7919"/>
        </w:tabs>
        <w:spacing w:after="0" w:line="240" w:lineRule="auto"/>
        <w:jc w:val="both"/>
        <w:rPr>
          <w:rtl/>
        </w:rPr>
      </w:pPr>
      <w:r>
        <w:rPr>
          <w:rFonts w:hint="cs"/>
          <w:rtl/>
        </w:rPr>
        <w:t xml:space="preserve">المملكة العربية السعودية                                                                                   </w:t>
      </w:r>
      <w:r w:rsidR="006C4FB8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="001D213B">
        <w:rPr>
          <w:rFonts w:hint="cs"/>
          <w:rtl/>
        </w:rPr>
        <w:t>ــ</w:t>
      </w:r>
      <w:r>
        <w:rPr>
          <w:rFonts w:hint="cs"/>
          <w:rtl/>
        </w:rPr>
        <w:t>م</w:t>
      </w:r>
      <w:r w:rsidR="006C4FB8">
        <w:rPr>
          <w:rFonts w:hint="cs"/>
          <w:rtl/>
        </w:rPr>
        <w:t>ـــ</w:t>
      </w:r>
      <w:r>
        <w:rPr>
          <w:rFonts w:hint="cs"/>
          <w:rtl/>
        </w:rPr>
        <w:t xml:space="preserve">ادة : التربية البدنية و الدفاع عن النفس </w:t>
      </w:r>
    </w:p>
    <w:p w14:paraId="0528F313" w14:textId="77777777" w:rsidR="00502869" w:rsidRDefault="00D31CB6" w:rsidP="00053304">
      <w:pPr>
        <w:tabs>
          <w:tab w:val="left" w:pos="1535"/>
          <w:tab w:val="left" w:pos="3976"/>
          <w:tab w:val="left" w:pos="6179"/>
          <w:tab w:val="left" w:pos="7543"/>
        </w:tabs>
        <w:spacing w:after="0" w:line="240" w:lineRule="auto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92032" behindDoc="1" locked="0" layoutInCell="1" allowOverlap="1" wp14:anchorId="59742B99" wp14:editId="58B9679E">
            <wp:simplePos x="0" y="0"/>
            <wp:positionH relativeFrom="margin">
              <wp:posOffset>2816225</wp:posOffset>
            </wp:positionH>
            <wp:positionV relativeFrom="paragraph">
              <wp:posOffset>-172720</wp:posOffset>
            </wp:positionV>
            <wp:extent cx="1474470" cy="737870"/>
            <wp:effectExtent l="0" t="0" r="0" b="0"/>
            <wp:wrapNone/>
            <wp:docPr id="1385836955" name="image1.png" descr="ÙØªÙØ¬Ø© Ø¨Ø­Ø« Ø§ÙØµÙØ± Ø¹Ù Ø´Ø¹Ø§Ø± ÙØ²Ø§Ø±Ø© Ø§ÙØªØ¹ÙÙÙ Ø®ÙÙÙØ© Ø´ÙØ§ÙØ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36955" name="image1.png" descr="ÙØªÙØ¬Ø© Ø¨Ø­Ø« Ø§ÙØµÙØ± Ø¹Ù Ø´Ø¹Ø§Ø± ÙØ²Ø§Ø±Ø© Ø§ÙØªØ¹ÙÙÙ Ø®ÙÙÙØ© Ø´ÙØ§ÙØ©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4" b="2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4D5">
        <w:rPr>
          <w:rFonts w:hint="cs"/>
          <w:rtl/>
        </w:rPr>
        <w:t xml:space="preserve">    </w:t>
      </w:r>
      <w:r>
        <w:rPr>
          <w:rFonts w:hint="cs"/>
          <w:rtl/>
        </w:rPr>
        <w:t xml:space="preserve">وزارة التعليم                                </w:t>
      </w:r>
      <w:r>
        <w:rPr>
          <w:rtl/>
        </w:rPr>
        <w:tab/>
      </w:r>
      <w:r w:rsidR="00053304">
        <w:rPr>
          <w:rtl/>
        </w:rPr>
        <w:tab/>
      </w:r>
      <w:r>
        <w:rPr>
          <w:rFonts w:hint="cs"/>
          <w:rtl/>
        </w:rPr>
        <w:t xml:space="preserve"> </w:t>
      </w:r>
      <w:r w:rsidR="006C4FB8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ال</w:t>
      </w:r>
      <w:r w:rsidR="006C4FB8">
        <w:rPr>
          <w:rFonts w:hint="cs"/>
          <w:rtl/>
        </w:rPr>
        <w:t>ـ</w:t>
      </w:r>
      <w:r w:rsidR="001D213B">
        <w:rPr>
          <w:rFonts w:hint="cs"/>
          <w:rtl/>
        </w:rPr>
        <w:t>ـ</w:t>
      </w:r>
      <w:r>
        <w:rPr>
          <w:rFonts w:hint="cs"/>
          <w:rtl/>
        </w:rPr>
        <w:t xml:space="preserve">صف : </w:t>
      </w:r>
      <w:r w:rsidR="005B0E0D">
        <w:rPr>
          <w:rFonts w:hint="cs"/>
          <w:rtl/>
        </w:rPr>
        <w:t>الثالث</w:t>
      </w:r>
      <w:r w:rsidR="00D75D9E">
        <w:rPr>
          <w:rFonts w:hint="cs"/>
          <w:rtl/>
        </w:rPr>
        <w:t xml:space="preserve"> </w:t>
      </w:r>
      <w:r w:rsidR="006B6FA3">
        <w:rPr>
          <w:rFonts w:hint="cs"/>
          <w:rtl/>
        </w:rPr>
        <w:t>الابتدائية</w:t>
      </w:r>
    </w:p>
    <w:p w14:paraId="0F01D2B5" w14:textId="77777777" w:rsidR="00502869" w:rsidRDefault="00D31CB6" w:rsidP="001D213B">
      <w:pPr>
        <w:tabs>
          <w:tab w:val="left" w:pos="1535"/>
          <w:tab w:val="left" w:pos="7543"/>
        </w:tabs>
        <w:spacing w:after="0" w:line="240" w:lineRule="auto"/>
        <w:rPr>
          <w:rtl/>
        </w:rPr>
      </w:pPr>
      <w:r>
        <w:rPr>
          <w:rFonts w:hint="cs"/>
          <w:rtl/>
        </w:rPr>
        <w:t xml:space="preserve">الإدارة العامة التعليم بــ  </w:t>
      </w:r>
      <w:r w:rsidR="006C4FB8">
        <w:rPr>
          <w:rFonts w:hint="cs"/>
          <w:rtl/>
        </w:rPr>
        <w:t xml:space="preserve">                                                                                    </w:t>
      </w:r>
      <w:r w:rsidR="001D213B">
        <w:rPr>
          <w:rFonts w:hint="cs"/>
          <w:rtl/>
        </w:rPr>
        <w:t xml:space="preserve">الــزمن </w:t>
      </w:r>
      <w:r w:rsidR="006C4FB8">
        <w:rPr>
          <w:rFonts w:hint="cs"/>
          <w:rtl/>
        </w:rPr>
        <w:t xml:space="preserve"> :</w:t>
      </w:r>
    </w:p>
    <w:p w14:paraId="53FD2313" w14:textId="77777777" w:rsidR="00502869" w:rsidRDefault="00D31CB6" w:rsidP="006B6FA3">
      <w:pPr>
        <w:tabs>
          <w:tab w:val="left" w:pos="1535"/>
        </w:tabs>
        <w:spacing w:after="0" w:line="240" w:lineRule="auto"/>
        <w:rPr>
          <w:rtl/>
        </w:rPr>
      </w:pPr>
      <w:r>
        <w:rPr>
          <w:rFonts w:hint="cs"/>
          <w:rtl/>
        </w:rPr>
        <w:t>مدرسة .................</w:t>
      </w:r>
    </w:p>
    <w:p w14:paraId="31376805" w14:textId="77777777" w:rsidR="00502869" w:rsidRDefault="00D31CB6" w:rsidP="006B6FA3">
      <w:pPr>
        <w:tabs>
          <w:tab w:val="left" w:pos="1535"/>
        </w:tabs>
        <w:spacing w:after="0" w:line="240" w:lineRule="auto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BC90CD6" wp14:editId="4AFE51EC">
                <wp:simplePos x="0" y="0"/>
                <wp:positionH relativeFrom="column">
                  <wp:posOffset>-484505</wp:posOffset>
                </wp:positionH>
                <wp:positionV relativeFrom="paragraph">
                  <wp:posOffset>47625</wp:posOffset>
                </wp:positionV>
                <wp:extent cx="7765415" cy="612775"/>
                <wp:effectExtent l="0" t="0" r="0" b="0"/>
                <wp:wrapNone/>
                <wp:docPr id="1736881498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765415" cy="612775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003300">
                                <a:alpha val="37000"/>
                              </a:srgbClr>
                            </a:gs>
                            <a:gs pos="100000">
                              <a:srgbClr val="003300">
                                <a:gamma/>
                                <a:shade val="46275"/>
                                <a:invGamma/>
                                <a:alpha val="11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38" type="#_x0000_t114" style="width:611.45pt;height:48.25pt;margin-top:3.75pt;margin-left:-38.15pt;mso-height-percent:0;mso-height-relative:page;mso-width-percent:0;mso-width-relative:page;mso-wrap-distance-bottom:0;mso-wrap-distance-left:9pt;mso-wrap-distance-right:9pt;mso-wrap-distance-top:0;position:absolute;v-text-anchor:top;z-index:-251632640" fillcolor="#030" stroked="f">
                <v:fill opacity="24158f" rotate="t" colors="0 #030;1 #001800" focus="100%" type="gradientRadial">
                  <o:fill v:ext="view" type="gradientCenter"/>
                </v:fill>
              </v:shape>
            </w:pict>
          </mc:Fallback>
        </mc:AlternateContent>
      </w:r>
    </w:p>
    <w:p w14:paraId="359E52AC" w14:textId="77777777" w:rsidR="00502869" w:rsidRDefault="00502869" w:rsidP="00502869">
      <w:pPr>
        <w:spacing w:after="0"/>
        <w:rPr>
          <w:rtl/>
        </w:rPr>
      </w:pPr>
    </w:p>
    <w:p w14:paraId="15D65592" w14:textId="77777777" w:rsidR="006C4FB8" w:rsidRDefault="00D31CB6" w:rsidP="00502869">
      <w:pPr>
        <w:spacing w:after="0"/>
        <w:jc w:val="center"/>
      </w:pPr>
      <w:r>
        <w:rPr>
          <w:rFonts w:hint="cs"/>
          <w:rtl/>
        </w:rPr>
        <w:t>اختبار نهائي</w:t>
      </w:r>
      <w:r w:rsidR="006B6FA3">
        <w:rPr>
          <w:rFonts w:hint="cs"/>
          <w:rtl/>
        </w:rPr>
        <w:t xml:space="preserve"> ( أنتساب )</w:t>
      </w:r>
      <w:r>
        <w:rPr>
          <w:rFonts w:hint="cs"/>
          <w:rtl/>
        </w:rPr>
        <w:t xml:space="preserve"> لمادة التربية البدنية والدفاع عن النفس للفصل الدراسي الثالث لعام </w:t>
      </w:r>
      <w:r w:rsidR="001D4B16">
        <w:rPr>
          <w:rFonts w:hint="cs"/>
          <w:rtl/>
        </w:rPr>
        <w:t>١٤٤٦</w:t>
      </w:r>
      <w:r>
        <w:rPr>
          <w:rFonts w:hint="cs"/>
          <w:rtl/>
        </w:rPr>
        <w:t xml:space="preserve">هــ  </w:t>
      </w:r>
    </w:p>
    <w:p w14:paraId="5A9D87A5" w14:textId="77777777" w:rsidR="00B8073D" w:rsidRDefault="00B8073D" w:rsidP="006C4FB8">
      <w:pPr>
        <w:rPr>
          <w:b/>
          <w:bCs/>
          <w:rtl/>
        </w:rPr>
      </w:pPr>
    </w:p>
    <w:p w14:paraId="6869BB53" w14:textId="77777777" w:rsidR="00053304" w:rsidRDefault="00D31CB6" w:rsidP="00053304">
      <w:pPr>
        <w:tabs>
          <w:tab w:val="left" w:pos="2267"/>
        </w:tabs>
        <w:rPr>
          <w:b/>
          <w:bCs/>
          <w:rtl/>
        </w:rPr>
      </w:pPr>
      <w:r>
        <w:rPr>
          <w:b/>
          <w:bCs/>
          <w:rtl/>
        </w:rPr>
        <w:tab/>
      </w:r>
    </w:p>
    <w:tbl>
      <w:tblPr>
        <w:bidiVisual/>
        <w:tblW w:w="1044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8B613E" w14:paraId="24EE4784" w14:textId="77777777" w:rsidTr="007C1BB1">
        <w:trPr>
          <w:trHeight w:val="170"/>
        </w:trPr>
        <w:tc>
          <w:tcPr>
            <w:tcW w:w="2010" w:type="dxa"/>
            <w:vMerge w:val="restart"/>
            <w:vAlign w:val="center"/>
          </w:tcPr>
          <w:p w14:paraId="3B445F0E" w14:textId="77777777" w:rsidR="00053304" w:rsidRPr="00067DD6" w:rsidRDefault="00D31CB6" w:rsidP="007C1BB1">
            <w:pPr>
              <w:pStyle w:val="2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48FF783F" w14:textId="77777777" w:rsidR="00053304" w:rsidRPr="00067DD6" w:rsidRDefault="00D31CB6" w:rsidP="007C1BB1">
            <w:pPr>
              <w:pStyle w:val="2"/>
              <w:ind w:left="0"/>
              <w:rPr>
                <w:rFonts w:ascii="Traditional Arabic" w:eastAsia="Traditional Arabic" w:hAnsi="Traditional Arabic" w:cs="Traditional Arabic"/>
                <w:b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0BB4F2C4" w14:textId="77777777" w:rsidR="00053304" w:rsidRPr="00067DD6" w:rsidRDefault="00D31CB6" w:rsidP="007C1BB1">
            <w:pPr>
              <w:pStyle w:val="2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37D1EF91" w14:textId="77777777" w:rsidR="00053304" w:rsidRPr="00067DD6" w:rsidRDefault="00D31CB6" w:rsidP="007C1BB1">
            <w:pPr>
              <w:pStyle w:val="2"/>
              <w:ind w:left="0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0BE06785" w14:textId="77777777" w:rsidR="00053304" w:rsidRPr="00067DD6" w:rsidRDefault="00D31CB6" w:rsidP="007C1BB1">
            <w:pPr>
              <w:pStyle w:val="2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AF004A0" w14:textId="77777777" w:rsidR="00053304" w:rsidRPr="00067DD6" w:rsidRDefault="00053304" w:rsidP="007C1BB1">
            <w:pPr>
              <w:pStyle w:val="2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613E" w14:paraId="31D34034" w14:textId="77777777" w:rsidTr="007C1BB1">
        <w:trPr>
          <w:trHeight w:val="127"/>
        </w:trPr>
        <w:tc>
          <w:tcPr>
            <w:tcW w:w="2010" w:type="dxa"/>
            <w:vMerge/>
            <w:vAlign w:val="center"/>
          </w:tcPr>
          <w:p w14:paraId="643A612D" w14:textId="77777777" w:rsidR="00053304" w:rsidRPr="00067DD6" w:rsidRDefault="00053304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14:paraId="2EAEED77" w14:textId="77777777" w:rsidR="00053304" w:rsidRPr="00067DD6" w:rsidRDefault="00053304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14:paraId="07D8BA36" w14:textId="77777777" w:rsidR="00053304" w:rsidRPr="00067DD6" w:rsidRDefault="00053304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14:paraId="206C6423" w14:textId="77777777" w:rsidR="00053304" w:rsidRPr="00067DD6" w:rsidRDefault="00053304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794A673B" w14:textId="77777777" w:rsidR="00053304" w:rsidRPr="00067DD6" w:rsidRDefault="00053304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673E71" w14:textId="77777777" w:rsidR="00053304" w:rsidRPr="00067DD6" w:rsidRDefault="00D31CB6" w:rsidP="007C1BB1">
            <w:pPr>
              <w:pStyle w:val="2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40</w:t>
            </w:r>
            <w:r w:rsidRPr="00067DD6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8B613E" w14:paraId="4098346C" w14:textId="77777777" w:rsidTr="007C1BB1">
        <w:trPr>
          <w:trHeight w:val="127"/>
        </w:trPr>
        <w:tc>
          <w:tcPr>
            <w:tcW w:w="2010" w:type="dxa"/>
            <w:vAlign w:val="center"/>
          </w:tcPr>
          <w:p w14:paraId="1052EBDA" w14:textId="77777777" w:rsidR="00053304" w:rsidRPr="00067DD6" w:rsidRDefault="00D31CB6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582EBF51" w14:textId="77777777" w:rsidR="00053304" w:rsidRPr="00067DD6" w:rsidRDefault="00053304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146E7E50" w14:textId="77777777" w:rsidR="00053304" w:rsidRPr="00067DD6" w:rsidRDefault="00D31CB6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F08E83" w14:textId="77777777" w:rsidR="00053304" w:rsidRDefault="00053304" w:rsidP="007C1BB1">
            <w:pPr>
              <w:pStyle w:val="2"/>
              <w:ind w:left="0"/>
              <w:rPr>
                <w:rFonts w:ascii="Times New Roman" w:eastAsia="Times New Roman" w:hAnsi="Times New Roman" w:cs="Times New Roman"/>
                <w:b/>
                <w:rtl/>
              </w:rPr>
            </w:pPr>
          </w:p>
        </w:tc>
      </w:tr>
      <w:tr w:rsidR="008B613E" w14:paraId="3040ED26" w14:textId="77777777" w:rsidTr="007C1BB1">
        <w:trPr>
          <w:trHeight w:val="127"/>
        </w:trPr>
        <w:tc>
          <w:tcPr>
            <w:tcW w:w="2010" w:type="dxa"/>
            <w:vAlign w:val="center"/>
          </w:tcPr>
          <w:p w14:paraId="2A1FDE3D" w14:textId="77777777" w:rsidR="00053304" w:rsidRPr="00067DD6" w:rsidRDefault="00D31CB6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239D9D2F" w14:textId="77777777" w:rsidR="00053304" w:rsidRPr="00067DD6" w:rsidRDefault="00053304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70A3D170" w14:textId="77777777" w:rsidR="00053304" w:rsidRPr="00067DD6" w:rsidRDefault="00D31CB6" w:rsidP="007C1BB1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A6ACD3" w14:textId="77777777" w:rsidR="00053304" w:rsidRDefault="00053304" w:rsidP="007C1BB1">
            <w:pPr>
              <w:pStyle w:val="2"/>
              <w:ind w:left="0"/>
              <w:rPr>
                <w:rFonts w:ascii="Times New Roman" w:eastAsia="Times New Roman" w:hAnsi="Times New Roman" w:cs="Times New Roman"/>
                <w:b/>
                <w:rtl/>
              </w:rPr>
            </w:pPr>
          </w:p>
        </w:tc>
      </w:tr>
    </w:tbl>
    <w:p w14:paraId="45D6A41F" w14:textId="77777777" w:rsidR="00053304" w:rsidRDefault="00D31CB6" w:rsidP="00053304">
      <w:pPr>
        <w:tabs>
          <w:tab w:val="left" w:pos="2267"/>
        </w:tabs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9999EF5" wp14:editId="3573D6C6">
                <wp:simplePos x="0" y="0"/>
                <wp:positionH relativeFrom="column">
                  <wp:posOffset>-75565</wp:posOffset>
                </wp:positionH>
                <wp:positionV relativeFrom="paragraph">
                  <wp:posOffset>222250</wp:posOffset>
                </wp:positionV>
                <wp:extent cx="546100" cy="539115"/>
                <wp:effectExtent l="0" t="0" r="6350" b="0"/>
                <wp:wrapNone/>
                <wp:docPr id="705692021" name="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555662255" name=" 14"/>
                        <wps:cNvSpPr txBox="1"/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A4A1BC" w14:textId="77777777" w:rsidR="00053304" w:rsidRPr="00011DFD" w:rsidRDefault="00053304" w:rsidP="00053304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5FDD9558" w14:textId="77777777" w:rsidR="00053304" w:rsidRPr="00011DFD" w:rsidRDefault="00D31CB6" w:rsidP="00053304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16</w:t>
                              </w:r>
                            </w:p>
                            <w:p w14:paraId="52B727F6" w14:textId="77777777" w:rsidR="00053304" w:rsidRPr="00011DFD" w:rsidRDefault="00053304" w:rsidP="0005330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61193251" name=" 15"/>
                        <wps:cNvCnPr/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" o:spid="_x0000_s1039" style="width:43.5pt;height:42.45pt;margin-top:17.5pt;margin-left:-5.95pt;mso-height-percent:0;mso-height-relative:page;mso-width-percent:0;mso-width-relative:page;mso-wrap-distance-bottom:0;mso-wrap-distance-left:9pt;mso-wrap-distance-right:9pt;mso-wrap-distance-top:0;position:absolute;z-index:251693056" coordorigin="121186,196308" coordsize="21600,21600">
                <v:shape id="_x0000_s1040" type="#_x0000_t202" style="width:21600;height:21600;left:121186;position:absolute;top:196308;v-text-anchor:top" fillcolor="white" stroked="t" strokecolor="black" strokeweight="0.75pt">
                  <v:textbox>
                    <w:txbxContent>
                      <w:p w:rsidR="00053304" w:rsidRPr="00011DFD" w:rsidP="00053304" w14:paraId="130420C0" w14:textId="77777777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:rsidR="00053304" w:rsidRPr="00011DFD" w:rsidP="00053304" w14:paraId="2069328E" w14:textId="77777777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16</w:t>
                        </w:r>
                      </w:p>
                      <w:p w:rsidR="00053304" w:rsidRPr="00011DFD" w:rsidP="00053304" w14:paraId="7EC52C07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_x0000_s1041" type="#_x0000_t32" style="width:21600;height:0;flip:x;left:121186;position:absolute;top:207248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56630084" w14:textId="77777777" w:rsidR="00053304" w:rsidRDefault="00053304" w:rsidP="006C4FB8">
      <w:pPr>
        <w:rPr>
          <w:b/>
          <w:bCs/>
          <w:rtl/>
        </w:rPr>
      </w:pPr>
    </w:p>
    <w:p w14:paraId="2F17BE31" w14:textId="77777777" w:rsidR="00502869" w:rsidRPr="00053304" w:rsidRDefault="00D31CB6" w:rsidP="006C4FB8">
      <w:pPr>
        <w:rPr>
          <w:rFonts w:cs="Times New Roman"/>
          <w:b/>
          <w:bCs/>
          <w:rtl/>
        </w:rPr>
      </w:pPr>
      <w:r w:rsidRPr="005F60A5">
        <w:rPr>
          <w:rFonts w:cs="Times New Roma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03457E" wp14:editId="708DCB43">
                <wp:simplePos x="0" y="0"/>
                <wp:positionH relativeFrom="column">
                  <wp:posOffset>1853565</wp:posOffset>
                </wp:positionH>
                <wp:positionV relativeFrom="paragraph">
                  <wp:posOffset>2408555</wp:posOffset>
                </wp:positionV>
                <wp:extent cx="1360805" cy="338455"/>
                <wp:effectExtent l="0" t="0" r="0" b="0"/>
                <wp:wrapNone/>
                <wp:docPr id="1437249956" name="مستطيل 1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2" href="https://www.madty.net/fd3/sf003/exams3/exnhae3" style="width:107.15pt;height:26.65pt;margin-top:189.65pt;margin-left:145.95pt;mso-height-percent:0;mso-height-relative:margin;mso-width-percent:0;mso-width-relative:margin;mso-wrap-distance-bottom:0;mso-wrap-distance-left:9pt;mso-wrap-distance-right:9pt;mso-wrap-distance-top:0;position:absolute;v-text-anchor:middle;z-index:251699200" filled="f" fillcolor="this" stroked="f" strokecolor="#042433" strokeweight="1.5pt"/>
            </w:pict>
          </mc:Fallback>
        </mc:AlternateContent>
      </w:r>
      <w:r w:rsidR="006C4FB8" w:rsidRPr="00053304">
        <w:rPr>
          <w:rFonts w:cs="Calibri"/>
          <w:b/>
          <w:bCs/>
          <w:rtl/>
        </w:rPr>
        <w:t xml:space="preserve">السؤال الأول : ضع علامة ( </w:t>
      </w:r>
      <w:r w:rsidR="006C4FB8" w:rsidRPr="00053304">
        <w:rPr>
          <w:rFonts w:ascii="Wingdings" w:hAnsi="Wingdings" w:cs="Calibri"/>
          <w:b/>
          <w:bCs/>
        </w:rPr>
        <w:sym w:font="Wingdings" w:char="F0FC"/>
      </w:r>
      <w:r w:rsidR="006C4FB8" w:rsidRPr="00053304">
        <w:rPr>
          <w:rFonts w:cs="Calibri"/>
          <w:b/>
          <w:bCs/>
          <w:rtl/>
        </w:rPr>
        <w:t xml:space="preserve"> )  أو  ( ×  ) أمام العبارات التالية ؟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9556"/>
        <w:gridCol w:w="392"/>
      </w:tblGrid>
      <w:tr w:rsidR="008B613E" w14:paraId="0BB6EB48" w14:textId="77777777" w:rsidTr="00B8073D">
        <w:tc>
          <w:tcPr>
            <w:tcW w:w="509" w:type="dxa"/>
          </w:tcPr>
          <w:p w14:paraId="3CE82967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1-</w:t>
            </w:r>
          </w:p>
        </w:tc>
        <w:tc>
          <w:tcPr>
            <w:tcW w:w="9781" w:type="dxa"/>
          </w:tcPr>
          <w:p w14:paraId="318938D3" w14:textId="77777777" w:rsidR="006C4FB8" w:rsidRPr="00053304" w:rsidRDefault="00D31CB6" w:rsidP="007920C6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من </w:t>
            </w:r>
            <w:r w:rsidR="007920C6"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التمارين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التي تقيس وتنمي عنصر اللياقة البدنية  الرشاقة تمارين الجري المتعرج .</w:t>
            </w:r>
          </w:p>
        </w:tc>
        <w:tc>
          <w:tcPr>
            <w:tcW w:w="392" w:type="dxa"/>
          </w:tcPr>
          <w:p w14:paraId="7855B969" w14:textId="77777777" w:rsidR="006C4FB8" w:rsidRPr="00053304" w:rsidRDefault="00D31CB6" w:rsidP="00FB7E10">
            <w:pPr>
              <w:tabs>
                <w:tab w:val="left" w:pos="142"/>
              </w:tabs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 xml:space="preserve">  </w:t>
            </w:r>
          </w:p>
        </w:tc>
      </w:tr>
      <w:tr w:rsidR="008B613E" w14:paraId="62860278" w14:textId="77777777" w:rsidTr="00B8073D">
        <w:tc>
          <w:tcPr>
            <w:tcW w:w="509" w:type="dxa"/>
          </w:tcPr>
          <w:p w14:paraId="036CDF7C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2-</w:t>
            </w:r>
          </w:p>
        </w:tc>
        <w:tc>
          <w:tcPr>
            <w:tcW w:w="9781" w:type="dxa"/>
          </w:tcPr>
          <w:p w14:paraId="02C63F9D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يتم القبض المقلوب على العارضة من أعلى بحيث يكون باطني كفي اليدين مواجهين للجسم وظاهري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الكفين مواجهين للأمام .</w:t>
            </w:r>
          </w:p>
        </w:tc>
        <w:tc>
          <w:tcPr>
            <w:tcW w:w="392" w:type="dxa"/>
          </w:tcPr>
          <w:p w14:paraId="0A8319EB" w14:textId="77777777" w:rsidR="006C4FB8" w:rsidRPr="00053304" w:rsidRDefault="00D31CB6" w:rsidP="00FB7E10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8B613E" w14:paraId="1C082C4A" w14:textId="77777777" w:rsidTr="00B8073D">
        <w:tc>
          <w:tcPr>
            <w:tcW w:w="509" w:type="dxa"/>
          </w:tcPr>
          <w:p w14:paraId="4A19ABF9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3-</w:t>
            </w:r>
          </w:p>
        </w:tc>
        <w:tc>
          <w:tcPr>
            <w:tcW w:w="9781" w:type="dxa"/>
          </w:tcPr>
          <w:p w14:paraId="55E739B6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التسلق من المهارات الحركية الأساسية التي تتم بتتابع منتظم لأداء اليدين و الرجلين .</w:t>
            </w:r>
          </w:p>
        </w:tc>
        <w:tc>
          <w:tcPr>
            <w:tcW w:w="392" w:type="dxa"/>
          </w:tcPr>
          <w:p w14:paraId="229DD52F" w14:textId="77777777" w:rsidR="006C4FB8" w:rsidRPr="00053304" w:rsidRDefault="00D31CB6" w:rsidP="00FB7E10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8B613E" w14:paraId="1E96DC02" w14:textId="77777777" w:rsidTr="00B8073D">
        <w:tc>
          <w:tcPr>
            <w:tcW w:w="509" w:type="dxa"/>
          </w:tcPr>
          <w:p w14:paraId="0097DFEA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4-</w:t>
            </w:r>
          </w:p>
        </w:tc>
        <w:tc>
          <w:tcPr>
            <w:tcW w:w="9781" w:type="dxa"/>
          </w:tcPr>
          <w:p w14:paraId="5D75BCFE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يعد تنطيط الكرة بالرأس شكلا من أشكال مهارات التعامل مع الكرة و هي ضمن مهارات التحكم .</w:t>
            </w:r>
          </w:p>
        </w:tc>
        <w:tc>
          <w:tcPr>
            <w:tcW w:w="392" w:type="dxa"/>
          </w:tcPr>
          <w:p w14:paraId="08E043D4" w14:textId="77777777" w:rsidR="006C4FB8" w:rsidRPr="00053304" w:rsidRDefault="00D31CB6" w:rsidP="00FB7E10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8B613E" w14:paraId="189BE531" w14:textId="77777777" w:rsidTr="00B8073D">
        <w:tc>
          <w:tcPr>
            <w:tcW w:w="509" w:type="dxa"/>
          </w:tcPr>
          <w:p w14:paraId="1C82F0DA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5-</w:t>
            </w:r>
          </w:p>
        </w:tc>
        <w:tc>
          <w:tcPr>
            <w:tcW w:w="9781" w:type="dxa"/>
          </w:tcPr>
          <w:p w14:paraId="665E908B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لا </w:t>
            </w:r>
            <w:r w:rsidR="00537FDB" w:rsidRPr="00053304">
              <w:rPr>
                <w:rFonts w:cs="Calibri"/>
                <w:b/>
                <w:bCs/>
                <w:sz w:val="20"/>
                <w:szCs w:val="20"/>
                <w:rtl/>
              </w:rPr>
              <w:t>يعد الاتزان أحد أشكال مهارات الاتزان الثابت .</w:t>
            </w:r>
          </w:p>
        </w:tc>
        <w:tc>
          <w:tcPr>
            <w:tcW w:w="392" w:type="dxa"/>
          </w:tcPr>
          <w:p w14:paraId="54DC0AEC" w14:textId="77777777" w:rsidR="006C4FB8" w:rsidRPr="00053304" w:rsidRDefault="00D31CB6" w:rsidP="00FB7E10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</w:rPr>
              <w:t>×</w:t>
            </w:r>
            <w:r w:rsidR="00537FDB"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 xml:space="preserve">  </w:t>
            </w:r>
          </w:p>
        </w:tc>
      </w:tr>
      <w:tr w:rsidR="008B613E" w14:paraId="335D7AE8" w14:textId="77777777" w:rsidTr="00B8073D">
        <w:tc>
          <w:tcPr>
            <w:tcW w:w="509" w:type="dxa"/>
          </w:tcPr>
          <w:p w14:paraId="2FB43A08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6-</w:t>
            </w:r>
          </w:p>
        </w:tc>
        <w:tc>
          <w:tcPr>
            <w:tcW w:w="9781" w:type="dxa"/>
          </w:tcPr>
          <w:p w14:paraId="30230559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الدوران حركة يتم فيها تدوير الجسم حول محوره العرضي أو الأفقي الذي يمثل خط وسط الجسم .</w:t>
            </w:r>
          </w:p>
        </w:tc>
        <w:tc>
          <w:tcPr>
            <w:tcW w:w="392" w:type="dxa"/>
          </w:tcPr>
          <w:p w14:paraId="4A90E2E6" w14:textId="77777777" w:rsidR="006C4FB8" w:rsidRPr="00053304" w:rsidRDefault="00D31CB6" w:rsidP="00FB7E10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8B613E" w14:paraId="18FCC48A" w14:textId="77777777" w:rsidTr="00B8073D">
        <w:tc>
          <w:tcPr>
            <w:tcW w:w="509" w:type="dxa"/>
          </w:tcPr>
          <w:p w14:paraId="2440D898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7-</w:t>
            </w:r>
          </w:p>
        </w:tc>
        <w:tc>
          <w:tcPr>
            <w:tcW w:w="9781" w:type="dxa"/>
          </w:tcPr>
          <w:p w14:paraId="66C20F8A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يتطلب عند أداء مهارة التسلق أن يكون بشكل متتابع ومنظم لأداء اليدين والرجلين .</w:t>
            </w:r>
          </w:p>
        </w:tc>
        <w:tc>
          <w:tcPr>
            <w:tcW w:w="392" w:type="dxa"/>
          </w:tcPr>
          <w:p w14:paraId="3DDB168C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</w:p>
        </w:tc>
      </w:tr>
      <w:tr w:rsidR="008B613E" w14:paraId="52A35718" w14:textId="77777777" w:rsidTr="00B8073D">
        <w:tc>
          <w:tcPr>
            <w:tcW w:w="509" w:type="dxa"/>
          </w:tcPr>
          <w:p w14:paraId="340CA725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8-</w:t>
            </w:r>
          </w:p>
        </w:tc>
        <w:tc>
          <w:tcPr>
            <w:tcW w:w="9781" w:type="dxa"/>
          </w:tcPr>
          <w:p w14:paraId="6474F514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التصويب على الهدف باليد من مهارات التحكم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والسيطرة الأساسية .</w:t>
            </w:r>
          </w:p>
        </w:tc>
        <w:tc>
          <w:tcPr>
            <w:tcW w:w="392" w:type="dxa"/>
          </w:tcPr>
          <w:p w14:paraId="75EAFAC5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</w:p>
        </w:tc>
      </w:tr>
      <w:tr w:rsidR="008B613E" w14:paraId="6777A735" w14:textId="77777777" w:rsidTr="00B8073D">
        <w:tc>
          <w:tcPr>
            <w:tcW w:w="509" w:type="dxa"/>
          </w:tcPr>
          <w:p w14:paraId="5F511367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9-</w:t>
            </w:r>
          </w:p>
        </w:tc>
        <w:tc>
          <w:tcPr>
            <w:tcW w:w="9781" w:type="dxa"/>
          </w:tcPr>
          <w:p w14:paraId="44622E89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لا </w:t>
            </w:r>
            <w:r w:rsidR="00537FDB" w:rsidRPr="00053304">
              <w:rPr>
                <w:rFonts w:cs="Calibri"/>
                <w:b/>
                <w:bCs/>
                <w:sz w:val="20"/>
                <w:szCs w:val="20"/>
                <w:rtl/>
              </w:rPr>
              <w:t>تسهم المشاركة في ألعاب تمهيدية في تطوير المهارات الأساسية لرياضة كرة القدم .</w:t>
            </w:r>
          </w:p>
        </w:tc>
        <w:tc>
          <w:tcPr>
            <w:tcW w:w="392" w:type="dxa"/>
          </w:tcPr>
          <w:p w14:paraId="05A008A0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</w:rPr>
              <w:t>×</w:t>
            </w:r>
          </w:p>
        </w:tc>
      </w:tr>
      <w:tr w:rsidR="008B613E" w14:paraId="3C0C1B24" w14:textId="77777777" w:rsidTr="00B8073D">
        <w:tc>
          <w:tcPr>
            <w:tcW w:w="509" w:type="dxa"/>
          </w:tcPr>
          <w:p w14:paraId="74568839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10-</w:t>
            </w:r>
          </w:p>
        </w:tc>
        <w:tc>
          <w:tcPr>
            <w:tcW w:w="9781" w:type="dxa"/>
          </w:tcPr>
          <w:p w14:paraId="36B4E918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تحتاج الألعاب التمهيدية إلى صالات رياضية أو ملاعب بمقاييس خاصة . </w:t>
            </w:r>
          </w:p>
        </w:tc>
        <w:tc>
          <w:tcPr>
            <w:tcW w:w="392" w:type="dxa"/>
          </w:tcPr>
          <w:p w14:paraId="555F1742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</w:rPr>
              <w:t>×</w:t>
            </w:r>
          </w:p>
        </w:tc>
      </w:tr>
      <w:tr w:rsidR="008B613E" w14:paraId="6C4ABCC3" w14:textId="77777777" w:rsidTr="00B8073D">
        <w:tc>
          <w:tcPr>
            <w:tcW w:w="509" w:type="dxa"/>
          </w:tcPr>
          <w:p w14:paraId="3779F797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11-</w:t>
            </w:r>
          </w:p>
        </w:tc>
        <w:tc>
          <w:tcPr>
            <w:tcW w:w="9781" w:type="dxa"/>
          </w:tcPr>
          <w:p w14:paraId="5D1C2895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تتميز الألعاب التمهيدية بمرونة قواعد تنظيمها وبسهولة ممارستها و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تكرارها .</w:t>
            </w:r>
          </w:p>
        </w:tc>
        <w:tc>
          <w:tcPr>
            <w:tcW w:w="392" w:type="dxa"/>
          </w:tcPr>
          <w:p w14:paraId="1C4DB5F8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</w:p>
        </w:tc>
      </w:tr>
      <w:tr w:rsidR="008B613E" w14:paraId="37C5F57D" w14:textId="77777777" w:rsidTr="00B8073D">
        <w:tc>
          <w:tcPr>
            <w:tcW w:w="509" w:type="dxa"/>
          </w:tcPr>
          <w:p w14:paraId="0A388499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12-</w:t>
            </w:r>
          </w:p>
        </w:tc>
        <w:tc>
          <w:tcPr>
            <w:tcW w:w="9781" w:type="dxa"/>
          </w:tcPr>
          <w:p w14:paraId="35438985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تتميز الألعاب التمهيدية بطابع المرح و السرور و التنافس مع الذات و مع الزميل . </w:t>
            </w:r>
          </w:p>
        </w:tc>
        <w:tc>
          <w:tcPr>
            <w:tcW w:w="392" w:type="dxa"/>
          </w:tcPr>
          <w:p w14:paraId="7AFF8609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</w:p>
        </w:tc>
      </w:tr>
      <w:tr w:rsidR="008B613E" w14:paraId="26247F21" w14:textId="77777777" w:rsidTr="00B8073D">
        <w:tc>
          <w:tcPr>
            <w:tcW w:w="509" w:type="dxa"/>
          </w:tcPr>
          <w:p w14:paraId="40679DBE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13-</w:t>
            </w:r>
          </w:p>
        </w:tc>
        <w:tc>
          <w:tcPr>
            <w:tcW w:w="9781" w:type="dxa"/>
          </w:tcPr>
          <w:p w14:paraId="621B59FD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لا </w:t>
            </w:r>
            <w:r w:rsidR="00BC00C0"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تعتبر اللكمات الأمامية المستقيمة من المهارات الهجومية من الثبات في رياضة الكاراتيه . </w:t>
            </w:r>
          </w:p>
        </w:tc>
        <w:tc>
          <w:tcPr>
            <w:tcW w:w="392" w:type="dxa"/>
          </w:tcPr>
          <w:p w14:paraId="4E582231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</w:rPr>
              <w:t>×</w:t>
            </w:r>
          </w:p>
        </w:tc>
      </w:tr>
      <w:tr w:rsidR="008B613E" w14:paraId="4BECCCF7" w14:textId="77777777" w:rsidTr="00B8073D">
        <w:tc>
          <w:tcPr>
            <w:tcW w:w="509" w:type="dxa"/>
          </w:tcPr>
          <w:p w14:paraId="612DD9D8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14-</w:t>
            </w:r>
          </w:p>
        </w:tc>
        <w:tc>
          <w:tcPr>
            <w:tcW w:w="9781" w:type="dxa"/>
          </w:tcPr>
          <w:p w14:paraId="370B30E6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تع</w:t>
            </w:r>
            <w:r w:rsidR="00B4236E" w:rsidRPr="00053304">
              <w:rPr>
                <w:rFonts w:cs="Calibri"/>
                <w:b/>
                <w:bCs/>
                <w:sz w:val="20"/>
                <w:szCs w:val="20"/>
                <w:rtl/>
              </w:rPr>
              <w:t>تبر</w:t>
            </w:r>
            <w:r w:rsidR="00B8073D"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6B6FA3" w:rsidRPr="00053304">
              <w:rPr>
                <w:rFonts w:cs="Calibri"/>
                <w:b/>
                <w:bCs/>
                <w:sz w:val="20"/>
                <w:szCs w:val="20"/>
                <w:rtl/>
              </w:rPr>
              <w:t>مهارة</w:t>
            </w:r>
            <w:r w:rsidR="00B4236E"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الصد من الخارج إلى الداخل ( سوتو – أوكي ) من المهارات الدفاعية من الثبات في رياضة الكاراتيه .  </w:t>
            </w:r>
          </w:p>
        </w:tc>
        <w:tc>
          <w:tcPr>
            <w:tcW w:w="392" w:type="dxa"/>
          </w:tcPr>
          <w:p w14:paraId="435FC3F1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</w:p>
        </w:tc>
      </w:tr>
      <w:tr w:rsidR="008B613E" w14:paraId="44430E54" w14:textId="77777777" w:rsidTr="00B8073D">
        <w:tc>
          <w:tcPr>
            <w:tcW w:w="509" w:type="dxa"/>
          </w:tcPr>
          <w:p w14:paraId="56800675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15-</w:t>
            </w:r>
          </w:p>
        </w:tc>
        <w:tc>
          <w:tcPr>
            <w:tcW w:w="9781" w:type="dxa"/>
          </w:tcPr>
          <w:p w14:paraId="08849178" w14:textId="77777777" w:rsidR="006C4FB8" w:rsidRPr="00053304" w:rsidRDefault="00D31CB6" w:rsidP="00B4236E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من التمارين التي تقيس وتنمي عنصر اللياقة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البدنية  التوافق  تمارين الجري المتعرج مع تنطيط الكرة .</w:t>
            </w:r>
            <w:r w:rsidR="005F60A5" w:rsidRPr="0010357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92" w:type="dxa"/>
          </w:tcPr>
          <w:p w14:paraId="60CD6FB3" w14:textId="77777777" w:rsidR="006C4FB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ascii="Wingdings" w:hAnsi="Wingdings" w:cs="Calibri"/>
                <w:b/>
                <w:bCs/>
                <w:color w:val="C00000"/>
                <w:sz w:val="20"/>
                <w:szCs w:val="20"/>
              </w:rPr>
              <w:sym w:font="Wingdings" w:char="F0FC"/>
            </w:r>
          </w:p>
        </w:tc>
      </w:tr>
      <w:tr w:rsidR="008B613E" w14:paraId="09FBE329" w14:textId="77777777" w:rsidTr="00B8073D">
        <w:tc>
          <w:tcPr>
            <w:tcW w:w="509" w:type="dxa"/>
          </w:tcPr>
          <w:p w14:paraId="5B89805C" w14:textId="77777777" w:rsidR="006B6FA3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16- </w:t>
            </w:r>
          </w:p>
        </w:tc>
        <w:tc>
          <w:tcPr>
            <w:tcW w:w="9781" w:type="dxa"/>
          </w:tcPr>
          <w:p w14:paraId="450E2D14" w14:textId="77777777" w:rsidR="006B6FA3" w:rsidRPr="00053304" w:rsidRDefault="00D31CB6" w:rsidP="006B6FA3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لا تعد </w:t>
            </w:r>
            <w:r w:rsidRPr="00053304">
              <w:rPr>
                <w:rFonts w:cs="Calibri"/>
                <w:b/>
                <w:bCs/>
                <w:color w:val="000000"/>
                <w:sz w:val="20"/>
                <w:szCs w:val="20"/>
                <w:rtl/>
              </w:rPr>
              <w:t>مهارة الصد من أعلى إلى أسفل ( جيدان – براي )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إحدى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المهارات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الدفاعية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الهامة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التي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تنفذ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ضد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الهجوم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الموجه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إلى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المنطقة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السفلي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من</w:t>
            </w:r>
            <w:r w:rsidRPr="0005330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الجسم .</w:t>
            </w:r>
          </w:p>
        </w:tc>
        <w:tc>
          <w:tcPr>
            <w:tcW w:w="392" w:type="dxa"/>
          </w:tcPr>
          <w:p w14:paraId="4BE42212" w14:textId="77777777" w:rsidR="006B6FA3" w:rsidRPr="00053304" w:rsidRDefault="00D31CB6" w:rsidP="00FF67E2">
            <w:pPr>
              <w:spacing w:after="0" w:line="240" w:lineRule="auto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</w:rPr>
              <w:t>×</w:t>
            </w:r>
          </w:p>
        </w:tc>
      </w:tr>
    </w:tbl>
    <w:p w14:paraId="1F464E79" w14:textId="77777777" w:rsidR="006C4FB8" w:rsidRDefault="006C4FB8" w:rsidP="006C4FB8">
      <w:pPr>
        <w:rPr>
          <w:rtl/>
        </w:rPr>
      </w:pPr>
    </w:p>
    <w:p w14:paraId="673D42BC" w14:textId="77777777" w:rsidR="00053304" w:rsidRDefault="00053304" w:rsidP="00A268E8">
      <w:pPr>
        <w:rPr>
          <w:rFonts w:ascii="Times New Roman" w:hAnsi="Times New Roman" w:cs="Times New Roman"/>
          <w:b/>
          <w:bCs/>
          <w:rtl/>
        </w:rPr>
      </w:pPr>
    </w:p>
    <w:p w14:paraId="34360AC7" w14:textId="77777777" w:rsidR="00B8073D" w:rsidRDefault="00D31CB6" w:rsidP="00A268E8">
      <w:pPr>
        <w:rPr>
          <w:rFonts w:ascii="Times New Roman" w:hAnsi="Times New Roman" w:cs="Times New Roman"/>
          <w:b/>
          <w:bCs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ABBB70A" wp14:editId="5E69AB1C">
                <wp:simplePos x="0" y="0"/>
                <wp:positionH relativeFrom="column">
                  <wp:posOffset>-27305</wp:posOffset>
                </wp:positionH>
                <wp:positionV relativeFrom="paragraph">
                  <wp:posOffset>16510</wp:posOffset>
                </wp:positionV>
                <wp:extent cx="546100" cy="539115"/>
                <wp:effectExtent l="0" t="0" r="6350" b="0"/>
                <wp:wrapNone/>
                <wp:docPr id="760212371" name="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1572013482" name=" 17"/>
                        <wps:cNvSpPr txBox="1"/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D448F" w14:textId="77777777" w:rsidR="00053304" w:rsidRPr="00011DFD" w:rsidRDefault="00053304" w:rsidP="00053304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0C7BE1F1" w14:textId="77777777" w:rsidR="00053304" w:rsidRPr="00011DFD" w:rsidRDefault="00D31CB6" w:rsidP="00053304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24</w:t>
                              </w:r>
                            </w:p>
                            <w:p w14:paraId="079792AD" w14:textId="77777777" w:rsidR="00053304" w:rsidRPr="00011DFD" w:rsidRDefault="00053304" w:rsidP="0005330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82401514" name=" 18"/>
                        <wps:cNvCnPr/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6" o:spid="_x0000_s1043" style="width:43.5pt;height:42.45pt;margin-top:1.3pt;margin-left:-2.15pt;mso-height-percent:0;mso-height-relative:page;mso-width-percent:0;mso-width-relative:page;mso-wrap-distance-bottom:0;mso-wrap-distance-left:9pt;mso-wrap-distance-right:9pt;mso-wrap-distance-top:0;position:absolute;z-index:251695104" coordorigin="121186,196308" coordsize="21600,21600">
                <v:shape id="_x0000_s1044" type="#_x0000_t202" style="width:21600;height:21600;left:121186;position:absolute;top:196308;v-text-anchor:top" fillcolor="white" stroked="t" strokecolor="black" strokeweight="0.75pt">
                  <v:textbox>
                    <w:txbxContent>
                      <w:p w:rsidR="00053304" w:rsidRPr="00011DFD" w:rsidP="00053304" w14:paraId="717FEE57" w14:textId="77777777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:rsidR="00053304" w:rsidRPr="00011DFD" w:rsidP="00053304" w14:paraId="53E777B7" w14:textId="77777777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24</w:t>
                        </w:r>
                      </w:p>
                      <w:p w:rsidR="00053304" w:rsidRPr="00011DFD" w:rsidP="00053304" w14:paraId="71E887E9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_x0000_s1045" type="#_x0000_t32" style="width:21600;height:0;flip:x;left:121186;position:absolute;top:207248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18483E06" w14:textId="77777777" w:rsidR="006C4FB8" w:rsidRPr="00053304" w:rsidRDefault="00D31CB6" w:rsidP="00A268E8">
      <w:pPr>
        <w:rPr>
          <w:rFonts w:cs="Times New Roman"/>
          <w:b/>
          <w:bCs/>
          <w:rtl/>
        </w:rPr>
      </w:pPr>
      <w:r w:rsidRPr="00053304">
        <w:rPr>
          <w:rFonts w:cs="Calibri"/>
          <w:b/>
          <w:bCs/>
          <w:rtl/>
        </w:rPr>
        <w:t xml:space="preserve">السؤال الثاني </w:t>
      </w:r>
      <w:r w:rsidR="00A268E8" w:rsidRPr="00053304">
        <w:rPr>
          <w:rFonts w:cs="Calibri"/>
          <w:b/>
          <w:bCs/>
          <w:rtl/>
        </w:rPr>
        <w:t xml:space="preserve">:  أختار / ي الإجابة الصحيحة فيما يلي </w:t>
      </w:r>
      <w:r w:rsidRPr="00053304">
        <w:rPr>
          <w:rFonts w:cs="Calibri"/>
          <w:b/>
          <w:bCs/>
          <w:rtl/>
        </w:rPr>
        <w:t xml:space="preserve">؟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3485"/>
        <w:gridCol w:w="3476"/>
      </w:tblGrid>
      <w:tr w:rsidR="008B613E" w14:paraId="60E71198" w14:textId="77777777" w:rsidTr="00FB7E10">
        <w:trPr>
          <w:jc w:val="center"/>
        </w:trPr>
        <w:tc>
          <w:tcPr>
            <w:tcW w:w="10682" w:type="dxa"/>
            <w:gridSpan w:val="3"/>
          </w:tcPr>
          <w:p w14:paraId="26803BD5" w14:textId="77777777" w:rsidR="00FF67E2" w:rsidRPr="00053304" w:rsidRDefault="00D31CB6" w:rsidP="00A268E8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16D63F05" wp14:editId="343C613C">
                  <wp:simplePos x="0" y="0"/>
                  <wp:positionH relativeFrom="margin">
                    <wp:posOffset>2784475</wp:posOffset>
                  </wp:positionH>
                  <wp:positionV relativeFrom="paragraph">
                    <wp:posOffset>-3175</wp:posOffset>
                  </wp:positionV>
                  <wp:extent cx="1075055" cy="546100"/>
                  <wp:effectExtent l="0" t="0" r="0" b="0"/>
                  <wp:wrapSquare wrapText="bothSides"/>
                  <wp:docPr id="97229505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295050" name="صورة 1"/>
                          <pic:cNvPicPr/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8E8" w:rsidRPr="00053304">
              <w:rPr>
                <w:rFonts w:cs="Calibri"/>
                <w:b/>
                <w:bCs/>
                <w:sz w:val="20"/>
                <w:szCs w:val="20"/>
                <w:rtl/>
              </w:rPr>
              <w:t>1-</w:t>
            </w:r>
          </w:p>
          <w:p w14:paraId="20841114" w14:textId="77777777" w:rsidR="00B8073D" w:rsidRPr="00053304" w:rsidRDefault="00B8073D" w:rsidP="00A268E8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058FF6AC" w14:textId="77777777" w:rsidR="00B8073D" w:rsidRPr="00053304" w:rsidRDefault="00B8073D" w:rsidP="00A268E8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7EF6E61E" w14:textId="77777777" w:rsidR="00B8073D" w:rsidRPr="00053304" w:rsidRDefault="00B8073D" w:rsidP="00A268E8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B613E" w14:paraId="647A4144" w14:textId="77777777" w:rsidTr="00FB7E10">
        <w:trPr>
          <w:jc w:val="center"/>
        </w:trPr>
        <w:tc>
          <w:tcPr>
            <w:tcW w:w="3560" w:type="dxa"/>
          </w:tcPr>
          <w:p w14:paraId="1B9AE86F" w14:textId="77777777" w:rsidR="00FF67E2" w:rsidRPr="00053304" w:rsidRDefault="00D31CB6" w:rsidP="00A268E8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أ-  </w:t>
            </w:r>
            <w:r w:rsidR="00B4236E"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>الالتفاف و الدوران حول محور الطولي</w:t>
            </w:r>
          </w:p>
        </w:tc>
        <w:tc>
          <w:tcPr>
            <w:tcW w:w="3561" w:type="dxa"/>
          </w:tcPr>
          <w:p w14:paraId="20D3B99A" w14:textId="77777777" w:rsidR="00FF67E2" w:rsidRPr="00053304" w:rsidRDefault="00D31CB6" w:rsidP="00B8073D">
            <w:pPr>
              <w:tabs>
                <w:tab w:val="center" w:pos="1672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ب -</w:t>
            </w:r>
            <w:r w:rsidR="00B8073D"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B4236E"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الالتفاف الدوران حول محور العرضي</w:t>
            </w:r>
          </w:p>
        </w:tc>
        <w:tc>
          <w:tcPr>
            <w:tcW w:w="3561" w:type="dxa"/>
          </w:tcPr>
          <w:p w14:paraId="75840329" w14:textId="77777777" w:rsidR="00FF67E2" w:rsidRPr="00053304" w:rsidRDefault="00D31CB6" w:rsidP="00A268E8">
            <w:pPr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- </w:t>
            </w:r>
            <w:r w:rsidR="00B4236E"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الدحرجة الأمامية</w:t>
            </w:r>
          </w:p>
        </w:tc>
      </w:tr>
      <w:tr w:rsidR="008B613E" w14:paraId="5C35FCB1" w14:textId="77777777" w:rsidTr="00FB7E10">
        <w:trPr>
          <w:jc w:val="center"/>
        </w:trPr>
        <w:tc>
          <w:tcPr>
            <w:tcW w:w="10682" w:type="dxa"/>
            <w:gridSpan w:val="3"/>
          </w:tcPr>
          <w:p w14:paraId="4126B3D5" w14:textId="77777777" w:rsidR="00FF67E2" w:rsidRPr="00053304" w:rsidRDefault="00D31CB6" w:rsidP="00AA0A15">
            <w:pPr>
              <w:tabs>
                <w:tab w:val="left" w:pos="3857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0B6AFA0A" wp14:editId="6D21DB49">
                  <wp:simplePos x="0" y="0"/>
                  <wp:positionH relativeFrom="column">
                    <wp:posOffset>2661920</wp:posOffset>
                  </wp:positionH>
                  <wp:positionV relativeFrom="paragraph">
                    <wp:posOffset>635</wp:posOffset>
                  </wp:positionV>
                  <wp:extent cx="1377950" cy="500380"/>
                  <wp:effectExtent l="0" t="0" r="0" b="0"/>
                  <wp:wrapSquare wrapText="bothSides"/>
                  <wp:docPr id="729885058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885058" name="صورة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8E8" w:rsidRPr="00053304">
              <w:rPr>
                <w:rFonts w:cs="Calibri"/>
                <w:b/>
                <w:bCs/>
                <w:sz w:val="20"/>
                <w:szCs w:val="20"/>
                <w:rtl/>
              </w:rPr>
              <w:t>2-</w:t>
            </w:r>
            <w:r w:rsidR="00AA0A15" w:rsidRPr="00053304">
              <w:rPr>
                <w:rFonts w:cs="Calibri"/>
                <w:b/>
                <w:bCs/>
                <w:sz w:val="20"/>
                <w:szCs w:val="20"/>
                <w:rtl/>
              </w:rPr>
              <w:tab/>
            </w:r>
          </w:p>
          <w:p w14:paraId="04CDBBF6" w14:textId="77777777" w:rsidR="00B8073D" w:rsidRPr="00053304" w:rsidRDefault="00B8073D" w:rsidP="00AA0A15">
            <w:pPr>
              <w:tabs>
                <w:tab w:val="left" w:pos="3857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63B08E14" w14:textId="77777777" w:rsidR="00B8073D" w:rsidRPr="00053304" w:rsidRDefault="00B8073D" w:rsidP="00AA0A15">
            <w:pPr>
              <w:tabs>
                <w:tab w:val="left" w:pos="3857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07477A93" w14:textId="77777777" w:rsidR="00B8073D" w:rsidRPr="00053304" w:rsidRDefault="00B8073D" w:rsidP="00AA0A15">
            <w:pPr>
              <w:tabs>
                <w:tab w:val="left" w:pos="3857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B613E" w14:paraId="348DA1B0" w14:textId="77777777" w:rsidTr="00FB7E10">
        <w:trPr>
          <w:jc w:val="center"/>
        </w:trPr>
        <w:tc>
          <w:tcPr>
            <w:tcW w:w="3560" w:type="dxa"/>
          </w:tcPr>
          <w:p w14:paraId="1E2C0159" w14:textId="77777777" w:rsidR="00AA0A15" w:rsidRPr="00053304" w:rsidRDefault="00D31CB6" w:rsidP="00FB7E10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أ- التسلق بطريقة صحيحة بواسطة حبال معلقة</w:t>
            </w:r>
          </w:p>
        </w:tc>
        <w:tc>
          <w:tcPr>
            <w:tcW w:w="3561" w:type="dxa"/>
          </w:tcPr>
          <w:p w14:paraId="193C6E27" w14:textId="77777777" w:rsidR="00AA0A15" w:rsidRPr="00053304" w:rsidRDefault="00D31CB6" w:rsidP="00FB7E1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ب- </w:t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>التسلق بطريقة صحيحة واسبطة سلالم عمودية</w:t>
            </w:r>
          </w:p>
        </w:tc>
        <w:tc>
          <w:tcPr>
            <w:tcW w:w="3561" w:type="dxa"/>
          </w:tcPr>
          <w:p w14:paraId="3E5A9833" w14:textId="77777777" w:rsidR="00AA0A15" w:rsidRPr="00053304" w:rsidRDefault="00D31CB6" w:rsidP="00FB7E10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</w:t>
            </w:r>
            <w:r w:rsidR="00A04895" w:rsidRPr="00053304">
              <w:rPr>
                <w:rFonts w:cs="Calibri"/>
                <w:b/>
                <w:bCs/>
                <w:sz w:val="20"/>
                <w:szCs w:val="20"/>
                <w:rtl/>
              </w:rPr>
              <w:t>–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التعلق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الصحيح</w:t>
            </w:r>
          </w:p>
        </w:tc>
      </w:tr>
      <w:tr w:rsidR="008B613E" w14:paraId="5A1EAFD9" w14:textId="77777777" w:rsidTr="00FB7E10">
        <w:trPr>
          <w:jc w:val="center"/>
        </w:trPr>
        <w:tc>
          <w:tcPr>
            <w:tcW w:w="10682" w:type="dxa"/>
            <w:gridSpan w:val="3"/>
          </w:tcPr>
          <w:p w14:paraId="3880A984" w14:textId="77777777" w:rsidR="00AA0A15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041C40AC" wp14:editId="62803FF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1303020" cy="509270"/>
                  <wp:effectExtent l="0" t="0" r="0" b="0"/>
                  <wp:wrapSquare wrapText="bothSides"/>
                  <wp:docPr id="1836473723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473723" name="صورة 3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8E8" w:rsidRPr="00053304">
              <w:rPr>
                <w:rFonts w:cs="Calibri"/>
                <w:b/>
                <w:bCs/>
                <w:sz w:val="20"/>
                <w:szCs w:val="20"/>
                <w:rtl/>
              </w:rPr>
              <w:t>3-</w:t>
            </w:r>
          </w:p>
          <w:p w14:paraId="3AF3F8DB" w14:textId="77777777" w:rsidR="00B8073D" w:rsidRPr="00053304" w:rsidRDefault="00B8073D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3C9EC379" w14:textId="77777777" w:rsidR="00B8073D" w:rsidRPr="00053304" w:rsidRDefault="00B8073D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31BDD199" w14:textId="77777777" w:rsidR="00B8073D" w:rsidRPr="00053304" w:rsidRDefault="00B8073D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B613E" w14:paraId="5D29BD5C" w14:textId="77777777" w:rsidTr="00FB7E10">
        <w:trPr>
          <w:jc w:val="center"/>
        </w:trPr>
        <w:tc>
          <w:tcPr>
            <w:tcW w:w="3560" w:type="dxa"/>
          </w:tcPr>
          <w:p w14:paraId="664D0CCB" w14:textId="77777777" w:rsidR="00AA0A15" w:rsidRPr="00053304" w:rsidRDefault="00D31CB6" w:rsidP="00FB7E10">
            <w:pPr>
              <w:tabs>
                <w:tab w:val="left" w:pos="2183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أ - رمية التماس</w:t>
            </w:r>
          </w:p>
        </w:tc>
        <w:tc>
          <w:tcPr>
            <w:tcW w:w="3561" w:type="dxa"/>
          </w:tcPr>
          <w:p w14:paraId="34F0B657" w14:textId="77777777" w:rsidR="00AA0A15" w:rsidRPr="00053304" w:rsidRDefault="00D31CB6" w:rsidP="00A04895">
            <w:pPr>
              <w:tabs>
                <w:tab w:val="left" w:pos="1067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ب -  تمرير الكرة للزميل</w:t>
            </w:r>
          </w:p>
        </w:tc>
        <w:tc>
          <w:tcPr>
            <w:tcW w:w="3561" w:type="dxa"/>
          </w:tcPr>
          <w:p w14:paraId="11900558" w14:textId="77777777" w:rsidR="00AA0A15" w:rsidRPr="00053304" w:rsidRDefault="00D31CB6" w:rsidP="00A04895">
            <w:pPr>
              <w:tabs>
                <w:tab w:val="center" w:pos="1672"/>
              </w:tabs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- </w:t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>التصويب باليد على هدف ثابت</w:t>
            </w:r>
            <w:r w:rsidR="00957F97"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957F97"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>أو متحرك</w:t>
            </w:r>
            <w:r w:rsidR="00957F97"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B613E" w14:paraId="7C80D468" w14:textId="77777777" w:rsidTr="00FB7E10">
        <w:trPr>
          <w:jc w:val="center"/>
        </w:trPr>
        <w:tc>
          <w:tcPr>
            <w:tcW w:w="10682" w:type="dxa"/>
            <w:gridSpan w:val="3"/>
          </w:tcPr>
          <w:p w14:paraId="25525BB3" w14:textId="77777777" w:rsidR="00AA0A15" w:rsidRPr="00053304" w:rsidRDefault="00D31CB6" w:rsidP="00A268E8">
            <w:pPr>
              <w:tabs>
                <w:tab w:val="center" w:pos="5233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04E314C8" wp14:editId="16A0FC20">
                  <wp:simplePos x="0" y="0"/>
                  <wp:positionH relativeFrom="margin">
                    <wp:align>center</wp:align>
                  </wp:positionH>
                  <wp:positionV relativeFrom="paragraph">
                    <wp:posOffset>13970</wp:posOffset>
                  </wp:positionV>
                  <wp:extent cx="1375410" cy="480695"/>
                  <wp:effectExtent l="0" t="0" r="0" b="0"/>
                  <wp:wrapSquare wrapText="bothSides"/>
                  <wp:docPr id="171823267" name="صورة 4" descr="صورة تحتوي على رياضة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23267" name="صورة 4" descr="صورة تحتوي على رياضة&#10;&#10;تم إنشاء الوصف تلقائياً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8E8" w:rsidRPr="00053304">
              <w:rPr>
                <w:rFonts w:cs="Calibri"/>
                <w:b/>
                <w:bCs/>
                <w:sz w:val="20"/>
                <w:szCs w:val="20"/>
                <w:rtl/>
              </w:rPr>
              <w:t>4-</w:t>
            </w:r>
            <w:r w:rsidR="00A268E8" w:rsidRPr="00053304">
              <w:rPr>
                <w:rFonts w:cs="Calibri"/>
                <w:b/>
                <w:bCs/>
                <w:sz w:val="20"/>
                <w:szCs w:val="20"/>
                <w:rtl/>
              </w:rPr>
              <w:tab/>
            </w:r>
          </w:p>
          <w:p w14:paraId="63949D5E" w14:textId="77777777" w:rsidR="00B8073D" w:rsidRPr="00053304" w:rsidRDefault="00B8073D" w:rsidP="00A268E8">
            <w:pPr>
              <w:tabs>
                <w:tab w:val="center" w:pos="5233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576619F4" w14:textId="77777777" w:rsidR="00B8073D" w:rsidRPr="00053304" w:rsidRDefault="00B8073D" w:rsidP="00A268E8">
            <w:pPr>
              <w:tabs>
                <w:tab w:val="center" w:pos="5233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02FE9AAF" w14:textId="77777777" w:rsidR="00B8073D" w:rsidRPr="00053304" w:rsidRDefault="00B8073D" w:rsidP="00A268E8">
            <w:pPr>
              <w:tabs>
                <w:tab w:val="center" w:pos="5233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B613E" w14:paraId="625E9F53" w14:textId="77777777" w:rsidTr="00FB7E10">
        <w:trPr>
          <w:jc w:val="center"/>
        </w:trPr>
        <w:tc>
          <w:tcPr>
            <w:tcW w:w="3560" w:type="dxa"/>
          </w:tcPr>
          <w:p w14:paraId="756199C2" w14:textId="77777777" w:rsidR="00AA0A15" w:rsidRPr="00053304" w:rsidRDefault="00D31CB6" w:rsidP="00A04895">
            <w:pPr>
              <w:spacing w:after="0" w:line="240" w:lineRule="auto"/>
              <w:rPr>
                <w:rFonts w:cs="Times New Roman"/>
                <w:b/>
                <w:bCs/>
                <w:color w:val="C00000"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أ-</w:t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="00A268E8"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 xml:space="preserve">التوافق </w:t>
            </w:r>
          </w:p>
        </w:tc>
        <w:tc>
          <w:tcPr>
            <w:tcW w:w="3561" w:type="dxa"/>
          </w:tcPr>
          <w:p w14:paraId="3C54A189" w14:textId="77777777" w:rsidR="00AA0A15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ب - المرونة</w:t>
            </w:r>
          </w:p>
        </w:tc>
        <w:tc>
          <w:tcPr>
            <w:tcW w:w="3561" w:type="dxa"/>
          </w:tcPr>
          <w:p w14:paraId="15C5DA91" w14:textId="77777777" w:rsidR="00AA0A15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– الرشاقة </w:t>
            </w:r>
          </w:p>
        </w:tc>
      </w:tr>
      <w:tr w:rsidR="008B613E" w14:paraId="11B2DD03" w14:textId="77777777" w:rsidTr="00FB7E10">
        <w:trPr>
          <w:jc w:val="center"/>
        </w:trPr>
        <w:tc>
          <w:tcPr>
            <w:tcW w:w="10682" w:type="dxa"/>
            <w:gridSpan w:val="3"/>
          </w:tcPr>
          <w:p w14:paraId="63132B43" w14:textId="77777777" w:rsidR="00A268E8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5-</w:t>
            </w:r>
          </w:p>
          <w:p w14:paraId="716F89B2" w14:textId="77777777" w:rsidR="00B8073D" w:rsidRPr="00053304" w:rsidRDefault="00B8073D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5F026221" w14:textId="77777777" w:rsidR="00B8073D" w:rsidRPr="00053304" w:rsidRDefault="00B8073D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797B7E8D" w14:textId="77777777" w:rsidR="00FB7E10" w:rsidRPr="00053304" w:rsidRDefault="00D31CB6" w:rsidP="00451439">
            <w:pPr>
              <w:tabs>
                <w:tab w:val="center" w:pos="2145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89984" behindDoc="0" locked="0" layoutInCell="1" allowOverlap="1" wp14:anchorId="38F50555" wp14:editId="2ADA601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67740" cy="644525"/>
                  <wp:effectExtent l="0" t="0" r="3810" b="3175"/>
                  <wp:wrapSquare wrapText="bothSides"/>
                  <wp:docPr id="1475234970" name="صورة 1">
                    <a:hlinkClick xmlns:a="http://schemas.openxmlformats.org/drawingml/2006/main" r:id="rId1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234970" name="صورة 1">
                            <a:hlinkClick r:id="rId18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1439" w:rsidRPr="00053304">
              <w:rPr>
                <w:rFonts w:cs="Calibri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8B613E" w14:paraId="514B2965" w14:textId="77777777" w:rsidTr="00FB7E10">
        <w:trPr>
          <w:jc w:val="center"/>
        </w:trPr>
        <w:tc>
          <w:tcPr>
            <w:tcW w:w="3560" w:type="dxa"/>
          </w:tcPr>
          <w:p w14:paraId="15D58440" w14:textId="77777777" w:rsidR="00AA0A15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أ - </w:t>
            </w:r>
            <w:r w:rsidR="00FB7E10" w:rsidRPr="00053304">
              <w:rPr>
                <w:rFonts w:cs="Calibri"/>
                <w:b/>
                <w:bCs/>
                <w:sz w:val="18"/>
                <w:szCs w:val="18"/>
                <w:rtl/>
              </w:rPr>
              <w:t>الصد من أسفل إلى  أعلى ( أجي – أوكي ) من الثبات</w:t>
            </w:r>
          </w:p>
        </w:tc>
        <w:tc>
          <w:tcPr>
            <w:tcW w:w="3561" w:type="dxa"/>
          </w:tcPr>
          <w:p w14:paraId="3B3F3BA8" w14:textId="77777777" w:rsidR="00AA0A15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ب -  </w:t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 xml:space="preserve">الركلة الأمامية ( ماي – جيري ) من </w:t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>الثبات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561" w:type="dxa"/>
          </w:tcPr>
          <w:p w14:paraId="03E05C8C" w14:textId="77777777" w:rsidR="00AA0A15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- </w:t>
            </w:r>
            <w:r w:rsidRPr="00053304">
              <w:rPr>
                <w:rFonts w:cs="Calibri"/>
                <w:b/>
                <w:bCs/>
                <w:color w:val="000000"/>
                <w:sz w:val="20"/>
                <w:szCs w:val="20"/>
                <w:rtl/>
              </w:rPr>
              <w:t>الصد من أعلى إلى أسفل ( جيدان – براي )</w:t>
            </w:r>
          </w:p>
        </w:tc>
      </w:tr>
      <w:tr w:rsidR="008B613E" w14:paraId="6D04E809" w14:textId="77777777" w:rsidTr="007419B8">
        <w:trPr>
          <w:jc w:val="center"/>
        </w:trPr>
        <w:tc>
          <w:tcPr>
            <w:tcW w:w="10682" w:type="dxa"/>
            <w:gridSpan w:val="3"/>
          </w:tcPr>
          <w:p w14:paraId="4B7FECEB" w14:textId="77777777" w:rsidR="006B6FA3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6- </w:t>
            </w:r>
          </w:p>
          <w:p w14:paraId="05B0DC6D" w14:textId="77777777" w:rsidR="00A04895" w:rsidRPr="00053304" w:rsidRDefault="00D31CB6" w:rsidP="00FF67E2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91008" behindDoc="0" locked="0" layoutInCell="1" allowOverlap="1" wp14:anchorId="16A49CB6" wp14:editId="441CA37F">
                  <wp:simplePos x="0" y="0"/>
                  <wp:positionH relativeFrom="margin">
                    <wp:posOffset>2534920</wp:posOffset>
                  </wp:positionH>
                  <wp:positionV relativeFrom="paragraph">
                    <wp:posOffset>-71120</wp:posOffset>
                  </wp:positionV>
                  <wp:extent cx="1569720" cy="852805"/>
                  <wp:effectExtent l="0" t="0" r="0" b="0"/>
                  <wp:wrapSquare wrapText="bothSides"/>
                  <wp:docPr id="1837110362" name="صورة 6" descr="عند تصويب الكرة بوجه القدم الداخلي يتجة مشط القدم الراكلة الى - مدونة  المناهج السعودي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110362" name="صورة 6" descr="عند تصويب الكرة بوجه القدم الداخلي يتجة مشط القدم الراكلة الى - مدونة  المناهج السعودية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4" b="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613E" w14:paraId="128B85E1" w14:textId="77777777" w:rsidTr="00FB7E10">
        <w:trPr>
          <w:jc w:val="center"/>
        </w:trPr>
        <w:tc>
          <w:tcPr>
            <w:tcW w:w="3560" w:type="dxa"/>
          </w:tcPr>
          <w:p w14:paraId="70468213" w14:textId="77777777" w:rsidR="00A04895" w:rsidRPr="00053304" w:rsidRDefault="00D31CB6" w:rsidP="00A04895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أ - </w:t>
            </w:r>
            <w:r w:rsidR="00957F97"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تمرير للزميل </w:t>
            </w:r>
          </w:p>
        </w:tc>
        <w:tc>
          <w:tcPr>
            <w:tcW w:w="3561" w:type="dxa"/>
          </w:tcPr>
          <w:p w14:paraId="5BF906D1" w14:textId="77777777" w:rsidR="00957F97" w:rsidRPr="00053304" w:rsidRDefault="00D31CB6" w:rsidP="00957F9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ب -  رمية التماس  </w:t>
            </w:r>
          </w:p>
        </w:tc>
        <w:tc>
          <w:tcPr>
            <w:tcW w:w="3561" w:type="dxa"/>
          </w:tcPr>
          <w:p w14:paraId="7B8759C3" w14:textId="77777777" w:rsidR="00A04895" w:rsidRPr="00053304" w:rsidRDefault="00D31CB6" w:rsidP="00957F9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- </w:t>
            </w:r>
            <w:r w:rsidR="00957F97"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957F97"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>تصويب  بالقدم على هدف ثابت أو متحرك</w:t>
            </w:r>
          </w:p>
        </w:tc>
      </w:tr>
      <w:tr w:rsidR="008B613E" w14:paraId="2A7F1C6E" w14:textId="77777777" w:rsidTr="007419B8">
        <w:trPr>
          <w:jc w:val="center"/>
        </w:trPr>
        <w:tc>
          <w:tcPr>
            <w:tcW w:w="10682" w:type="dxa"/>
            <w:gridSpan w:val="3"/>
          </w:tcPr>
          <w:p w14:paraId="0D9BBBC5" w14:textId="77777777" w:rsidR="00DF1A5B" w:rsidRPr="00053304" w:rsidRDefault="00D31CB6" w:rsidP="00DF1A5B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7- من أبرز العوامل التي تؤثر على تصويب الكرة بالقدم  ؟ </w:t>
            </w:r>
          </w:p>
        </w:tc>
      </w:tr>
      <w:tr w:rsidR="008B613E" w14:paraId="06BE067D" w14:textId="77777777" w:rsidTr="00FB7E10">
        <w:trPr>
          <w:jc w:val="center"/>
        </w:trPr>
        <w:tc>
          <w:tcPr>
            <w:tcW w:w="3560" w:type="dxa"/>
          </w:tcPr>
          <w:p w14:paraId="697273B6" w14:textId="77777777" w:rsidR="00957F97" w:rsidRPr="00053304" w:rsidRDefault="00D31CB6" w:rsidP="00957F9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أ - </w:t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>حجم الكرة صغيرة أو كبيرة</w:t>
            </w:r>
          </w:p>
        </w:tc>
        <w:tc>
          <w:tcPr>
            <w:tcW w:w="3561" w:type="dxa"/>
          </w:tcPr>
          <w:p w14:paraId="66CDFF75" w14:textId="77777777" w:rsidR="00957F97" w:rsidRPr="00053304" w:rsidRDefault="00D31CB6" w:rsidP="00957F9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ب- لون  الكرة </w:t>
            </w:r>
          </w:p>
        </w:tc>
        <w:tc>
          <w:tcPr>
            <w:tcW w:w="3561" w:type="dxa"/>
          </w:tcPr>
          <w:p w14:paraId="07CE0C64" w14:textId="77777777" w:rsidR="00957F97" w:rsidRPr="00053304" w:rsidRDefault="00D31CB6" w:rsidP="00957F9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– جميع </w:t>
            </w:r>
            <w:r w:rsidR="00D75D9E" w:rsidRPr="00053304">
              <w:rPr>
                <w:rFonts w:cs="Calibri"/>
                <w:b/>
                <w:bCs/>
                <w:sz w:val="20"/>
                <w:szCs w:val="20"/>
                <w:rtl/>
              </w:rPr>
              <w:t>ما ذكر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صحيح </w:t>
            </w:r>
          </w:p>
        </w:tc>
      </w:tr>
      <w:tr w:rsidR="008B613E" w14:paraId="2EED8961" w14:textId="77777777" w:rsidTr="00053304">
        <w:trPr>
          <w:trHeight w:val="190"/>
          <w:jc w:val="center"/>
        </w:trPr>
        <w:tc>
          <w:tcPr>
            <w:tcW w:w="10682" w:type="dxa"/>
            <w:gridSpan w:val="3"/>
          </w:tcPr>
          <w:p w14:paraId="430B98B1" w14:textId="77777777" w:rsidR="00DF1A5B" w:rsidRPr="00053304" w:rsidRDefault="00D31CB6" w:rsidP="00053304">
            <w:pPr>
              <w:spacing w:after="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8- تبدأ المهارة من وضع الوقوف المواجه للسلالم العامودية و يقبض الطالب باليدين على أحد عارضة السلم التي  تكون في مستوى ؟</w:t>
            </w:r>
          </w:p>
        </w:tc>
      </w:tr>
      <w:tr w:rsidR="008B613E" w14:paraId="653E4478" w14:textId="77777777" w:rsidTr="00FB7E10">
        <w:trPr>
          <w:jc w:val="center"/>
        </w:trPr>
        <w:tc>
          <w:tcPr>
            <w:tcW w:w="3560" w:type="dxa"/>
          </w:tcPr>
          <w:p w14:paraId="69BC283A" w14:textId="77777777" w:rsidR="00DF1A5B" w:rsidRPr="00053304" w:rsidRDefault="00D31CB6" w:rsidP="00DF1A5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1D4B16">
              <w:rPr>
                <w:rFonts w:cs="Times New Roma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B90D84" wp14:editId="6B483447">
                      <wp:simplePos x="0" y="0"/>
                      <wp:positionH relativeFrom="column">
                        <wp:posOffset>-573405</wp:posOffset>
                      </wp:positionH>
                      <wp:positionV relativeFrom="paragraph">
                        <wp:posOffset>-575945</wp:posOffset>
                      </wp:positionV>
                      <wp:extent cx="1360805" cy="338455"/>
                      <wp:effectExtent l="0" t="0" r="0" b="0"/>
                      <wp:wrapNone/>
                      <wp:docPr id="1472321199" name="مستطيل 1">
                        <a:hlinkClick xmlns:a="http://schemas.openxmlformats.org/drawingml/2006/main" r:id="rId2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46" href="https://t.me/madtyy" style="width:107.15pt;height:26.65pt;margin-top:-45.35pt;margin-left:-45.15pt;mso-height-percent:0;mso-height-relative:margin;mso-width-percent:0;mso-width-relative:margin;mso-wrap-distance-bottom:0;mso-wrap-distance-left:9pt;mso-wrap-distance-right:9pt;mso-wrap-distance-top:0;position:absolute;v-text-anchor:middle;z-index:251697152" filled="f" fillcolor="this" stroked="f" strokecolor="#042433" strokeweight="1.5pt"/>
                  </w:pict>
                </mc:Fallback>
              </mc:AlternateConten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أ - رأسه  </w:t>
            </w:r>
          </w:p>
        </w:tc>
        <w:tc>
          <w:tcPr>
            <w:tcW w:w="3561" w:type="dxa"/>
          </w:tcPr>
          <w:p w14:paraId="726018AD" w14:textId="77777777" w:rsidR="00957F97" w:rsidRPr="00053304" w:rsidRDefault="00D31CB6" w:rsidP="00957F9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ب -  </w:t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>صدره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61" w:type="dxa"/>
          </w:tcPr>
          <w:p w14:paraId="6B9F9C5B" w14:textId="77777777" w:rsidR="00957F97" w:rsidRPr="00053304" w:rsidRDefault="00D31CB6" w:rsidP="00957F9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ج - حوضه</w:t>
            </w:r>
          </w:p>
        </w:tc>
      </w:tr>
      <w:tr w:rsidR="008B613E" w14:paraId="3EA98F18" w14:textId="77777777" w:rsidTr="007419B8">
        <w:trPr>
          <w:jc w:val="center"/>
        </w:trPr>
        <w:tc>
          <w:tcPr>
            <w:tcW w:w="10682" w:type="dxa"/>
            <w:gridSpan w:val="3"/>
          </w:tcPr>
          <w:p w14:paraId="20D5A1B6" w14:textId="77777777" w:rsidR="00DF1A5B" w:rsidRPr="00053304" w:rsidRDefault="00D31CB6" w:rsidP="00053304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9- من </w:t>
            </w:r>
            <w:r w:rsidR="00053304"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الألعاب التمهيدية في السلة </w:t>
            </w:r>
            <w:r w:rsidR="00D75D9E"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 ؟</w:t>
            </w:r>
          </w:p>
        </w:tc>
      </w:tr>
      <w:tr w:rsidR="008B613E" w14:paraId="4DD86287" w14:textId="77777777" w:rsidTr="00FB7E10">
        <w:trPr>
          <w:jc w:val="center"/>
        </w:trPr>
        <w:tc>
          <w:tcPr>
            <w:tcW w:w="3560" w:type="dxa"/>
          </w:tcPr>
          <w:p w14:paraId="09E36C9B" w14:textId="77777777" w:rsidR="00DF1A5B" w:rsidRPr="00053304" w:rsidRDefault="00D31CB6" w:rsidP="00053304">
            <w:pPr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أ -  </w:t>
            </w:r>
            <w:r w:rsidR="00053304"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لعبة كرة المهر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561" w:type="dxa"/>
          </w:tcPr>
          <w:p w14:paraId="74CA2476" w14:textId="77777777" w:rsidR="00DF1A5B" w:rsidRPr="00053304" w:rsidRDefault="00D31CB6" w:rsidP="00053304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ب – </w:t>
            </w:r>
            <w:r w:rsidR="00053304">
              <w:rPr>
                <w:rFonts w:cs="Calibri" w:hint="cs"/>
                <w:b/>
                <w:bCs/>
                <w:sz w:val="20"/>
                <w:szCs w:val="20"/>
                <w:rtl/>
              </w:rPr>
              <w:t>لعبة كرة المربعات الثلاث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561" w:type="dxa"/>
          </w:tcPr>
          <w:p w14:paraId="09E5BEE1" w14:textId="77777777" w:rsidR="00DF1A5B" w:rsidRPr="00053304" w:rsidRDefault="00D31CB6" w:rsidP="00053304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– </w:t>
            </w:r>
            <w:r w:rsidR="00053304">
              <w:rPr>
                <w:rFonts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لعبة كرة النداء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B613E" w14:paraId="5D7AF97C" w14:textId="77777777" w:rsidTr="007419B8">
        <w:trPr>
          <w:jc w:val="center"/>
        </w:trPr>
        <w:tc>
          <w:tcPr>
            <w:tcW w:w="10682" w:type="dxa"/>
            <w:gridSpan w:val="3"/>
          </w:tcPr>
          <w:p w14:paraId="0148B601" w14:textId="77777777" w:rsidR="00D75D9E" w:rsidRPr="00053304" w:rsidRDefault="00D31CB6" w:rsidP="00053304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10-  </w:t>
            </w:r>
            <w:r w:rsidR="00053304"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من الألعاب التمهيدية في كرة الطائرة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؟ </w:t>
            </w:r>
          </w:p>
        </w:tc>
      </w:tr>
      <w:tr w:rsidR="008B613E" w14:paraId="73B7F19D" w14:textId="77777777" w:rsidTr="00FB7E10">
        <w:trPr>
          <w:jc w:val="center"/>
        </w:trPr>
        <w:tc>
          <w:tcPr>
            <w:tcW w:w="3560" w:type="dxa"/>
          </w:tcPr>
          <w:p w14:paraId="51C201EF" w14:textId="77777777" w:rsidR="00DF1A5B" w:rsidRPr="00053304" w:rsidRDefault="00D31CB6" w:rsidP="00DF1A5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أ – </w:t>
            </w:r>
            <w:r w:rsidR="001D213B">
              <w:rPr>
                <w:rFonts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 لعبة الكرة فوق الحبل </w:t>
            </w:r>
          </w:p>
        </w:tc>
        <w:tc>
          <w:tcPr>
            <w:tcW w:w="3561" w:type="dxa"/>
          </w:tcPr>
          <w:p w14:paraId="1AD104BE" w14:textId="77777777" w:rsidR="00DF1A5B" w:rsidRPr="00053304" w:rsidRDefault="00D31CB6" w:rsidP="001D213B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ب -  </w:t>
            </w:r>
            <w:r w:rsidR="001D213B">
              <w:rPr>
                <w:rFonts w:cs="Calibri" w:hint="cs"/>
                <w:b/>
                <w:bCs/>
                <w:sz w:val="20"/>
                <w:szCs w:val="20"/>
                <w:rtl/>
              </w:rPr>
              <w:t>لعبة كرة الساخنة</w:t>
            </w:r>
            <w:r w:rsidR="001D213B"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561" w:type="dxa"/>
          </w:tcPr>
          <w:p w14:paraId="5FAFBB79" w14:textId="77777777" w:rsidR="00DF1A5B" w:rsidRPr="00053304" w:rsidRDefault="00D31CB6" w:rsidP="001D213B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– </w:t>
            </w:r>
            <w:r w:rsidR="001D213B"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لعبة كرة الفريق </w:t>
            </w:r>
          </w:p>
        </w:tc>
      </w:tr>
      <w:tr w:rsidR="008B613E" w14:paraId="56D0272B" w14:textId="77777777" w:rsidTr="00737850">
        <w:trPr>
          <w:jc w:val="center"/>
        </w:trPr>
        <w:tc>
          <w:tcPr>
            <w:tcW w:w="10682" w:type="dxa"/>
            <w:gridSpan w:val="3"/>
          </w:tcPr>
          <w:p w14:paraId="72BCFA03" w14:textId="77777777" w:rsidR="003A3DFA" w:rsidRPr="00053304" w:rsidRDefault="00D31CB6" w:rsidP="003A3DF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11- من الألعاب الجماعية  ؟ </w:t>
            </w:r>
          </w:p>
        </w:tc>
      </w:tr>
      <w:tr w:rsidR="008B613E" w14:paraId="3DD82BCC" w14:textId="77777777" w:rsidTr="00FB7E10">
        <w:trPr>
          <w:jc w:val="center"/>
        </w:trPr>
        <w:tc>
          <w:tcPr>
            <w:tcW w:w="3560" w:type="dxa"/>
          </w:tcPr>
          <w:p w14:paraId="0A7B93FC" w14:textId="77777777" w:rsidR="003A3DFA" w:rsidRPr="00053304" w:rsidRDefault="00D31CB6" w:rsidP="003A3DFA">
            <w:pPr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أ – السباحة      </w:t>
            </w:r>
          </w:p>
        </w:tc>
        <w:tc>
          <w:tcPr>
            <w:tcW w:w="3561" w:type="dxa"/>
          </w:tcPr>
          <w:p w14:paraId="41E8EB96" w14:textId="77777777" w:rsidR="003A3DFA" w:rsidRPr="00053304" w:rsidRDefault="00D31CB6" w:rsidP="003A3DF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ب -  </w:t>
            </w:r>
            <w:r w:rsidRPr="00053304">
              <w:rPr>
                <w:rFonts w:cs="Calibri"/>
                <w:b/>
                <w:bCs/>
                <w:color w:val="C00000"/>
                <w:sz w:val="20"/>
                <w:szCs w:val="20"/>
                <w:rtl/>
              </w:rPr>
              <w:t>كرة القدم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561" w:type="dxa"/>
          </w:tcPr>
          <w:p w14:paraId="1FA2A672" w14:textId="77777777" w:rsidR="003A3DFA" w:rsidRPr="00053304" w:rsidRDefault="00D31CB6" w:rsidP="003A3DF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–  تنس الطاولة </w:t>
            </w:r>
          </w:p>
        </w:tc>
      </w:tr>
      <w:tr w:rsidR="008B613E" w14:paraId="243E4163" w14:textId="77777777" w:rsidTr="00737850">
        <w:trPr>
          <w:jc w:val="center"/>
        </w:trPr>
        <w:tc>
          <w:tcPr>
            <w:tcW w:w="10682" w:type="dxa"/>
            <w:gridSpan w:val="3"/>
          </w:tcPr>
          <w:p w14:paraId="2914F66B" w14:textId="77777777" w:rsidR="003A3DFA" w:rsidRPr="00053304" w:rsidRDefault="00D31CB6" w:rsidP="003A3DF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>12-  من الألعاب الفردية  ؟</w:t>
            </w:r>
          </w:p>
        </w:tc>
      </w:tr>
      <w:tr w:rsidR="008B613E" w14:paraId="0097EFAF" w14:textId="77777777" w:rsidTr="00FB7E10">
        <w:trPr>
          <w:jc w:val="center"/>
        </w:trPr>
        <w:tc>
          <w:tcPr>
            <w:tcW w:w="3560" w:type="dxa"/>
          </w:tcPr>
          <w:p w14:paraId="035F36A1" w14:textId="77777777" w:rsidR="003A3DFA" w:rsidRPr="00053304" w:rsidRDefault="00D31CB6" w:rsidP="00053304">
            <w:pPr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أ – </w:t>
            </w:r>
            <w:r w:rsidR="00053304"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كرة اليد </w:t>
            </w: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3561" w:type="dxa"/>
          </w:tcPr>
          <w:p w14:paraId="76BF72C9" w14:textId="77777777" w:rsidR="003A3DFA" w:rsidRPr="00053304" w:rsidRDefault="00D31CB6" w:rsidP="003A3DF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ب -  كرة السلة </w:t>
            </w:r>
          </w:p>
        </w:tc>
        <w:tc>
          <w:tcPr>
            <w:tcW w:w="3561" w:type="dxa"/>
          </w:tcPr>
          <w:p w14:paraId="29A380FB" w14:textId="77777777" w:rsidR="003A3DFA" w:rsidRPr="00053304" w:rsidRDefault="00D31CB6" w:rsidP="00053304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053304">
              <w:rPr>
                <w:rFonts w:cs="Calibri"/>
                <w:b/>
                <w:bCs/>
                <w:sz w:val="20"/>
                <w:szCs w:val="20"/>
                <w:rtl/>
              </w:rPr>
              <w:t xml:space="preserve">ج –  </w:t>
            </w:r>
            <w:r w:rsidR="00053304">
              <w:rPr>
                <w:rFonts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سباق الجري </w:t>
            </w:r>
          </w:p>
        </w:tc>
      </w:tr>
    </w:tbl>
    <w:p w14:paraId="5FD2BF86" w14:textId="77777777" w:rsidR="006C4FB8" w:rsidRDefault="006C4FB8" w:rsidP="006C4FB8">
      <w:pPr>
        <w:rPr>
          <w:rtl/>
        </w:rPr>
      </w:pPr>
    </w:p>
    <w:p w14:paraId="330A654D" w14:textId="77777777" w:rsidR="00A04895" w:rsidRPr="006C4FB8" w:rsidRDefault="00A04895" w:rsidP="00DF1A5B">
      <w:pPr>
        <w:jc w:val="right"/>
        <w:sectPr w:rsidR="00A04895" w:rsidRPr="006C4FB8" w:rsidSect="006244D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8B613E" w14:paraId="1F11E593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30DD1650" w14:textId="77777777" w:rsidR="009D04E3" w:rsidRPr="00014A8D" w:rsidRDefault="00D31CB6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2CADBEA6" w14:textId="77777777" w:rsidR="009D04E3" w:rsidRPr="00014A8D" w:rsidRDefault="00D31CB6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2077BA00" w14:textId="77777777" w:rsidR="009D04E3" w:rsidRPr="00014A8D" w:rsidRDefault="00D31CB6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2C2767B8" w14:textId="77777777" w:rsidR="009D04E3" w:rsidRPr="00014A8D" w:rsidRDefault="00D31CB6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7EC2CFE3" w14:textId="77777777" w:rsidR="009D04E3" w:rsidRPr="00014A8D" w:rsidRDefault="00D31CB6" w:rsidP="00A45F0C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12AE33B3" w14:textId="77777777" w:rsidR="009D04E3" w:rsidRPr="000B0FC1" w:rsidRDefault="00D31CB6" w:rsidP="00A45F0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C0A71E4" wp14:editId="47C01976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400213A6" w14:textId="77777777" w:rsidR="009D04E3" w:rsidRPr="00014A8D" w:rsidRDefault="00D31CB6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2AB894EF" w14:textId="77777777" w:rsidR="009D04E3" w:rsidRPr="00014A8D" w:rsidRDefault="00D31CB6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06364F32" w14:textId="77777777" w:rsidR="009D04E3" w:rsidRPr="00014A8D" w:rsidRDefault="00D31CB6" w:rsidP="00014A8D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6C88F7BE" w14:textId="77777777" w:rsidR="009D04E3" w:rsidRPr="00014A8D" w:rsidRDefault="00D31CB6" w:rsidP="00EB535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8B613E" w14:paraId="409C9FD5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5D953845" w14:textId="77777777" w:rsidR="009D04E3" w:rsidRDefault="00D31CB6" w:rsidP="00014A8D">
                  <w:pPr>
                    <w:spacing w:after="0" w:line="240" w:lineRule="auto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2F9D9158" wp14:editId="4ADDAFC4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AC9661" w14:textId="77777777" w:rsidR="009D04E3" w:rsidRPr="00BB5901" w:rsidRDefault="009D04E3" w:rsidP="00A45F0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8B613E" w14:paraId="1876DB05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1062E" w14:textId="45F1D56F" w:rsidR="009D04E3" w:rsidRPr="00014A8D" w:rsidRDefault="00D31CB6" w:rsidP="00217B0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217B06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 w:rsidR="00F9237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A35CCD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ثالث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</w:t>
            </w:r>
            <w:r w:rsidR="007533F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7533F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8B613E" w14:paraId="49AE962A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D0D29" w14:textId="77777777" w:rsidR="009D04E3" w:rsidRPr="00014A8D" w:rsidRDefault="00D31CB6" w:rsidP="00014A8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8B613E" w14:paraId="4DDD07F7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3B2E8" w14:textId="77777777" w:rsidR="009D04E3" w:rsidRPr="00014A8D" w:rsidRDefault="00D31CB6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34C77" w14:textId="77777777" w:rsidR="009D04E3" w:rsidRPr="00014A8D" w:rsidRDefault="00D31CB6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9576F" w14:textId="77777777" w:rsidR="009D04E3" w:rsidRPr="00014A8D" w:rsidRDefault="00D31CB6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C0DDF" w14:textId="77777777" w:rsidR="009D04E3" w:rsidRPr="00014A8D" w:rsidRDefault="00D31CB6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33877469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6E89A646" w14:textId="77777777" w:rsidR="0006366A" w:rsidRDefault="00D31CB6" w:rsidP="0006366A">
      <w:pPr>
        <w:spacing w:after="0"/>
        <w:jc w:val="both"/>
        <w:rPr>
          <w:b/>
          <w:bCs/>
          <w:sz w:val="28"/>
          <w:szCs w:val="28"/>
          <w:rtl/>
        </w:rPr>
      </w:pPr>
      <w:r w:rsidRPr="007B5A82">
        <w:rPr>
          <w:rFonts w:cstheme="minorBidi" w:hint="cs"/>
          <w:b/>
          <w:bCs/>
          <w:sz w:val="28"/>
          <w:szCs w:val="28"/>
          <w:rtl/>
        </w:rPr>
        <w:t>اختار الإجابة الصحيحة :</w:t>
      </w:r>
    </w:p>
    <w:p w14:paraId="31BCCC3C" w14:textId="77777777" w:rsidR="0006366A" w:rsidRPr="007B5A82" w:rsidRDefault="0006366A" w:rsidP="0006366A">
      <w:pPr>
        <w:spacing w:after="0"/>
        <w:jc w:val="both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4"/>
        <w:gridCol w:w="2875"/>
        <w:gridCol w:w="3042"/>
      </w:tblGrid>
      <w:tr w:rsidR="008B613E" w14:paraId="4F7B3811" w14:textId="77777777" w:rsidTr="0048115B">
        <w:trPr>
          <w:trHeight w:val="377"/>
        </w:trPr>
        <w:tc>
          <w:tcPr>
            <w:tcW w:w="9807" w:type="dxa"/>
            <w:gridSpan w:val="3"/>
          </w:tcPr>
          <w:p w14:paraId="32F3D691" w14:textId="77777777" w:rsidR="00217B06" w:rsidRPr="00A4728B" w:rsidRDefault="00D31CB6" w:rsidP="0033772D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هو القدرة على الاحتفاظ بوضع الجسم أثناء الثبات أو الحركة.</w:t>
            </w:r>
          </w:p>
        </w:tc>
      </w:tr>
      <w:tr w:rsidR="008B613E" w14:paraId="70ECCF35" w14:textId="77777777" w:rsidTr="0048115B">
        <w:trPr>
          <w:trHeight w:val="411"/>
        </w:trPr>
        <w:tc>
          <w:tcPr>
            <w:tcW w:w="3754" w:type="dxa"/>
          </w:tcPr>
          <w:p w14:paraId="4522B147" w14:textId="77777777" w:rsidR="00217B06" w:rsidRPr="00A4728B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10FED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الاتزان  </w:t>
            </w:r>
          </w:p>
        </w:tc>
        <w:tc>
          <w:tcPr>
            <w:tcW w:w="2939" w:type="dxa"/>
          </w:tcPr>
          <w:p w14:paraId="5EF7C71C" w14:textId="77777777" w:rsidR="00217B06" w:rsidRPr="006E0CF7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اللعب </w:t>
            </w:r>
          </w:p>
        </w:tc>
        <w:tc>
          <w:tcPr>
            <w:tcW w:w="3114" w:type="dxa"/>
          </w:tcPr>
          <w:p w14:paraId="629E609A" w14:textId="77777777" w:rsidR="00217B06" w:rsidRPr="006E0CF7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  النشاط </w:t>
            </w:r>
          </w:p>
        </w:tc>
      </w:tr>
      <w:tr w:rsidR="008B613E" w14:paraId="78E060AF" w14:textId="77777777" w:rsidTr="0048115B">
        <w:trPr>
          <w:trHeight w:val="417"/>
        </w:trPr>
        <w:tc>
          <w:tcPr>
            <w:tcW w:w="9807" w:type="dxa"/>
            <w:gridSpan w:val="3"/>
          </w:tcPr>
          <w:p w14:paraId="47D6073C" w14:textId="77777777" w:rsidR="00217B06" w:rsidRPr="00A4728B" w:rsidRDefault="00D31CB6" w:rsidP="0033772D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العوامل المؤثرة في الاتزان:</w:t>
            </w:r>
          </w:p>
        </w:tc>
      </w:tr>
      <w:tr w:rsidR="008B613E" w14:paraId="58BE8B2D" w14:textId="77777777" w:rsidTr="0048115B">
        <w:trPr>
          <w:trHeight w:val="422"/>
        </w:trPr>
        <w:tc>
          <w:tcPr>
            <w:tcW w:w="3754" w:type="dxa"/>
          </w:tcPr>
          <w:p w14:paraId="52EA1C40" w14:textId="77777777" w:rsidR="00217B06" w:rsidRPr="00A4728B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 </w:t>
            </w:r>
            <w:r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>الوراثة</w:t>
            </w: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4728B">
              <w:rPr>
                <w:rFonts w:cstheme="minorBidi"/>
                <w:b/>
                <w:bCs/>
                <w:color w:val="000000"/>
                <w:sz w:val="26"/>
                <w:szCs w:val="26"/>
              </w:rPr>
              <w:t xml:space="preserve"> .</w:t>
            </w:r>
          </w:p>
        </w:tc>
        <w:tc>
          <w:tcPr>
            <w:tcW w:w="2939" w:type="dxa"/>
          </w:tcPr>
          <w:p w14:paraId="7A4A94B2" w14:textId="77777777" w:rsidR="00217B06" w:rsidRPr="00A4728B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>مركز الثقل</w:t>
            </w: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4728B">
              <w:rPr>
                <w:rFonts w:cstheme="minorBidi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14:paraId="1A375B84" w14:textId="77777777" w:rsidR="00217B06" w:rsidRPr="00A4728B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10FED">
              <w:rPr>
                <w:rFonts w:cstheme="minorBidi" w:hint="cs"/>
                <w:b/>
                <w:bCs/>
                <w:sz w:val="26"/>
                <w:szCs w:val="26"/>
                <w:rtl/>
              </w:rPr>
              <w:t>( ج )  جميع الاجابات صحيحة</w:t>
            </w:r>
          </w:p>
        </w:tc>
      </w:tr>
      <w:tr w:rsidR="008B613E" w14:paraId="6C749625" w14:textId="77777777" w:rsidTr="0048115B">
        <w:trPr>
          <w:trHeight w:val="414"/>
        </w:trPr>
        <w:tc>
          <w:tcPr>
            <w:tcW w:w="9807" w:type="dxa"/>
            <w:gridSpan w:val="3"/>
          </w:tcPr>
          <w:p w14:paraId="20EE2E57" w14:textId="77777777" w:rsidR="00217B06" w:rsidRPr="00A4728B" w:rsidRDefault="00D31CB6" w:rsidP="0033772D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3 </w:t>
            </w:r>
            <w:r>
              <w:rPr>
                <w:rFonts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قلة السعرات الحرارية تؤدي إلى.......</w:t>
            </w:r>
          </w:p>
        </w:tc>
      </w:tr>
      <w:tr w:rsidR="008B613E" w14:paraId="08DD6E89" w14:textId="77777777" w:rsidTr="0048115B">
        <w:trPr>
          <w:trHeight w:val="420"/>
        </w:trPr>
        <w:tc>
          <w:tcPr>
            <w:tcW w:w="3754" w:type="dxa"/>
          </w:tcPr>
          <w:p w14:paraId="4FB101C7" w14:textId="77777777" w:rsidR="00217B06" w:rsidRPr="00A4728B" w:rsidRDefault="00D31CB6" w:rsidP="0033772D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8906AF">
              <w:rPr>
                <w:rFonts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             </w:t>
            </w:r>
            <w:r w:rsidRPr="00610FED">
              <w:rPr>
                <w:rFonts w:cstheme="minorBidi" w:hint="cs"/>
                <w:b/>
                <w:bCs/>
                <w:sz w:val="26"/>
                <w:szCs w:val="26"/>
                <w:rtl/>
              </w:rPr>
              <w:t>( أ )     النحافة</w:t>
            </w:r>
          </w:p>
        </w:tc>
        <w:tc>
          <w:tcPr>
            <w:tcW w:w="2939" w:type="dxa"/>
          </w:tcPr>
          <w:p w14:paraId="549DFE31" w14:textId="77777777" w:rsidR="00217B06" w:rsidRPr="00A4728B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>زيادة الوزن</w:t>
            </w:r>
          </w:p>
        </w:tc>
        <w:tc>
          <w:tcPr>
            <w:tcW w:w="3114" w:type="dxa"/>
          </w:tcPr>
          <w:p w14:paraId="4C2D81E8" w14:textId="77777777" w:rsidR="00217B06" w:rsidRPr="00A4728B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جميع الاجابات </w:t>
            </w:r>
            <w:r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>خاطئة</w:t>
            </w:r>
          </w:p>
        </w:tc>
      </w:tr>
      <w:tr w:rsidR="008B613E" w14:paraId="688B9D95" w14:textId="77777777" w:rsidTr="0048115B">
        <w:trPr>
          <w:trHeight w:val="398"/>
        </w:trPr>
        <w:tc>
          <w:tcPr>
            <w:tcW w:w="9807" w:type="dxa"/>
            <w:gridSpan w:val="3"/>
          </w:tcPr>
          <w:p w14:paraId="31E63BA9" w14:textId="77777777" w:rsidR="00217B06" w:rsidRPr="006749D1" w:rsidRDefault="00D31CB6" w:rsidP="003377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6749D1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من أضرار عدم الالتزام بالغذاء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الصحي:</w:t>
            </w:r>
          </w:p>
        </w:tc>
      </w:tr>
      <w:tr w:rsidR="008B613E" w14:paraId="62FA2453" w14:textId="77777777" w:rsidTr="0048115B">
        <w:trPr>
          <w:trHeight w:val="418"/>
        </w:trPr>
        <w:tc>
          <w:tcPr>
            <w:tcW w:w="3754" w:type="dxa"/>
          </w:tcPr>
          <w:p w14:paraId="4F293924" w14:textId="77777777" w:rsidR="00217B06" w:rsidRPr="00A4728B" w:rsidRDefault="00D31CB6" w:rsidP="0033772D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rtl/>
              </w:rPr>
            </w:pPr>
            <w:r w:rsidRPr="00610FED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Pr="00610FED">
              <w:rPr>
                <w:rFonts w:ascii="Segoe U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قلة التركيز</w:t>
            </w:r>
          </w:p>
        </w:tc>
        <w:tc>
          <w:tcPr>
            <w:tcW w:w="2939" w:type="dxa"/>
          </w:tcPr>
          <w:p w14:paraId="7B81F603" w14:textId="77777777" w:rsidR="00217B06" w:rsidRPr="00A4728B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التحصيل الدراسي</w:t>
            </w:r>
          </w:p>
        </w:tc>
        <w:tc>
          <w:tcPr>
            <w:tcW w:w="3114" w:type="dxa"/>
          </w:tcPr>
          <w:p w14:paraId="43C7CC6C" w14:textId="77777777" w:rsidR="00217B06" w:rsidRPr="00A4728B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جميع الإجابات صحيحة</w:t>
            </w:r>
          </w:p>
        </w:tc>
      </w:tr>
      <w:tr w:rsidR="008B613E" w14:paraId="73078CE2" w14:textId="77777777" w:rsidTr="0048115B">
        <w:trPr>
          <w:trHeight w:val="410"/>
        </w:trPr>
        <w:tc>
          <w:tcPr>
            <w:tcW w:w="9807" w:type="dxa"/>
            <w:gridSpan w:val="3"/>
          </w:tcPr>
          <w:p w14:paraId="31505CDE" w14:textId="77777777" w:rsidR="00217B06" w:rsidRPr="00E462D9" w:rsidRDefault="00D31CB6" w:rsidP="003377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5- هو حركة يتم فيها تدوير الجسم حول محوره العرضي أو الأفقي:</w:t>
            </w:r>
          </w:p>
        </w:tc>
      </w:tr>
      <w:tr w:rsidR="008B613E" w14:paraId="2C6F958F" w14:textId="77777777" w:rsidTr="0048115B">
        <w:trPr>
          <w:trHeight w:val="416"/>
        </w:trPr>
        <w:tc>
          <w:tcPr>
            <w:tcW w:w="3754" w:type="dxa"/>
          </w:tcPr>
          <w:p w14:paraId="03B4AAF3" w14:textId="77777777" w:rsidR="00217B06" w:rsidRPr="00A4728B" w:rsidRDefault="00D31CB6" w:rsidP="0033772D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rtl/>
              </w:rPr>
            </w:pPr>
            <w:r w:rsidRPr="00610FED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الدوران</w:t>
            </w:r>
          </w:p>
        </w:tc>
        <w:tc>
          <w:tcPr>
            <w:tcW w:w="2939" w:type="dxa"/>
          </w:tcPr>
          <w:p w14:paraId="450ECE85" w14:textId="77777777" w:rsidR="00217B06" w:rsidRPr="00A4728B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الجلوس </w:t>
            </w:r>
          </w:p>
        </w:tc>
        <w:tc>
          <w:tcPr>
            <w:tcW w:w="3114" w:type="dxa"/>
          </w:tcPr>
          <w:p w14:paraId="64159E87" w14:textId="77777777" w:rsidR="00217B06" w:rsidRPr="00A4728B" w:rsidRDefault="00D31CB6" w:rsidP="0033772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الاتزان</w:t>
            </w:r>
          </w:p>
        </w:tc>
      </w:tr>
      <w:tr w:rsidR="008B613E" w14:paraId="799E2364" w14:textId="77777777" w:rsidTr="00B9172D">
        <w:trPr>
          <w:trHeight w:val="416"/>
        </w:trPr>
        <w:tc>
          <w:tcPr>
            <w:tcW w:w="9807" w:type="dxa"/>
            <w:gridSpan w:val="3"/>
          </w:tcPr>
          <w:p w14:paraId="4FC953BC" w14:textId="77777777" w:rsidR="0048115B" w:rsidRPr="00651DE8" w:rsidRDefault="00D31CB6" w:rsidP="00217B06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651DE8" w:rsidRPr="00651DE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DE8" w:rsidRPr="00651DE8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  <w:r w:rsidR="00BE05DC">
              <w:rPr>
                <w:rFonts w:cstheme="minorBidi" w:hint="cs"/>
                <w:b/>
                <w:bCs/>
                <w:sz w:val="28"/>
                <w:szCs w:val="28"/>
                <w:rtl/>
              </w:rPr>
              <w:t>تعتبر السمنة المفرطة وتخثر الدم ومشاكل الهضم من أسباب عدم الالتزام:</w:t>
            </w:r>
          </w:p>
        </w:tc>
      </w:tr>
      <w:tr w:rsidR="008B613E" w14:paraId="2ED2DF4E" w14:textId="77777777" w:rsidTr="0048115B">
        <w:trPr>
          <w:trHeight w:val="416"/>
        </w:trPr>
        <w:tc>
          <w:tcPr>
            <w:tcW w:w="3754" w:type="dxa"/>
          </w:tcPr>
          <w:p w14:paraId="42C0BA33" w14:textId="77777777" w:rsidR="0048115B" w:rsidRPr="00BE05DC" w:rsidRDefault="00D31CB6" w:rsidP="00217B06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E05DC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BE05DC" w:rsidRPr="00BE05DC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بالغذاء الصحي</w:t>
            </w:r>
            <w:r w:rsidR="00217B06" w:rsidRPr="00BE05DC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="00651DE8" w:rsidRPr="00BE05DC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14:paraId="76B40E91" w14:textId="77777777" w:rsidR="0048115B" w:rsidRPr="007B5A82" w:rsidRDefault="00D31CB6" w:rsidP="00217B06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217B06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BE05DC">
              <w:rPr>
                <w:rFonts w:hint="cs"/>
                <w:b/>
                <w:bCs/>
                <w:sz w:val="26"/>
                <w:szCs w:val="26"/>
                <w:rtl/>
              </w:rPr>
              <w:t>الجلوس الطويل.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749FBAEC" w14:textId="77777777" w:rsidR="0048115B" w:rsidRPr="007B5A82" w:rsidRDefault="00D31CB6" w:rsidP="00217B06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217B0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E05DC">
              <w:rPr>
                <w:rFonts w:cstheme="minorBidi" w:hint="cs"/>
                <w:b/>
                <w:bCs/>
                <w:sz w:val="26"/>
                <w:szCs w:val="26"/>
                <w:rtl/>
              </w:rPr>
              <w:t>لا شيء مما ذ كر.</w:t>
            </w:r>
          </w:p>
        </w:tc>
      </w:tr>
      <w:tr w:rsidR="008B613E" w14:paraId="679A2C74" w14:textId="77777777" w:rsidTr="00C3424E">
        <w:trPr>
          <w:trHeight w:val="416"/>
        </w:trPr>
        <w:tc>
          <w:tcPr>
            <w:tcW w:w="9807" w:type="dxa"/>
            <w:gridSpan w:val="3"/>
          </w:tcPr>
          <w:p w14:paraId="6ACD78A4" w14:textId="225B919C" w:rsidR="0048115B" w:rsidRPr="00651DE8" w:rsidRDefault="00D31CB6" w:rsidP="00217B06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05DC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651DE8" w:rsidRPr="00651DE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05DC">
              <w:rPr>
                <w:rFonts w:cstheme="minorBidi" w:hint="cs"/>
                <w:b/>
                <w:bCs/>
                <w:sz w:val="28"/>
                <w:szCs w:val="28"/>
                <w:rtl/>
              </w:rPr>
              <w:t>من العوامل المؤثرة في الاتزان:</w:t>
            </w:r>
          </w:p>
        </w:tc>
      </w:tr>
      <w:tr w:rsidR="008B613E" w14:paraId="15771761" w14:textId="77777777" w:rsidTr="0048115B">
        <w:trPr>
          <w:trHeight w:val="416"/>
        </w:trPr>
        <w:tc>
          <w:tcPr>
            <w:tcW w:w="3754" w:type="dxa"/>
          </w:tcPr>
          <w:p w14:paraId="20A8482B" w14:textId="77777777" w:rsidR="00217B06" w:rsidRPr="00BE05DC" w:rsidRDefault="00D31CB6" w:rsidP="0033772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E05DC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BE05DC" w:rsidRPr="00BE05DC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الوراثة والقوة العضلية.</w:t>
            </w:r>
          </w:p>
        </w:tc>
        <w:tc>
          <w:tcPr>
            <w:tcW w:w="2939" w:type="dxa"/>
          </w:tcPr>
          <w:p w14:paraId="72E54DEB" w14:textId="77777777" w:rsidR="00217B06" w:rsidRPr="007B5A82" w:rsidRDefault="00D31CB6" w:rsidP="0033772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BE05DC">
              <w:rPr>
                <w:rFonts w:hint="cs"/>
                <w:b/>
                <w:bCs/>
                <w:sz w:val="26"/>
                <w:szCs w:val="26"/>
                <w:rtl/>
              </w:rPr>
              <w:t>مركز الثقل.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114" w:type="dxa"/>
          </w:tcPr>
          <w:p w14:paraId="61EB2854" w14:textId="77777777" w:rsidR="00217B06" w:rsidRPr="007B5A82" w:rsidRDefault="00D31CB6" w:rsidP="0033772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E05DC">
              <w:rPr>
                <w:rFonts w:cstheme="minorBidi" w:hint="cs"/>
                <w:b/>
                <w:bCs/>
                <w:sz w:val="26"/>
                <w:szCs w:val="26"/>
                <w:rtl/>
              </w:rPr>
              <w:t>جميع الإجابات صحيحة.</w:t>
            </w:r>
          </w:p>
        </w:tc>
      </w:tr>
      <w:tr w:rsidR="008B613E" w14:paraId="6E5CFA0E" w14:textId="77777777" w:rsidTr="006B3652">
        <w:trPr>
          <w:trHeight w:val="416"/>
        </w:trPr>
        <w:tc>
          <w:tcPr>
            <w:tcW w:w="9807" w:type="dxa"/>
            <w:gridSpan w:val="3"/>
          </w:tcPr>
          <w:p w14:paraId="14C89731" w14:textId="77777777" w:rsidR="0048115B" w:rsidRPr="00D6677B" w:rsidRDefault="00D31CB6" w:rsidP="00217B06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05DC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D6677B" w:rsidRPr="00D6677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05DC">
              <w:rPr>
                <w:rFonts w:cstheme="minorBidi" w:hint="cs"/>
                <w:b/>
                <w:bCs/>
                <w:sz w:val="28"/>
                <w:szCs w:val="28"/>
                <w:rtl/>
              </w:rPr>
              <w:t>في مهارة التسلق تكون القدمان على الأرض بجانب بعضهما والمشطان يشيران:</w:t>
            </w:r>
          </w:p>
        </w:tc>
      </w:tr>
      <w:tr w:rsidR="008B613E" w14:paraId="0513D907" w14:textId="77777777" w:rsidTr="0048115B">
        <w:trPr>
          <w:trHeight w:val="416"/>
        </w:trPr>
        <w:tc>
          <w:tcPr>
            <w:tcW w:w="3754" w:type="dxa"/>
          </w:tcPr>
          <w:p w14:paraId="7FF1E152" w14:textId="77777777" w:rsidR="00217B06" w:rsidRPr="007B5A82" w:rsidRDefault="00D31CB6" w:rsidP="0033772D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>( أ )</w:t>
            </w:r>
            <w:r w:rsidR="00BE05DC">
              <w:rPr>
                <w:rFonts w:hint="cs"/>
                <w:b/>
                <w:bCs/>
                <w:sz w:val="26"/>
                <w:szCs w:val="26"/>
                <w:rtl/>
              </w:rPr>
              <w:t xml:space="preserve"> للأمام</w:t>
            </w: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14:paraId="7D5DF8C0" w14:textId="2DEDC68B" w:rsidR="00217B06" w:rsidRPr="007B5A82" w:rsidRDefault="007533FC" w:rsidP="0033772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533FC">
              <w:rPr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740CFB0" wp14:editId="6D7DA105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-883920</wp:posOffset>
                      </wp:positionV>
                      <wp:extent cx="1360805" cy="338455"/>
                      <wp:effectExtent l="0" t="0" r="0" b="0"/>
                      <wp:wrapNone/>
                      <wp:docPr id="1638878156" name="مستطيل 1">
                        <a:hlinkClick xmlns:a="http://schemas.openxmlformats.org/drawingml/2006/main" r:id="rId2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73D4C" id="مستطيل 1" o:spid="_x0000_s1026" style="position:absolute;left:0;text-align:left;margin-left:74.6pt;margin-top:-69.6pt;width:107.15pt;height:2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" o:button="t" filled="f" stroked="f" strokeweight="1.5pt">
                      <v:fill o:detectmouseclick="t"/>
                    </v:rect>
                  </w:pict>
                </mc:Fallback>
              </mc:AlternateContent>
            </w:r>
            <w:r w:rsidR="00D31CB6"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BE05DC">
              <w:rPr>
                <w:rFonts w:hint="cs"/>
                <w:b/>
                <w:bCs/>
                <w:sz w:val="26"/>
                <w:szCs w:val="26"/>
                <w:rtl/>
              </w:rPr>
              <w:t>للخلف.</w:t>
            </w:r>
            <w:r w:rsidR="00D31CB6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114" w:type="dxa"/>
          </w:tcPr>
          <w:p w14:paraId="191CE898" w14:textId="77777777" w:rsidR="00217B06" w:rsidRPr="007B5A82" w:rsidRDefault="00D31CB6" w:rsidP="0033772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E05DC">
              <w:rPr>
                <w:rFonts w:cstheme="minorBidi" w:hint="cs"/>
                <w:b/>
                <w:bCs/>
                <w:sz w:val="26"/>
                <w:szCs w:val="26"/>
                <w:rtl/>
              </w:rPr>
              <w:t>للأعلى.</w:t>
            </w:r>
          </w:p>
        </w:tc>
      </w:tr>
      <w:tr w:rsidR="008B613E" w14:paraId="03DB180E" w14:textId="77777777" w:rsidTr="008E1C83">
        <w:trPr>
          <w:trHeight w:val="416"/>
        </w:trPr>
        <w:tc>
          <w:tcPr>
            <w:tcW w:w="9807" w:type="dxa"/>
            <w:gridSpan w:val="3"/>
          </w:tcPr>
          <w:p w14:paraId="657991CB" w14:textId="77777777" w:rsidR="0048115B" w:rsidRPr="00D6677B" w:rsidRDefault="00D31CB6" w:rsidP="00217B06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249C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D6677B" w:rsidRPr="00D6677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249C">
              <w:rPr>
                <w:rFonts w:cstheme="minorBidi" w:hint="cs"/>
                <w:b/>
                <w:bCs/>
                <w:sz w:val="28"/>
                <w:szCs w:val="28"/>
                <w:rtl/>
              </w:rPr>
              <w:t>من العوامل المؤثرة على تصويب الكرة باليد أو القدم:</w:t>
            </w:r>
          </w:p>
        </w:tc>
      </w:tr>
      <w:tr w:rsidR="008B613E" w14:paraId="7D9359A7" w14:textId="77777777" w:rsidTr="0048115B">
        <w:trPr>
          <w:trHeight w:val="416"/>
        </w:trPr>
        <w:tc>
          <w:tcPr>
            <w:tcW w:w="3754" w:type="dxa"/>
          </w:tcPr>
          <w:p w14:paraId="07367581" w14:textId="77777777" w:rsidR="00217B06" w:rsidRPr="005A249C" w:rsidRDefault="00D31CB6" w:rsidP="0033772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A249C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5A249C" w:rsidRPr="005A249C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حجم الكرة</w:t>
            </w:r>
            <w:r w:rsidRPr="005A249C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Pr="005A249C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14:paraId="4F4693FA" w14:textId="77777777" w:rsidR="00217B06" w:rsidRPr="007B5A82" w:rsidRDefault="00D31CB6" w:rsidP="0033772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>( ب)</w:t>
            </w:r>
            <w:r w:rsidR="005A249C">
              <w:rPr>
                <w:rFonts w:hint="cs"/>
                <w:b/>
                <w:bCs/>
                <w:sz w:val="26"/>
                <w:szCs w:val="26"/>
                <w:rtl/>
              </w:rPr>
              <w:t xml:space="preserve"> وزن الكرة.</w:t>
            </w: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114" w:type="dxa"/>
          </w:tcPr>
          <w:p w14:paraId="61A7CDE9" w14:textId="77777777" w:rsidR="00217B06" w:rsidRPr="007B5A82" w:rsidRDefault="00D31CB6" w:rsidP="0033772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5A249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كل ما ذكر صحيح.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B613E" w14:paraId="65C3E61F" w14:textId="77777777" w:rsidTr="00181FDE">
        <w:trPr>
          <w:trHeight w:val="416"/>
        </w:trPr>
        <w:tc>
          <w:tcPr>
            <w:tcW w:w="9807" w:type="dxa"/>
            <w:gridSpan w:val="3"/>
          </w:tcPr>
          <w:p w14:paraId="18E35F18" w14:textId="77777777" w:rsidR="0048115B" w:rsidRPr="008B38C0" w:rsidRDefault="00D31CB6" w:rsidP="00217B06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10</w:t>
            </w:r>
            <w:r w:rsidR="005A249C">
              <w:rPr>
                <w:rFonts w:cstheme="minorBidi" w:hint="cs"/>
                <w:b/>
                <w:bCs/>
                <w:sz w:val="28"/>
                <w:szCs w:val="28"/>
                <w:rtl/>
              </w:rPr>
              <w:t>ـ .............. هو القدرة على الاستجابة لمختلف المهارات الحركية.</w:t>
            </w:r>
          </w:p>
        </w:tc>
      </w:tr>
      <w:tr w:rsidR="008B613E" w14:paraId="190F036F" w14:textId="77777777" w:rsidTr="0048115B">
        <w:trPr>
          <w:trHeight w:val="416"/>
        </w:trPr>
        <w:tc>
          <w:tcPr>
            <w:tcW w:w="3754" w:type="dxa"/>
          </w:tcPr>
          <w:p w14:paraId="27601B44" w14:textId="77777777" w:rsidR="00217B06" w:rsidRPr="007B5A82" w:rsidRDefault="00D31CB6" w:rsidP="0033772D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5A249C">
              <w:rPr>
                <w:rFonts w:hint="cs"/>
                <w:b/>
                <w:bCs/>
                <w:sz w:val="26"/>
                <w:szCs w:val="26"/>
                <w:rtl/>
              </w:rPr>
              <w:t>التوافق العام.</w:t>
            </w:r>
          </w:p>
        </w:tc>
        <w:tc>
          <w:tcPr>
            <w:tcW w:w="2939" w:type="dxa"/>
          </w:tcPr>
          <w:p w14:paraId="2D02B7AD" w14:textId="77777777" w:rsidR="00217B06" w:rsidRPr="007B5A82" w:rsidRDefault="00D31CB6" w:rsidP="0033772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>( ب)</w:t>
            </w:r>
            <w:r w:rsidR="005A249C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التوافق الخاص.</w:t>
            </w: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114" w:type="dxa"/>
          </w:tcPr>
          <w:p w14:paraId="5C4D359F" w14:textId="77777777" w:rsidR="00217B06" w:rsidRPr="007B5A82" w:rsidRDefault="00D31CB6" w:rsidP="0033772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A249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مما ذكر.</w:t>
            </w:r>
          </w:p>
        </w:tc>
      </w:tr>
    </w:tbl>
    <w:p w14:paraId="700377A9" w14:textId="77777777" w:rsidR="0006366A" w:rsidRDefault="0006366A" w:rsidP="0006366A">
      <w:pPr>
        <w:spacing w:after="0"/>
        <w:jc w:val="both"/>
        <w:rPr>
          <w:b/>
          <w:bCs/>
          <w:sz w:val="28"/>
          <w:szCs w:val="28"/>
          <w:rtl/>
        </w:rPr>
      </w:pPr>
    </w:p>
    <w:p w14:paraId="50129364" w14:textId="77777777" w:rsidR="0048115B" w:rsidRDefault="0048115B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73AD4D0D" w14:textId="77777777" w:rsidR="0048115B" w:rsidRDefault="0048115B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8B613E" w14:paraId="499CF297" w14:textId="77777777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5A71D0E0" w14:textId="77777777" w:rsidR="0048115B" w:rsidRPr="00014A8D" w:rsidRDefault="00D31CB6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5B670374" w14:textId="77777777" w:rsidR="0048115B" w:rsidRPr="00014A8D" w:rsidRDefault="00D31CB6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19FC706E" w14:textId="77777777" w:rsidR="0048115B" w:rsidRPr="00014A8D" w:rsidRDefault="00D31CB6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0471E609" w14:textId="77777777" w:rsidR="0048115B" w:rsidRPr="00014A8D" w:rsidRDefault="00D31CB6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209291FB" w14:textId="77777777" w:rsidR="0048115B" w:rsidRPr="00014A8D" w:rsidRDefault="00D31CB6" w:rsidP="001A22A0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31F71231" w14:textId="77777777" w:rsidR="0048115B" w:rsidRPr="000B0FC1" w:rsidRDefault="00D31CB6" w:rsidP="001A22A0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5ACC107" wp14:editId="3F7606AE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6E81AAA1" w14:textId="77777777" w:rsidR="0048115B" w:rsidRPr="00014A8D" w:rsidRDefault="00D31CB6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7F7BD19A" w14:textId="77777777" w:rsidR="0048115B" w:rsidRPr="00014A8D" w:rsidRDefault="00D31CB6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4C250F89" w14:textId="77777777" w:rsidR="0048115B" w:rsidRPr="00014A8D" w:rsidRDefault="00D31CB6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44D1C7B9" w14:textId="77777777" w:rsidR="0048115B" w:rsidRPr="00014A8D" w:rsidRDefault="00D31CB6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8B613E" w14:paraId="5DA0822A" w14:textId="77777777" w:rsidTr="001A22A0">
              <w:trPr>
                <w:trHeight w:val="1551"/>
              </w:trPr>
              <w:tc>
                <w:tcPr>
                  <w:tcW w:w="2683" w:type="dxa"/>
                </w:tcPr>
                <w:p w14:paraId="3EE7CC97" w14:textId="77777777" w:rsidR="0048115B" w:rsidRDefault="00D31CB6" w:rsidP="001A22A0">
                  <w:pPr>
                    <w:spacing w:after="0" w:line="240" w:lineRule="auto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2DEB1296" wp14:editId="2E34C202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1AE5FC5" w14:textId="77777777" w:rsidR="0048115B" w:rsidRPr="00BB5901" w:rsidRDefault="0048115B" w:rsidP="001A22A0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8B613E" w14:paraId="742D50C8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36598" w14:textId="7FCE64F6" w:rsidR="0048115B" w:rsidRPr="00014A8D" w:rsidRDefault="00D31CB6" w:rsidP="00217B0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217B06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ثالث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</w:t>
            </w:r>
            <w:r w:rsidR="00F731CA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F731CA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8B613E" w14:paraId="34830596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0FD53" w14:textId="77777777" w:rsidR="0048115B" w:rsidRPr="00014A8D" w:rsidRDefault="00D31CB6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8B613E" w14:paraId="18D650ED" w14:textId="77777777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A1A52" w14:textId="77777777" w:rsidR="0048115B" w:rsidRPr="00014A8D" w:rsidRDefault="00D31CB6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0728F" w14:textId="77777777" w:rsidR="0048115B" w:rsidRPr="00014A8D" w:rsidRDefault="00D31CB6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7CFAE" w14:textId="77777777" w:rsidR="0048115B" w:rsidRPr="00014A8D" w:rsidRDefault="00D31CB6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75074" w14:textId="77777777" w:rsidR="0048115B" w:rsidRPr="00014A8D" w:rsidRDefault="00D31CB6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70EB6551" w14:textId="77777777" w:rsidR="0048115B" w:rsidRDefault="0048115B" w:rsidP="0048115B">
      <w:pPr>
        <w:spacing w:after="0"/>
        <w:jc w:val="center"/>
        <w:rPr>
          <w:b/>
          <w:bCs/>
          <w:sz w:val="28"/>
          <w:szCs w:val="28"/>
          <w:rtl/>
        </w:rPr>
      </w:pPr>
    </w:p>
    <w:p w14:paraId="119AD0BC" w14:textId="77777777" w:rsidR="0048115B" w:rsidRDefault="0048115B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7B467CF5" w14:textId="77777777" w:rsidR="0006366A" w:rsidRPr="006045F1" w:rsidRDefault="00D31CB6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  <w:r w:rsidRPr="006045F1">
        <w:rPr>
          <w:rFonts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 w:cstheme="minorBidi"/>
          <w:b/>
          <w:bCs/>
          <w:sz w:val="32"/>
          <w:szCs w:val="32"/>
        </w:rPr>
        <w:sym w:font="Wingdings 2" w:char="F050"/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</w:t>
      </w:r>
      <w:r>
        <w:rPr>
          <w:rFonts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cstheme="minorBidi"/>
          <w:b/>
          <w:bCs/>
          <w:sz w:val="32"/>
          <w:szCs w:val="32"/>
        </w:rPr>
        <w:t>X</w:t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5A34B9D7" w14:textId="77777777" w:rsidR="0006366A" w:rsidRPr="006045F1" w:rsidRDefault="0006366A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3"/>
        <w:gridCol w:w="7961"/>
        <w:gridCol w:w="927"/>
      </w:tblGrid>
      <w:tr w:rsidR="008B613E" w14:paraId="3C88D6EB" w14:textId="77777777" w:rsidTr="00217B06">
        <w:trPr>
          <w:trHeight w:val="376"/>
        </w:trPr>
        <w:tc>
          <w:tcPr>
            <w:tcW w:w="698" w:type="dxa"/>
          </w:tcPr>
          <w:p w14:paraId="33CA4A18" w14:textId="77777777" w:rsidR="00217B06" w:rsidRPr="00E9652E" w:rsidRDefault="00D31CB6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61" w:type="dxa"/>
          </w:tcPr>
          <w:p w14:paraId="72893E27" w14:textId="77777777" w:rsidR="00217B06" w:rsidRPr="00E462D9" w:rsidRDefault="00D31CB6" w:rsidP="003377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الغذاء الصحي يوفر الاحتياجات اليومية من السعرات الحرارية والمجموعات الغذائية</w:t>
            </w:r>
          </w:p>
        </w:tc>
        <w:tc>
          <w:tcPr>
            <w:tcW w:w="948" w:type="dxa"/>
          </w:tcPr>
          <w:p w14:paraId="16224A4B" w14:textId="77777777" w:rsidR="00217B06" w:rsidRPr="007B5A82" w:rsidRDefault="00217B06" w:rsidP="00BD2B1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B613E" w14:paraId="179FE366" w14:textId="77777777" w:rsidTr="00217B06">
        <w:trPr>
          <w:trHeight w:val="438"/>
        </w:trPr>
        <w:tc>
          <w:tcPr>
            <w:tcW w:w="698" w:type="dxa"/>
          </w:tcPr>
          <w:p w14:paraId="68A9CDA2" w14:textId="77777777" w:rsidR="00217B06" w:rsidRPr="006045F1" w:rsidRDefault="00D31CB6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61" w:type="dxa"/>
          </w:tcPr>
          <w:p w14:paraId="5542BF01" w14:textId="77777777" w:rsidR="00217B06" w:rsidRPr="00E462D9" w:rsidRDefault="00D31CB6" w:rsidP="003377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يمكن أداء حركة دوران الجسم حول محوره العرضي من أوضاع ابتدائية مختلفة</w:t>
            </w:r>
          </w:p>
        </w:tc>
        <w:tc>
          <w:tcPr>
            <w:tcW w:w="948" w:type="dxa"/>
          </w:tcPr>
          <w:p w14:paraId="7CA66C91" w14:textId="77777777" w:rsidR="00217B06" w:rsidRPr="007B5A82" w:rsidRDefault="00217B06" w:rsidP="00BD2B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B613E" w14:paraId="72D2F7A6" w14:textId="77777777" w:rsidTr="00217B06">
        <w:trPr>
          <w:trHeight w:val="402"/>
        </w:trPr>
        <w:tc>
          <w:tcPr>
            <w:tcW w:w="698" w:type="dxa"/>
          </w:tcPr>
          <w:p w14:paraId="6BE3891B" w14:textId="77777777" w:rsidR="00217B06" w:rsidRPr="006045F1" w:rsidRDefault="00D31CB6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61" w:type="dxa"/>
          </w:tcPr>
          <w:p w14:paraId="130FD4D6" w14:textId="77777777" w:rsidR="00217B06" w:rsidRPr="00E462D9" w:rsidRDefault="00D31CB6" w:rsidP="003377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تبدأ مهارة التسلق من وضع الوقوف المواجه للسلالم العامودية</w:t>
            </w:r>
          </w:p>
        </w:tc>
        <w:tc>
          <w:tcPr>
            <w:tcW w:w="948" w:type="dxa"/>
          </w:tcPr>
          <w:p w14:paraId="6164CB2A" w14:textId="77777777" w:rsidR="00217B06" w:rsidRPr="007B5A82" w:rsidRDefault="00217B06" w:rsidP="00BD2B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B613E" w14:paraId="5028934E" w14:textId="77777777" w:rsidTr="00217B06">
        <w:trPr>
          <w:trHeight w:val="408"/>
        </w:trPr>
        <w:tc>
          <w:tcPr>
            <w:tcW w:w="698" w:type="dxa"/>
          </w:tcPr>
          <w:p w14:paraId="2273A301" w14:textId="77777777" w:rsidR="00217B06" w:rsidRPr="006045F1" w:rsidRDefault="00D31CB6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61" w:type="dxa"/>
          </w:tcPr>
          <w:p w14:paraId="49410F0A" w14:textId="77777777" w:rsidR="00217B06" w:rsidRPr="00E462D9" w:rsidRDefault="00D31CB6" w:rsidP="003377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تعتبر مهارة التصويب من المهارات الحركية الغير أساسية</w:t>
            </w:r>
          </w:p>
        </w:tc>
        <w:tc>
          <w:tcPr>
            <w:tcW w:w="948" w:type="dxa"/>
          </w:tcPr>
          <w:p w14:paraId="5FEADCE1" w14:textId="77777777" w:rsidR="00217B06" w:rsidRPr="007B5A82" w:rsidRDefault="00217B06" w:rsidP="00BD2B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B613E" w14:paraId="3A9D5989" w14:textId="77777777" w:rsidTr="00217B06">
        <w:trPr>
          <w:trHeight w:val="414"/>
        </w:trPr>
        <w:tc>
          <w:tcPr>
            <w:tcW w:w="698" w:type="dxa"/>
          </w:tcPr>
          <w:p w14:paraId="3FA802EF" w14:textId="77777777" w:rsidR="00217B06" w:rsidRPr="006045F1" w:rsidRDefault="00D31CB6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61" w:type="dxa"/>
          </w:tcPr>
          <w:p w14:paraId="2B855E5F" w14:textId="77777777" w:rsidR="00217B06" w:rsidRPr="00E462D9" w:rsidRDefault="00D31CB6" w:rsidP="003377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التوافق هو القدر</w:t>
            </w:r>
            <w:r>
              <w:rPr>
                <w:rFonts w:cstheme="minorBidi" w:hint="eastAsi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على التنسيق بين حركات أجزاء الجسم المختلفة </w:t>
            </w:r>
          </w:p>
        </w:tc>
        <w:tc>
          <w:tcPr>
            <w:tcW w:w="948" w:type="dxa"/>
          </w:tcPr>
          <w:p w14:paraId="36822A4B" w14:textId="77777777" w:rsidR="00217B06" w:rsidRPr="007B5A82" w:rsidRDefault="00217B06" w:rsidP="00BD2B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B613E" w14:paraId="2F26EFE0" w14:textId="77777777" w:rsidTr="00217B06">
        <w:trPr>
          <w:trHeight w:val="414"/>
        </w:trPr>
        <w:tc>
          <w:tcPr>
            <w:tcW w:w="698" w:type="dxa"/>
          </w:tcPr>
          <w:p w14:paraId="4180B1E3" w14:textId="77777777" w:rsidR="0048115B" w:rsidRPr="006045F1" w:rsidRDefault="00D31CB6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61" w:type="dxa"/>
          </w:tcPr>
          <w:p w14:paraId="0135387F" w14:textId="77777777" w:rsidR="0048115B" w:rsidRPr="00217B06" w:rsidRDefault="00D31CB6" w:rsidP="00217B0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217B06">
              <w:rPr>
                <w:rFonts w:hint="cs"/>
                <w:b/>
                <w:bCs/>
                <w:sz w:val="28"/>
                <w:szCs w:val="28"/>
                <w:rtl/>
              </w:rPr>
              <w:t>التسلق : من المهارات الحركية الأساسية التي تتم بتتا</w:t>
            </w:r>
            <w:r w:rsidR="005A249C">
              <w:rPr>
                <w:rFonts w:hint="cs"/>
                <w:b/>
                <w:bCs/>
                <w:sz w:val="28"/>
                <w:szCs w:val="28"/>
                <w:rtl/>
              </w:rPr>
              <w:t xml:space="preserve">بع منتظم لأداء اليدين والرجلين </w:t>
            </w:r>
          </w:p>
        </w:tc>
        <w:tc>
          <w:tcPr>
            <w:tcW w:w="948" w:type="dxa"/>
          </w:tcPr>
          <w:p w14:paraId="71C50A3E" w14:textId="77777777" w:rsidR="0048115B" w:rsidRPr="008B38C0" w:rsidRDefault="0048115B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13E" w14:paraId="3B99AD25" w14:textId="77777777" w:rsidTr="00217B06">
        <w:trPr>
          <w:trHeight w:val="414"/>
        </w:trPr>
        <w:tc>
          <w:tcPr>
            <w:tcW w:w="698" w:type="dxa"/>
          </w:tcPr>
          <w:p w14:paraId="03CD3347" w14:textId="77777777" w:rsidR="0048115B" w:rsidRPr="006045F1" w:rsidRDefault="00D31CB6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61" w:type="dxa"/>
          </w:tcPr>
          <w:p w14:paraId="7234E888" w14:textId="77777777" w:rsidR="0048115B" w:rsidRPr="00217B06" w:rsidRDefault="00D31CB6" w:rsidP="00217B0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217B06">
              <w:rPr>
                <w:rFonts w:hint="cs"/>
                <w:b/>
                <w:bCs/>
                <w:sz w:val="28"/>
                <w:szCs w:val="28"/>
                <w:rtl/>
              </w:rPr>
              <w:t>الدوران</w:t>
            </w:r>
            <w:r w:rsidRPr="00217B06">
              <w:rPr>
                <w:rFonts w:hint="cs"/>
                <w:b/>
                <w:bCs/>
                <w:sz w:val="28"/>
                <w:szCs w:val="28"/>
                <w:rtl/>
              </w:rPr>
              <w:t xml:space="preserve"> حركة يتم فيها تدوير الجسم حول محوره العرضي أو الأفقي الذي يمثل خط وسط الجسم ؟</w:t>
            </w:r>
          </w:p>
        </w:tc>
        <w:tc>
          <w:tcPr>
            <w:tcW w:w="948" w:type="dxa"/>
          </w:tcPr>
          <w:p w14:paraId="72C99D05" w14:textId="77777777" w:rsidR="0048115B" w:rsidRPr="008B38C0" w:rsidRDefault="0048115B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13E" w14:paraId="2575C9B8" w14:textId="77777777" w:rsidTr="00217B06">
        <w:trPr>
          <w:trHeight w:val="414"/>
        </w:trPr>
        <w:tc>
          <w:tcPr>
            <w:tcW w:w="698" w:type="dxa"/>
          </w:tcPr>
          <w:p w14:paraId="119446AD" w14:textId="77777777" w:rsidR="0048115B" w:rsidRPr="006045F1" w:rsidRDefault="00D31CB6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161" w:type="dxa"/>
          </w:tcPr>
          <w:p w14:paraId="00681359" w14:textId="120DB1C7" w:rsidR="0048115B" w:rsidRPr="00217B06" w:rsidRDefault="00D31CB6" w:rsidP="00217B0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217B06">
              <w:rPr>
                <w:rFonts w:hint="cs"/>
                <w:b/>
                <w:bCs/>
                <w:sz w:val="28"/>
                <w:szCs w:val="28"/>
                <w:rtl/>
              </w:rPr>
              <w:t>من أضرار عدم الالتزام بالغذا</w:t>
            </w:r>
            <w:r w:rsidR="005A249C">
              <w:rPr>
                <w:rFonts w:hint="cs"/>
                <w:b/>
                <w:bCs/>
                <w:sz w:val="28"/>
                <w:szCs w:val="28"/>
                <w:rtl/>
              </w:rPr>
              <w:t>ء الصحي مشاكل في الجهاز التنفسي</w:t>
            </w:r>
          </w:p>
        </w:tc>
        <w:tc>
          <w:tcPr>
            <w:tcW w:w="948" w:type="dxa"/>
          </w:tcPr>
          <w:p w14:paraId="33BAEF29" w14:textId="77777777" w:rsidR="0048115B" w:rsidRPr="008B38C0" w:rsidRDefault="0048115B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13E" w14:paraId="06694FA2" w14:textId="77777777" w:rsidTr="00217B06">
        <w:trPr>
          <w:trHeight w:val="414"/>
        </w:trPr>
        <w:tc>
          <w:tcPr>
            <w:tcW w:w="698" w:type="dxa"/>
          </w:tcPr>
          <w:p w14:paraId="32C86732" w14:textId="77777777" w:rsidR="0048115B" w:rsidRPr="006045F1" w:rsidRDefault="00D31CB6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61" w:type="dxa"/>
          </w:tcPr>
          <w:p w14:paraId="4D2BAA5A" w14:textId="77777777" w:rsidR="0048115B" w:rsidRPr="00217B06" w:rsidRDefault="00D31CB6" w:rsidP="00217B0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217B06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السعرات الحرارية الزائدة تؤدي إلى تراكم الدهون </w:t>
            </w:r>
            <w:r w:rsidR="005A249C">
              <w:rPr>
                <w:rFonts w:hint="cs"/>
                <w:b/>
                <w:bCs/>
                <w:sz w:val="28"/>
                <w:szCs w:val="28"/>
                <w:rtl/>
              </w:rPr>
              <w:t xml:space="preserve">في الجسم والتسبب بالوزن الزائد </w:t>
            </w:r>
          </w:p>
        </w:tc>
        <w:tc>
          <w:tcPr>
            <w:tcW w:w="948" w:type="dxa"/>
          </w:tcPr>
          <w:p w14:paraId="1F331996" w14:textId="77777777" w:rsidR="0048115B" w:rsidRPr="008B38C0" w:rsidRDefault="0048115B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13E" w14:paraId="3163F087" w14:textId="77777777" w:rsidTr="00217B06">
        <w:trPr>
          <w:trHeight w:val="414"/>
        </w:trPr>
        <w:tc>
          <w:tcPr>
            <w:tcW w:w="698" w:type="dxa"/>
          </w:tcPr>
          <w:p w14:paraId="1120BFEA" w14:textId="77777777" w:rsidR="0048115B" w:rsidRPr="006045F1" w:rsidRDefault="00D31CB6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61" w:type="dxa"/>
          </w:tcPr>
          <w:p w14:paraId="306F211E" w14:textId="3269CBA7" w:rsidR="0048115B" w:rsidRPr="00217B06" w:rsidRDefault="00F731CA" w:rsidP="00217B0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F731CA">
              <w:rPr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FFEA72" wp14:editId="0FEBED6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-634365</wp:posOffset>
                      </wp:positionV>
                      <wp:extent cx="1360805" cy="338455"/>
                      <wp:effectExtent l="0" t="0" r="0" b="0"/>
                      <wp:wrapNone/>
                      <wp:docPr id="1130058905" name="مستطيل 1">
                        <a:hlinkClick xmlns:a="http://schemas.openxmlformats.org/drawingml/2006/main" r:id="rId2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3A96A" id="مستطيل 1" o:spid="_x0000_s1026" style="position:absolute;left:0;text-align:left;margin-left:82.2pt;margin-top:-49.95pt;width:107.15pt;height:2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" o:button="t" filled="f" stroked="f" strokeweight="1.5pt">
                      <v:fill o:detectmouseclick="t"/>
                    </v:rect>
                  </w:pict>
                </mc:Fallback>
              </mc:AlternateContent>
            </w:r>
            <w:r w:rsidR="00D31CB6" w:rsidRPr="00217B06">
              <w:rPr>
                <w:rFonts w:hint="cs"/>
                <w:b/>
                <w:bCs/>
                <w:sz w:val="28"/>
                <w:szCs w:val="28"/>
                <w:rtl/>
              </w:rPr>
              <w:t xml:space="preserve">يتم تصويب الكرة </w:t>
            </w:r>
            <w:r w:rsidR="00D31CB6" w:rsidRPr="00217B06">
              <w:rPr>
                <w:rFonts w:hint="cs"/>
                <w:b/>
                <w:bCs/>
                <w:sz w:val="28"/>
                <w:szCs w:val="28"/>
                <w:rtl/>
              </w:rPr>
              <w:t>بتحريكها مباشرة من خلال إنتاج قوة عضلية في ال</w:t>
            </w:r>
            <w:r w:rsidR="005A249C">
              <w:rPr>
                <w:rFonts w:hint="cs"/>
                <w:b/>
                <w:bCs/>
                <w:sz w:val="28"/>
                <w:szCs w:val="28"/>
                <w:rtl/>
              </w:rPr>
              <w:t xml:space="preserve">يد أو القدم لتوجيهها نحو الهدف </w:t>
            </w:r>
          </w:p>
        </w:tc>
        <w:tc>
          <w:tcPr>
            <w:tcW w:w="948" w:type="dxa"/>
          </w:tcPr>
          <w:p w14:paraId="32563CB6" w14:textId="77777777" w:rsidR="0048115B" w:rsidRPr="008B38C0" w:rsidRDefault="0048115B" w:rsidP="00BD2B1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20F3FC9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7E0EEC90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1D965BC2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2C4AD64D" w14:textId="77777777" w:rsidR="0006366A" w:rsidRPr="009D04E3" w:rsidRDefault="0006366A" w:rsidP="0006366A">
      <w:pPr>
        <w:spacing w:after="0"/>
        <w:jc w:val="both"/>
        <w:rPr>
          <w:sz w:val="48"/>
          <w:szCs w:val="48"/>
          <w:rtl/>
        </w:rPr>
      </w:pPr>
    </w:p>
    <w:p w14:paraId="4E0C23FC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42CD567C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5A7BA804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54E97A8B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1C0EFF37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066196DC" w14:textId="77777777" w:rsidR="00217B06" w:rsidRDefault="00D31CB6" w:rsidP="00217B06">
      <w:pPr>
        <w:spacing w:after="0"/>
        <w:rPr>
          <w:b/>
          <w:bCs/>
          <w:sz w:val="28"/>
          <w:szCs w:val="28"/>
          <w:rtl/>
        </w:rPr>
      </w:pP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>
        <w:rPr>
          <w:rFonts w:cstheme="minorBidi"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68E51A09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3824BA3D" w14:textId="77777777" w:rsidR="00FA0829" w:rsidRDefault="00FA0829" w:rsidP="00D00C17">
      <w:pPr>
        <w:spacing w:after="0"/>
        <w:jc w:val="both"/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F26"/>
    <w:multiLevelType w:val="hybridMultilevel"/>
    <w:tmpl w:val="9E70BECC"/>
    <w:lvl w:ilvl="0" w:tplc="880A8D5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AAC99AA" w:tentative="1">
      <w:start w:val="1"/>
      <w:numFmt w:val="lowerLetter"/>
      <w:lvlText w:val="%2."/>
      <w:lvlJc w:val="left"/>
      <w:pPr>
        <w:ind w:left="1800" w:hanging="360"/>
      </w:pPr>
    </w:lvl>
    <w:lvl w:ilvl="2" w:tplc="8B8E3C8E" w:tentative="1">
      <w:start w:val="1"/>
      <w:numFmt w:val="lowerRoman"/>
      <w:lvlText w:val="%3."/>
      <w:lvlJc w:val="right"/>
      <w:pPr>
        <w:ind w:left="2520" w:hanging="180"/>
      </w:pPr>
    </w:lvl>
    <w:lvl w:ilvl="3" w:tplc="67F24864" w:tentative="1">
      <w:start w:val="1"/>
      <w:numFmt w:val="decimal"/>
      <w:lvlText w:val="%4."/>
      <w:lvlJc w:val="left"/>
      <w:pPr>
        <w:ind w:left="3240" w:hanging="360"/>
      </w:pPr>
    </w:lvl>
    <w:lvl w:ilvl="4" w:tplc="AE9E744C" w:tentative="1">
      <w:start w:val="1"/>
      <w:numFmt w:val="lowerLetter"/>
      <w:lvlText w:val="%5."/>
      <w:lvlJc w:val="left"/>
      <w:pPr>
        <w:ind w:left="3960" w:hanging="360"/>
      </w:pPr>
    </w:lvl>
    <w:lvl w:ilvl="5" w:tplc="E3AA7C82" w:tentative="1">
      <w:start w:val="1"/>
      <w:numFmt w:val="lowerRoman"/>
      <w:lvlText w:val="%6."/>
      <w:lvlJc w:val="right"/>
      <w:pPr>
        <w:ind w:left="4680" w:hanging="180"/>
      </w:pPr>
    </w:lvl>
    <w:lvl w:ilvl="6" w:tplc="FAC2A24E" w:tentative="1">
      <w:start w:val="1"/>
      <w:numFmt w:val="decimal"/>
      <w:lvlText w:val="%7."/>
      <w:lvlJc w:val="left"/>
      <w:pPr>
        <w:ind w:left="5400" w:hanging="360"/>
      </w:pPr>
    </w:lvl>
    <w:lvl w:ilvl="7" w:tplc="FE722174" w:tentative="1">
      <w:start w:val="1"/>
      <w:numFmt w:val="lowerLetter"/>
      <w:lvlText w:val="%8."/>
      <w:lvlJc w:val="left"/>
      <w:pPr>
        <w:ind w:left="6120" w:hanging="360"/>
      </w:pPr>
    </w:lvl>
    <w:lvl w:ilvl="8" w:tplc="C71CF6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B71D0"/>
    <w:multiLevelType w:val="hybridMultilevel"/>
    <w:tmpl w:val="E5663C46"/>
    <w:lvl w:ilvl="0" w:tplc="D9AAED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3660BC" w:tentative="1">
      <w:start w:val="1"/>
      <w:numFmt w:val="lowerLetter"/>
      <w:lvlText w:val="%2."/>
      <w:lvlJc w:val="left"/>
      <w:pPr>
        <w:ind w:left="1440" w:hanging="360"/>
      </w:pPr>
    </w:lvl>
    <w:lvl w:ilvl="2" w:tplc="6358AD8C" w:tentative="1">
      <w:start w:val="1"/>
      <w:numFmt w:val="lowerRoman"/>
      <w:lvlText w:val="%3."/>
      <w:lvlJc w:val="right"/>
      <w:pPr>
        <w:ind w:left="2160" w:hanging="180"/>
      </w:pPr>
    </w:lvl>
    <w:lvl w:ilvl="3" w:tplc="66E4BF0E" w:tentative="1">
      <w:start w:val="1"/>
      <w:numFmt w:val="decimal"/>
      <w:lvlText w:val="%4."/>
      <w:lvlJc w:val="left"/>
      <w:pPr>
        <w:ind w:left="2880" w:hanging="360"/>
      </w:pPr>
    </w:lvl>
    <w:lvl w:ilvl="4" w:tplc="3638654E" w:tentative="1">
      <w:start w:val="1"/>
      <w:numFmt w:val="lowerLetter"/>
      <w:lvlText w:val="%5."/>
      <w:lvlJc w:val="left"/>
      <w:pPr>
        <w:ind w:left="3600" w:hanging="360"/>
      </w:pPr>
    </w:lvl>
    <w:lvl w:ilvl="5" w:tplc="C9E6175A" w:tentative="1">
      <w:start w:val="1"/>
      <w:numFmt w:val="lowerRoman"/>
      <w:lvlText w:val="%6."/>
      <w:lvlJc w:val="right"/>
      <w:pPr>
        <w:ind w:left="4320" w:hanging="180"/>
      </w:pPr>
    </w:lvl>
    <w:lvl w:ilvl="6" w:tplc="226C0F84" w:tentative="1">
      <w:start w:val="1"/>
      <w:numFmt w:val="decimal"/>
      <w:lvlText w:val="%7."/>
      <w:lvlJc w:val="left"/>
      <w:pPr>
        <w:ind w:left="5040" w:hanging="360"/>
      </w:pPr>
    </w:lvl>
    <w:lvl w:ilvl="7" w:tplc="C21ADA90" w:tentative="1">
      <w:start w:val="1"/>
      <w:numFmt w:val="lowerLetter"/>
      <w:lvlText w:val="%8."/>
      <w:lvlJc w:val="left"/>
      <w:pPr>
        <w:ind w:left="5760" w:hanging="360"/>
      </w:pPr>
    </w:lvl>
    <w:lvl w:ilvl="8" w:tplc="593A7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A9C"/>
    <w:multiLevelType w:val="hybridMultilevel"/>
    <w:tmpl w:val="98348CB8"/>
    <w:lvl w:ilvl="0" w:tplc="018229D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62085E0E" w:tentative="1">
      <w:start w:val="1"/>
      <w:numFmt w:val="lowerLetter"/>
      <w:lvlText w:val="%2."/>
      <w:lvlJc w:val="left"/>
      <w:pPr>
        <w:ind w:left="1800" w:hanging="360"/>
      </w:pPr>
    </w:lvl>
    <w:lvl w:ilvl="2" w:tplc="A7B41710" w:tentative="1">
      <w:start w:val="1"/>
      <w:numFmt w:val="lowerRoman"/>
      <w:lvlText w:val="%3."/>
      <w:lvlJc w:val="right"/>
      <w:pPr>
        <w:ind w:left="2520" w:hanging="180"/>
      </w:pPr>
    </w:lvl>
    <w:lvl w:ilvl="3" w:tplc="15C216D6" w:tentative="1">
      <w:start w:val="1"/>
      <w:numFmt w:val="decimal"/>
      <w:lvlText w:val="%4."/>
      <w:lvlJc w:val="left"/>
      <w:pPr>
        <w:ind w:left="3240" w:hanging="360"/>
      </w:pPr>
    </w:lvl>
    <w:lvl w:ilvl="4" w:tplc="6B72903E" w:tentative="1">
      <w:start w:val="1"/>
      <w:numFmt w:val="lowerLetter"/>
      <w:lvlText w:val="%5."/>
      <w:lvlJc w:val="left"/>
      <w:pPr>
        <w:ind w:left="3960" w:hanging="360"/>
      </w:pPr>
    </w:lvl>
    <w:lvl w:ilvl="5" w:tplc="1C1CCC40" w:tentative="1">
      <w:start w:val="1"/>
      <w:numFmt w:val="lowerRoman"/>
      <w:lvlText w:val="%6."/>
      <w:lvlJc w:val="right"/>
      <w:pPr>
        <w:ind w:left="4680" w:hanging="180"/>
      </w:pPr>
    </w:lvl>
    <w:lvl w:ilvl="6" w:tplc="55A89DE2" w:tentative="1">
      <w:start w:val="1"/>
      <w:numFmt w:val="decimal"/>
      <w:lvlText w:val="%7."/>
      <w:lvlJc w:val="left"/>
      <w:pPr>
        <w:ind w:left="5400" w:hanging="360"/>
      </w:pPr>
    </w:lvl>
    <w:lvl w:ilvl="7" w:tplc="8FF2D08A" w:tentative="1">
      <w:start w:val="1"/>
      <w:numFmt w:val="lowerLetter"/>
      <w:lvlText w:val="%8."/>
      <w:lvlJc w:val="left"/>
      <w:pPr>
        <w:ind w:left="6120" w:hanging="360"/>
      </w:pPr>
    </w:lvl>
    <w:lvl w:ilvl="8" w:tplc="FEC2F1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F17C00"/>
    <w:multiLevelType w:val="hybridMultilevel"/>
    <w:tmpl w:val="5838C1B0"/>
    <w:lvl w:ilvl="0" w:tplc="D2662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767CC0" w:tentative="1">
      <w:start w:val="1"/>
      <w:numFmt w:val="lowerLetter"/>
      <w:lvlText w:val="%2."/>
      <w:lvlJc w:val="left"/>
      <w:pPr>
        <w:ind w:left="1440" w:hanging="360"/>
      </w:pPr>
    </w:lvl>
    <w:lvl w:ilvl="2" w:tplc="4A3AF09E" w:tentative="1">
      <w:start w:val="1"/>
      <w:numFmt w:val="lowerRoman"/>
      <w:lvlText w:val="%3."/>
      <w:lvlJc w:val="right"/>
      <w:pPr>
        <w:ind w:left="2160" w:hanging="180"/>
      </w:pPr>
    </w:lvl>
    <w:lvl w:ilvl="3" w:tplc="9D24017A" w:tentative="1">
      <w:start w:val="1"/>
      <w:numFmt w:val="decimal"/>
      <w:lvlText w:val="%4."/>
      <w:lvlJc w:val="left"/>
      <w:pPr>
        <w:ind w:left="2880" w:hanging="360"/>
      </w:pPr>
    </w:lvl>
    <w:lvl w:ilvl="4" w:tplc="19121B8E" w:tentative="1">
      <w:start w:val="1"/>
      <w:numFmt w:val="lowerLetter"/>
      <w:lvlText w:val="%5."/>
      <w:lvlJc w:val="left"/>
      <w:pPr>
        <w:ind w:left="3600" w:hanging="360"/>
      </w:pPr>
    </w:lvl>
    <w:lvl w:ilvl="5" w:tplc="85220354" w:tentative="1">
      <w:start w:val="1"/>
      <w:numFmt w:val="lowerRoman"/>
      <w:lvlText w:val="%6."/>
      <w:lvlJc w:val="right"/>
      <w:pPr>
        <w:ind w:left="4320" w:hanging="180"/>
      </w:pPr>
    </w:lvl>
    <w:lvl w:ilvl="6" w:tplc="1C30CF46" w:tentative="1">
      <w:start w:val="1"/>
      <w:numFmt w:val="decimal"/>
      <w:lvlText w:val="%7."/>
      <w:lvlJc w:val="left"/>
      <w:pPr>
        <w:ind w:left="5040" w:hanging="360"/>
      </w:pPr>
    </w:lvl>
    <w:lvl w:ilvl="7" w:tplc="69DCB5D8" w:tentative="1">
      <w:start w:val="1"/>
      <w:numFmt w:val="lowerLetter"/>
      <w:lvlText w:val="%8."/>
      <w:lvlJc w:val="left"/>
      <w:pPr>
        <w:ind w:left="5760" w:hanging="360"/>
      </w:pPr>
    </w:lvl>
    <w:lvl w:ilvl="8" w:tplc="AE72C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97D8D"/>
    <w:multiLevelType w:val="hybridMultilevel"/>
    <w:tmpl w:val="E0CE04FA"/>
    <w:lvl w:ilvl="0" w:tplc="C92418E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DA8190" w:tentative="1">
      <w:start w:val="1"/>
      <w:numFmt w:val="lowerLetter"/>
      <w:lvlText w:val="%2."/>
      <w:lvlJc w:val="left"/>
      <w:pPr>
        <w:ind w:left="1800" w:hanging="360"/>
      </w:pPr>
    </w:lvl>
    <w:lvl w:ilvl="2" w:tplc="E1C013D8" w:tentative="1">
      <w:start w:val="1"/>
      <w:numFmt w:val="lowerRoman"/>
      <w:lvlText w:val="%3."/>
      <w:lvlJc w:val="right"/>
      <w:pPr>
        <w:ind w:left="2520" w:hanging="180"/>
      </w:pPr>
    </w:lvl>
    <w:lvl w:ilvl="3" w:tplc="86FAC950" w:tentative="1">
      <w:start w:val="1"/>
      <w:numFmt w:val="decimal"/>
      <w:lvlText w:val="%4."/>
      <w:lvlJc w:val="left"/>
      <w:pPr>
        <w:ind w:left="3240" w:hanging="360"/>
      </w:pPr>
    </w:lvl>
    <w:lvl w:ilvl="4" w:tplc="A596D840" w:tentative="1">
      <w:start w:val="1"/>
      <w:numFmt w:val="lowerLetter"/>
      <w:lvlText w:val="%5."/>
      <w:lvlJc w:val="left"/>
      <w:pPr>
        <w:ind w:left="3960" w:hanging="360"/>
      </w:pPr>
    </w:lvl>
    <w:lvl w:ilvl="5" w:tplc="99305F66" w:tentative="1">
      <w:start w:val="1"/>
      <w:numFmt w:val="lowerRoman"/>
      <w:lvlText w:val="%6."/>
      <w:lvlJc w:val="right"/>
      <w:pPr>
        <w:ind w:left="4680" w:hanging="180"/>
      </w:pPr>
    </w:lvl>
    <w:lvl w:ilvl="6" w:tplc="27400E1C" w:tentative="1">
      <w:start w:val="1"/>
      <w:numFmt w:val="decimal"/>
      <w:lvlText w:val="%7."/>
      <w:lvlJc w:val="left"/>
      <w:pPr>
        <w:ind w:left="5400" w:hanging="360"/>
      </w:pPr>
    </w:lvl>
    <w:lvl w:ilvl="7" w:tplc="C8E20BCC" w:tentative="1">
      <w:start w:val="1"/>
      <w:numFmt w:val="lowerLetter"/>
      <w:lvlText w:val="%8."/>
      <w:lvlJc w:val="left"/>
      <w:pPr>
        <w:ind w:left="6120" w:hanging="360"/>
      </w:pPr>
    </w:lvl>
    <w:lvl w:ilvl="8" w:tplc="D5F008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44C9B"/>
    <w:multiLevelType w:val="hybridMultilevel"/>
    <w:tmpl w:val="DCEE340A"/>
    <w:lvl w:ilvl="0" w:tplc="987C73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C5E9DF6" w:tentative="1">
      <w:start w:val="1"/>
      <w:numFmt w:val="lowerLetter"/>
      <w:lvlText w:val="%2."/>
      <w:lvlJc w:val="left"/>
      <w:pPr>
        <w:ind w:left="1440" w:hanging="360"/>
      </w:pPr>
    </w:lvl>
    <w:lvl w:ilvl="2" w:tplc="8B98D6FA" w:tentative="1">
      <w:start w:val="1"/>
      <w:numFmt w:val="lowerRoman"/>
      <w:lvlText w:val="%3."/>
      <w:lvlJc w:val="right"/>
      <w:pPr>
        <w:ind w:left="2160" w:hanging="180"/>
      </w:pPr>
    </w:lvl>
    <w:lvl w:ilvl="3" w:tplc="CC0C5FEC" w:tentative="1">
      <w:start w:val="1"/>
      <w:numFmt w:val="decimal"/>
      <w:lvlText w:val="%4."/>
      <w:lvlJc w:val="left"/>
      <w:pPr>
        <w:ind w:left="2880" w:hanging="360"/>
      </w:pPr>
    </w:lvl>
    <w:lvl w:ilvl="4" w:tplc="42507B6A" w:tentative="1">
      <w:start w:val="1"/>
      <w:numFmt w:val="lowerLetter"/>
      <w:lvlText w:val="%5."/>
      <w:lvlJc w:val="left"/>
      <w:pPr>
        <w:ind w:left="3600" w:hanging="360"/>
      </w:pPr>
    </w:lvl>
    <w:lvl w:ilvl="5" w:tplc="06068E88" w:tentative="1">
      <w:start w:val="1"/>
      <w:numFmt w:val="lowerRoman"/>
      <w:lvlText w:val="%6."/>
      <w:lvlJc w:val="right"/>
      <w:pPr>
        <w:ind w:left="4320" w:hanging="180"/>
      </w:pPr>
    </w:lvl>
    <w:lvl w:ilvl="6" w:tplc="78606194" w:tentative="1">
      <w:start w:val="1"/>
      <w:numFmt w:val="decimal"/>
      <w:lvlText w:val="%7."/>
      <w:lvlJc w:val="left"/>
      <w:pPr>
        <w:ind w:left="5040" w:hanging="360"/>
      </w:pPr>
    </w:lvl>
    <w:lvl w:ilvl="7" w:tplc="EF345EC0" w:tentative="1">
      <w:start w:val="1"/>
      <w:numFmt w:val="lowerLetter"/>
      <w:lvlText w:val="%8."/>
      <w:lvlJc w:val="left"/>
      <w:pPr>
        <w:ind w:left="5760" w:hanging="360"/>
      </w:pPr>
    </w:lvl>
    <w:lvl w:ilvl="8" w:tplc="435450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96331">
    <w:abstractNumId w:val="5"/>
  </w:num>
  <w:num w:numId="2" w16cid:durableId="291444038">
    <w:abstractNumId w:val="1"/>
  </w:num>
  <w:num w:numId="3" w16cid:durableId="1364289825">
    <w:abstractNumId w:val="4"/>
  </w:num>
  <w:num w:numId="4" w16cid:durableId="2007827687">
    <w:abstractNumId w:val="2"/>
  </w:num>
  <w:num w:numId="5" w16cid:durableId="802577217">
    <w:abstractNumId w:val="0"/>
  </w:num>
  <w:num w:numId="6" w16cid:durableId="233199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9"/>
    <w:rsid w:val="00011DFD"/>
    <w:rsid w:val="00014A8D"/>
    <w:rsid w:val="00053304"/>
    <w:rsid w:val="0006366A"/>
    <w:rsid w:val="00067DD6"/>
    <w:rsid w:val="0007404F"/>
    <w:rsid w:val="000B0FC1"/>
    <w:rsid w:val="00103570"/>
    <w:rsid w:val="001740D8"/>
    <w:rsid w:val="00191A7C"/>
    <w:rsid w:val="001A22A0"/>
    <w:rsid w:val="001D1342"/>
    <w:rsid w:val="001D213B"/>
    <w:rsid w:val="001D4B16"/>
    <w:rsid w:val="00217B06"/>
    <w:rsid w:val="00227124"/>
    <w:rsid w:val="0033772D"/>
    <w:rsid w:val="00357A7C"/>
    <w:rsid w:val="003A3DFA"/>
    <w:rsid w:val="00404F94"/>
    <w:rsid w:val="004449D0"/>
    <w:rsid w:val="00451439"/>
    <w:rsid w:val="0048115B"/>
    <w:rsid w:val="00496383"/>
    <w:rsid w:val="00502869"/>
    <w:rsid w:val="00536C22"/>
    <w:rsid w:val="00537FDB"/>
    <w:rsid w:val="0056526E"/>
    <w:rsid w:val="005A249C"/>
    <w:rsid w:val="005B0E0D"/>
    <w:rsid w:val="005F60A5"/>
    <w:rsid w:val="006045F1"/>
    <w:rsid w:val="00610FED"/>
    <w:rsid w:val="006244D0"/>
    <w:rsid w:val="0064774A"/>
    <w:rsid w:val="00651DE8"/>
    <w:rsid w:val="006749D1"/>
    <w:rsid w:val="006A3B7B"/>
    <w:rsid w:val="006B6FA3"/>
    <w:rsid w:val="006C4FB8"/>
    <w:rsid w:val="006E0CF7"/>
    <w:rsid w:val="00734B4C"/>
    <w:rsid w:val="00737850"/>
    <w:rsid w:val="007419B8"/>
    <w:rsid w:val="007533FC"/>
    <w:rsid w:val="007920C6"/>
    <w:rsid w:val="007B5A82"/>
    <w:rsid w:val="007B64D5"/>
    <w:rsid w:val="007C15AB"/>
    <w:rsid w:val="007C1BB1"/>
    <w:rsid w:val="00824214"/>
    <w:rsid w:val="00824A26"/>
    <w:rsid w:val="008906AF"/>
    <w:rsid w:val="008B38C0"/>
    <w:rsid w:val="008B613E"/>
    <w:rsid w:val="0091588F"/>
    <w:rsid w:val="00957F97"/>
    <w:rsid w:val="009B3B68"/>
    <w:rsid w:val="009D04E3"/>
    <w:rsid w:val="00A04895"/>
    <w:rsid w:val="00A268E8"/>
    <w:rsid w:val="00A35CCD"/>
    <w:rsid w:val="00A45F0C"/>
    <w:rsid w:val="00A4728B"/>
    <w:rsid w:val="00A55031"/>
    <w:rsid w:val="00AA0A15"/>
    <w:rsid w:val="00AB7527"/>
    <w:rsid w:val="00AC6058"/>
    <w:rsid w:val="00AE6AEE"/>
    <w:rsid w:val="00B4236E"/>
    <w:rsid w:val="00B8073D"/>
    <w:rsid w:val="00B849E1"/>
    <w:rsid w:val="00B93180"/>
    <w:rsid w:val="00BB5901"/>
    <w:rsid w:val="00BC00C0"/>
    <w:rsid w:val="00BD2B1E"/>
    <w:rsid w:val="00BE05DC"/>
    <w:rsid w:val="00BF7BC4"/>
    <w:rsid w:val="00C72CAC"/>
    <w:rsid w:val="00D00C17"/>
    <w:rsid w:val="00D47DB4"/>
    <w:rsid w:val="00D6677B"/>
    <w:rsid w:val="00D75D9E"/>
    <w:rsid w:val="00DF1A5B"/>
    <w:rsid w:val="00E462D9"/>
    <w:rsid w:val="00E9652E"/>
    <w:rsid w:val="00EB535B"/>
    <w:rsid w:val="00F26774"/>
    <w:rsid w:val="00F50398"/>
    <w:rsid w:val="00F731CA"/>
    <w:rsid w:val="00F9237C"/>
    <w:rsid w:val="00FA0829"/>
    <w:rsid w:val="00FB7E10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4883C4A"/>
  <w15:chartTrackingRefBased/>
  <w15:docId w15:val="{1D7B0DB1-32FA-0B4B-80A7-0D49E328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4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244D0"/>
  </w:style>
  <w:style w:type="paragraph" w:customStyle="1" w:styleId="a4">
    <w:name w:val="تذييل صفحة"/>
    <w:basedOn w:val="a"/>
    <w:link w:val="Char0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244D0"/>
  </w:style>
  <w:style w:type="table" w:styleId="a5">
    <w:name w:val="Table Grid"/>
    <w:basedOn w:val="a1"/>
    <w:uiPriority w:val="59"/>
    <w:rsid w:val="006C4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67E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57F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عادي1"/>
    <w:rsid w:val="00053304"/>
    <w:pPr>
      <w:bidi/>
      <w:ind w:left="357"/>
      <w:jc w:val="center"/>
    </w:pPr>
    <w:rPr>
      <w:rFonts w:cs="Calibri"/>
      <w:sz w:val="22"/>
      <w:szCs w:val="22"/>
    </w:rPr>
  </w:style>
  <w:style w:type="paragraph" w:customStyle="1" w:styleId="2">
    <w:name w:val="عادي2"/>
    <w:rsid w:val="00053304"/>
    <w:pPr>
      <w:bidi/>
      <w:ind w:left="357"/>
      <w:jc w:val="center"/>
    </w:pPr>
    <w:rPr>
      <w:rFonts w:cs="Calibri"/>
      <w:sz w:val="22"/>
      <w:szCs w:val="22"/>
    </w:rPr>
  </w:style>
  <w:style w:type="table" w:customStyle="1" w:styleId="TableGrid0">
    <w:name w:val="Table Grid_0"/>
    <w:basedOn w:val="a1"/>
    <w:rsid w:val="00851D29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D04E3"/>
    <w:pPr>
      <w:bidi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6.png" /><Relationship Id="rId18" Type="http://schemas.openxmlformats.org/officeDocument/2006/relationships/hyperlink" Target="https://t.me/madtyy/495" TargetMode="External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image" Target="media/image10.png" /><Relationship Id="rId7" Type="http://schemas.openxmlformats.org/officeDocument/2006/relationships/hyperlink" Target="https://t.me/madtyy3" TargetMode="External" /><Relationship Id="rId12" Type="http://schemas.openxmlformats.org/officeDocument/2006/relationships/image" Target="media/image5.png" /><Relationship Id="rId17" Type="http://schemas.openxmlformats.org/officeDocument/2006/relationships/image" Target="media/image8.pn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www.madty.net/fd3/sf003/exams3/exnhae3" TargetMode="External" /><Relationship Id="rId20" Type="http://schemas.openxmlformats.org/officeDocument/2006/relationships/hyperlink" Target="https://t.me/madtyy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t.me/bdnia1" TargetMode="External" /><Relationship Id="rId11" Type="http://schemas.openxmlformats.org/officeDocument/2006/relationships/hyperlink" Target="https://t.me/madty3t" TargetMode="External" /><Relationship Id="rId24" Type="http://schemas.openxmlformats.org/officeDocument/2006/relationships/hyperlink" Target="https://www.madty.net/bdaniia3" TargetMode="External" /><Relationship Id="rId5" Type="http://schemas.openxmlformats.org/officeDocument/2006/relationships/image" Target="media/image1.png" /><Relationship Id="rId15" Type="http://schemas.openxmlformats.org/officeDocument/2006/relationships/hyperlink" Target="https://t.me/akhtbarnhae" TargetMode="External" /><Relationship Id="rId23" Type="http://schemas.openxmlformats.org/officeDocument/2006/relationships/hyperlink" Target="https://t.me/sufuf1" TargetMode="External" /><Relationship Id="rId10" Type="http://schemas.openxmlformats.org/officeDocument/2006/relationships/image" Target="media/image4.png" /><Relationship Id="rId19" Type="http://schemas.openxmlformats.org/officeDocument/2006/relationships/image" Target="media/image9.emf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7.jpeg" /><Relationship Id="rId22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2025-05-31T15:00:00Z</dcterms:created>
  <dcterms:modified xsi:type="dcterms:W3CDTF">2025-05-31T15:00:00Z</dcterms:modified>
</cp:coreProperties>
</file>